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0176D" w14:textId="2CB406DE" w:rsidR="00B22692" w:rsidRPr="00B22692" w:rsidRDefault="000C13B2" w:rsidP="008E4B79">
      <w:pPr>
        <w:spacing w:line="400" w:lineRule="atLeast"/>
        <w:jc w:val="center"/>
        <w:rPr>
          <w:rFonts w:ascii="標楷體" w:eastAsia="標楷體"/>
          <w:b/>
          <w:sz w:val="36"/>
          <w:szCs w:val="36"/>
        </w:rPr>
      </w:pPr>
      <w:bookmarkStart w:id="0" w:name="_Hlk170065964"/>
      <w:proofErr w:type="gramStart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臺</w:t>
      </w:r>
      <w:proofErr w:type="gramEnd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東縣東河鄉</w:t>
      </w:r>
      <w:proofErr w:type="gramStart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11</w:t>
      </w:r>
      <w:r w:rsidR="00AE31C6">
        <w:rPr>
          <w:rFonts w:ascii="標楷體" w:eastAsia="標楷體" w:hAnsi="標楷體" w:hint="eastAsia"/>
          <w:b/>
          <w:kern w:val="0"/>
          <w:sz w:val="36"/>
          <w:szCs w:val="36"/>
        </w:rPr>
        <w:t>3</w:t>
      </w:r>
      <w:proofErr w:type="gramEnd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年度</w:t>
      </w:r>
      <w:proofErr w:type="gramStart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瑪洛</w:t>
      </w:r>
      <w:proofErr w:type="gramEnd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阿</w:t>
      </w:r>
      <w:proofErr w:type="gramStart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瀧</w:t>
      </w:r>
      <w:proofErr w:type="gramEnd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聯合豐年祭</w:t>
      </w:r>
    </w:p>
    <w:p w14:paraId="4B2208F7" w14:textId="3FF106CD" w:rsidR="00BA7338" w:rsidRPr="00B22692" w:rsidRDefault="000C13B2" w:rsidP="008E4B79">
      <w:pPr>
        <w:spacing w:line="400" w:lineRule="atLeast"/>
        <w:jc w:val="center"/>
        <w:rPr>
          <w:rFonts w:ascii="標楷體" w:eastAsia="標楷體"/>
          <w:b/>
          <w:sz w:val="36"/>
          <w:szCs w:val="36"/>
        </w:rPr>
      </w:pPr>
      <w:proofErr w:type="gramStart"/>
      <w:r w:rsidRPr="00B22692">
        <w:rPr>
          <w:rFonts w:ascii="標楷體" w:eastAsia="標楷體" w:hint="eastAsia"/>
          <w:b/>
          <w:sz w:val="36"/>
          <w:szCs w:val="36"/>
        </w:rPr>
        <w:t>原創舞競賽</w:t>
      </w:r>
      <w:proofErr w:type="gramEnd"/>
      <w:r w:rsidR="008075E2">
        <w:rPr>
          <w:rFonts w:ascii="標楷體" w:eastAsia="標楷體" w:hint="eastAsia"/>
          <w:b/>
          <w:sz w:val="36"/>
          <w:szCs w:val="36"/>
        </w:rPr>
        <w:t>、各部落傳統舞蹈展演</w:t>
      </w:r>
      <w:r w:rsidRPr="00B22692">
        <w:rPr>
          <w:rFonts w:ascii="標楷體" w:eastAsia="標楷體" w:hint="eastAsia"/>
          <w:b/>
          <w:sz w:val="36"/>
          <w:szCs w:val="36"/>
        </w:rPr>
        <w:t>-</w:t>
      </w:r>
      <w:r w:rsidR="00C048F4" w:rsidRPr="00B22692">
        <w:rPr>
          <w:rFonts w:ascii="標楷體" w:eastAsia="標楷體" w:hint="eastAsia"/>
          <w:b/>
          <w:sz w:val="36"/>
          <w:szCs w:val="36"/>
        </w:rPr>
        <w:t>競賽規則</w:t>
      </w:r>
      <w:r w:rsidR="00593EF0" w:rsidRPr="00B22692">
        <w:rPr>
          <w:rFonts w:ascii="標楷體" w:eastAsia="標楷體" w:hint="eastAsia"/>
          <w:b/>
          <w:sz w:val="36"/>
          <w:szCs w:val="36"/>
        </w:rPr>
        <w:t>及報名表</w:t>
      </w:r>
    </w:p>
    <w:bookmarkEnd w:id="0"/>
    <w:p w14:paraId="73BEB78E" w14:textId="77777777" w:rsidR="002606A4" w:rsidRPr="00AF6CAE" w:rsidRDefault="002606A4" w:rsidP="002606A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F6CAE">
        <w:rPr>
          <w:rFonts w:ascii="標楷體" w:eastAsia="標楷體" w:hAnsi="標楷體" w:hint="eastAsia"/>
          <w:b/>
          <w:sz w:val="28"/>
          <w:szCs w:val="28"/>
        </w:rPr>
        <w:t>壹、目標：</w:t>
      </w:r>
    </w:p>
    <w:p w14:paraId="474F1EC4" w14:textId="77777777" w:rsidR="00B22692" w:rsidRDefault="009D5299" w:rsidP="00B2269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F6CAE">
        <w:rPr>
          <w:rFonts w:ascii="標楷體" w:eastAsia="標楷體" w:hAnsi="標楷體" w:hint="eastAsia"/>
          <w:sz w:val="28"/>
          <w:szCs w:val="28"/>
        </w:rPr>
        <w:t xml:space="preserve"> </w:t>
      </w:r>
      <w:r w:rsidR="002606A4" w:rsidRPr="00AF6CAE">
        <w:rPr>
          <w:rFonts w:ascii="標楷體" w:eastAsia="標楷體" w:hAnsi="標楷體" w:hint="eastAsia"/>
          <w:sz w:val="28"/>
          <w:szCs w:val="28"/>
        </w:rPr>
        <w:t xml:space="preserve"> </w:t>
      </w:r>
      <w:r w:rsidR="00B22692">
        <w:rPr>
          <w:rFonts w:ascii="標楷體" w:eastAsia="標楷體" w:hAnsi="標楷體" w:hint="eastAsia"/>
          <w:sz w:val="28"/>
          <w:szCs w:val="28"/>
        </w:rPr>
        <w:t xml:space="preserve">  </w:t>
      </w:r>
      <w:r w:rsidR="00B22692" w:rsidRPr="00B22692">
        <w:rPr>
          <w:rFonts w:ascii="標楷體" w:eastAsia="標楷體" w:hAnsi="標楷體" w:hint="eastAsia"/>
          <w:sz w:val="28"/>
          <w:szCs w:val="28"/>
        </w:rPr>
        <w:t>一、提供族群展現藝術的舞台，鼓勵原住民青年世代投入原住民族樂舞及舞</w:t>
      </w:r>
    </w:p>
    <w:p w14:paraId="4EFE264C" w14:textId="77777777" w:rsidR="00B22692" w:rsidRDefault="00B22692" w:rsidP="00B2269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Pr="00B22692">
        <w:rPr>
          <w:rFonts w:ascii="標楷體" w:eastAsia="標楷體" w:hAnsi="標楷體" w:hint="eastAsia"/>
          <w:sz w:val="28"/>
          <w:szCs w:val="28"/>
        </w:rPr>
        <w:t>蹈</w:t>
      </w:r>
      <w:proofErr w:type="gramEnd"/>
      <w:r w:rsidRPr="00B22692">
        <w:rPr>
          <w:rFonts w:ascii="標楷體" w:eastAsia="標楷體" w:hAnsi="標楷體" w:hint="eastAsia"/>
          <w:sz w:val="28"/>
          <w:szCs w:val="28"/>
        </w:rPr>
        <w:t>休閒活動挑戰自我，以提升健康體適能與培養運動精神，並藉由競賽</w:t>
      </w:r>
    </w:p>
    <w:p w14:paraId="3EC91ADA" w14:textId="44D03BB7" w:rsidR="00B22692" w:rsidRPr="00B22692" w:rsidRDefault="00B22692" w:rsidP="00B2269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22692">
        <w:rPr>
          <w:rFonts w:ascii="標楷體" w:eastAsia="標楷體" w:hAnsi="標楷體" w:hint="eastAsia"/>
          <w:sz w:val="28"/>
          <w:szCs w:val="28"/>
        </w:rPr>
        <w:t>中不同族群文化的交流，加深對於原住民文化之認同。</w:t>
      </w:r>
    </w:p>
    <w:p w14:paraId="03FD601C" w14:textId="391390BC" w:rsidR="00B22692" w:rsidRDefault="00B22692" w:rsidP="00B2269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2269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2692">
        <w:rPr>
          <w:rFonts w:ascii="標楷體" w:eastAsia="標楷體" w:hAnsi="標楷體" w:hint="eastAsia"/>
          <w:sz w:val="28"/>
          <w:szCs w:val="28"/>
        </w:rPr>
        <w:t>二、以原住民樂舞為基礎，加入改編創意之現代音樂及舞蹈創新及</w:t>
      </w:r>
      <w:proofErr w:type="gramStart"/>
      <w:r w:rsidRPr="00B22692">
        <w:rPr>
          <w:rFonts w:ascii="標楷體" w:eastAsia="標楷體" w:hAnsi="標楷體" w:hint="eastAsia"/>
          <w:sz w:val="28"/>
          <w:szCs w:val="28"/>
        </w:rPr>
        <w:t>廣邀本</w:t>
      </w:r>
      <w:r w:rsidR="0087135E" w:rsidRPr="000C441E">
        <w:rPr>
          <w:rFonts w:ascii="標楷體" w:eastAsia="標楷體" w:hAnsi="標楷體" w:hint="eastAsia"/>
          <w:color w:val="FF0000"/>
          <w:sz w:val="28"/>
          <w:szCs w:val="28"/>
        </w:rPr>
        <w:t>鄉</w:t>
      </w:r>
      <w:proofErr w:type="gramEnd"/>
    </w:p>
    <w:p w14:paraId="6BA10C7B" w14:textId="77777777" w:rsidR="00B22692" w:rsidRDefault="00B22692" w:rsidP="00B2269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22692">
        <w:rPr>
          <w:rFonts w:ascii="標楷體" w:eastAsia="標楷體" w:hAnsi="標楷體" w:hint="eastAsia"/>
          <w:sz w:val="28"/>
          <w:szCs w:val="28"/>
        </w:rPr>
        <w:t>對於舞蹈創作及活動青年同好共襄盛舉，增加活動聲量及亮點。</w:t>
      </w:r>
    </w:p>
    <w:p w14:paraId="6AE473E6" w14:textId="782B0EA5" w:rsidR="00F02449" w:rsidRDefault="002606A4" w:rsidP="00F02449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D5299">
        <w:rPr>
          <w:rFonts w:ascii="標楷體" w:eastAsia="標楷體" w:hAnsi="標楷體" w:hint="eastAsia"/>
          <w:b/>
          <w:sz w:val="28"/>
          <w:szCs w:val="28"/>
        </w:rPr>
        <w:t>貳</w:t>
      </w:r>
      <w:r w:rsidR="001E7E7B" w:rsidRPr="009D5299">
        <w:rPr>
          <w:rFonts w:ascii="標楷體" w:eastAsia="標楷體" w:hAnsi="標楷體" w:hint="eastAsia"/>
          <w:b/>
          <w:sz w:val="28"/>
          <w:szCs w:val="28"/>
        </w:rPr>
        <w:t>、</w:t>
      </w:r>
      <w:r w:rsidRPr="009D5299">
        <w:rPr>
          <w:rFonts w:ascii="標楷體" w:eastAsia="標楷體" w:hAnsi="標楷體" w:hint="eastAsia"/>
          <w:b/>
          <w:sz w:val="28"/>
          <w:szCs w:val="28"/>
        </w:rPr>
        <w:t>參加對象資格</w:t>
      </w:r>
      <w:r w:rsidR="008075E2">
        <w:rPr>
          <w:rFonts w:ascii="標楷體" w:eastAsia="標楷體" w:hAnsi="標楷體" w:hint="eastAsia"/>
          <w:b/>
          <w:sz w:val="28"/>
          <w:szCs w:val="28"/>
        </w:rPr>
        <w:t>及競賽說明</w:t>
      </w:r>
      <w:r w:rsidRPr="009D5299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B058B6B" w14:textId="7DD0637A" w:rsidR="008075E2" w:rsidRDefault="008075E2" w:rsidP="00F02449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一、</w:t>
      </w:r>
      <w:proofErr w:type="gramStart"/>
      <w:r w:rsidRPr="008075E2">
        <w:rPr>
          <w:rFonts w:ascii="標楷體" w:eastAsia="標楷體" w:hAnsi="標楷體" w:hint="eastAsia"/>
          <w:b/>
          <w:sz w:val="28"/>
          <w:szCs w:val="28"/>
        </w:rPr>
        <w:t>原創舞競賽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0073D9FD" w14:textId="78A905D0" w:rsidR="00394974" w:rsidRPr="009D5299" w:rsidRDefault="00F02449" w:rsidP="00F02449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075E2">
        <w:rPr>
          <w:rFonts w:ascii="標楷體" w:eastAsia="標楷體" w:hAnsi="標楷體" w:hint="eastAsia"/>
          <w:b/>
          <w:sz w:val="28"/>
          <w:szCs w:val="28"/>
        </w:rPr>
        <w:t xml:space="preserve">   (</w:t>
      </w:r>
      <w:proofErr w:type="gramStart"/>
      <w:r w:rsidR="008075E2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8075E2">
        <w:rPr>
          <w:rFonts w:ascii="標楷體" w:eastAsia="標楷體" w:hAnsi="標楷體" w:hint="eastAsia"/>
          <w:b/>
          <w:sz w:val="28"/>
          <w:szCs w:val="28"/>
        </w:rPr>
        <w:t>)</w:t>
      </w:r>
      <w:r w:rsidR="00394974" w:rsidRPr="00394974">
        <w:rPr>
          <w:rFonts w:ascii="標楷體" w:eastAsia="標楷體" w:hAnsi="標楷體" w:hint="eastAsia"/>
          <w:bCs/>
          <w:sz w:val="28"/>
          <w:szCs w:val="28"/>
        </w:rPr>
        <w:t>參賽資格:</w:t>
      </w:r>
      <w:r w:rsidR="00AE31C6">
        <w:rPr>
          <w:rFonts w:ascii="標楷體" w:eastAsia="標楷體" w:hAnsi="標楷體" w:hint="eastAsia"/>
          <w:bCs/>
          <w:sz w:val="28"/>
          <w:szCs w:val="28"/>
        </w:rPr>
        <w:t>不限年齡，以戶籍在本鄉鄉民為主，其</w:t>
      </w:r>
      <w:proofErr w:type="gramStart"/>
      <w:r w:rsidR="00AE31C6">
        <w:rPr>
          <w:rFonts w:ascii="標楷體" w:eastAsia="標楷體" w:hAnsi="標楷體" w:hint="eastAsia"/>
          <w:bCs/>
          <w:sz w:val="28"/>
          <w:szCs w:val="28"/>
        </w:rPr>
        <w:t>佔</w:t>
      </w:r>
      <w:proofErr w:type="gramEnd"/>
      <w:r w:rsidR="00AE31C6">
        <w:rPr>
          <w:rFonts w:ascii="標楷體" w:eastAsia="標楷體" w:hAnsi="標楷體" w:hint="eastAsia"/>
          <w:bCs/>
          <w:sz w:val="28"/>
          <w:szCs w:val="28"/>
        </w:rPr>
        <w:t>整隊伍人數2/3以上。</w:t>
      </w:r>
    </w:p>
    <w:p w14:paraId="229D50A8" w14:textId="45C1976C" w:rsidR="003F6821" w:rsidRPr="009D5299" w:rsidRDefault="00F32C76" w:rsidP="00B2269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75E2">
        <w:rPr>
          <w:rFonts w:ascii="標楷體" w:eastAsia="標楷體" w:hAnsi="標楷體" w:hint="eastAsia"/>
          <w:sz w:val="28"/>
          <w:szCs w:val="28"/>
        </w:rPr>
        <w:t xml:space="preserve">   (二)</w:t>
      </w:r>
      <w:proofErr w:type="gramStart"/>
      <w:r w:rsidR="002E411F">
        <w:rPr>
          <w:rFonts w:ascii="標楷體" w:eastAsia="標楷體" w:hAnsi="標楷體" w:hint="eastAsia"/>
          <w:sz w:val="28"/>
          <w:szCs w:val="28"/>
        </w:rPr>
        <w:t>原創舞競賽</w:t>
      </w:r>
      <w:proofErr w:type="gramEnd"/>
      <w:r w:rsidR="005B10C6">
        <w:rPr>
          <w:rFonts w:ascii="標楷體" w:eastAsia="標楷體" w:hAnsi="標楷體" w:hint="eastAsia"/>
          <w:sz w:val="28"/>
          <w:szCs w:val="28"/>
        </w:rPr>
        <w:t>:係以具</w:t>
      </w:r>
      <w:r w:rsidR="00C536E9">
        <w:rPr>
          <w:rFonts w:ascii="標楷體" w:eastAsia="標楷體" w:hAnsi="標楷體" w:hint="eastAsia"/>
          <w:sz w:val="28"/>
          <w:szCs w:val="28"/>
        </w:rPr>
        <w:t>原住民</w:t>
      </w:r>
      <w:r w:rsidR="002E411F">
        <w:rPr>
          <w:rFonts w:ascii="標楷體" w:eastAsia="標楷體" w:hAnsi="標楷體" w:hint="eastAsia"/>
          <w:sz w:val="28"/>
          <w:szCs w:val="28"/>
        </w:rPr>
        <w:t>傳統</w:t>
      </w:r>
      <w:r w:rsidR="005B10C6">
        <w:rPr>
          <w:rFonts w:ascii="標楷體" w:eastAsia="標楷體" w:hAnsi="標楷體" w:hint="eastAsia"/>
          <w:sz w:val="28"/>
          <w:szCs w:val="28"/>
        </w:rPr>
        <w:t>元素</w:t>
      </w:r>
      <w:r w:rsidR="00AE31C6">
        <w:rPr>
          <w:rFonts w:ascii="標楷體" w:eastAsia="標楷體" w:hAnsi="標楷體" w:hint="eastAsia"/>
          <w:sz w:val="28"/>
          <w:szCs w:val="28"/>
        </w:rPr>
        <w:t>和現代創新</w:t>
      </w:r>
      <w:r w:rsidR="002E411F">
        <w:rPr>
          <w:rFonts w:ascii="標楷體" w:eastAsia="標楷體" w:hAnsi="標楷體" w:hint="eastAsia"/>
          <w:sz w:val="28"/>
          <w:szCs w:val="28"/>
        </w:rPr>
        <w:t>舞蹈</w:t>
      </w:r>
      <w:r w:rsidR="005B10C6">
        <w:rPr>
          <w:rFonts w:ascii="標楷體" w:eastAsia="標楷體" w:hAnsi="標楷體" w:hint="eastAsia"/>
          <w:sz w:val="28"/>
          <w:szCs w:val="28"/>
        </w:rPr>
        <w:t>之競賽。</w:t>
      </w:r>
    </w:p>
    <w:p w14:paraId="1B1E68CD" w14:textId="79F1B8A8" w:rsidR="00BA7338" w:rsidRDefault="00F32C76" w:rsidP="00B2269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075E2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394974">
        <w:rPr>
          <w:rFonts w:ascii="標楷體" w:eastAsia="標楷體" w:hAnsi="標楷體" w:hint="eastAsia"/>
          <w:sz w:val="28"/>
          <w:szCs w:val="28"/>
        </w:rPr>
        <w:t>檢附資料:報名表(</w:t>
      </w:r>
      <w:r w:rsidR="00394974" w:rsidRPr="0030370A">
        <w:rPr>
          <w:rFonts w:ascii="標楷體" w:eastAsia="標楷體" w:hAnsi="標楷體" w:hint="eastAsia"/>
          <w:color w:val="FF0000"/>
          <w:sz w:val="28"/>
          <w:szCs w:val="28"/>
        </w:rPr>
        <w:t>附件一</w:t>
      </w:r>
      <w:r w:rsidR="00394974">
        <w:rPr>
          <w:rFonts w:ascii="標楷體" w:eastAsia="標楷體" w:hAnsi="標楷體" w:hint="eastAsia"/>
          <w:sz w:val="28"/>
          <w:szCs w:val="28"/>
        </w:rPr>
        <w:t>)及展演音</w:t>
      </w:r>
      <w:r w:rsidR="00686834">
        <w:rPr>
          <w:rFonts w:ascii="標楷體" w:eastAsia="標楷體" w:hAnsi="標楷體" w:hint="eastAsia"/>
          <w:sz w:val="28"/>
          <w:szCs w:val="28"/>
        </w:rPr>
        <w:t>樂</w:t>
      </w:r>
      <w:r w:rsidR="00394974">
        <w:rPr>
          <w:rFonts w:ascii="標楷體" w:eastAsia="標楷體" w:hAnsi="標楷體" w:hint="eastAsia"/>
          <w:sz w:val="28"/>
          <w:szCs w:val="28"/>
        </w:rPr>
        <w:t>檔</w:t>
      </w:r>
      <w:r w:rsidR="00C84149">
        <w:rPr>
          <w:rFonts w:ascii="標楷體" w:eastAsia="標楷體" w:hAnsi="標楷體" w:hint="eastAsia"/>
          <w:sz w:val="28"/>
          <w:szCs w:val="28"/>
        </w:rPr>
        <w:t>(mp3)</w:t>
      </w:r>
    </w:p>
    <w:p w14:paraId="693767A3" w14:textId="605F11B1" w:rsidR="00394974" w:rsidRDefault="00F32C76" w:rsidP="00B2269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94974">
        <w:rPr>
          <w:rFonts w:ascii="標楷體" w:eastAsia="標楷體" w:hAnsi="標楷體" w:hint="eastAsia"/>
          <w:sz w:val="28"/>
          <w:szCs w:val="28"/>
        </w:rPr>
        <w:t>(</w:t>
      </w:r>
      <w:r w:rsidR="008075E2">
        <w:rPr>
          <w:rFonts w:ascii="標楷體" w:eastAsia="標楷體" w:hAnsi="標楷體" w:hint="eastAsia"/>
          <w:sz w:val="28"/>
          <w:szCs w:val="28"/>
        </w:rPr>
        <w:t>四</w:t>
      </w:r>
      <w:r w:rsidR="00394974">
        <w:rPr>
          <w:rFonts w:ascii="標楷體" w:eastAsia="標楷體" w:hAnsi="標楷體" w:hint="eastAsia"/>
          <w:sz w:val="28"/>
          <w:szCs w:val="28"/>
        </w:rPr>
        <w:t>)</w:t>
      </w:r>
      <w:r w:rsidR="00CF2AD6">
        <w:rPr>
          <w:rFonts w:ascii="標楷體" w:eastAsia="標楷體" w:hAnsi="標楷體" w:hint="eastAsia"/>
          <w:sz w:val="28"/>
          <w:szCs w:val="28"/>
        </w:rPr>
        <w:t>評分方式:</w:t>
      </w:r>
      <w:r w:rsidR="001F25EC">
        <w:rPr>
          <w:rFonts w:ascii="標楷體" w:eastAsia="標楷體" w:hAnsi="標楷體" w:hint="eastAsia"/>
          <w:sz w:val="28"/>
          <w:szCs w:val="28"/>
        </w:rPr>
        <w:t>評審團總計</w:t>
      </w:r>
      <w:r w:rsidR="00B22692">
        <w:rPr>
          <w:rFonts w:ascii="標楷體" w:eastAsia="標楷體" w:hAnsi="標楷體" w:hint="eastAsia"/>
          <w:sz w:val="28"/>
          <w:szCs w:val="28"/>
        </w:rPr>
        <w:t>3</w:t>
      </w:r>
      <w:r w:rsidR="001F25EC">
        <w:rPr>
          <w:rFonts w:ascii="標楷體" w:eastAsia="標楷體" w:hAnsi="標楷體" w:hint="eastAsia"/>
          <w:sz w:val="28"/>
          <w:szCs w:val="28"/>
        </w:rPr>
        <w:t>人</w:t>
      </w:r>
      <w:r w:rsidR="00CF2AD6">
        <w:rPr>
          <w:rFonts w:ascii="標楷體" w:eastAsia="標楷體" w:hAnsi="標楷體" w:hint="eastAsia"/>
          <w:sz w:val="28"/>
          <w:szCs w:val="28"/>
        </w:rPr>
        <w:t>，</w:t>
      </w:r>
      <w:r w:rsidR="001F25EC">
        <w:rPr>
          <w:rFonts w:ascii="標楷體" w:eastAsia="標楷體" w:hAnsi="標楷體" w:hint="eastAsia"/>
          <w:sz w:val="28"/>
          <w:szCs w:val="28"/>
        </w:rPr>
        <w:t>各</w:t>
      </w:r>
      <w:r w:rsidR="00CF2AD6">
        <w:rPr>
          <w:rFonts w:ascii="標楷體" w:eastAsia="標楷體" w:hAnsi="標楷體" w:hint="eastAsia"/>
          <w:sz w:val="28"/>
          <w:szCs w:val="28"/>
        </w:rPr>
        <w:t>配分標準如下:</w:t>
      </w:r>
    </w:p>
    <w:p w14:paraId="7E91D687" w14:textId="484A16E9" w:rsidR="00F32C76" w:rsidRDefault="00CF2AD6" w:rsidP="00B2269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="00F32C76">
        <w:rPr>
          <w:rFonts w:ascii="標楷體" w:eastAsia="標楷體" w:hint="eastAsia"/>
          <w:sz w:val="28"/>
          <w:szCs w:val="28"/>
        </w:rPr>
        <w:t xml:space="preserve">       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1.</w:t>
      </w:r>
      <w:r w:rsidRPr="00024BD2">
        <w:rPr>
          <w:rFonts w:ascii="標楷體" w:eastAsia="標楷體" w:hAnsi="標楷體" w:hint="eastAsia"/>
          <w:sz w:val="28"/>
          <w:szCs w:val="28"/>
        </w:rPr>
        <w:t>舞技</w:t>
      </w:r>
      <w:r w:rsidR="00A04585">
        <w:rPr>
          <w:rFonts w:ascii="標楷體" w:eastAsia="標楷體" w:hAnsi="標楷體" w:hint="eastAsia"/>
          <w:sz w:val="28"/>
          <w:szCs w:val="28"/>
        </w:rPr>
        <w:t>3</w:t>
      </w:r>
      <w:r w:rsidRPr="00024BD2">
        <w:rPr>
          <w:rFonts w:ascii="標楷體" w:eastAsia="標楷體" w:hAnsi="標楷體"/>
          <w:sz w:val="28"/>
          <w:szCs w:val="28"/>
        </w:rPr>
        <w:t>0</w:t>
      </w:r>
      <w:r w:rsidRPr="00024BD2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:評分標準包含</w:t>
      </w:r>
      <w:r w:rsidRPr="00024BD2">
        <w:rPr>
          <w:rFonts w:ascii="標楷體" w:eastAsia="標楷體" w:hAnsi="標楷體" w:hint="eastAsia"/>
          <w:sz w:val="28"/>
          <w:szCs w:val="28"/>
        </w:rPr>
        <w:t>身體</w:t>
      </w:r>
      <w:r>
        <w:rPr>
          <w:rFonts w:ascii="標楷體" w:eastAsia="標楷體" w:hAnsi="標楷體" w:hint="eastAsia"/>
          <w:sz w:val="28"/>
          <w:szCs w:val="28"/>
        </w:rPr>
        <w:t>展現</w:t>
      </w:r>
      <w:r w:rsidRPr="00024BD2">
        <w:rPr>
          <w:rFonts w:ascii="標楷體" w:eastAsia="標楷體" w:hAnsi="標楷體" w:hint="eastAsia"/>
          <w:sz w:val="28"/>
          <w:szCs w:val="28"/>
        </w:rPr>
        <w:t>、基礎</w:t>
      </w:r>
      <w:r>
        <w:rPr>
          <w:rFonts w:ascii="標楷體" w:eastAsia="標楷體" w:hAnsi="標楷體" w:hint="eastAsia"/>
          <w:sz w:val="28"/>
          <w:szCs w:val="28"/>
        </w:rPr>
        <w:t>動作</w:t>
      </w:r>
      <w:r w:rsidRPr="00024BD2">
        <w:rPr>
          <w:rFonts w:ascii="標楷體" w:eastAsia="標楷體" w:hAnsi="標楷體" w:hint="eastAsia"/>
          <w:sz w:val="28"/>
          <w:szCs w:val="28"/>
        </w:rPr>
        <w:t>、舞台表演與情感</w:t>
      </w:r>
    </w:p>
    <w:p w14:paraId="41E878C5" w14:textId="77777777" w:rsidR="00F32C76" w:rsidRDefault="00F32C76" w:rsidP="00B2269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表達、道具使用</w:t>
      </w:r>
      <w:r w:rsidR="00CF2AD6">
        <w:rPr>
          <w:rFonts w:ascii="標楷體" w:eastAsia="標楷體" w:hAnsi="標楷體" w:hint="eastAsia"/>
          <w:sz w:val="28"/>
          <w:szCs w:val="28"/>
        </w:rPr>
        <w:t>；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動作設計、隊形設計、整體</w:t>
      </w:r>
      <w:r w:rsidR="00CF2AD6">
        <w:rPr>
          <w:rFonts w:ascii="標楷體" w:eastAsia="標楷體" w:hAnsi="標楷體" w:hint="eastAsia"/>
          <w:sz w:val="28"/>
          <w:szCs w:val="28"/>
        </w:rPr>
        <w:t>編排流</w:t>
      </w:r>
    </w:p>
    <w:p w14:paraId="0229FF29" w14:textId="63A9B801" w:rsidR="00CF2AD6" w:rsidRPr="00A65D94" w:rsidRDefault="00F32C76" w:rsidP="00B22692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proofErr w:type="gramStart"/>
      <w:r w:rsidR="00CF2AD6">
        <w:rPr>
          <w:rFonts w:ascii="標楷體" w:eastAsia="標楷體" w:hAnsi="標楷體" w:hint="eastAsia"/>
          <w:sz w:val="28"/>
          <w:szCs w:val="28"/>
        </w:rPr>
        <w:t>暢性</w:t>
      </w:r>
      <w:proofErr w:type="gramEnd"/>
      <w:r w:rsidR="00CF2AD6">
        <w:rPr>
          <w:rFonts w:ascii="標楷體" w:eastAsia="標楷體" w:hAnsi="標楷體" w:hint="eastAsia"/>
          <w:sz w:val="28"/>
          <w:szCs w:val="28"/>
        </w:rPr>
        <w:t>。</w:t>
      </w:r>
    </w:p>
    <w:p w14:paraId="39C09373" w14:textId="57C52017" w:rsidR="00F32C76" w:rsidRDefault="00F32C76" w:rsidP="00B22692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 w:rsidR="00CF2AD6"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2.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音樂</w:t>
      </w:r>
      <w:r w:rsidR="00CF2AD6" w:rsidRPr="00024BD2">
        <w:rPr>
          <w:rFonts w:ascii="標楷體" w:eastAsia="標楷體" w:hAnsi="標楷體"/>
          <w:sz w:val="28"/>
          <w:szCs w:val="28"/>
        </w:rPr>
        <w:t>20%</w:t>
      </w:r>
      <w:r w:rsidR="00CF2AD6">
        <w:rPr>
          <w:rFonts w:ascii="標楷體" w:eastAsia="標楷體" w:hAnsi="標楷體" w:hint="eastAsia"/>
          <w:sz w:val="28"/>
          <w:szCs w:val="28"/>
        </w:rPr>
        <w:t>: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需包含原住民</w:t>
      </w:r>
      <w:r w:rsidR="00CF2AD6">
        <w:rPr>
          <w:rFonts w:ascii="標楷體" w:eastAsia="標楷體" w:hAnsi="標楷體" w:hint="eastAsia"/>
          <w:sz w:val="28"/>
          <w:szCs w:val="28"/>
        </w:rPr>
        <w:t>族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音樂元素</w:t>
      </w:r>
      <w:r w:rsidR="00CF2AD6">
        <w:rPr>
          <w:rFonts w:ascii="標楷體" w:eastAsia="標楷體" w:hAnsi="標楷體" w:hint="eastAsia"/>
          <w:sz w:val="28"/>
          <w:szCs w:val="28"/>
        </w:rPr>
        <w:t>，評分標準包含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剪輯流暢程</w:t>
      </w:r>
    </w:p>
    <w:p w14:paraId="202E79E0" w14:textId="106A7A13" w:rsidR="00CF2AD6" w:rsidRPr="00A65D94" w:rsidRDefault="00F32C76" w:rsidP="00B22692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      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度、音樂與舞蹈的融合程度。</w:t>
      </w:r>
    </w:p>
    <w:p w14:paraId="20C34601" w14:textId="77777777" w:rsidR="00F32C76" w:rsidRDefault="00F32C76" w:rsidP="00B22692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 w:rsidR="00CF2AD6"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3.</w:t>
      </w:r>
      <w:r w:rsidR="00CF2AD6">
        <w:rPr>
          <w:rFonts w:ascii="標楷體" w:eastAsia="標楷體" w:hAnsi="標楷體" w:hint="eastAsia"/>
          <w:sz w:val="28"/>
          <w:szCs w:val="28"/>
        </w:rPr>
        <w:t>服裝20%:服裝設計創意及特色，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若包含原住民傳統服飾元素可加</w:t>
      </w:r>
    </w:p>
    <w:p w14:paraId="32063FC6" w14:textId="2D21453E" w:rsidR="00CF2AD6" w:rsidRPr="00A65D94" w:rsidRDefault="00F32C76" w:rsidP="00B22692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      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分</w:t>
      </w:r>
      <w:r w:rsidR="00CF2AD6">
        <w:rPr>
          <w:rFonts w:ascii="標楷體" w:eastAsia="標楷體" w:hAnsi="標楷體" w:hint="eastAsia"/>
          <w:sz w:val="28"/>
          <w:szCs w:val="28"/>
        </w:rPr>
        <w:t>。</w:t>
      </w:r>
    </w:p>
    <w:p w14:paraId="34C95EA8" w14:textId="71F7D556" w:rsidR="00CF2AD6" w:rsidRPr="00A65D94" w:rsidRDefault="00F32C76" w:rsidP="00B22692">
      <w:pPr>
        <w:adjustRightInd w:val="0"/>
        <w:snapToGrid w:val="0"/>
        <w:spacing w:line="400" w:lineRule="exact"/>
        <w:ind w:left="284" w:firstLineChars="107" w:firstLine="30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 w:rsidR="00CF2AD6"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4.</w:t>
      </w:r>
      <w:r w:rsidR="00CF2AD6" w:rsidRPr="00024BD2">
        <w:rPr>
          <w:rFonts w:ascii="標楷體" w:eastAsia="標楷體" w:hAnsi="標楷體" w:hint="eastAsia"/>
          <w:sz w:val="28"/>
          <w:szCs w:val="28"/>
        </w:rPr>
        <w:t>創意</w:t>
      </w:r>
      <w:r w:rsidR="00A04585">
        <w:rPr>
          <w:rFonts w:ascii="標楷體" w:eastAsia="標楷體" w:hAnsi="標楷體" w:hint="eastAsia"/>
          <w:sz w:val="28"/>
          <w:szCs w:val="28"/>
        </w:rPr>
        <w:t>1</w:t>
      </w:r>
      <w:r w:rsidR="00CF2AD6" w:rsidRPr="00024BD2">
        <w:rPr>
          <w:rFonts w:ascii="標楷體" w:eastAsia="標楷體" w:hAnsi="標楷體"/>
          <w:sz w:val="28"/>
          <w:szCs w:val="28"/>
        </w:rPr>
        <w:t>0%</w:t>
      </w:r>
      <w:r w:rsidR="00CF2AD6">
        <w:rPr>
          <w:rFonts w:ascii="標楷體" w:eastAsia="標楷體" w:hAnsi="標楷體" w:hint="eastAsia"/>
          <w:sz w:val="28"/>
          <w:szCs w:val="28"/>
        </w:rPr>
        <w:t>:舞蹈呈現元素創意發想。</w:t>
      </w:r>
    </w:p>
    <w:p w14:paraId="2C4110B3" w14:textId="4E24C03F" w:rsidR="00CF2AD6" w:rsidRDefault="00F32C76" w:rsidP="00B22692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 w:rsidR="00CF2AD6"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5.</w:t>
      </w:r>
      <w:r w:rsidR="00CF2AD6">
        <w:rPr>
          <w:rFonts w:ascii="標楷體" w:eastAsia="標楷體" w:hAnsi="標楷體" w:hint="eastAsia"/>
          <w:sz w:val="28"/>
          <w:szCs w:val="28"/>
        </w:rPr>
        <w:t>原住民文化元素20%:舞碼整體編排融入原住民文化元素。</w:t>
      </w:r>
    </w:p>
    <w:p w14:paraId="7D80F795" w14:textId="2370C041" w:rsidR="0090318B" w:rsidRDefault="00F32C76" w:rsidP="00B22692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 w:rsidR="0090318B">
        <w:rPr>
          <w:rFonts w:ascii="標楷體" w:eastAsia="標楷體" w:hint="eastAsia"/>
          <w:color w:val="000000"/>
          <w:sz w:val="28"/>
          <w:szCs w:val="28"/>
          <w:lang w:bidi="en-US"/>
        </w:rPr>
        <w:t>(</w:t>
      </w:r>
      <w:r w:rsidR="008075E2">
        <w:rPr>
          <w:rFonts w:ascii="標楷體" w:eastAsia="標楷體" w:hint="eastAsia"/>
          <w:color w:val="000000"/>
          <w:sz w:val="28"/>
          <w:szCs w:val="28"/>
          <w:lang w:bidi="en-US"/>
        </w:rPr>
        <w:t>五</w:t>
      </w:r>
      <w:r w:rsidR="0090318B">
        <w:rPr>
          <w:rFonts w:ascii="標楷體" w:eastAsia="標楷體" w:hint="eastAsia"/>
          <w:color w:val="000000"/>
          <w:sz w:val="28"/>
          <w:szCs w:val="28"/>
          <w:lang w:bidi="en-US"/>
        </w:rPr>
        <w:t>)競賽說明:</w:t>
      </w:r>
    </w:p>
    <w:p w14:paraId="4D85B8F8" w14:textId="7231881D" w:rsidR="0090318B" w:rsidRDefault="0090318B" w:rsidP="00B2269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</w:t>
      </w:r>
      <w:r w:rsidR="00F32C76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</w:t>
      </w:r>
      <w:r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1.</w:t>
      </w:r>
      <w:r>
        <w:rPr>
          <w:rFonts w:ascii="標楷體" w:eastAsia="標楷體" w:hAnsi="標楷體" w:hint="eastAsia"/>
          <w:sz w:val="28"/>
          <w:szCs w:val="28"/>
        </w:rPr>
        <w:t>人數:報名人數須達</w:t>
      </w:r>
      <w:r w:rsidR="00AE31C6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 xml:space="preserve">人以上。 </w:t>
      </w:r>
    </w:p>
    <w:p w14:paraId="7DC0F50A" w14:textId="6299BFCE" w:rsidR="000B22AA" w:rsidRPr="003D42EB" w:rsidRDefault="0090318B" w:rsidP="000B22AA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32C76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2.</w:t>
      </w:r>
      <w:r w:rsidRPr="003D42EB">
        <w:rPr>
          <w:rFonts w:ascii="標楷體" w:eastAsia="標楷體" w:hAnsi="標楷體" w:hint="eastAsia"/>
          <w:color w:val="FF0000"/>
          <w:sz w:val="28"/>
          <w:szCs w:val="28"/>
        </w:rPr>
        <w:t>時間:每隊表演時間6-8分鐘，</w:t>
      </w:r>
      <w:r w:rsidR="000B22AA" w:rsidRPr="003D42EB">
        <w:rPr>
          <w:rFonts w:ascii="標楷體" w:eastAsia="標楷體" w:hAnsi="標楷體" w:hint="eastAsia"/>
          <w:color w:val="FF0000"/>
          <w:sz w:val="28"/>
          <w:szCs w:val="28"/>
        </w:rPr>
        <w:t>每超過或不足1分鐘，扣總分0.5</w:t>
      </w:r>
      <w:r w:rsidR="00C536E9" w:rsidRPr="003D42EB">
        <w:rPr>
          <w:rFonts w:ascii="標楷體" w:eastAsia="標楷體" w:hAnsi="標楷體" w:hint="eastAsia"/>
          <w:color w:val="FF0000"/>
          <w:sz w:val="28"/>
          <w:szCs w:val="28"/>
        </w:rPr>
        <w:t>分。</w:t>
      </w:r>
      <w:r w:rsidR="000B22AA" w:rsidRPr="003D42EB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</w:t>
      </w:r>
    </w:p>
    <w:p w14:paraId="15901D0C" w14:textId="74BDE6AD" w:rsidR="0090318B" w:rsidRPr="0073363F" w:rsidRDefault="000B22AA" w:rsidP="00B2269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D42EB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Pr="0073363F">
        <w:rPr>
          <w:rFonts w:ascii="標楷體" w:eastAsia="標楷體" w:hAnsi="標楷體" w:hint="eastAsia"/>
          <w:sz w:val="28"/>
          <w:szCs w:val="28"/>
        </w:rPr>
        <w:t xml:space="preserve"> 3.</w:t>
      </w:r>
      <w:r w:rsidR="007660C4" w:rsidRPr="0073363F">
        <w:rPr>
          <w:rFonts w:ascii="標楷體" w:eastAsia="標楷體" w:hAnsi="標楷體" w:hint="eastAsia"/>
          <w:sz w:val="28"/>
          <w:szCs w:val="28"/>
        </w:rPr>
        <w:t xml:space="preserve"> 3分鐘內完成進退場，</w:t>
      </w:r>
      <w:r w:rsidR="005116F8" w:rsidRPr="0073363F">
        <w:rPr>
          <w:rFonts w:ascii="標楷體" w:eastAsia="標楷體" w:hAnsi="標楷體" w:hint="eastAsia"/>
          <w:sz w:val="28"/>
          <w:szCs w:val="28"/>
        </w:rPr>
        <w:t>進退場時間不算在表演時間</w:t>
      </w:r>
      <w:r w:rsidR="007660C4" w:rsidRPr="0073363F">
        <w:rPr>
          <w:rFonts w:ascii="標楷體" w:eastAsia="標楷體" w:hAnsi="標楷體" w:hint="eastAsia"/>
          <w:sz w:val="28"/>
          <w:szCs w:val="28"/>
        </w:rPr>
        <w:t>。</w:t>
      </w:r>
    </w:p>
    <w:p w14:paraId="529ECEEB" w14:textId="3FAA1B1C" w:rsidR="00F32C76" w:rsidRDefault="00F32C76" w:rsidP="00B22692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 w:rsidR="000B22AA">
        <w:rPr>
          <w:rFonts w:ascii="標楷體" w:eastAsia="標楷體" w:hint="eastAsia"/>
          <w:color w:val="000000"/>
          <w:sz w:val="28"/>
          <w:szCs w:val="28"/>
          <w:lang w:bidi="en-US"/>
        </w:rPr>
        <w:t>4</w:t>
      </w:r>
      <w:r w:rsidR="0090318B"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.</w:t>
      </w:r>
      <w:r w:rsidR="00B71BE7" w:rsidRPr="00024BD2">
        <w:rPr>
          <w:rFonts w:ascii="標楷體" w:eastAsia="標楷體" w:hAnsi="標楷體"/>
          <w:sz w:val="28"/>
          <w:szCs w:val="28"/>
        </w:rPr>
        <w:t>音樂中避免有爆音或音量過小之問題，及任何不當、猥褻等攻擊</w:t>
      </w:r>
      <w:r w:rsidR="00C536E9" w:rsidRPr="00024BD2">
        <w:rPr>
          <w:rFonts w:ascii="標楷體" w:eastAsia="標楷體" w:hAnsi="標楷體"/>
          <w:sz w:val="28"/>
          <w:szCs w:val="28"/>
        </w:rPr>
        <w:t>性的</w:t>
      </w:r>
    </w:p>
    <w:p w14:paraId="54B7248F" w14:textId="4D2FD924" w:rsidR="0090318B" w:rsidRPr="00A65D94" w:rsidRDefault="00F32C76" w:rsidP="00B22692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</w:t>
      </w:r>
      <w:r w:rsidR="00B71BE7" w:rsidRPr="00024BD2">
        <w:rPr>
          <w:rFonts w:ascii="標楷體" w:eastAsia="標楷體" w:hAnsi="標楷體"/>
          <w:sz w:val="28"/>
          <w:szCs w:val="28"/>
        </w:rPr>
        <w:t>字眼(包含外語)</w:t>
      </w:r>
      <w:r w:rsidR="00B71BE7">
        <w:rPr>
          <w:rFonts w:ascii="標楷體" w:eastAsia="標楷體" w:hAnsi="標楷體" w:hint="eastAsia"/>
          <w:sz w:val="28"/>
          <w:szCs w:val="28"/>
        </w:rPr>
        <w:t>，嚴重者取消資格</w:t>
      </w:r>
      <w:r w:rsidR="00B71BE7" w:rsidRPr="00024BD2">
        <w:rPr>
          <w:rFonts w:ascii="標楷體" w:eastAsia="標楷體" w:hAnsi="標楷體"/>
          <w:sz w:val="28"/>
          <w:szCs w:val="28"/>
        </w:rPr>
        <w:t>。</w:t>
      </w:r>
    </w:p>
    <w:p w14:paraId="035FF201" w14:textId="0CC365D3" w:rsidR="00F32C76" w:rsidRDefault="0090318B" w:rsidP="00B22692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</w:t>
      </w:r>
      <w:r w:rsidR="00F32C76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</w:t>
      </w:r>
      <w:r w:rsidR="000B22AA">
        <w:rPr>
          <w:rFonts w:ascii="標楷體" w:eastAsia="標楷體" w:hint="eastAsia"/>
          <w:color w:val="000000"/>
          <w:sz w:val="28"/>
          <w:szCs w:val="28"/>
          <w:lang w:bidi="en-US"/>
        </w:rPr>
        <w:t>5</w:t>
      </w:r>
      <w:r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.</w:t>
      </w:r>
      <w:r w:rsidR="00B71BE7" w:rsidRPr="00024BD2">
        <w:rPr>
          <w:rFonts w:ascii="標楷體" w:eastAsia="標楷體" w:hAnsi="標楷體"/>
          <w:sz w:val="28"/>
          <w:szCs w:val="28"/>
        </w:rPr>
        <w:t>服裝不</w:t>
      </w:r>
      <w:r w:rsidR="00B71BE7">
        <w:rPr>
          <w:rFonts w:ascii="標楷體" w:eastAsia="標楷體" w:hAnsi="標楷體" w:hint="eastAsia"/>
          <w:sz w:val="28"/>
          <w:szCs w:val="28"/>
        </w:rPr>
        <w:t>能</w:t>
      </w:r>
      <w:r w:rsidR="00B71BE7" w:rsidRPr="00024BD2">
        <w:rPr>
          <w:rFonts w:ascii="標楷體" w:eastAsia="標楷體" w:hAnsi="標楷體"/>
          <w:sz w:val="28"/>
          <w:szCs w:val="28"/>
        </w:rPr>
        <w:t>有妨害風化之</w:t>
      </w:r>
      <w:r w:rsidR="00B71BE7">
        <w:rPr>
          <w:rFonts w:ascii="標楷體" w:eastAsia="標楷體" w:hAnsi="標楷體" w:hint="eastAsia"/>
          <w:sz w:val="28"/>
          <w:szCs w:val="28"/>
        </w:rPr>
        <w:t>情形</w:t>
      </w:r>
      <w:r w:rsidR="00B71BE7" w:rsidRPr="00024BD2">
        <w:rPr>
          <w:rFonts w:ascii="標楷體" w:eastAsia="標楷體" w:hAnsi="標楷體"/>
          <w:sz w:val="28"/>
          <w:szCs w:val="28"/>
        </w:rPr>
        <w:t>，</w:t>
      </w:r>
      <w:r w:rsidR="00B71BE7" w:rsidRPr="00024BD2">
        <w:rPr>
          <w:rFonts w:ascii="標楷體" w:eastAsia="標楷體" w:hAnsi="標楷體" w:hint="eastAsia"/>
          <w:sz w:val="28"/>
          <w:szCs w:val="28"/>
        </w:rPr>
        <w:t>禁止</w:t>
      </w:r>
      <w:r w:rsidR="00B71BE7" w:rsidRPr="00024BD2">
        <w:rPr>
          <w:rFonts w:ascii="標楷體" w:eastAsia="標楷體" w:hAnsi="標楷體"/>
          <w:sz w:val="28"/>
          <w:szCs w:val="28"/>
        </w:rPr>
        <w:t>使用任何產生火焰、火花或粉</w:t>
      </w:r>
      <w:r w:rsidR="00F32C76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5FCBF59" w14:textId="047186B2" w:rsidR="00CC48EC" w:rsidRPr="00A65D94" w:rsidRDefault="00F32C76" w:rsidP="00B22692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B71BE7" w:rsidRPr="00024BD2">
        <w:rPr>
          <w:rFonts w:ascii="標楷體" w:eastAsia="標楷體" w:hAnsi="標楷體"/>
          <w:sz w:val="28"/>
          <w:szCs w:val="28"/>
        </w:rPr>
        <w:t>末類型等危險之比賽道具。</w:t>
      </w:r>
    </w:p>
    <w:p w14:paraId="31952C33" w14:textId="064D2519" w:rsidR="00AE31C6" w:rsidRDefault="00F32C76" w:rsidP="00CC48EC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</w:t>
      </w:r>
      <w:r w:rsidR="00616BF8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</w:t>
      </w:r>
      <w:r w:rsidR="000B22AA">
        <w:rPr>
          <w:rFonts w:ascii="標楷體" w:eastAsia="標楷體" w:hint="eastAsia"/>
          <w:color w:val="000000"/>
          <w:sz w:val="28"/>
          <w:szCs w:val="28"/>
          <w:lang w:bidi="en-US"/>
        </w:rPr>
        <w:t>6</w:t>
      </w:r>
      <w:r w:rsidR="0090318B" w:rsidRPr="00A65D94">
        <w:rPr>
          <w:rFonts w:ascii="標楷體" w:eastAsia="標楷體" w:hint="eastAsia"/>
          <w:color w:val="000000"/>
          <w:sz w:val="28"/>
          <w:szCs w:val="28"/>
          <w:lang w:bidi="en-US"/>
        </w:rPr>
        <w:t>.</w:t>
      </w:r>
      <w:r w:rsidR="00CC48EC">
        <w:rPr>
          <w:rFonts w:ascii="標楷體" w:eastAsia="標楷體" w:hint="eastAsia"/>
          <w:color w:val="000000"/>
          <w:sz w:val="28"/>
          <w:szCs w:val="28"/>
          <w:lang w:bidi="en-US"/>
        </w:rPr>
        <w:t>競賽獎金:</w:t>
      </w:r>
      <w:r w:rsidR="008075E2">
        <w:rPr>
          <w:rFonts w:ascii="標楷體" w:eastAsia="標楷體" w:hint="eastAsia"/>
          <w:color w:val="000000"/>
          <w:sz w:val="28"/>
          <w:szCs w:val="28"/>
          <w:lang w:bidi="en-US"/>
        </w:rPr>
        <w:t>取5名</w:t>
      </w:r>
    </w:p>
    <w:p w14:paraId="1828EFB8" w14:textId="0BB43759" w:rsidR="00CC48EC" w:rsidRDefault="00AE31C6" w:rsidP="00CC48EC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第一名</w:t>
      </w:r>
      <w:r w:rsidR="00CC48EC">
        <w:rPr>
          <w:rFonts w:ascii="標楷體" w:eastAsia="標楷體" w:hint="eastAsia"/>
          <w:color w:val="000000"/>
          <w:sz w:val="28"/>
          <w:szCs w:val="28"/>
          <w:lang w:bidi="en-US"/>
        </w:rPr>
        <w:t>:新臺幣2萬5千元整。</w:t>
      </w:r>
    </w:p>
    <w:p w14:paraId="75812647" w14:textId="4E98F275" w:rsidR="00CC48EC" w:rsidRDefault="00CC48EC" w:rsidP="00CC48EC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</w:t>
      </w:r>
      <w:r w:rsidR="00AE31C6" w:rsidRPr="00AE31C6">
        <w:rPr>
          <w:rFonts w:ascii="標楷體" w:eastAsia="標楷體" w:hint="eastAsia"/>
          <w:color w:val="000000"/>
          <w:sz w:val="28"/>
          <w:szCs w:val="28"/>
          <w:lang w:bidi="en-US"/>
        </w:rPr>
        <w:t>第二名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:新臺幣2萬元整</w:t>
      </w:r>
      <w:r w:rsidR="00AE31C6">
        <w:rPr>
          <w:rFonts w:ascii="標楷體" w:eastAsia="標楷體" w:hint="eastAsia"/>
          <w:color w:val="000000"/>
          <w:sz w:val="28"/>
          <w:szCs w:val="28"/>
          <w:lang w:bidi="en-US"/>
        </w:rPr>
        <w:t>。</w:t>
      </w:r>
    </w:p>
    <w:p w14:paraId="3ADBD1C5" w14:textId="39FD5209" w:rsidR="00AE31C6" w:rsidRDefault="00AE31C6" w:rsidP="00CC48EC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lastRenderedPageBreak/>
        <w:t xml:space="preserve">        第三名:新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臺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1萬5千元整。</w:t>
      </w:r>
    </w:p>
    <w:p w14:paraId="47999D11" w14:textId="209333AE" w:rsidR="00AE31C6" w:rsidRDefault="00AE31C6" w:rsidP="00CC48EC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第四名:新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臺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1萬元整。</w:t>
      </w:r>
    </w:p>
    <w:p w14:paraId="74E52406" w14:textId="76F28B51" w:rsidR="00C536E9" w:rsidRDefault="00AE31C6" w:rsidP="00C536E9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第五名:新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臺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5千元整。</w:t>
      </w:r>
      <w:r w:rsidR="00C536E9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</w:t>
      </w:r>
    </w:p>
    <w:p w14:paraId="6BA6876A" w14:textId="5B672F6C" w:rsidR="00CC48EC" w:rsidRPr="00DA4452" w:rsidRDefault="00CC48EC" w:rsidP="00AE31C6">
      <w:pPr>
        <w:snapToGrid w:val="0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      </w:t>
      </w:r>
    </w:p>
    <w:p w14:paraId="515EEAE5" w14:textId="7A55F4B0" w:rsidR="000D1804" w:rsidRDefault="008075E2" w:rsidP="00B22692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075E2">
        <w:rPr>
          <w:rFonts w:ascii="標楷體" w:eastAsia="標楷體" w:hAnsi="標楷體" w:hint="eastAsia"/>
          <w:b/>
          <w:bCs/>
          <w:sz w:val="28"/>
          <w:szCs w:val="28"/>
        </w:rPr>
        <w:t>各部落傳統舞蹈展演:</w:t>
      </w:r>
    </w:p>
    <w:p w14:paraId="25FCA2D1" w14:textId="41A8AC16" w:rsidR="008075E2" w:rsidRDefault="008075E2" w:rsidP="00C536E9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075E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075E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75E2">
        <w:rPr>
          <w:rFonts w:ascii="標楷體" w:eastAsia="標楷體" w:hAnsi="標楷體" w:hint="eastAsia"/>
          <w:sz w:val="28"/>
          <w:szCs w:val="28"/>
        </w:rPr>
        <w:t>)參賽資格:不限年齡，以戶籍在本鄉鄉民為主</w:t>
      </w:r>
      <w:r w:rsidR="00C536E9">
        <w:rPr>
          <w:rFonts w:ascii="標楷體" w:eastAsia="標楷體" w:hAnsi="標楷體" w:hint="eastAsia"/>
          <w:sz w:val="28"/>
          <w:szCs w:val="28"/>
        </w:rPr>
        <w:t>。</w:t>
      </w:r>
    </w:p>
    <w:p w14:paraId="7EE98108" w14:textId="77777777" w:rsidR="00C536E9" w:rsidRDefault="00C536E9" w:rsidP="00C536E9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(二)參賽人數:「大部落」以70人以上稱之，「小部落」則以30人以上稱</w:t>
      </w:r>
    </w:p>
    <w:p w14:paraId="1CECBDB4" w14:textId="413662E7" w:rsidR="00C536E9" w:rsidRDefault="00C536E9" w:rsidP="00B22692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之</w:t>
      </w:r>
      <w:r w:rsidRPr="008075E2">
        <w:rPr>
          <w:rFonts w:ascii="標楷體" w:eastAsia="標楷體" w:hAnsi="標楷體" w:hint="eastAsia"/>
          <w:sz w:val="28"/>
          <w:szCs w:val="28"/>
        </w:rPr>
        <w:t>。</w:t>
      </w:r>
    </w:p>
    <w:p w14:paraId="1A724B55" w14:textId="1DDC295F" w:rsidR="0030370A" w:rsidRPr="00C536E9" w:rsidRDefault="0030370A" w:rsidP="00B22692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</w:t>
      </w:r>
      <w:r w:rsidRPr="0030370A">
        <w:rPr>
          <w:rFonts w:ascii="標楷體" w:eastAsia="標楷體" w:hAnsi="標楷體" w:hint="eastAsia"/>
          <w:sz w:val="28"/>
          <w:szCs w:val="28"/>
        </w:rPr>
        <w:t>檢附資料:報名表(</w:t>
      </w:r>
      <w:r w:rsidRPr="0030370A">
        <w:rPr>
          <w:rFonts w:ascii="標楷體" w:eastAsia="標楷體" w:hAnsi="標楷體" w:hint="eastAsia"/>
          <w:color w:val="FF0000"/>
          <w:sz w:val="28"/>
          <w:szCs w:val="28"/>
        </w:rPr>
        <w:t>附件二</w:t>
      </w:r>
      <w:r w:rsidRPr="0030370A">
        <w:rPr>
          <w:rFonts w:ascii="標楷體" w:eastAsia="標楷體" w:hAnsi="標楷體" w:hint="eastAsia"/>
          <w:sz w:val="28"/>
          <w:szCs w:val="28"/>
        </w:rPr>
        <w:t>)</w:t>
      </w:r>
    </w:p>
    <w:p w14:paraId="54DE2E79" w14:textId="3A906D73" w:rsidR="005B10C6" w:rsidRDefault="008075E2" w:rsidP="00B22692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="0030370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)各部落傳統</w:t>
      </w:r>
      <w:r w:rsidRPr="008075E2">
        <w:rPr>
          <w:rFonts w:ascii="標楷體" w:eastAsia="標楷體" w:hAnsi="標楷體" w:hint="eastAsia"/>
          <w:sz w:val="28"/>
          <w:szCs w:val="28"/>
        </w:rPr>
        <w:t>舞</w:t>
      </w:r>
      <w:r>
        <w:rPr>
          <w:rFonts w:ascii="標楷體" w:eastAsia="標楷體" w:hAnsi="標楷體" w:hint="eastAsia"/>
          <w:sz w:val="28"/>
          <w:szCs w:val="28"/>
        </w:rPr>
        <w:t>蹈展演</w:t>
      </w:r>
      <w:r w:rsidR="005B10C6">
        <w:rPr>
          <w:rFonts w:ascii="標楷體" w:eastAsia="標楷體" w:hAnsi="標楷體" w:hint="eastAsia"/>
          <w:sz w:val="28"/>
          <w:szCs w:val="28"/>
        </w:rPr>
        <w:t>:係以</w:t>
      </w:r>
      <w:r w:rsidRPr="008075E2">
        <w:rPr>
          <w:rFonts w:ascii="標楷體" w:eastAsia="標楷體" w:hAnsi="標楷體" w:hint="eastAsia"/>
          <w:sz w:val="28"/>
          <w:szCs w:val="28"/>
        </w:rPr>
        <w:t>傳統</w:t>
      </w:r>
      <w:r w:rsidR="005B10C6">
        <w:rPr>
          <w:rFonts w:ascii="標楷體" w:eastAsia="標楷體" w:hAnsi="標楷體" w:hint="eastAsia"/>
          <w:sz w:val="28"/>
          <w:szCs w:val="28"/>
        </w:rPr>
        <w:t>吟唱</w:t>
      </w:r>
      <w:r w:rsidRPr="008075E2">
        <w:rPr>
          <w:rFonts w:ascii="標楷體" w:eastAsia="標楷體" w:hAnsi="標楷體" w:hint="eastAsia"/>
          <w:sz w:val="28"/>
          <w:szCs w:val="28"/>
        </w:rPr>
        <w:t>和</w:t>
      </w:r>
      <w:r w:rsidR="005B10C6">
        <w:rPr>
          <w:rFonts w:ascii="標楷體" w:eastAsia="標楷體" w:hAnsi="標楷體" w:hint="eastAsia"/>
          <w:sz w:val="28"/>
          <w:szCs w:val="28"/>
        </w:rPr>
        <w:t>傳統舞蹈之展演為主，可以以道</w:t>
      </w:r>
    </w:p>
    <w:p w14:paraId="0160D728" w14:textId="77777777" w:rsidR="00C536E9" w:rsidRDefault="005B10C6" w:rsidP="00B22692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具或戲劇方式呈現昔日族人的生活方式、文化特色及內涵，非競賽類。</w:t>
      </w:r>
    </w:p>
    <w:p w14:paraId="669DBB26" w14:textId="77777777" w:rsidR="006B5B24" w:rsidRDefault="00C536E9" w:rsidP="00C536E9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="0030370A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)展演時間:</w:t>
      </w:r>
      <w:r w:rsidRPr="00C536E9">
        <w:rPr>
          <w:rFonts w:ascii="標楷體" w:eastAsia="標楷體" w:hAnsi="標楷體" w:hint="eastAsia"/>
          <w:sz w:val="28"/>
          <w:szCs w:val="28"/>
        </w:rPr>
        <w:t>每隊表演時間6-8分鐘，3分鐘內完成進退場，進退場時間不</w:t>
      </w:r>
    </w:p>
    <w:p w14:paraId="070380EA" w14:textId="7D0677FF" w:rsidR="008075E2" w:rsidRDefault="006B5B24" w:rsidP="00C536E9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36E9" w:rsidRPr="00C536E9">
        <w:rPr>
          <w:rFonts w:ascii="標楷體" w:eastAsia="標楷體" w:hAnsi="標楷體" w:hint="eastAsia"/>
          <w:sz w:val="28"/>
          <w:szCs w:val="28"/>
        </w:rPr>
        <w:t>算在表演時間。</w:t>
      </w:r>
      <w:r w:rsidR="005B10C6" w:rsidRPr="008075E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CD48244" w14:textId="37D52A70" w:rsidR="005B10C6" w:rsidRDefault="005B10C6" w:rsidP="005B10C6">
      <w:pPr>
        <w:snapToGrid w:val="0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="0030370A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編舞練習經費:大部落總計</w:t>
      </w:r>
      <w:r w:rsidRPr="00A20386">
        <w:rPr>
          <w:rFonts w:ascii="標楷體" w:eastAsia="標楷體" w:hint="eastAsia"/>
          <w:color w:val="FF0000"/>
          <w:sz w:val="28"/>
          <w:szCs w:val="28"/>
          <w:lang w:bidi="en-US"/>
        </w:rPr>
        <w:t>3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隊(含阿都蘭、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發富谷及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阿拉巴灣)，每隊</w:t>
      </w:r>
    </w:p>
    <w:p w14:paraId="793A9059" w14:textId="228E348D" w:rsidR="005B10C6" w:rsidRDefault="005B10C6" w:rsidP="005B10C6">
      <w:pPr>
        <w:snapToGrid w:val="0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費用</w:t>
      </w:r>
      <w:r w:rsidRPr="00A20386">
        <w:rPr>
          <w:rFonts w:ascii="標楷體" w:eastAsia="標楷體" w:hint="eastAsia"/>
          <w:color w:val="FF0000"/>
          <w:sz w:val="28"/>
          <w:szCs w:val="28"/>
          <w:lang w:bidi="en-US"/>
        </w:rPr>
        <w:t>3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萬元整，小部落總計</w:t>
      </w:r>
      <w:r w:rsidRPr="00A20386">
        <w:rPr>
          <w:rFonts w:ascii="標楷體" w:eastAsia="標楷體" w:hint="eastAsia"/>
          <w:color w:val="FF0000"/>
          <w:sz w:val="28"/>
          <w:szCs w:val="28"/>
          <w:lang w:bidi="en-US"/>
        </w:rPr>
        <w:t>5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隊，每隊費用</w:t>
      </w:r>
      <w:r w:rsidRPr="00A20386">
        <w:rPr>
          <w:rFonts w:ascii="標楷體" w:eastAsia="標楷體" w:hint="eastAsia"/>
          <w:color w:val="FF0000"/>
          <w:sz w:val="28"/>
          <w:szCs w:val="28"/>
          <w:lang w:bidi="en-US"/>
        </w:rPr>
        <w:t>2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萬元整。</w:t>
      </w:r>
    </w:p>
    <w:p w14:paraId="6D046C93" w14:textId="2FED3B82" w:rsidR="005B10C6" w:rsidRDefault="005B10C6" w:rsidP="005B10C6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="0030370A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DA4452">
        <w:rPr>
          <w:rFonts w:ascii="標楷體" w:eastAsia="標楷體" w:hint="eastAsia"/>
          <w:color w:val="000000"/>
          <w:sz w:val="28"/>
          <w:szCs w:val="28"/>
          <w:lang w:bidi="en-US"/>
        </w:rPr>
        <w:t>展演費</w:t>
      </w:r>
      <w:proofErr w:type="gramEnd"/>
      <w:r w:rsidR="00DA4452">
        <w:rPr>
          <w:rFonts w:ascii="標楷體" w:eastAsia="標楷體" w:hint="eastAsia"/>
          <w:color w:val="000000"/>
          <w:sz w:val="28"/>
          <w:szCs w:val="28"/>
          <w:lang w:bidi="en-US"/>
        </w:rPr>
        <w:t>:每人一場新臺幣</w:t>
      </w:r>
      <w:r w:rsidR="00DA4452" w:rsidRPr="00A20386">
        <w:rPr>
          <w:rFonts w:ascii="標楷體" w:eastAsia="標楷體" w:hint="eastAsia"/>
          <w:color w:val="FF0000"/>
          <w:sz w:val="28"/>
          <w:szCs w:val="28"/>
          <w:lang w:bidi="en-US"/>
        </w:rPr>
        <w:t>500元</w:t>
      </w:r>
      <w:r w:rsidR="00DA4452">
        <w:rPr>
          <w:rFonts w:ascii="標楷體" w:eastAsia="標楷體" w:hint="eastAsia"/>
          <w:color w:val="000000"/>
          <w:sz w:val="28"/>
          <w:szCs w:val="28"/>
          <w:lang w:bidi="en-US"/>
        </w:rPr>
        <w:t>整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，</w:t>
      </w:r>
      <w:r w:rsidR="00DA4452">
        <w:rPr>
          <w:rFonts w:ascii="標楷體" w:eastAsia="標楷體" w:hint="eastAsia"/>
          <w:color w:val="000000"/>
          <w:sz w:val="28"/>
          <w:szCs w:val="28"/>
          <w:lang w:bidi="en-US"/>
        </w:rPr>
        <w:t>每人最多展演一場不得重複</w:t>
      </w:r>
      <w:r w:rsidR="00B7457B">
        <w:rPr>
          <w:rFonts w:ascii="標楷體" w:eastAsia="標楷體" w:hint="eastAsia"/>
          <w:color w:val="000000"/>
          <w:sz w:val="28"/>
          <w:szCs w:val="28"/>
          <w:lang w:bidi="en-US"/>
        </w:rPr>
        <w:t>，經查</w:t>
      </w:r>
    </w:p>
    <w:p w14:paraId="5F20AB82" w14:textId="77777777" w:rsidR="005B10C6" w:rsidRDefault="005B10C6" w:rsidP="005B10C6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7457B">
        <w:rPr>
          <w:rFonts w:ascii="標楷體" w:eastAsia="標楷體" w:hint="eastAsia"/>
          <w:color w:val="000000"/>
          <w:sz w:val="28"/>
          <w:szCs w:val="28"/>
          <w:lang w:bidi="en-US"/>
        </w:rPr>
        <w:t>若重複出場展演該隊表演零分計算</w:t>
      </w:r>
      <w:r w:rsidR="00AA358E">
        <w:rPr>
          <w:rFonts w:ascii="標楷體" w:eastAsia="標楷體" w:hint="eastAsia"/>
          <w:color w:val="000000"/>
          <w:sz w:val="28"/>
          <w:szCs w:val="28"/>
          <w:lang w:bidi="en-US"/>
        </w:rPr>
        <w:t>，現場核對</w:t>
      </w:r>
      <w:r w:rsidR="00B7457B">
        <w:rPr>
          <w:rFonts w:ascii="標楷體" w:eastAsia="標楷體" w:hint="eastAsia"/>
          <w:color w:val="000000"/>
          <w:sz w:val="28"/>
          <w:szCs w:val="28"/>
          <w:lang w:bidi="en-US"/>
        </w:rPr>
        <w:t>表演者</w:t>
      </w:r>
      <w:r w:rsidR="00AA358E">
        <w:rPr>
          <w:rFonts w:ascii="標楷體" w:eastAsia="標楷體" w:hint="eastAsia"/>
          <w:color w:val="000000"/>
          <w:sz w:val="28"/>
          <w:szCs w:val="28"/>
          <w:lang w:bidi="en-US"/>
        </w:rPr>
        <w:t>身</w:t>
      </w:r>
      <w:r w:rsidR="00B7457B">
        <w:rPr>
          <w:rFonts w:ascii="標楷體" w:eastAsia="標楷體" w:hint="eastAsia"/>
          <w:color w:val="000000"/>
          <w:sz w:val="28"/>
          <w:szCs w:val="28"/>
          <w:lang w:bidi="en-US"/>
        </w:rPr>
        <w:t>份</w:t>
      </w:r>
      <w:r w:rsidR="00AA358E">
        <w:rPr>
          <w:rFonts w:ascii="標楷體" w:eastAsia="標楷體" w:hint="eastAsia"/>
          <w:color w:val="000000"/>
          <w:sz w:val="28"/>
          <w:szCs w:val="28"/>
          <w:lang w:bidi="en-US"/>
        </w:rPr>
        <w:t>及簽名</w:t>
      </w:r>
      <w:r w:rsidR="00B7457B">
        <w:rPr>
          <w:rFonts w:ascii="標楷體" w:eastAsia="標楷體" w:hint="eastAsia"/>
          <w:color w:val="000000"/>
          <w:sz w:val="28"/>
          <w:szCs w:val="28"/>
          <w:lang w:bidi="en-US"/>
        </w:rPr>
        <w:t>做為相</w:t>
      </w:r>
    </w:p>
    <w:p w14:paraId="717D4D13" w14:textId="071639BC" w:rsidR="003E2779" w:rsidRDefault="005B10C6" w:rsidP="00C536E9">
      <w:pPr>
        <w:adjustRightInd w:val="0"/>
        <w:snapToGrid w:val="0"/>
        <w:spacing w:line="400" w:lineRule="exact"/>
        <w:ind w:left="567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</w:t>
      </w:r>
      <w:r w:rsidR="00B7457B">
        <w:rPr>
          <w:rFonts w:ascii="標楷體" w:eastAsia="標楷體" w:hint="eastAsia"/>
          <w:color w:val="000000"/>
          <w:sz w:val="28"/>
          <w:szCs w:val="28"/>
          <w:lang w:bidi="en-US"/>
        </w:rPr>
        <w:t>關依據</w:t>
      </w:r>
      <w:r w:rsidR="00C536E9">
        <w:rPr>
          <w:rFonts w:ascii="標楷體" w:eastAsia="標楷體" w:hint="eastAsia"/>
          <w:color w:val="000000"/>
          <w:sz w:val="28"/>
          <w:szCs w:val="28"/>
          <w:lang w:bidi="en-US"/>
        </w:rPr>
        <w:t>。</w:t>
      </w:r>
    </w:p>
    <w:p w14:paraId="38085D54" w14:textId="1BB5ABB4" w:rsidR="002E3851" w:rsidRPr="000636D9" w:rsidRDefault="002E3851" w:rsidP="002E3851">
      <w:pPr>
        <w:snapToGrid w:val="0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0636D9">
        <w:rPr>
          <w:rFonts w:ascii="標楷體" w:eastAsia="標楷體" w:hint="eastAsia"/>
          <w:b/>
          <w:bCs/>
          <w:sz w:val="28"/>
          <w:szCs w:val="28"/>
        </w:rPr>
        <w:t>三、注意事項：</w:t>
      </w:r>
    </w:p>
    <w:p w14:paraId="48F5A0F0" w14:textId="5100FC15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   </w:t>
      </w:r>
      <w:r>
        <w:rPr>
          <w:rFonts w:ascii="標楷體" w:eastAsia="標楷體" w:hint="eastAsia"/>
          <w:sz w:val="28"/>
          <w:szCs w:val="28"/>
        </w:rPr>
        <w:t>(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)</w:t>
      </w:r>
      <w:r w:rsidRPr="002E3851">
        <w:rPr>
          <w:rFonts w:ascii="標楷體" w:eastAsia="標楷體" w:hint="eastAsia"/>
          <w:sz w:val="28"/>
          <w:szCs w:val="28"/>
        </w:rPr>
        <w:t>參賽</w:t>
      </w:r>
      <w:proofErr w:type="gramStart"/>
      <w:r w:rsidRPr="002E3851">
        <w:rPr>
          <w:rFonts w:ascii="標楷體" w:eastAsia="標楷體" w:hint="eastAsia"/>
          <w:sz w:val="28"/>
          <w:szCs w:val="28"/>
        </w:rPr>
        <w:t>音樂檔須為</w:t>
      </w:r>
      <w:proofErr w:type="gramEnd"/>
      <w:r w:rsidRPr="002E3851">
        <w:rPr>
          <w:rFonts w:ascii="標楷體" w:eastAsia="標楷體" w:hint="eastAsia"/>
          <w:sz w:val="28"/>
          <w:szCs w:val="28"/>
        </w:rPr>
        <w:t xml:space="preserve">合法音樂曲目，參賽隊伍需自行負責相關責任，若涉及         </w:t>
      </w:r>
    </w:p>
    <w:p w14:paraId="122BE4E4" w14:textId="32376BE3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E3851">
        <w:rPr>
          <w:rFonts w:ascii="標楷體" w:eastAsia="標楷體" w:hint="eastAsia"/>
          <w:sz w:val="28"/>
          <w:szCs w:val="28"/>
        </w:rPr>
        <w:t xml:space="preserve"> 著作財產權，則不得公開傳輸及商業發行，須確保無發生侵害第三</w:t>
      </w:r>
      <w:proofErr w:type="gramStart"/>
      <w:r w:rsidRPr="002E3851">
        <w:rPr>
          <w:rFonts w:ascii="標楷體" w:eastAsia="標楷體" w:hint="eastAsia"/>
          <w:sz w:val="28"/>
          <w:szCs w:val="28"/>
        </w:rPr>
        <w:t>人著</w:t>
      </w:r>
      <w:proofErr w:type="gramEnd"/>
    </w:p>
    <w:p w14:paraId="38F8C02B" w14:textId="1332BA62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E3851">
        <w:rPr>
          <w:rFonts w:ascii="標楷體" w:eastAsia="標楷體" w:hint="eastAsia"/>
          <w:sz w:val="28"/>
          <w:szCs w:val="28"/>
        </w:rPr>
        <w:t>作權利之情事。</w:t>
      </w:r>
    </w:p>
    <w:p w14:paraId="39F0F415" w14:textId="570695FD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E3851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2E3851">
        <w:rPr>
          <w:rFonts w:ascii="標楷體" w:eastAsia="標楷體" w:hint="eastAsia"/>
          <w:sz w:val="28"/>
          <w:szCs w:val="28"/>
        </w:rPr>
        <w:t xml:space="preserve"> (二)完成報名即視為同意本活動相關規定及公告訊息，將參與本次比賽及相</w:t>
      </w:r>
    </w:p>
    <w:p w14:paraId="6BD0A7E3" w14:textId="52F2085D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E3851">
        <w:rPr>
          <w:rFonts w:ascii="標楷體" w:eastAsia="標楷體" w:hint="eastAsia"/>
          <w:sz w:val="28"/>
          <w:szCs w:val="28"/>
        </w:rPr>
        <w:t>關活動期間之著作權及肖像權，無條件授權承辦單位及主辦單位授權之</w:t>
      </w:r>
    </w:p>
    <w:p w14:paraId="3EC59CA3" w14:textId="009D5DE3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E3851">
        <w:rPr>
          <w:rFonts w:ascii="標楷體" w:eastAsia="標楷體" w:hint="eastAsia"/>
          <w:sz w:val="28"/>
          <w:szCs w:val="28"/>
        </w:rPr>
        <w:t>第三人，進行全程攝錄影、複製、製作各式文宣，於網站重製、公開播</w:t>
      </w:r>
    </w:p>
    <w:p w14:paraId="0F7788C8" w14:textId="456AC488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E3851">
        <w:rPr>
          <w:rFonts w:ascii="標楷體" w:eastAsia="標楷體" w:hint="eastAsia"/>
          <w:sz w:val="28"/>
          <w:szCs w:val="28"/>
        </w:rPr>
        <w:t xml:space="preserve">送、公開傳輸及進行其他 必要之改作、重製、編輯等之推廣運用。         </w:t>
      </w:r>
    </w:p>
    <w:p w14:paraId="535DD1F0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Pr="002E3851">
        <w:rPr>
          <w:rFonts w:ascii="標楷體" w:eastAsia="標楷體" w:hint="eastAsia"/>
          <w:sz w:val="28"/>
          <w:szCs w:val="28"/>
        </w:rPr>
        <w:t>(三)參賽者參加本活動之同時，即同意接受比賽注意事項之規範，如有違反</w:t>
      </w:r>
    </w:p>
    <w:p w14:paraId="2BFD26C8" w14:textId="3F1AB368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</w:t>
      </w:r>
      <w:r w:rsidRPr="002E3851">
        <w:rPr>
          <w:rFonts w:ascii="標楷體" w:eastAsia="標楷體" w:hint="eastAsia"/>
          <w:sz w:val="28"/>
          <w:szCs w:val="28"/>
        </w:rPr>
        <w:t>本活動注意事項之行為，主辦單位得取消其參加或得獎資格。</w:t>
      </w:r>
    </w:p>
    <w:p w14:paraId="29C59F99" w14:textId="3334B5A1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Pr="002E3851">
        <w:rPr>
          <w:rFonts w:ascii="標楷體" w:eastAsia="標楷體" w:hint="eastAsia"/>
          <w:sz w:val="28"/>
          <w:szCs w:val="28"/>
        </w:rPr>
        <w:t>(四)主辦單位視需要，有權更動比賽流程，參賽者不得有所異議。</w:t>
      </w:r>
    </w:p>
    <w:p w14:paraId="3ADB2CAC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Pr="002E3851">
        <w:rPr>
          <w:rFonts w:ascii="標楷體" w:eastAsia="標楷體" w:hint="eastAsia"/>
          <w:sz w:val="28"/>
          <w:szCs w:val="28"/>
        </w:rPr>
        <w:t>(五)各隊應於檢錄時，就點名位置集合完畢，出場人數依報名人數為限，若</w:t>
      </w:r>
    </w:p>
    <w:p w14:paraId="17F15CE7" w14:textId="63D1F24A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</w:t>
      </w:r>
      <w:r w:rsidRPr="002E3851">
        <w:rPr>
          <w:rFonts w:ascii="標楷體" w:eastAsia="標楷體" w:hint="eastAsia"/>
          <w:sz w:val="28"/>
          <w:szCs w:val="28"/>
        </w:rPr>
        <w:t>少於報名人數則依實際展演人數計之；若三次點名未到者，則取消參賽</w:t>
      </w:r>
    </w:p>
    <w:p w14:paraId="2185D3A6" w14:textId="32D6AA77" w:rsidR="002E3851" w:rsidRP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   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Pr="002E3851">
        <w:rPr>
          <w:rFonts w:ascii="標楷體" w:eastAsia="標楷體" w:hint="eastAsia"/>
          <w:sz w:val="28"/>
          <w:szCs w:val="28"/>
        </w:rPr>
        <w:t xml:space="preserve">資格。 </w:t>
      </w:r>
    </w:p>
    <w:p w14:paraId="2D52776A" w14:textId="2A9ABB8F" w:rsidR="00CF2AD6" w:rsidRDefault="002E3851" w:rsidP="002E3851">
      <w:pPr>
        <w:snapToGrid w:val="0"/>
        <w:rPr>
          <w:rFonts w:ascii="標楷體" w:eastAsia="標楷體"/>
          <w:sz w:val="28"/>
          <w:szCs w:val="28"/>
        </w:rPr>
      </w:pPr>
      <w:r w:rsidRPr="002E3851">
        <w:rPr>
          <w:rFonts w:ascii="標楷體" w:eastAsia="標楷體" w:hint="eastAsia"/>
          <w:sz w:val="28"/>
          <w:szCs w:val="28"/>
        </w:rPr>
        <w:t xml:space="preserve">   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Pr="002E3851">
        <w:rPr>
          <w:rFonts w:ascii="標楷體" w:eastAsia="標楷體" w:hint="eastAsia"/>
          <w:sz w:val="28"/>
          <w:szCs w:val="28"/>
        </w:rPr>
        <w:t xml:space="preserve"> (六)申訴書如</w:t>
      </w:r>
      <w:r w:rsidRPr="0030370A">
        <w:rPr>
          <w:rFonts w:ascii="標楷體" w:eastAsia="標楷體" w:hint="eastAsia"/>
          <w:color w:val="FF0000"/>
          <w:sz w:val="28"/>
          <w:szCs w:val="28"/>
        </w:rPr>
        <w:t>附件</w:t>
      </w:r>
      <w:proofErr w:type="gramStart"/>
      <w:r w:rsidR="0030370A" w:rsidRPr="0030370A">
        <w:rPr>
          <w:rFonts w:ascii="標楷體" w:eastAsia="標楷體" w:hint="eastAsia"/>
          <w:color w:val="FF0000"/>
          <w:sz w:val="28"/>
          <w:szCs w:val="28"/>
        </w:rPr>
        <w:t>三</w:t>
      </w:r>
      <w:proofErr w:type="gramEnd"/>
      <w:r w:rsidRPr="002E3851">
        <w:rPr>
          <w:rFonts w:ascii="標楷體" w:eastAsia="標楷體" w:hint="eastAsia"/>
          <w:sz w:val="28"/>
          <w:szCs w:val="28"/>
        </w:rPr>
        <w:t>。</w:t>
      </w:r>
    </w:p>
    <w:p w14:paraId="35D6E436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</w:p>
    <w:p w14:paraId="16814030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</w:p>
    <w:p w14:paraId="3C2B201F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</w:p>
    <w:p w14:paraId="7CCAC53C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</w:p>
    <w:p w14:paraId="60B135BE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</w:p>
    <w:p w14:paraId="69B3C802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</w:p>
    <w:p w14:paraId="59148085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</w:p>
    <w:p w14:paraId="690D03A3" w14:textId="77777777" w:rsidR="002E3851" w:rsidRDefault="002E3851" w:rsidP="002E3851">
      <w:pPr>
        <w:snapToGrid w:val="0"/>
        <w:rPr>
          <w:rFonts w:ascii="標楷體" w:eastAsia="標楷體"/>
          <w:sz w:val="28"/>
          <w:szCs w:val="28"/>
        </w:rPr>
      </w:pPr>
    </w:p>
    <w:p w14:paraId="2B17DCD5" w14:textId="77777777" w:rsidR="002E3851" w:rsidRPr="002E3851" w:rsidRDefault="002E3851" w:rsidP="002E3851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proofErr w:type="gramStart"/>
      <w:r w:rsidRPr="002E3851">
        <w:rPr>
          <w:rFonts w:ascii="標楷體" w:eastAsia="標楷體" w:hint="eastAsia"/>
          <w:b/>
          <w:bCs/>
          <w:sz w:val="36"/>
          <w:szCs w:val="36"/>
        </w:rPr>
        <w:t>臺</w:t>
      </w:r>
      <w:proofErr w:type="gramEnd"/>
      <w:r w:rsidRPr="002E3851">
        <w:rPr>
          <w:rFonts w:ascii="標楷體" w:eastAsia="標楷體" w:hint="eastAsia"/>
          <w:b/>
          <w:bCs/>
          <w:sz w:val="36"/>
          <w:szCs w:val="36"/>
        </w:rPr>
        <w:t>東縣東河鄉</w:t>
      </w:r>
      <w:proofErr w:type="gramStart"/>
      <w:r w:rsidRPr="002E3851">
        <w:rPr>
          <w:rFonts w:ascii="標楷體" w:eastAsia="標楷體" w:hint="eastAsia"/>
          <w:b/>
          <w:bCs/>
          <w:sz w:val="36"/>
          <w:szCs w:val="36"/>
        </w:rPr>
        <w:t>113</w:t>
      </w:r>
      <w:proofErr w:type="gramEnd"/>
      <w:r w:rsidRPr="002E3851">
        <w:rPr>
          <w:rFonts w:ascii="標楷體" w:eastAsia="標楷體" w:hint="eastAsia"/>
          <w:b/>
          <w:bCs/>
          <w:sz w:val="36"/>
          <w:szCs w:val="36"/>
        </w:rPr>
        <w:t>年度</w:t>
      </w:r>
      <w:proofErr w:type="gramStart"/>
      <w:r w:rsidRPr="002E3851">
        <w:rPr>
          <w:rFonts w:ascii="標楷體" w:eastAsia="標楷體" w:hint="eastAsia"/>
          <w:b/>
          <w:bCs/>
          <w:sz w:val="36"/>
          <w:szCs w:val="36"/>
        </w:rPr>
        <w:t>瑪洛</w:t>
      </w:r>
      <w:proofErr w:type="gramEnd"/>
      <w:r w:rsidRPr="002E3851">
        <w:rPr>
          <w:rFonts w:ascii="標楷體" w:eastAsia="標楷體" w:hint="eastAsia"/>
          <w:b/>
          <w:bCs/>
          <w:sz w:val="36"/>
          <w:szCs w:val="36"/>
        </w:rPr>
        <w:t>阿</w:t>
      </w:r>
      <w:proofErr w:type="gramStart"/>
      <w:r w:rsidRPr="002E3851">
        <w:rPr>
          <w:rFonts w:ascii="標楷體" w:eastAsia="標楷體" w:hint="eastAsia"/>
          <w:b/>
          <w:bCs/>
          <w:sz w:val="36"/>
          <w:szCs w:val="36"/>
        </w:rPr>
        <w:t>瀧</w:t>
      </w:r>
      <w:proofErr w:type="gramEnd"/>
      <w:r w:rsidRPr="002E3851">
        <w:rPr>
          <w:rFonts w:ascii="標楷體" w:eastAsia="標楷體" w:hint="eastAsia"/>
          <w:b/>
          <w:bCs/>
          <w:sz w:val="36"/>
          <w:szCs w:val="36"/>
        </w:rPr>
        <w:t>聯合豐年祭</w:t>
      </w:r>
    </w:p>
    <w:p w14:paraId="58CACB9F" w14:textId="739839B7" w:rsidR="002E3851" w:rsidRPr="002E3851" w:rsidRDefault="002E3851" w:rsidP="002E3851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趣味競賽</w:t>
      </w:r>
      <w:r w:rsidRPr="002E3851">
        <w:rPr>
          <w:rFonts w:ascii="標楷體" w:eastAsia="標楷體" w:hint="eastAsia"/>
          <w:b/>
          <w:bCs/>
          <w:sz w:val="36"/>
          <w:szCs w:val="36"/>
        </w:rPr>
        <w:t>-競賽規則及報名表</w:t>
      </w:r>
    </w:p>
    <w:p w14:paraId="78A74853" w14:textId="3897BC7C" w:rsidR="003F6821" w:rsidRPr="002E3851" w:rsidRDefault="00F02449" w:rsidP="003F022A">
      <w:pPr>
        <w:snapToGrid w:val="0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2E3851" w:rsidRPr="002E3851">
        <w:rPr>
          <w:rFonts w:ascii="標楷體" w:eastAsia="標楷體" w:hint="eastAsia"/>
          <w:b/>
          <w:bCs/>
          <w:sz w:val="28"/>
          <w:szCs w:val="28"/>
        </w:rPr>
        <w:t>壹</w:t>
      </w:r>
      <w:r w:rsidR="003F6821" w:rsidRPr="002E3851">
        <w:rPr>
          <w:rFonts w:ascii="標楷體" w:eastAsia="標楷體" w:hint="eastAsia"/>
          <w:b/>
          <w:bCs/>
          <w:sz w:val="28"/>
          <w:szCs w:val="28"/>
        </w:rPr>
        <w:t>、</w:t>
      </w:r>
      <w:proofErr w:type="gramStart"/>
      <w:r w:rsidR="002E3851" w:rsidRPr="002E3851">
        <w:rPr>
          <w:rFonts w:ascii="標楷體" w:eastAsia="標楷體" w:hint="eastAsia"/>
          <w:b/>
          <w:bCs/>
          <w:sz w:val="28"/>
          <w:szCs w:val="28"/>
        </w:rPr>
        <w:t>吹</w:t>
      </w:r>
      <w:r w:rsidR="00945D8E" w:rsidRPr="00945D8E">
        <w:rPr>
          <w:rFonts w:ascii="標楷體" w:eastAsia="標楷體" w:hint="eastAsia"/>
          <w:b/>
          <w:bCs/>
          <w:color w:val="FF0000"/>
          <w:sz w:val="28"/>
          <w:szCs w:val="28"/>
        </w:rPr>
        <w:t>球</w:t>
      </w:r>
      <w:r w:rsidR="002E3851" w:rsidRPr="002E3851">
        <w:rPr>
          <w:rFonts w:ascii="標楷體" w:eastAsia="標楷體" w:hint="eastAsia"/>
          <w:b/>
          <w:bCs/>
          <w:sz w:val="28"/>
          <w:szCs w:val="28"/>
        </w:rPr>
        <w:t>賓果遊戲</w:t>
      </w:r>
      <w:proofErr w:type="gramEnd"/>
      <w:r w:rsidR="002E3851" w:rsidRPr="002E3851">
        <w:rPr>
          <w:rFonts w:ascii="標楷體" w:eastAsia="標楷體" w:hint="eastAsia"/>
          <w:b/>
          <w:bCs/>
          <w:sz w:val="28"/>
          <w:szCs w:val="28"/>
        </w:rPr>
        <w:t>:</w:t>
      </w:r>
    </w:p>
    <w:p w14:paraId="45D4E872" w14:textId="3F9CA398" w:rsidR="00EF5C2A" w:rsidRPr="00B33B31" w:rsidRDefault="00F02449" w:rsidP="00041ED3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 w:rsidR="00EF5C2A">
        <w:rPr>
          <w:rFonts w:ascii="標楷體" w:eastAsia="標楷體" w:hint="eastAsia"/>
          <w:color w:val="000000"/>
          <w:sz w:val="28"/>
          <w:szCs w:val="28"/>
          <w:lang w:bidi="en-US"/>
        </w:rPr>
        <w:t>(</w:t>
      </w:r>
      <w:proofErr w:type="gramStart"/>
      <w:r w:rsidR="00EF5C2A">
        <w:rPr>
          <w:rFonts w:ascii="標楷體" w:eastAsia="標楷體" w:hint="eastAsia"/>
          <w:color w:val="000000"/>
          <w:sz w:val="28"/>
          <w:szCs w:val="28"/>
          <w:lang w:bidi="en-US"/>
        </w:rPr>
        <w:t>一</w:t>
      </w:r>
      <w:proofErr w:type="gramEnd"/>
      <w:r w:rsidR="00EF5C2A">
        <w:rPr>
          <w:rFonts w:ascii="標楷體" w:eastAsia="標楷體"/>
          <w:color w:val="000000"/>
          <w:sz w:val="28"/>
          <w:szCs w:val="28"/>
          <w:lang w:bidi="en-US"/>
        </w:rPr>
        <w:t>)</w:t>
      </w:r>
      <w:r w:rsidR="00EF5C2A">
        <w:rPr>
          <w:rFonts w:ascii="標楷體" w:eastAsia="標楷體" w:hint="eastAsia"/>
          <w:color w:val="000000"/>
          <w:sz w:val="28"/>
          <w:szCs w:val="28"/>
          <w:lang w:bidi="en-US"/>
        </w:rPr>
        <w:t>檢附資料:報名表(</w:t>
      </w:r>
      <w:r w:rsidR="00EF5C2A" w:rsidRPr="0030370A">
        <w:rPr>
          <w:rFonts w:ascii="標楷體" w:eastAsia="標楷體" w:hint="eastAsia"/>
          <w:color w:val="FF0000"/>
          <w:sz w:val="28"/>
          <w:szCs w:val="28"/>
          <w:lang w:bidi="en-US"/>
        </w:rPr>
        <w:t>附件</w:t>
      </w:r>
      <w:r w:rsidR="0030370A" w:rsidRPr="0030370A">
        <w:rPr>
          <w:rFonts w:ascii="標楷體" w:eastAsia="標楷體" w:hint="eastAsia"/>
          <w:color w:val="FF0000"/>
          <w:sz w:val="28"/>
          <w:szCs w:val="28"/>
          <w:lang w:bidi="en-US"/>
        </w:rPr>
        <w:t>四</w:t>
      </w:r>
      <w:r w:rsidR="00EF5C2A">
        <w:rPr>
          <w:rFonts w:ascii="標楷體" w:eastAsia="標楷體" w:hint="eastAsia"/>
          <w:color w:val="000000"/>
          <w:sz w:val="28"/>
          <w:szCs w:val="28"/>
          <w:lang w:bidi="en-US"/>
        </w:rPr>
        <w:t>)</w:t>
      </w:r>
      <w:r w:rsidR="00A520C8" w:rsidRPr="00B33B31">
        <w:rPr>
          <w:rFonts w:ascii="標楷體" w:eastAsia="標楷體"/>
          <w:color w:val="000000"/>
          <w:sz w:val="28"/>
          <w:szCs w:val="28"/>
          <w:lang w:bidi="en-US"/>
        </w:rPr>
        <w:t xml:space="preserve"> </w:t>
      </w:r>
    </w:p>
    <w:p w14:paraId="3B367BD0" w14:textId="15B28E1B" w:rsidR="008A5AFB" w:rsidRDefault="00F02449" w:rsidP="003F022A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 w:rsidR="008A5AFB">
        <w:rPr>
          <w:rFonts w:ascii="標楷體" w:eastAsia="標楷體" w:hint="eastAsia"/>
          <w:color w:val="000000"/>
          <w:sz w:val="28"/>
          <w:szCs w:val="28"/>
          <w:lang w:bidi="en-US"/>
        </w:rPr>
        <w:t>(</w:t>
      </w:r>
      <w:r w:rsidR="00041ED3">
        <w:rPr>
          <w:rFonts w:ascii="標楷體" w:eastAsia="標楷體" w:hint="eastAsia"/>
          <w:color w:val="000000"/>
          <w:sz w:val="28"/>
          <w:szCs w:val="28"/>
          <w:lang w:bidi="en-US"/>
        </w:rPr>
        <w:t>二</w:t>
      </w:r>
      <w:r w:rsidR="008A5AFB">
        <w:rPr>
          <w:rFonts w:ascii="標楷體" w:eastAsia="標楷體" w:hint="eastAsia"/>
          <w:color w:val="000000"/>
          <w:sz w:val="28"/>
          <w:szCs w:val="28"/>
          <w:lang w:bidi="en-US"/>
        </w:rPr>
        <w:t>)競賽說明:</w:t>
      </w:r>
    </w:p>
    <w:p w14:paraId="1A732B71" w14:textId="0D6C7F00" w:rsidR="00A1422B" w:rsidRDefault="00A33FED" w:rsidP="00D81AD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</w:t>
      </w:r>
      <w:r w:rsidR="00F02449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1.</w:t>
      </w:r>
      <w:r w:rsidR="003649C8">
        <w:rPr>
          <w:rFonts w:ascii="標楷體" w:eastAsia="標楷體" w:hint="eastAsia"/>
          <w:color w:val="000000"/>
          <w:sz w:val="28"/>
          <w:szCs w:val="28"/>
          <w:lang w:bidi="en-US"/>
        </w:rPr>
        <w:t>人數:</w:t>
      </w:r>
      <w:r w:rsidR="007736F5">
        <w:rPr>
          <w:rFonts w:ascii="標楷體" w:eastAsia="標楷體" w:hint="eastAsia"/>
          <w:color w:val="000000"/>
          <w:sz w:val="28"/>
          <w:szCs w:val="28"/>
          <w:lang w:bidi="en-US"/>
        </w:rPr>
        <w:t>每</w:t>
      </w:r>
      <w:r w:rsidR="002E3851">
        <w:rPr>
          <w:rFonts w:ascii="標楷體" w:eastAsia="標楷體" w:hint="eastAsia"/>
          <w:color w:val="000000"/>
          <w:sz w:val="28"/>
          <w:szCs w:val="28"/>
          <w:lang w:bidi="en-US"/>
        </w:rPr>
        <w:t>部落</w:t>
      </w:r>
      <w:r w:rsidR="00D81AD9">
        <w:rPr>
          <w:rFonts w:ascii="標楷體" w:eastAsia="標楷體" w:hint="eastAsia"/>
          <w:color w:val="000000"/>
          <w:sz w:val="28"/>
          <w:szCs w:val="28"/>
          <w:lang w:bidi="en-US"/>
        </w:rPr>
        <w:t>各</w:t>
      </w:r>
      <w:r w:rsidR="002E3851">
        <w:rPr>
          <w:rFonts w:ascii="標楷體" w:eastAsia="標楷體" w:hint="eastAsia"/>
          <w:color w:val="000000"/>
          <w:sz w:val="28"/>
          <w:szCs w:val="28"/>
          <w:lang w:bidi="en-US"/>
        </w:rPr>
        <w:t>推派</w:t>
      </w:r>
      <w:r w:rsidR="00D81AD9" w:rsidRPr="00A20386">
        <w:rPr>
          <w:rFonts w:ascii="標楷體" w:eastAsia="標楷體" w:hint="eastAsia"/>
          <w:color w:val="FF0000"/>
          <w:sz w:val="28"/>
          <w:szCs w:val="28"/>
          <w:lang w:bidi="en-US"/>
        </w:rPr>
        <w:t>5男5女</w:t>
      </w:r>
      <w:r w:rsidR="00D81AD9">
        <w:rPr>
          <w:rFonts w:ascii="標楷體" w:eastAsia="標楷體" w:hint="eastAsia"/>
          <w:color w:val="000000"/>
          <w:sz w:val="28"/>
          <w:szCs w:val="28"/>
          <w:lang w:bidi="en-US"/>
        </w:rPr>
        <w:t>。</w:t>
      </w:r>
      <w:r w:rsidR="00A1422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85C829D" w14:textId="77777777" w:rsidR="00D81AD9" w:rsidRDefault="00CC3499" w:rsidP="003F022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02449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2.</w:t>
      </w:r>
      <w:r w:rsidR="00D81AD9">
        <w:rPr>
          <w:rFonts w:ascii="標楷體" w:eastAsia="標楷體" w:hAnsi="標楷體" w:hint="eastAsia"/>
          <w:sz w:val="28"/>
          <w:szCs w:val="28"/>
        </w:rPr>
        <w:t>競賽方式:桌子放</w:t>
      </w:r>
      <w:r w:rsidR="00D81AD9" w:rsidRPr="00D81AD9">
        <w:rPr>
          <w:rFonts w:ascii="標楷體" w:eastAsia="標楷體" w:hAnsi="標楷體" w:hint="eastAsia"/>
          <w:sz w:val="28"/>
          <w:szCs w:val="28"/>
        </w:rPr>
        <w:t>4杯子裝滿水排成一排，第5杯</w:t>
      </w:r>
      <w:proofErr w:type="gramStart"/>
      <w:r w:rsidR="00D81AD9" w:rsidRPr="00D81AD9">
        <w:rPr>
          <w:rFonts w:ascii="標楷體" w:eastAsia="標楷體" w:hAnsi="標楷體" w:hint="eastAsia"/>
          <w:sz w:val="28"/>
          <w:szCs w:val="28"/>
        </w:rPr>
        <w:t>為空杯</w:t>
      </w:r>
      <w:proofErr w:type="gramEnd"/>
      <w:r w:rsidR="00D81AD9" w:rsidRPr="00D81AD9">
        <w:rPr>
          <w:rFonts w:ascii="標楷體" w:eastAsia="標楷體" w:hAnsi="標楷體" w:hint="eastAsia"/>
          <w:sz w:val="28"/>
          <w:szCs w:val="28"/>
        </w:rPr>
        <w:t>，乒乓球從第</w:t>
      </w:r>
    </w:p>
    <w:p w14:paraId="355B2BD6" w14:textId="77777777" w:rsidR="00675D0A" w:rsidRDefault="00D81AD9" w:rsidP="003F022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D81AD9">
        <w:rPr>
          <w:rFonts w:ascii="標楷體" w:eastAsia="標楷體" w:hAnsi="標楷體" w:hint="eastAsia"/>
          <w:sz w:val="28"/>
          <w:szCs w:val="28"/>
        </w:rPr>
        <w:t>1杯盛</w:t>
      </w:r>
      <w:proofErr w:type="gramStart"/>
      <w:r w:rsidRPr="00D81AD9">
        <w:rPr>
          <w:rFonts w:ascii="標楷體" w:eastAsia="標楷體" w:hAnsi="標楷體" w:hint="eastAsia"/>
          <w:sz w:val="28"/>
          <w:szCs w:val="28"/>
        </w:rPr>
        <w:t>滿的杯吹</w:t>
      </w:r>
      <w:proofErr w:type="gramEnd"/>
      <w:r w:rsidRPr="00D81AD9">
        <w:rPr>
          <w:rFonts w:ascii="標楷體" w:eastAsia="標楷體" w:hAnsi="標楷體" w:hint="eastAsia"/>
          <w:sz w:val="28"/>
          <w:szCs w:val="28"/>
        </w:rPr>
        <w:t>入第5杯內，完成後</w:t>
      </w:r>
      <w:proofErr w:type="gramStart"/>
      <w:r w:rsidRPr="00D81AD9">
        <w:rPr>
          <w:rFonts w:ascii="標楷體" w:eastAsia="標楷體" w:hAnsi="標楷體" w:hint="eastAsia"/>
          <w:sz w:val="28"/>
          <w:szCs w:val="28"/>
        </w:rPr>
        <w:t>再玩井字</w:t>
      </w:r>
      <w:proofErr w:type="gramEnd"/>
      <w:r w:rsidR="00675D0A">
        <w:rPr>
          <w:rFonts w:ascii="標楷體" w:eastAsia="標楷體" w:hAnsi="標楷體" w:hint="eastAsia"/>
          <w:sz w:val="28"/>
          <w:szCs w:val="28"/>
        </w:rPr>
        <w:t>OX</w:t>
      </w:r>
      <w:r w:rsidRPr="00D81AD9">
        <w:rPr>
          <w:rFonts w:ascii="標楷體" w:eastAsia="標楷體" w:hAnsi="標楷體" w:hint="eastAsia"/>
          <w:sz w:val="28"/>
          <w:szCs w:val="28"/>
        </w:rPr>
        <w:t>賓果遊戲，2隊抽籤</w:t>
      </w:r>
    </w:p>
    <w:p w14:paraId="31397D77" w14:textId="19DF12F4" w:rsidR="00CC3499" w:rsidRDefault="00675D0A" w:rsidP="003F022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81AD9" w:rsidRPr="00D81AD9">
        <w:rPr>
          <w:rFonts w:ascii="標楷體" w:eastAsia="標楷體" w:hAnsi="標楷體" w:hint="eastAsia"/>
          <w:sz w:val="28"/>
          <w:szCs w:val="28"/>
        </w:rPr>
        <w:t>為一組，看誰先連成一條線，計時器計之。</w:t>
      </w:r>
      <w:r w:rsidR="00D81AD9">
        <w:rPr>
          <w:rFonts w:ascii="標楷體" w:eastAsia="標楷體" w:hAnsi="標楷體"/>
          <w:sz w:val="28"/>
          <w:szCs w:val="28"/>
        </w:rPr>
        <w:t xml:space="preserve"> </w:t>
      </w:r>
    </w:p>
    <w:p w14:paraId="71B3ECC6" w14:textId="683F80FC" w:rsidR="005F59FE" w:rsidRDefault="00F65178" w:rsidP="00F52C8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0244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520C8">
        <w:rPr>
          <w:rFonts w:ascii="標楷體" w:eastAsia="標楷體" w:hAnsi="標楷體" w:hint="eastAsia"/>
          <w:sz w:val="28"/>
          <w:szCs w:val="28"/>
        </w:rPr>
        <w:t>3.</w:t>
      </w:r>
      <w:r w:rsidR="00504192">
        <w:rPr>
          <w:rFonts w:ascii="標楷體" w:eastAsia="標楷體" w:hint="eastAsia"/>
          <w:color w:val="000000"/>
          <w:sz w:val="28"/>
          <w:szCs w:val="28"/>
          <w:lang w:bidi="en-US"/>
        </w:rPr>
        <w:t>賽道20公尺，每組分兩邊各</w:t>
      </w:r>
      <w:r w:rsidR="005F59FE">
        <w:rPr>
          <w:rFonts w:ascii="標楷體" w:eastAsia="標楷體" w:hint="eastAsia"/>
          <w:color w:val="000000"/>
          <w:sz w:val="28"/>
          <w:szCs w:val="28"/>
          <w:lang w:bidi="en-US"/>
        </w:rPr>
        <w:t>10</w:t>
      </w:r>
      <w:r w:rsidR="00504192">
        <w:rPr>
          <w:rFonts w:ascii="標楷體" w:eastAsia="標楷體" w:hint="eastAsia"/>
          <w:color w:val="000000"/>
          <w:sz w:val="28"/>
          <w:szCs w:val="28"/>
          <w:lang w:bidi="en-US"/>
        </w:rPr>
        <w:t>人，</w:t>
      </w:r>
      <w:r w:rsidR="005F59FE">
        <w:rPr>
          <w:rFonts w:ascii="標楷體" w:eastAsia="標楷體" w:hint="eastAsia"/>
          <w:color w:val="000000"/>
          <w:sz w:val="28"/>
          <w:szCs w:val="28"/>
          <w:lang w:bidi="en-US"/>
        </w:rPr>
        <w:t>以猜拳方式決定由哪一隊先開始</w:t>
      </w:r>
    </w:p>
    <w:p w14:paraId="58BADB7A" w14:textId="2D1FD403" w:rsidR="00D45801" w:rsidRDefault="005F59FE" w:rsidP="00F52C8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 ，</w:t>
      </w:r>
      <w:r w:rsidR="00D45801">
        <w:rPr>
          <w:rFonts w:ascii="標楷體" w:eastAsia="標楷體" w:hint="eastAsia"/>
          <w:color w:val="000000"/>
          <w:sz w:val="28"/>
          <w:szCs w:val="28"/>
          <w:lang w:bidi="en-US"/>
        </w:rPr>
        <w:t>如</w:t>
      </w:r>
      <w:r w:rsidR="00D45801" w:rsidRPr="00D45801">
        <w:rPr>
          <w:rFonts w:ascii="標楷體" w:eastAsia="標楷體" w:hint="eastAsia"/>
          <w:color w:val="FF0000"/>
          <w:sz w:val="28"/>
          <w:szCs w:val="28"/>
          <w:lang w:bidi="en-US"/>
        </w:rPr>
        <w:t>A隊伍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第一個人先在水杯中吹兵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乓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球，等兵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乓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球吹進第5個空杯</w:t>
      </w:r>
    </w:p>
    <w:p w14:paraId="38374BEF" w14:textId="77777777" w:rsidR="00D45801" w:rsidRDefault="00D45801" w:rsidP="00D45801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 </w:t>
      </w:r>
      <w:r w:rsidR="005F59FE">
        <w:rPr>
          <w:rFonts w:ascii="標楷體" w:eastAsia="標楷體" w:hint="eastAsia"/>
          <w:color w:val="000000"/>
          <w:sz w:val="28"/>
          <w:szCs w:val="28"/>
          <w:lang w:bidi="en-US"/>
        </w:rPr>
        <w:t>內，再跑20公尺在井字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上放</w:t>
      </w:r>
      <w:r w:rsidR="005F59FE">
        <w:rPr>
          <w:rFonts w:ascii="標楷體" w:eastAsia="標楷體" w:hint="eastAsia"/>
          <w:color w:val="000000"/>
          <w:sz w:val="28"/>
          <w:szCs w:val="28"/>
          <w:lang w:bidi="en-US"/>
        </w:rPr>
        <w:t>O，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回來原點後再由</w:t>
      </w:r>
      <w:r w:rsidRPr="00D45801">
        <w:rPr>
          <w:rFonts w:ascii="標楷體" w:eastAsia="標楷體" w:hint="eastAsia"/>
          <w:color w:val="FF0000"/>
          <w:sz w:val="28"/>
          <w:szCs w:val="28"/>
          <w:lang w:bidi="en-US"/>
        </w:rPr>
        <w:t>B隊伍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第一人先在水</w:t>
      </w:r>
    </w:p>
    <w:p w14:paraId="48DEA199" w14:textId="77777777" w:rsidR="00D45801" w:rsidRDefault="00D45801" w:rsidP="00D45801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 杯中吹兵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乓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球，等兵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乓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球吹進第5個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空杯內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，再跑20公尺在井字放</w:t>
      </w:r>
    </w:p>
    <w:p w14:paraId="00383735" w14:textId="77777777" w:rsidR="00D45801" w:rsidRDefault="00D45801" w:rsidP="00D45801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 X，回來原點後再由</w:t>
      </w:r>
      <w:r w:rsidRPr="00D45801">
        <w:rPr>
          <w:rFonts w:ascii="標楷體" w:eastAsia="標楷體" w:hint="eastAsia"/>
          <w:color w:val="FF0000"/>
          <w:sz w:val="28"/>
          <w:szCs w:val="28"/>
          <w:lang w:bidi="en-US"/>
        </w:rPr>
        <w:t>A隊伍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第二人，依此類推，</w:t>
      </w:r>
      <w:r w:rsidR="005F59FE">
        <w:rPr>
          <w:rFonts w:ascii="標楷體" w:eastAsia="標楷體" w:hint="eastAsia"/>
          <w:color w:val="000000"/>
          <w:sz w:val="28"/>
          <w:szCs w:val="28"/>
          <w:lang w:bidi="en-US"/>
        </w:rPr>
        <w:t>輪番看哪一隊伍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先</w:t>
      </w:r>
      <w:r w:rsidR="005F59FE">
        <w:rPr>
          <w:rFonts w:ascii="標楷體" w:eastAsia="標楷體" w:hint="eastAsia"/>
          <w:color w:val="000000"/>
          <w:sz w:val="28"/>
          <w:szCs w:val="28"/>
          <w:lang w:bidi="en-US"/>
        </w:rPr>
        <w:t>連成</w:t>
      </w:r>
    </w:p>
    <w:p w14:paraId="7322F9D1" w14:textId="3026BB09" w:rsidR="00D45801" w:rsidRDefault="00D45801" w:rsidP="00F52C8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</w:t>
      </w:r>
      <w:r w:rsidR="005F59FE">
        <w:rPr>
          <w:rFonts w:ascii="標楷體" w:eastAsia="標楷體" w:hint="eastAsia"/>
          <w:color w:val="000000"/>
          <w:sz w:val="28"/>
          <w:szCs w:val="28"/>
          <w:lang w:bidi="en-US"/>
        </w:rPr>
        <w:t>一條線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或微調井字上之OX位置，</w:t>
      </w:r>
      <w:r w:rsidR="00F52C85">
        <w:rPr>
          <w:rFonts w:ascii="標楷體" w:eastAsia="標楷體" w:hint="eastAsia"/>
          <w:color w:val="000000"/>
          <w:sz w:val="28"/>
          <w:szCs w:val="28"/>
          <w:lang w:bidi="en-US"/>
        </w:rPr>
        <w:t>以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連成一條線</w:t>
      </w:r>
      <w:r w:rsidR="00F52C85">
        <w:rPr>
          <w:rFonts w:ascii="標楷體" w:eastAsia="標楷體" w:hint="eastAsia"/>
          <w:color w:val="000000"/>
          <w:sz w:val="28"/>
          <w:szCs w:val="28"/>
          <w:lang w:bidi="en-US"/>
        </w:rPr>
        <w:t>所花費時間較少者為</w:t>
      </w:r>
    </w:p>
    <w:p w14:paraId="29BBF4E0" w14:textId="41631A5E" w:rsidR="00F52C85" w:rsidRDefault="00D45801" w:rsidP="00F52C8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</w:t>
      </w:r>
      <w:r w:rsidR="00F52C85">
        <w:rPr>
          <w:rFonts w:ascii="標楷體" w:eastAsia="標楷體" w:hint="eastAsia"/>
          <w:color w:val="000000"/>
          <w:sz w:val="28"/>
          <w:szCs w:val="28"/>
          <w:lang w:bidi="en-US"/>
        </w:rPr>
        <w:t>優勝，取前三名頒發獎金。</w:t>
      </w:r>
    </w:p>
    <w:p w14:paraId="1E1D82A2" w14:textId="77777777" w:rsidR="0030370A" w:rsidRDefault="0030370A" w:rsidP="00F52C8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</w:p>
    <w:p w14:paraId="5D59E845" w14:textId="61FF5379" w:rsidR="00675D0A" w:rsidRDefault="00FA4667" w:rsidP="00F52C8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D9A005" wp14:editId="07803BFB">
                <wp:simplePos x="0" y="0"/>
                <wp:positionH relativeFrom="column">
                  <wp:posOffset>4768850</wp:posOffset>
                </wp:positionH>
                <wp:positionV relativeFrom="paragraph">
                  <wp:posOffset>8254</wp:posOffset>
                </wp:positionV>
                <wp:extent cx="317500" cy="273686"/>
                <wp:effectExtent l="0" t="0" r="25400" b="12065"/>
                <wp:wrapNone/>
                <wp:docPr id="1496658435" name="圓形: 空心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3686"/>
                        </a:xfrm>
                        <a:prstGeom prst="don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207935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圓形: 空心 48" o:spid="_x0000_s1026" type="#_x0000_t23" style="position:absolute;margin-left:375.5pt;margin-top:.65pt;width:25pt;height:21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D1cwIAAEcFAAAOAAAAZHJzL2Uyb0RvYy54bWysVEtv2zAMvg/YfxB0Xx2nzwVxiiBFhgFF&#10;W7QdelZkKTYgixqlxMl+/SjZcYKu2GFYDgppkh8f+qjp7a4xbKvQ12ALnp+NOFNWQlnbdcF/vC6/&#10;3HDmg7ClMGBVwffK89vZ50/T1k3UGCowpUJGINZPWlfwKgQ3yTIvK9UIfwZOWTJqwEYEUnGdlSha&#10;Qm9MNh6NrrIWsHQIUnlPX+86I58lfK2VDI9aexWYKTjVFtKJ6VzFM5tNxWSNwlW17MsQ/1BFI2pL&#10;SQeoOxEE22D9B1RTSwQPOpxJaDLQupYq9UDd5KN33bxUwqnUCw3Hu2FM/v/Byofti3tCGkPr/MST&#10;GLvYaWziP9XHdmlY+2FYaheYpI/n+fXliEYqyTS+Pr+6uYrDzI7BDn34pqBhUSh4CXYT0ozE9t6H&#10;zvfgE5N5MHW5rI1JCq5XC4NsK+jilvSjVF3IiVt2rDlJYW9UDDb2WWlWl1TlOGVMdFIDnpBS2ZB3&#10;pkqUqkuTUz9DlkjAGJFaSoARWVN5A3YPcPDsQA7YXbG9fwxViY1D8OhvhXXBQ0TKDDYMwU1tAT8C&#10;MNRVn7nzp/JPRhPFFZT7J2QI3S54J5c1XdC98OFJIJGf7pQWOjzSoQ20BYde4qwC/PXR9+hPnCQr&#10;Zy0tU8H9z41AxZn5bomtX/OLi7h9Sbm4vB6TgqeW1anFbpoF0LXn9HQ4mcToH8xB1AjNG+39PGYl&#10;k7CSchdcBjwoi9AtOb0cUs3nyY02zolwb1+cjOBxqpF/r7s3ga5naSB6P8Bh8cTkHVc73xhpYb4J&#10;oOtE5ONc+3nTtibi9C9LfA5O9eR1fP9mvwEAAP//AwBQSwMEFAAGAAgAAAAhACfu0wndAAAACAEA&#10;AA8AAABkcnMvZG93bnJldi54bWxMj0FPg0AQhe8m/ofNNPFmF5TSBlkaY+KFg6boxduWnQIpO4vs&#10;toV/7/Rkjy/f5M338u1ke3HG0XeOFMTLCARS7UxHjYLvr/fHDQgfNBndO0IFM3rYFvd3uc6Mu9AO&#10;z1VoBJeQz7SCNoQhk9LXLVrtl25AYnZwo9WB49hIM+oLl9tePkVRKq3uiD+0esC3FutjdbIKdlNJ&#10;czqvys+2WR/S6gfj3/JDqYfF9PoCIuAU/o/hqs/qULDT3p3IeNErWK9i3hIYPINgvomuea8gSRKQ&#10;RS5vBxR/AAAA//8DAFBLAQItABQABgAIAAAAIQC2gziS/gAAAOEBAAATAAAAAAAAAAAAAAAAAAAA&#10;AABbQ29udGVudF9UeXBlc10ueG1sUEsBAi0AFAAGAAgAAAAhADj9If/WAAAAlAEAAAsAAAAAAAAA&#10;AAAAAAAALwEAAF9yZWxzLy5yZWxzUEsBAi0AFAAGAAgAAAAhAECZoPVzAgAARwUAAA4AAAAAAAAA&#10;AAAAAAAALgIAAGRycy9lMm9Eb2MueG1sUEsBAi0AFAAGAAgAAAAhACfu0wndAAAACAEAAA8AAAAA&#10;AAAAAAAAAAAAzQQAAGRycy9kb3ducmV2LnhtbFBLBQYAAAAABAAEAPMAAADXBQAAAAA=&#10;" adj="4655" fillcolor="yellow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BAD36F" wp14:editId="59375C40">
                <wp:simplePos x="0" y="0"/>
                <wp:positionH relativeFrom="column">
                  <wp:posOffset>4765675</wp:posOffset>
                </wp:positionH>
                <wp:positionV relativeFrom="paragraph">
                  <wp:posOffset>74295</wp:posOffset>
                </wp:positionV>
                <wp:extent cx="1544593" cy="1409700"/>
                <wp:effectExtent l="0" t="0" r="0" b="0"/>
                <wp:wrapNone/>
                <wp:docPr id="733743021" name="等於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4593" cy="14097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C94EBF" id="等於 47" o:spid="_x0000_s1026" style="position:absolute;margin-left:375.25pt;margin-top:5.85pt;width:121.6pt;height:111pt;rotation:-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44593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7zawIAACgFAAAOAAAAZHJzL2Uyb0RvYy54bWysVFFP2zAQfp+0/2D5faTpWhgVKapgTJMQ&#10;oMHEs3FsEsnxeWe3affrd7bT0AFP0/Jg2b677+4+f5ez821n2Eahb8FWvDyacKashLq1zxX/+XD1&#10;6QtnPghbCwNWVXynPD9ffvxw1ruFmkIDplbICMT6Re8q3oTgFkXhZaM64Y/AKUtGDdiJQEd8LmoU&#10;PaF3pphOJsdFD1g7BKm8p9vLbOTLhK+1kuFWa68CMxWn2kJaMa1PcS2WZ2LxjMI1rRzKEP9QRSda&#10;S0lHqEsRBFtj+waqayWCBx2OJHQFaN1KlXqgbsrJq27uG+FU6oXI8W6kyf8/WHmzuXd3SDT0zi88&#10;bWMXW40dQyC2ymNimb7UHJXLtom73cid2gYm6bKcz2bz08+cSbKVs8npCQURbJHRIqpDH74p6Fjc&#10;VJxetPn6ay1Mwhabax+y/96Pgl+KSruwMyoiGftDadbWlHeaopNe1IVBthH00kJKZUOZTY2oVb4u&#10;57GTnGSMSCUmwIisW2NG7AEgavEtdoYZ/GOoSnIbgzNlY5q/C8vBY0TKDDaMwV1rAd/rzFBXQ+bs&#10;vycpUxNZeoJ6d4f5+Ujy3smrlgi/Fj7cCSR10yVNbLilRRvoKw7DjrMG8Pd799GfREdWznqalop7&#10;ejlUnJnvluR4Ws5mcbzSYTY/mdIBDy1Phxa77i6AnqlM1aVt9A9mv9UI3SMN9ipmJZOwknJXXAbc&#10;Hy5CnmL6NUi1WiU3GiknwrW9dzKCR1ajlh62jwLdoLpAgr2B/WSJxSvdZd8YaWG1DqDbJMoXXge+&#10;aRyTcIZfR5z3w3PyevnBLf8AAAD//wMAUEsDBBQABgAIAAAAIQAcCbnT3gAAAAkBAAAPAAAAZHJz&#10;L2Rvd25yZXYueG1sTI9BS8NAEIXvgv9hGcGb3SSNtcZsighFBKG2mvs0GZNgdjZkN238944nPc0M&#10;7/Hme/lmtr060eg7xwbiRQSKuHJ1x42Bj/ftzRqUD8g19o7JwDd52BSXFzlmtTvznk6H0CgJYZ+h&#10;gTaEIdPaVy1Z9As3EIv26UaLQc6x0fWIZwm3vU6iaKUtdiwfWhzoqaXq6zBZA9t9OVWv6W5+eXuO&#10;h9skYKlLNOb6an58ABVoDn9m+MUXdCiE6egmrr3qDdyt4lisIsgQ/X69lOVoIEnTJegi1/8bFD8A&#10;AAD//wMAUEsBAi0AFAAGAAgAAAAhALaDOJL+AAAA4QEAABMAAAAAAAAAAAAAAAAAAAAAAFtDb250&#10;ZW50X1R5cGVzXS54bWxQSwECLQAUAAYACAAAACEAOP0h/9YAAACUAQAACwAAAAAAAAAAAAAAAAAv&#10;AQAAX3JlbHMvLnJlbHNQSwECLQAUAAYACAAAACEAkWL+82sCAAAoBQAADgAAAAAAAAAAAAAAAAAu&#10;AgAAZHJzL2Uyb0RvYy54bWxQSwECLQAUAAYACAAAACEAHAm5094AAAAJAQAADwAAAAAAAAAAAAAA&#10;AADFBAAAZHJzL2Rvd25yZXYueG1sUEsFBgAAAAAEAAQA8wAAANAFAAAAAA==&#10;" path="m204736,290398r1135121,l1339857,621960r-1135121,l204736,290398xm204736,787740r1135121,l1339857,1119302r-1135121,l204736,787740xe" fillcolor="#5b9bd5 [3204]" strokecolor="#091723 [484]" strokeweight="1pt">
                <v:stroke joinstyle="miter"/>
                <v:path arrowok="t" o:connecttype="custom" o:connectlocs="204736,290398;1339857,290398;1339857,621960;204736,621960;204736,290398;204736,787740;1339857,787740;1339857,1119302;204736,1119302;204736,787740" o:connectangles="0,0,0,0,0,0,0,0,0,0"/>
              </v:shape>
            </w:pict>
          </mc:Fallback>
        </mc:AlternateContent>
      </w:r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9D78F2" wp14:editId="3A4EC4B1">
                <wp:simplePos x="0" y="0"/>
                <wp:positionH relativeFrom="column">
                  <wp:posOffset>4756150</wp:posOffset>
                </wp:positionH>
                <wp:positionV relativeFrom="paragraph">
                  <wp:posOffset>66040</wp:posOffset>
                </wp:positionV>
                <wp:extent cx="1581150" cy="1377950"/>
                <wp:effectExtent l="0" t="0" r="0" b="0"/>
                <wp:wrapNone/>
                <wp:docPr id="329626021" name="等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779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2BB105" id="等於 45" o:spid="_x0000_s1026" style="position:absolute;margin-left:374.5pt;margin-top:5.2pt;width:124.5pt;height:108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811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1TYAIAABkFAAAOAAAAZHJzL2Uyb0RvYy54bWysVMFu2zAMvQ/YPwi6L46zZmmDOkXQrsOA&#10;oC3WDj0rshQbkEWNUuJkXz9KdpyiLXYYdrEpkXwinx51ebVvDNsp9DXYguejMWfKSihruyn4z6fb&#10;T+ec+SBsKQxYVfCD8vxq8fHDZevmagIVmFIhIxDr560reBWCm2eZl5VqhB+BU5acGrARgZa4yUoU&#10;LaE3JpuMx1+yFrB0CFJ5T7s3nZMvEr7WSoZ7rb0KzBScagvpi+m7jt9scSnmGxSuqmVfhviHKhpR&#10;Wzp0gLoRQbAt1m+gmloieNBhJKHJQOtaqtQDdZOPX3XzWAmnUi9EjncDTf7/wcq73aN7QKKhdX7u&#10;yYxd7DU28U/1sX0i6zCQpfaBSdrMp+d5PiVOJfnyz7PZBS0IJzulO/Thm4KGRaPgdIXV119bYRJT&#10;YrfyoYs/xlHyqYpkhYNRsRBjfyjN6pLOnaTsJBB1bZDtBF2tkFLZkHeuSpSq26b6xseihoxUYgKM&#10;yLo2ZsDuAaL43mJ3tfbxMVUlfQ3J478V1iUPGelksGFIbmoL+B6Aoa76k7v4I0kdNZGlNZSHB2QI&#10;nbq9k7c1Eb4SPjwIJDnTJdGIhnv6aANtwaG3OKsAf7+3H+NJZeTlrKXxKLinm0PFmfluSX8X+dlZ&#10;nKe0OJvOJrTAl571S4/dNtdA15TTY+BkMmN8MEdTIzTPNMnLeCq5hJV0dsFlwOPiOnRjS2+BVMtl&#10;CqMZciKs7KOTETyyGrX0tH8W6HrVBRLsHRxHScxf6a6LjZkWltsAuk6iPPHa803zl4TTvxVxwF+u&#10;U9TpRVv8AQAA//8DAFBLAwQUAAYACAAAACEA/detEd4AAAAKAQAADwAAAGRycy9kb3ducmV2Lnht&#10;bEyPwU7DMBBE70j8g7WVuFG7UaBJiFNVlXrgUonCB7jxNomI1yF22+Tvu5zguDOj2TflZnK9uOIY&#10;Ok8aVksFAqn2tqNGw9fn/jkDEaIha3pPqGHGAJvq8aE0hfU3+sDrMTaCSygURkMb41BIGeoWnQlL&#10;PyCxd/ajM5HPsZF2NDcud71MlHqVznTEH1oz4K7F+vt4cRrkzu/dj9rKcHifY/Zy9jNmqdZPi2n7&#10;BiLiFP/C8IvP6FAx08lfyAbRa1inOW+JbKgUBAfyPGPhpCFJ1inIqpT/J1R3AAAA//8DAFBLAQIt&#10;ABQABgAIAAAAIQC2gziS/gAAAOEBAAATAAAAAAAAAAAAAAAAAAAAAABbQ29udGVudF9UeXBlc10u&#10;eG1sUEsBAi0AFAAGAAgAAAAhADj9If/WAAAAlAEAAAsAAAAAAAAAAAAAAAAALwEAAF9yZWxzLy5y&#10;ZWxzUEsBAi0AFAAGAAgAAAAhAMwujVNgAgAAGQUAAA4AAAAAAAAAAAAAAAAALgIAAGRycy9lMm9E&#10;b2MueG1sUEsBAi0AFAAGAAgAAAAhAP3XrRHeAAAACgEAAA8AAAAAAAAAAAAAAAAAugQAAGRycy9k&#10;b3ducmV2LnhtbFBLBQYAAAAABAAEAPMAAADFBQAAAAA=&#10;" path="m209581,283858r1161988,l1371569,607952r-1161988,l209581,283858xm209581,769998r1161988,l1371569,1094092r-1161988,l209581,769998xe" fillcolor="#5b9bd5 [3204]" strokecolor="#091723 [484]" strokeweight="1pt">
                <v:stroke joinstyle="miter"/>
                <v:path arrowok="t" o:connecttype="custom" o:connectlocs="209581,283858;1371569,283858;1371569,607952;209581,607952;209581,283858;209581,769998;1371569,769998;1371569,1094092;209581,1094092;209581,769998" o:connectangles="0,0,0,0,0,0,0,0,0,0"/>
              </v:shape>
            </w:pict>
          </mc:Fallback>
        </mc:AlternateContent>
      </w:r>
      <w:r w:rsidR="00675D0A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場地示意圖如下:</w:t>
      </w:r>
    </w:p>
    <w:p w14:paraId="6D647045" w14:textId="1FCF816B" w:rsidR="00675D0A" w:rsidRDefault="00FA4667" w:rsidP="00F52C8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6F6566" wp14:editId="284A6714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127000</wp:posOffset>
                </wp:positionV>
                <wp:extent cx="12700" cy="825500"/>
                <wp:effectExtent l="76200" t="0" r="63500" b="50800"/>
                <wp:wrapNone/>
                <wp:docPr id="1761632198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88C9A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2" o:spid="_x0000_s1026" type="#_x0000_t32" style="position:absolute;margin-left:357pt;margin-top:10pt;width:1pt;height:6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EYwQEAANgDAAAOAAAAZHJzL2Uyb0RvYy54bWysU9uO0zAQfUfiHyy/06SVFlZV033ocnlA&#10;sOLyAV5nnFhybGs8NMnfM3baLAIkBOJl5Nhzzsw5MzncTYMTZ8Bkg2/kdlNLAV6H1vqukV+/vHlx&#10;K0Ui5VvlgodGzpDk3fH5s8MY97ALfXAtoGASn/ZjbGRPFPdVlXQPg0qbEMHzowk4KOJP7KoW1cjs&#10;g6t2df2yGgO2EYOGlPj2fnmUx8JvDGj6aEwCEq6R3BuViCU+5lgdD2rfoYq91Zc21D90MSjruehK&#10;da9IiW9of6EarMaQgqGNDkMVjLEaigZWs61/UvO5VxGKFjYnxdWm9P9o9YfzyT8g2zDGtE/xAbOK&#10;yeAgjLPxHc+06OJOxVRsm1fbYCKh+XK7e1Wzt5pfbnc3N3xmumphyWwRE72FMIh8aGQiVLbr6RS8&#10;5/kEXCqo8/tEC/AKyGDncyRl3WvfCpojLxGhVb5zcKmTU6qn9suJZgcL/BMYYdvcZhFSNgtODsVZ&#10;8U4orcHTdmXi7Awz1rkVWP8ZeMnPUChb9zfgFVEqB08reLA+4O+q03Rt2Sz5VwcW3dmCx9DOZbDF&#10;Gl6fMpPLquf9/PG7wJ9+yON3AAAA//8DAFBLAwQUAAYACAAAACEAIpmJGd8AAAAKAQAADwAAAGRy&#10;cy9kb3ducmV2LnhtbEyPS0/DMBCE70j8B2uRuFEnCPoIcSoezYEekCgIcdzESxKI11HstuHfs5zg&#10;to/RzDf5enK9OtAYOs8G0lkCirj2tuPGwOtLebEEFSKyxd4zGfimAOvi9CTHzPojP9NhFxslJhwy&#10;NNDGOGRah7olh2HmB2L5ffjRYZR1bLQd8SjmrteXSTLXDjuWhBYHum+p/trtnbg8lnerzefT+3L7&#10;sHVvVemazcoZc3423d6AijTFPzH84gs6FMJU+T3boHoDi/RKukQDEgNKBIt0LkMlymu56CLX/ysU&#10;PwAAAP//AwBQSwECLQAUAAYACAAAACEAtoM4kv4AAADhAQAAEwAAAAAAAAAAAAAAAAAAAAAAW0Nv&#10;bnRlbnRfVHlwZXNdLnhtbFBLAQItABQABgAIAAAAIQA4/SH/1gAAAJQBAAALAAAAAAAAAAAAAAAA&#10;AC8BAABfcmVscy8ucmVsc1BLAQItABQABgAIAAAAIQArCIEYwQEAANgDAAAOAAAAAAAAAAAAAAAA&#10;AC4CAABkcnMvZTJvRG9jLnhtbFBLAQItABQABgAIAAAAIQAimYkZ3wAAAAoBAAAPAAAAAAAAAAAA&#10;AAAAABsEAABkcnMvZG93bnJldi54bWxQSwUGAAAAAAQABADzAAAAJ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00ED08" wp14:editId="777E9431">
                <wp:simplePos x="0" y="0"/>
                <wp:positionH relativeFrom="column">
                  <wp:posOffset>1549400</wp:posOffset>
                </wp:positionH>
                <wp:positionV relativeFrom="paragraph">
                  <wp:posOffset>97790</wp:posOffset>
                </wp:positionV>
                <wp:extent cx="12700" cy="825500"/>
                <wp:effectExtent l="76200" t="0" r="63500" b="50800"/>
                <wp:wrapNone/>
                <wp:docPr id="1829913401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9950CB" id="直線單箭頭接點 42" o:spid="_x0000_s1026" type="#_x0000_t32" style="position:absolute;margin-left:122pt;margin-top:7.7pt;width:1pt;height:6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EYwQEAANgDAAAOAAAAZHJzL2Uyb0RvYy54bWysU9uO0zAQfUfiHyy/06SVFlZV033ocnlA&#10;sOLyAV5nnFhybGs8NMnfM3baLAIkBOJl5Nhzzsw5MzncTYMTZ8Bkg2/kdlNLAV6H1vqukV+/vHlx&#10;K0Ui5VvlgodGzpDk3fH5s8MY97ALfXAtoGASn/ZjbGRPFPdVlXQPg0qbEMHzowk4KOJP7KoW1cjs&#10;g6t2df2yGgO2EYOGlPj2fnmUx8JvDGj6aEwCEq6R3BuViCU+5lgdD2rfoYq91Zc21D90MSjruehK&#10;da9IiW9of6EarMaQgqGNDkMVjLEaigZWs61/UvO5VxGKFjYnxdWm9P9o9YfzyT8g2zDGtE/xAbOK&#10;yeAgjLPxHc+06OJOxVRsm1fbYCKh+XK7e1Wzt5pfbnc3N3xmumphyWwRE72FMIh8aGQiVLbr6RS8&#10;5/kEXCqo8/tEC/AKyGDncyRl3WvfCpojLxGhVb5zcKmTU6qn9suJZgcL/BMYYdvcZhFSNgtODsVZ&#10;8U4orcHTdmXi7Awz1rkVWP8ZeMnPUChb9zfgFVEqB08reLA+4O+q03Rt2Sz5VwcW3dmCx9DOZbDF&#10;Gl6fMpPLquf9/PG7wJ9+yON3AAAA//8DAFBLAwQUAAYACAAAACEADdZAC98AAAAKAQAADwAAAGRy&#10;cy9kb3ducmV2LnhtbEyPzU7DMBCE70i8g7VI3KhDZKo2xKn4aQ70UImCqh6deEkC8TqK3Ta8PcsJ&#10;jjszmv0mX02uFyccQ+dJw+0sAYFUe9tRo+H9rbxZgAjRkDW9J9TwjQFWxeVFbjLrz/SKp11sBJdQ&#10;yIyGNsYhkzLULToTZn5AYu/Dj85EPsdG2tGcudz1Mk2SuXSmI/7QmgGfWqy/dkfHLS/l43L9uT0s&#10;Ns8bt69K16yXTuvrq+nhHkTEKf6F4Ref0aFgpsofyQbRa0iV4i2RjTsFggOpmrNQsaBYkUUu/08o&#10;fgAAAP//AwBQSwECLQAUAAYACAAAACEAtoM4kv4AAADhAQAAEwAAAAAAAAAAAAAAAAAAAAAAW0Nv&#10;bnRlbnRfVHlwZXNdLnhtbFBLAQItABQABgAIAAAAIQA4/SH/1gAAAJQBAAALAAAAAAAAAAAAAAAA&#10;AC8BAABfcmVscy8ucmVsc1BLAQItABQABgAIAAAAIQArCIEYwQEAANgDAAAOAAAAAAAAAAAAAAAA&#10;AC4CAABkcnMvZTJvRG9jLnhtbFBLAQItABQABgAIAAAAIQAN1kAL3wAAAAoBAAAPAAAAAAAAAAAA&#10;AAAAABsEAABkcnMvZG93bnJldi54bWxQSwUGAAAAAAQABADzAAAAJ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A隊伍第1人</w: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37B6E4" wp14:editId="5D280AA2">
                <wp:simplePos x="0" y="0"/>
                <wp:positionH relativeFrom="margin">
                  <wp:posOffset>152400</wp:posOffset>
                </wp:positionH>
                <wp:positionV relativeFrom="paragraph">
                  <wp:posOffset>8890</wp:posOffset>
                </wp:positionV>
                <wp:extent cx="336550" cy="336550"/>
                <wp:effectExtent l="0" t="0" r="25400" b="25400"/>
                <wp:wrapNone/>
                <wp:docPr id="781493236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365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3608442A" id="橢圓 41" o:spid="_x0000_s1026" style="position:absolute;margin-left:12pt;margin-top:.7pt;width:26.5pt;height:26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oacQIAAEkFAAAOAAAAZHJzL2Uyb0RvYy54bWysVE1v2zAMvQ/YfxB0X+2kTbcFdYogRYYB&#10;RVesHXpWZCkRIIsapcTJfv0o2XGCtdhh2MUmRfLxQ4+6ud03lu0UBgOu4qOLkjPlJNTGrSv+43n5&#10;4RNnIQpXCwtOVfygAr+dvX930/qpGsMGbK2QEYgL09ZXfBOjnxZFkBvViHABXjkyasBGRFJxXdQo&#10;WkJvbDEuy+uiBaw9glQh0OldZ+SzjK+1kvGb1kFFZitOtcX8xfxdpW8xuxHTNQq/MbIvQ/xDFY0w&#10;jpIOUHciCrZF8wqqMRIhgI4XEpoCtDZS5R6om1H5RzdPG+FV7oWGE/wwpvD/YOXD7sk/Io2h9WEa&#10;SExd7DU26U/1sX0e1mEYltpHJunw8vJ6MqGRSjL1MqEUp2CPIX5R0LAkVFxZa3xI7Yip2N2H2Hkf&#10;vdJxAGvqpbE2K7heLSyynaCrWy4XZZlvixKcuRWnqrMUD1alYOu+K81MTXWOc8ZMKDXgCSmVi6PO&#10;tBG16tKMJmdZEgVTRG4qAyZkTeUN2D3A0bMDOWJ3/fX+KVRlPg7B5d8K64KHiJwZXByCG+MA3wKw&#10;1FWfufOn8s9Gk8QV1IdHZAjdNgQvl4au6F6E+CiQ6E+3Sisdv9FHW2grDr3E2Qbw11vnyZ9YSVbO&#10;WlqnioefW4GKM/vVEV8/j66u0v5l5WrycUwKnltW5xa3bRZA1z6ix8PLLCb/aI+iRmheaPPnKSuZ&#10;hJOUu+Iy4lFZxG7N6e2Qaj7PbrRzXsR79+RlAk9TTfx73r8I9D1PIxH8AY6r94qrnW+KdDDfRtAm&#10;E/k0137etK+ZOP3bkh6Ecz17nV7A2W8AAAD//wMAUEsDBBQABgAIAAAAIQDIk6VW2wAAAAYBAAAP&#10;AAAAZHJzL2Rvd25yZXYueG1sTI/BTsMwEETvSPyDtUjcqEMxDYQ4FarEBcGBUiFxc+0lMcTrKHbT&#10;8PcsJzjOzmrmTb2eQy8mHJOPpOFyUYBAstF5ajXsXh8ubkCkbMiZPhJq+MYE6+b0pDaVi0d6wWmb&#10;W8EhlCqjoct5qKRMtsNg0iIOSOx9xDGYzHJspRvNkcNDL5dFsZLBeOKGzgy46dB+bQ9Bg53eSvXo&#10;rzaf8t1TaXfP+LS61fr8bL6/A5Fxzn/P8IvP6NAw0z4eyCXRa1gqnpL5rkCwXZYs9xqulQLZ1PI/&#10;fvMDAAD//wMAUEsBAi0AFAAGAAgAAAAhALaDOJL+AAAA4QEAABMAAAAAAAAAAAAAAAAAAAAAAFtD&#10;b250ZW50X1R5cGVzXS54bWxQSwECLQAUAAYACAAAACEAOP0h/9YAAACUAQAACwAAAAAAAAAAAAAA&#10;AAAvAQAAX3JlbHMvLnJlbHNQSwECLQAUAAYACAAAACEATTBqGnECAABJBQAADgAAAAAAAAAAAAAA&#10;AAAuAgAAZHJzL2Uyb0RvYy54bWxQSwECLQAUAAYACAAAACEAyJOlVtsAAAAGAQAADwAAAAAAAAAA&#10;AAAAAADLBAAAZHJzL2Rvd25yZXYueG1sUEsFBgAAAAAEAAQA8wAAANMFAAAAAA==&#10;" fillcolor="#ffc000" strokecolor="#091723 [484]" strokeweight="1pt">
                <v:stroke joinstyle="miter"/>
                <w10:wrap anchorx="margin"/>
              </v:oval>
            </w:pict>
          </mc:Fallback>
        </mc:AlternateContent>
      </w:r>
    </w:p>
    <w:p w14:paraId="038659B6" w14:textId="6F957C40" w:rsidR="00675D0A" w:rsidRDefault="00FA4667" w:rsidP="00F52C8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D6DD91" wp14:editId="45745B41">
                <wp:simplePos x="0" y="0"/>
                <wp:positionH relativeFrom="margin">
                  <wp:posOffset>5397500</wp:posOffset>
                </wp:positionH>
                <wp:positionV relativeFrom="paragraph">
                  <wp:posOffset>15240</wp:posOffset>
                </wp:positionV>
                <wp:extent cx="317500" cy="305435"/>
                <wp:effectExtent l="0" t="0" r="25400" b="18415"/>
                <wp:wrapNone/>
                <wp:docPr id="689992939" name="圓形: 空心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05435"/>
                        </a:xfrm>
                        <a:prstGeom prst="don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0271312" id="圓形: 空心 48" o:spid="_x0000_s1026" type="#_x0000_t23" style="position:absolute;margin-left:425pt;margin-top:1.2pt;width:25pt;height:24.05pt;z-index:25172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ClcwIAAEcFAAAOAAAAZHJzL2Uyb0RvYy54bWysVEtv2zAMvg/YfxB0X22nyR5BnSJokWFA&#10;0RZrh54VWYoNyKJGKXGyXz9KdpygK3YYloNCmuTHhz7q6nrfGrZT6BuwJS8ucs6UlVA1dlPyH8+r&#10;D58580HYShiwquQH5fn14v27q87N1QRqMJVCRiDWzztX8joEN88yL2vVCn8BTlkyasBWBFJxk1Uo&#10;OkJvTTbJ849ZB1g5BKm8p6+3vZEvEr7WSoYHrb0KzJScagvpxHSu45ktrsR8g8LVjRzKEP9QRSsa&#10;S0lHqFsRBNti8wdU20gEDzpcSGgz0LqRKvVA3RT5q26eauFU6oWG4904Jv//YOX97sk9Io2hc37u&#10;SYxd7DW28Z/qY/s0rMM4LLUPTNLHy+LTLKeRSjJd5rPp5SwOMzsFO/Thq4KWRaHkFdhtSDMSuzsf&#10;et+jT0zmwTTVqjEmKbhZ3xhkO0EXt6IfpepDztyyU81JCgejYrCx35VmTUVVTlLGRCc14gkplQ1F&#10;b6pFpfo0BfUzZokEjBGppQQYkTWVN2IPAEfPHuSI3Rc7+MdQldg4Bud/K6wPHiNSZrBhDG4bC/gW&#10;gKGuhsy9P5V/NpoorqE6PCJD6HfBO7lq6ILuhA+PAon8dKe00OGBDm2gKzkMEmc14K+3vkd/4iRZ&#10;OetomUruf24FKs7MN0ts/VJMp3H7kjKdfZqQgueW9bnFbtsboGsv6OlwMonRP5ijqBHaF9r7ZcxK&#10;JmEl5S65DHhUbkK/5PRySLVcJjfaOCfCnX1yMoLHqUb+Pe9fBLqBpYHofQ/HxRPzV1ztfWOkheU2&#10;gG4SkU9zHeZN25qIM7ws8Tk415PX6f1b/AYAAP//AwBQSwMEFAAGAAgAAAAhADrBzoLgAAAACAEA&#10;AA8AAABkcnMvZG93bnJldi54bWxMj09PwkAUxO8mfofNM/EmuyWWQO0r8U+MF2MQIYHb0n22Dd23&#10;tbtA+fYuJz1OZjLzm3w+2FYcqfeNY4RkpEAQl840XCGsvl7vpiB80Gx065gQzuRhXlxf5Toz7sSf&#10;dFyGSsQS9plGqEPoMil9WZPVfuQ64uh9u97qEGVfSdPrUyy3rRwrNZFWNxwXat3Rc03lfnmwCB9v&#10;7WQtt/Jps3/5Ue/bRXJebxLE25vh8QFEoCH8heGCH9GhiEw7d2DjRYswTVX8EhDG9yCiP1MXvUNI&#10;VQqyyOX/A8UvAAAA//8DAFBLAQItABQABgAIAAAAIQC2gziS/gAAAOEBAAATAAAAAAAAAAAAAAAA&#10;AAAAAABbQ29udGVudF9UeXBlc10ueG1sUEsBAi0AFAAGAAgAAAAhADj9If/WAAAAlAEAAAsAAAAA&#10;AAAAAAAAAAAALwEAAF9yZWxzLy5yZWxzUEsBAi0AFAAGAAgAAAAhAKRvQKVzAgAARwUAAA4AAAAA&#10;AAAAAAAAAAAALgIAAGRycy9lMm9Eb2MueG1sUEsBAi0AFAAGAAgAAAAhADrBzoLgAAAACAEAAA8A&#10;AAAAAAAAAAAAAAAAzQQAAGRycy9kb3ducmV2LnhtbFBLBQYAAAAABAAEAPMAAADaBQAAAAA=&#10;" adj="5195" fillcolor="yellow" strokecolor="#091723 [48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47359A" wp14:editId="38083C10">
                <wp:simplePos x="0" y="0"/>
                <wp:positionH relativeFrom="column">
                  <wp:posOffset>1562100</wp:posOffset>
                </wp:positionH>
                <wp:positionV relativeFrom="paragraph">
                  <wp:posOffset>186690</wp:posOffset>
                </wp:positionV>
                <wp:extent cx="2965450" cy="19050"/>
                <wp:effectExtent l="19050" t="76200" r="101600" b="95250"/>
                <wp:wrapNone/>
                <wp:docPr id="2076633230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7D56C3C" id="直線單箭頭接點 43" o:spid="_x0000_s1026" type="#_x0000_t32" style="position:absolute;margin-left:123pt;margin-top:14.7pt;width:233.5pt;height:1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sPxAEAAOsDAAAOAAAAZHJzL2Uyb0RvYy54bWysU9uO0zAQfUfiHyy/0yQVu2KjpvvQBV4Q&#10;rLh8gNcZJ5Z8kz00zd8zdtoUwQoJxMvE9vicmXM82d2frGFHiEl71/FmU3MGTvpeu6Hj376+e/WG&#10;s4TC9cJ4Bx2fIfH7/csXuym0sPWjNz1ERiQutVPo+IgY2qpKcgQr0sYHcJRUPlqBtI1D1UcxEbs1&#10;1baub6vJxz5ELyElOn1Yknxf+JUCiZ+USoDMdJx6wxJjiU85VvudaIcowqjluQ3xD11YoR0VXake&#10;BAr2PerfqKyW0SevcCO9rbxSWkLRQGqa+hc1X0YRoGghc1JYbUr/j1Z+PB7cYyQbppDaFB5jVnFS&#10;0eYv9cdOxax5NQtOyCQdbu9ub17fkKeScs1dTUtiqa7gEBO+B29ZXnQ8YRR6GPHgnaNn8bEphonj&#10;h4QL8ALIlY3LcQTRv3U9wznQ7GDUwg0GlkdDoc3zOeohw6urorLC2cBC/RkU0z1pWFoowwYHE9lR&#10;0JgIKcFhc1ZjHN3OMKWNWYF16f2PwPP9DIUyiH8DXhGlsne4gq12Pj5XHU+XltVy/+LAojtb8OT7&#10;ubx1sYYmqrzXefrzyP68L/DrP7r/AQAA//8DAFBLAwQUAAYACAAAACEAOGWKW94AAAAJAQAADwAA&#10;AGRycy9kb3ducmV2LnhtbEyPzU7DMBCE70i8g7VI3KjdNCokxKkQEvSGRIvE1Ym3SUS8jmLnh7dn&#10;OcFtd2c0+01xWF0vZhxD50nDdqNAINXedtRo+Di/3D2ACNGQNb0n1PCNAQ7l9VVhcusXesf5FBvB&#10;IRRyo6GNccilDHWLzoSNH5BYu/jRmcjr2Eg7moXDXS8TpfbSmY74Q2sGfG6x/jpNTgN9rurcDOry&#10;tszHasxe4xSOmda3N+vTI4iIa/wzwy8+o0PJTJWfyAbRa0jSPXeJPGQpCDbcb3d8qDTskhRkWcj/&#10;DcofAAAA//8DAFBLAQItABQABgAIAAAAIQC2gziS/gAAAOEBAAATAAAAAAAAAAAAAAAAAAAAAABb&#10;Q29udGVudF9UeXBlc10ueG1sUEsBAi0AFAAGAAgAAAAhADj9If/WAAAAlAEAAAsAAAAAAAAAAAAA&#10;AAAALwEAAF9yZWxzLy5yZWxzUEsBAi0AFAAGAAgAAAAhAORG2w/EAQAA6wMAAA4AAAAAAAAAAAAA&#10;AAAALgIAAGRycy9lMm9Eb2MueG1sUEsBAi0AFAAGAAgAAAAhADhlilveAAAACQEAAA8AAAAAAAAA&#10;AAAAAAAAHgQAAGRycy9kb3ducmV2LnhtbFBLBQYAAAAABAAEAPMAAAAp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000F89" wp14:editId="4A1E946A">
                <wp:simplePos x="0" y="0"/>
                <wp:positionH relativeFrom="column">
                  <wp:posOffset>1073150</wp:posOffset>
                </wp:positionH>
                <wp:positionV relativeFrom="paragraph">
                  <wp:posOffset>69850</wp:posOffset>
                </wp:positionV>
                <wp:extent cx="139700" cy="158750"/>
                <wp:effectExtent l="0" t="0" r="12700" b="12700"/>
                <wp:wrapNone/>
                <wp:docPr id="1727455683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58AC0E3" id="橢圓 41" o:spid="_x0000_s1026" style="position:absolute;margin-left:84.5pt;margin-top:5.5pt;width:11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xKcwIAAEgFAAAOAAAAZHJzL2Uyb0RvYy54bWysVEtv2zAMvg/YfxB0X21nydoGdYogRYcB&#10;RRusHXpWZCkWIIuapMTJfv0o+ZFgLXYYdrFJkfz40Efd3B4aTfbCeQWmpMVFTokwHCpltiX98XL/&#10;6YoSH5ipmAYjSnoUnt4uPn64ae1cTKAGXQlHEMT4eWtLWodg51nmeS0a5i/ACoNGCa5hAVW3zSrH&#10;WkRvdDbJ8y9ZC66yDrjwHk/vOiNdJHwpBQ9PUnoRiC4p1hbS16XvJn6zxQ2bbx2zteJ9GewfqmiY&#10;Mph0hLpjgZGdU2+gGsUdeJDhgkOTgZSKi9QDdlPkf3TzXDMrUi84HG/HMfn/B8sf98927XAMrfVz&#10;j2Ls4iBdE/9YHzmkYR3HYYlDIBwPi8/XlzmOlKOpmF1dztIws1OwdT58FdCQKJRUaK2sj+2wOds/&#10;+IA50XvwiscetKruldZJiRQQK+3InuHlbbZFvCyMOPPKTkUnKRy1iLHafBeSqArLnKSEiU8nMMa5&#10;MKHoTDWrRJejmOXYUZ9lSJ9yJsCILLG6EbsHGDw7kAG7g+n9Y6hIdByD878V1gWPESkzmDAGN8qA&#10;ew9AY1d95s4fyz8bTRQ3UB3XjjjolsFbfq/whh6YD2vmkP14qbjR4Qk/UkNbUuglSmpwv947j/5I&#10;SrRS0uI2ldT/3DEnKNHfDNL1uphO4/olZTq7nKDizi2bc4vZNSvAOy/w7bA8idE/6EGUDppXXPxl&#10;zIomZjjmLikPblBWodtyfDq4WC6TG66cZeHBPFseweNUI/1eDq/M2Z6mAfn9CMPmvaFq5xsjDSx3&#10;AaRKPD7NtZ83rmsiTv+0xPfgXE9epwdw8RsAAP//AwBQSwMEFAAGAAgAAAAhABM4pH7YAAAACQEA&#10;AA8AAABkcnMvZG93bnJldi54bWxMT0FOwzAQvCPxB2uRuFGnIEVtGqdCCB7QgESPm3iJQ+N1FLtt&#10;+D2bE5x2RjOanSn3sx/UhabYBzawXmWgiNtge+4MfLy/PWxAxYRscQhMBn4owr66vSmxsOHKB7rU&#10;qVMSwrFAAy6lsdA6to48xlUYiUX7CpPHJHTqtJ3wKuF+0I9ZlmuPPcsHhyO9OGpP9dkbSJ89bg6z&#10;i3WOTfudHV/p6E/G3N/NzztQieb0Z4alvlSHSjo14cw2qkF4vpUtScBa7mLYLqAx8JRnoKtS/19Q&#10;/QIAAP//AwBQSwECLQAUAAYACAAAACEAtoM4kv4AAADhAQAAEwAAAAAAAAAAAAAAAAAAAAAAW0Nv&#10;bnRlbnRfVHlwZXNdLnhtbFBLAQItABQABgAIAAAAIQA4/SH/1gAAAJQBAAALAAAAAAAAAAAAAAAA&#10;AC8BAABfcmVscy8ucmVsc1BLAQItABQABgAIAAAAIQBqk8xKcwIAAEgFAAAOAAAAAAAAAAAAAAAA&#10;AC4CAABkcnMvZTJvRG9jLnhtbFBLAQItABQABgAIAAAAIQATOKR+2AAAAAkBAAAPAAAAAAAAAAAA&#10;AAAAAM0EAABkcnMvZG93bnJldi54bWxQSwUGAAAAAAQABADzAAAA0gUAAAAA&#10;" fillcolor="white [3212]" strokecolor="#091723 [484]" strokeweight="1pt">
                <v:stroke joinstyle="miter"/>
              </v:oval>
            </w:pict>
          </mc:Fallback>
        </mc:AlternateConten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406FC5" wp14:editId="08B1EC1E">
                <wp:simplePos x="0" y="0"/>
                <wp:positionH relativeFrom="column">
                  <wp:posOffset>927100</wp:posOffset>
                </wp:positionH>
                <wp:positionV relativeFrom="paragraph">
                  <wp:posOffset>78740</wp:posOffset>
                </wp:positionV>
                <wp:extent cx="139700" cy="158750"/>
                <wp:effectExtent l="0" t="0" r="12700" b="12700"/>
                <wp:wrapNone/>
                <wp:docPr id="638017602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3B1501E4" id="橢圓 41" o:spid="_x0000_s1026" style="position:absolute;margin-left:73pt;margin-top:6.2pt;width:11pt;height:1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sQXQIAABUFAAAOAAAAZHJzL2Uyb0RvYy54bWysVFFP2zAQfp+0/2D5fSTp6ICKFFUgpkkI&#10;0GDi2Tg2seT4vLPbtPv1Oztpigbaw7QXx/bdfXf35TufX2w7yzYKgwFX8+qo5Ew5CY1xLzX/8Xj9&#10;6ZSzEIVrhAWnar5TgV8sP3447/1CzaAF2yhkBOLCovc1b2P0i6IIslWdCEfglSOjBuxEpCO+FA2K&#10;ntA7W8zK8kvRAzYeQaoQ6PZqMPJlxtdayXindVCR2ZpTbTGvmNfntBbLc7F4QeFbI8cyxD9U0Qnj&#10;KOkEdSWiYGs0b6A6IxEC6HgkoStAayNV7oG6qco/unlohVe5FyIn+Imm8P9g5e3mwd8j0dD7sAi0&#10;TV1sNXbpS/WxbSZrN5GltpFJuqw+n52URKkkUzU/PZlnMotDsMcQvyroWNrUXFlrfEjtiIXY3IRI&#10;Ocl770WHQwV5F3dWJWfrvivNTEM5Zzk6i0NdWmQbQb9VSKlcrAZTKxo1XFfzksobkkwROWUGTMja&#10;WDthjwBJeG+xB5jRP4WqrK0puPxbYUPwFJEzg4tTcGcc4HsAlroaMw/+e5IGahJLz9Ds7pEhDMoO&#10;Xl4bovtGhHgvkKRMf4jGM97Roi30NYdxx1kL+Ou9++RPCiMrZz2NRs3Dz7VAxZn95kh7Z9XxcZql&#10;fDien8zogK8tz68tbt1dAv2mih4CL/M2+Ue732qE7ommeJWykkk4SblrLiPuD5dxGFl6B6RarbIb&#10;zY8X8cY9eJnAE6tJS4/bJ4F+1Fwksd7Cfoze6G7wTZEOVusI2mRRHngd+abZy8IZ34k03K/P2evw&#10;mi1/AwAA//8DAFBLAwQUAAYACAAAACEAw+qded4AAAAJAQAADwAAAGRycy9kb3ducmV2LnhtbEyP&#10;QU/DMAyF70j8h8hIXBBLGVVXlaYTQtqNCysa16wxbdXGCU26FX493glufvbT8/fK7WJHccIp9I4U&#10;PKwSEEiNMz21Ct7r3X0OIkRNRo+OUME3BthW11elLow70xue9rEVHEKh0Aq6GH0hZWg6tDqsnEfi&#10;26ebrI4sp1aaSZ853I5ynSSZtLon/tBpjy8dNsN+tgry4W72u2k5xJ++rv3r12H42Filbm+W5ycQ&#10;EZf4Z4YLPqNDxUxHN5MJYmSdZtwl8rBOQVwMWc6Lo4LHTQqyKuX/BtUvAAAA//8DAFBLAQItABQA&#10;BgAIAAAAIQC2gziS/gAAAOEBAAATAAAAAAAAAAAAAAAAAAAAAABbQ29udGVudF9UeXBlc10ueG1s&#10;UEsBAi0AFAAGAAgAAAAhADj9If/WAAAAlAEAAAsAAAAAAAAAAAAAAAAALwEAAF9yZWxzLy5yZWxz&#10;UEsBAi0AFAAGAAgAAAAhAK29exBdAgAAFQUAAA4AAAAAAAAAAAAAAAAALgIAAGRycy9lMm9Eb2Mu&#10;eG1sUEsBAi0AFAAGAAgAAAAhAMPqnXneAAAACQEAAA8AAAAAAAAAAAAAAAAAtwQAAGRycy9kb3du&#10;cmV2LnhtbFBLBQYAAAAABAAEAPMAAADCBQAAAAA=&#10;" fillcolor="#5b9bd5 [3204]" strokecolor="#091723 [484]" strokeweight="1pt">
                <v:stroke joinstyle="miter"/>
              </v:oval>
            </w:pict>
          </mc:Fallback>
        </mc:AlternateContent>
      </w:r>
      <w:r w:rsidR="00532355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8E9171" wp14:editId="6038AFFC">
                <wp:simplePos x="0" y="0"/>
                <wp:positionH relativeFrom="column">
                  <wp:posOffset>787400</wp:posOffset>
                </wp:positionH>
                <wp:positionV relativeFrom="paragraph">
                  <wp:posOffset>72390</wp:posOffset>
                </wp:positionV>
                <wp:extent cx="139700" cy="152400"/>
                <wp:effectExtent l="0" t="0" r="12700" b="19050"/>
                <wp:wrapNone/>
                <wp:docPr id="1300981421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1F0E62D0" id="橢圓 41" o:spid="_x0000_s1026" style="position:absolute;margin-left:62pt;margin-top:5.7pt;width:11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+hWgIAABUFAAAOAAAAZHJzL2Uyb0RvYy54bWysVFFP2zAQfp+0/2D5fSTpyhgVKapATJMQ&#10;IGDi2Tg2seT4vLPbtPv1Oztpigbaw7QX5+y7+3z35TufnW87yzYKgwFX8+qo5Ew5CY1xLzX/8Xj1&#10;6StnIQrXCAtO1XynAj9ffvxw1vuFmkELtlHICMSFRe9r3sboF0URZKs6EY7AK0dODdiJSFt8KRoU&#10;PaF3tpiV5ZeiB2w8glQh0Onl4OTLjK+1kvFW66AiszWn2mJeMa/PaS2WZ2LxgsK3Ro5liH+oohPG&#10;0aUT1KWIgq3RvIHqjEQIoOORhK4ArY1UuQfqpir/6OahFV7lXoic4Ceawv+DlTebB3+HREPvwyKQ&#10;mbrYauzSl+pj20zWbiJLbSOTdFh9Pj0piVJJrup4NiebUIpDsscQvynoWDJqrqw1PqR2xEJsrkMc&#10;ovdRlHqoIFtxZ1UKtu5eaWYaunOWs7M41IVFthH0W4WUysVqcLWiUcNxdVxOJU0ZucAMmJC1sXbC&#10;HgGS8N5iD7WO8SlVZW1NyeXfChuSp4x8M7g4JXfGAb4HYKmr8eYhfk/SQE1i6Rma3R0yhEHZwcsr&#10;Q3RfixDvBJKU6Q/ReMZbWrSFvuYwWpy1gL/eO0/xpDDyctbTaNQ8/FwLVJzZ7460d1rN52mW8mZ+&#10;fDKjDb72PL/2uHV3AfSbKnoIvMxmio92b2qE7ommeJVuJZdwku6uuYy431zEYWTpHZBqtcphND9e&#10;xGv34GUCT6wmLT1unwT6UXORxHoD+zF6o7shNmU6WK0jaJNFeeB15JtmLwtnfCfScL/e56jDa7b8&#10;DQAA//8DAFBLAwQUAAYACAAAACEAM/63YN4AAAAJAQAADwAAAGRycy9kb3ducmV2LnhtbEyPQU/D&#10;MAyF70j8h8hIXBBLN8o2laYTQtqNCysa16zx2qqNE5p0K/x6vBO7+dlPz9/LN5PtxQmH0DpSMJ8l&#10;IJAqZ1qqFXyW28c1iBA1Gd07QgU/GGBT3N7kOjPuTB942sVacAiFTCtoYvSZlKFq0Oowcx6Jb0c3&#10;WB1ZDrU0gz5zuO3lIkmW0uqW+EOjPb41WHW70SpYdw+j3w7TPv62Zenfv/fd18oqdX83vb6AiDjF&#10;fzNc8BkdCmY6uJFMED3rRcpdIg/zFMTFkC55cVDw9JyCLHJ53aD4AwAA//8DAFBLAQItABQABgAI&#10;AAAAIQC2gziS/gAAAOEBAAATAAAAAAAAAAAAAAAAAAAAAABbQ29udGVudF9UeXBlc10ueG1sUEsB&#10;Ai0AFAAGAAgAAAAhADj9If/WAAAAlAEAAAsAAAAAAAAAAAAAAAAALwEAAF9yZWxzLy5yZWxzUEsB&#10;Ai0AFAAGAAgAAAAhAOykv6FaAgAAFQUAAA4AAAAAAAAAAAAAAAAALgIAAGRycy9lMm9Eb2MueG1s&#10;UEsBAi0AFAAGAAgAAAAhADP+t2DeAAAACQEAAA8AAAAAAAAAAAAAAAAAtAQAAGRycy9kb3ducmV2&#10;LnhtbFBLBQYAAAAABAAEAPMAAAC/BQAAAAA=&#10;" fillcolor="#5b9bd5 [3204]" strokecolor="#091723 [484]" strokeweight="1pt">
                <v:stroke joinstyle="miter"/>
              </v:oval>
            </w:pict>
          </mc:Fallback>
        </mc:AlternateContent>
      </w:r>
      <w:r w:rsidR="00532355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F8FCAE" wp14:editId="174FCB0F">
                <wp:simplePos x="0" y="0"/>
                <wp:positionH relativeFrom="column">
                  <wp:posOffset>654050</wp:posOffset>
                </wp:positionH>
                <wp:positionV relativeFrom="paragraph">
                  <wp:posOffset>76200</wp:posOffset>
                </wp:positionV>
                <wp:extent cx="139700" cy="158750"/>
                <wp:effectExtent l="0" t="0" r="12700" b="12700"/>
                <wp:wrapNone/>
                <wp:docPr id="105163915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C53FFF8" id="橢圓 41" o:spid="_x0000_s1026" style="position:absolute;margin-left:51.5pt;margin-top:6pt;width:11pt;height:1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sQXQIAABUFAAAOAAAAZHJzL2Uyb0RvYy54bWysVFFP2zAQfp+0/2D5fSTp6ICKFFUgpkkI&#10;0GDi2Tg2seT4vLPbtPv1Oztpigbaw7QXx/bdfXf35TufX2w7yzYKgwFX8+qo5Ew5CY1xLzX/8Xj9&#10;6ZSzEIVrhAWnar5TgV8sP3447/1CzaAF2yhkBOLCovc1b2P0i6IIslWdCEfglSOjBuxEpCO+FA2K&#10;ntA7W8zK8kvRAzYeQaoQ6PZqMPJlxtdayXindVCR2ZpTbTGvmNfntBbLc7F4QeFbI8cyxD9U0Qnj&#10;KOkEdSWiYGs0b6A6IxEC6HgkoStAayNV7oG6qco/unlohVe5FyIn+Imm8P9g5e3mwd8j0dD7sAi0&#10;TV1sNXbpS/WxbSZrN5GltpFJuqw+n52URKkkUzU/PZlnMotDsMcQvyroWNrUXFlrfEjtiIXY3IRI&#10;Ocl770WHQwV5F3dWJWfrvivNTEM5Zzk6i0NdWmQbQb9VSKlcrAZTKxo1XFfzksobkkwROWUGTMja&#10;WDthjwBJeG+xB5jRP4WqrK0puPxbYUPwFJEzg4tTcGcc4HsAlroaMw/+e5IGahJLz9Ds7pEhDMoO&#10;Xl4bovtGhHgvkKRMf4jGM97Roi30NYdxx1kL+Ou9++RPCiMrZz2NRs3Dz7VAxZn95kh7Z9XxcZql&#10;fDien8zogK8tz68tbt1dAv2mih4CL/M2+Ue732qE7ommeJWykkk4SblrLiPuD5dxGFl6B6RarbIb&#10;zY8X8cY9eJnAE6tJS4/bJ4F+1Fwksd7Cfoze6G7wTZEOVusI2mRRHngd+abZy8IZ34k03K/P2evw&#10;mi1/AwAA//8DAFBLAwQUAAYACAAAACEAVNcMkdwAAAAJAQAADwAAAGRycy9kb3ducmV2LnhtbExP&#10;QU7DMBC8I/EHa5G4IOqQClqFOBVC6o0LTVWubrwkUeK1sZ028Hq2JzjtjGY0O1NuZjuKE4bYO1Lw&#10;sMhAIDXO9NQq2Nfb+zWImDQZPTpCBd8YYVNdX5W6MO5M73japVZwCMVCK+hS8oWUsenQ6rhwHom1&#10;TxesTkxDK03QZw63o8yz7Ela3RN/6LTH1w6bYTdZBevhbvLbMB/ST1/X/u3rMHysrFK3N/PLM4iE&#10;c/ozw6U+V4eKOx3dRCaKkXm25C2JQc73YsgfGRwVLFcZyKqU/xdUvwAAAP//AwBQSwECLQAUAAYA&#10;CAAAACEAtoM4kv4AAADhAQAAEwAAAAAAAAAAAAAAAAAAAAAAW0NvbnRlbnRfVHlwZXNdLnhtbFBL&#10;AQItABQABgAIAAAAIQA4/SH/1gAAAJQBAAALAAAAAAAAAAAAAAAAAC8BAABfcmVscy8ucmVsc1BL&#10;AQItABQABgAIAAAAIQCtvXsQXQIAABUFAAAOAAAAAAAAAAAAAAAAAC4CAABkcnMvZTJvRG9jLnht&#10;bFBLAQItABQABgAIAAAAIQBU1wyR3AAAAAkBAAAPAAAAAAAAAAAAAAAAALcEAABkcnMvZG93bnJl&#10;di54bWxQSwUGAAAAAAQABADzAAAAwAUAAAAA&#10;" fillcolor="#5b9bd5 [3204]" strokecolor="#091723 [484]" strokeweight="1pt">
                <v:stroke joinstyle="miter"/>
              </v:oval>
            </w:pict>
          </mc:Fallback>
        </mc:AlternateContent>
      </w:r>
      <w:r w:rsidR="00532355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57F126" wp14:editId="1665E08E">
                <wp:simplePos x="0" y="0"/>
                <wp:positionH relativeFrom="column">
                  <wp:posOffset>501650</wp:posOffset>
                </wp:positionH>
                <wp:positionV relativeFrom="paragraph">
                  <wp:posOffset>78740</wp:posOffset>
                </wp:positionV>
                <wp:extent cx="139700" cy="158750"/>
                <wp:effectExtent l="0" t="0" r="12700" b="12700"/>
                <wp:wrapNone/>
                <wp:docPr id="485344812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13A1E84B" id="橢圓 41" o:spid="_x0000_s1026" style="position:absolute;margin-left:39.5pt;margin-top:6.2pt;width:11pt;height:1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sQXQIAABUFAAAOAAAAZHJzL2Uyb0RvYy54bWysVFFP2zAQfp+0/2D5fSTp6ICKFFUgpkkI&#10;0GDi2Tg2seT4vLPbtPv1Oztpigbaw7QXx/bdfXf35TufX2w7yzYKgwFX8+qo5Ew5CY1xLzX/8Xj9&#10;6ZSzEIVrhAWnar5TgV8sP3447/1CzaAF2yhkBOLCovc1b2P0i6IIslWdCEfglSOjBuxEpCO+FA2K&#10;ntA7W8zK8kvRAzYeQaoQ6PZqMPJlxtdayXindVCR2ZpTbTGvmNfntBbLc7F4QeFbI8cyxD9U0Qnj&#10;KOkEdSWiYGs0b6A6IxEC6HgkoStAayNV7oG6qco/unlohVe5FyIn+Imm8P9g5e3mwd8j0dD7sAi0&#10;TV1sNXbpS/WxbSZrN5GltpFJuqw+n52URKkkUzU/PZlnMotDsMcQvyroWNrUXFlrfEjtiIXY3IRI&#10;Ocl770WHQwV5F3dWJWfrvivNTEM5Zzk6i0NdWmQbQb9VSKlcrAZTKxo1XFfzksobkkwROWUGTMja&#10;WDthjwBJeG+xB5jRP4WqrK0puPxbYUPwFJEzg4tTcGcc4HsAlroaMw/+e5IGahJLz9Ds7pEhDMoO&#10;Xl4bovtGhHgvkKRMf4jGM97Roi30NYdxx1kL+Ou9++RPCiMrZz2NRs3Dz7VAxZn95kh7Z9XxcZql&#10;fDien8zogK8tz68tbt1dAv2mih4CL/M2+Ue732qE7ommeJWykkk4SblrLiPuD5dxGFl6B6RarbIb&#10;zY8X8cY9eJnAE6tJS4/bJ4F+1Fwksd7Cfoze6G7wTZEOVusI2mRRHngd+abZy8IZ34k03K/P2evw&#10;mi1/AwAA//8DAFBLAwQUAAYACAAAACEA8snGFN4AAAAIAQAADwAAAGRycy9kb3ducmV2LnhtbEyP&#10;wU7DMBBE70j8g7VIXBB1WirShjgVQuqNCw0qVzfeJlHitYmdNvD1bE/0uDOj2Tf5ZrK9OOEQWkcK&#10;5rMEBFLlTEu1gs9y+7gCEaImo3tHqOAHA2yK25tcZ8ad6QNPu1gLLqGQaQVNjD6TMlQNWh1mziOx&#10;d3SD1ZHPoZZm0Gcut71cJMmztLol/tBoj28NVt1utApW3cPot8O0j79tWfr37333lVql7u+m1xcQ&#10;Eaf4H4YLPqNDwUwHN5IJoleQrnlKZH2xBHHxkzkLBwVP6RJkkcvrAcUfAAAA//8DAFBLAQItABQA&#10;BgAIAAAAIQC2gziS/gAAAOEBAAATAAAAAAAAAAAAAAAAAAAAAABbQ29udGVudF9UeXBlc10ueG1s&#10;UEsBAi0AFAAGAAgAAAAhADj9If/WAAAAlAEAAAsAAAAAAAAAAAAAAAAALwEAAF9yZWxzLy5yZWxz&#10;UEsBAi0AFAAGAAgAAAAhAK29exBdAgAAFQUAAA4AAAAAAAAAAAAAAAAALgIAAGRycy9lMm9Eb2Mu&#10;eG1sUEsBAi0AFAAGAAgAAAAhAPLJxhTeAAAACAEAAA8AAAAAAAAAAAAAAAAAtwQAAGRycy9kb3du&#10;cmV2LnhtbFBLBQYAAAAABAAEAPMAAADCBQAAAAA=&#10;" fillcolor="#5b9bd5 [3204]" strokecolor="#091723 [484]" strokeweight="1pt">
                <v:stroke joinstyle="miter"/>
              </v:oval>
            </w:pict>
          </mc:Fallback>
        </mc:AlternateContent>
      </w:r>
      <w:r w:rsidR="00D45801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ED3F7" wp14:editId="5A759FB1">
                <wp:simplePos x="0" y="0"/>
                <wp:positionH relativeFrom="column">
                  <wp:posOffset>482600</wp:posOffset>
                </wp:positionH>
                <wp:positionV relativeFrom="paragraph">
                  <wp:posOffset>59690</wp:posOffset>
                </wp:positionV>
                <wp:extent cx="857250" cy="222250"/>
                <wp:effectExtent l="0" t="0" r="19050" b="25400"/>
                <wp:wrapNone/>
                <wp:docPr id="935183963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5566C9F" id="矩形 40" o:spid="_x0000_s1026" style="position:absolute;margin-left:38pt;margin-top:4.7pt;width:67.5pt;height:1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BbbAIAAEUFAAAOAAAAZHJzL2Uyb0RvYy54bWysVE1v2zAMvQ/YfxB0X20H6dYFdYogRYcB&#10;RVssHXpWZCk2IIsapcTJfv0o2XGyrthhWA4KaZKPH3rU9c2+NWyn0DdgS15c5JwpK6Fq7Kbk35/v&#10;Plxx5oOwlTBgVckPyvOb+ft3152bqQnUYCqFjECsn3Wu5HUIbpZlXtaqFf4CnLJk1ICtCKTiJqtQ&#10;dITemmyS5x+zDrByCFJ5T19veyOfJ3ytlQyPWnsVmCk51RbSielcxzObX4vZBoWrGzmUIf6hilY0&#10;lpKOULciCLbF5g+otpEIHnS4kNBmoHUjVeqBuinyV92sauFU6oWG4904Jv//YOXDbuWekMbQOT/z&#10;JMYu9hrb+E/1sX0a1mEcltoHJunj1eWnySWNVJJpQj+SCSU7BTv04YuClkWh5Eh3kUYkdvc+9K5H&#10;l5jLg2mqu8aYpMT7V0uDbCfo5tabYgA/88pOFScpHIyKscZ+U5o1FdU4SQkTmU5gQkplQ9GbalGp&#10;PkdxmefHFsaI1FACjMiaqhuxB4DfCz1i9+0N/jFUJS6OwfnfCuuDx4iUGWwYg9vGAr4FYKirIXPv&#10;T+WfjSaKa6gOT8gQ+k3wTt41dD33wocngUR9ulFa5/BIhzbQlRwGibMa8Odb36M/MZKsnHW0SiX3&#10;P7YCFWfmqyWufi6m07h7SZkSbUjBc8v63GK37RLozgt6OJxMYvQP5ihqhPaFtn4Rs5JJWEm5Sy4D&#10;HpVl6Fec3g2pFovkRvvmRLi3KycjeJxqpN/z/kWgGzgaiNwPcFw7MXtF1d43RlpYbAPoJvH4NNdh&#10;3rSriTjDuxIfg3M9eZ1ev/kvAAAA//8DAFBLAwQUAAYACAAAACEAio9S790AAAAHAQAADwAAAGRy&#10;cy9kb3ducmV2LnhtbEyPzU7DMBCE70i8g7VI3KiTyioQ4lSoiJ9TpJZy4ObYSxIRr6PYbcPbs5zo&#10;cTSjmW/K9ewHccQp9oE05IsMBJINrqdWw/79+eYOREyGnBkCoYYfjLCuLi9KU7hwoi0ed6kVXEKx&#10;MBq6lMZCymg79CYuwojE3leYvEksp1a6yZy43A9ymWUr6U1PvNCZETcd2u/dwWvY7mtvP5uP+mWD&#10;tp6fXlVopjetr6/mxwcQCef0H4Y/fEaHipmacCAXxaDhdsVXkoZ7BYLtZZ6zbjQopUBWpTznr34B&#10;AAD//wMAUEsBAi0AFAAGAAgAAAAhALaDOJL+AAAA4QEAABMAAAAAAAAAAAAAAAAAAAAAAFtDb250&#10;ZW50X1R5cGVzXS54bWxQSwECLQAUAAYACAAAACEAOP0h/9YAAACUAQAACwAAAAAAAAAAAAAAAAAv&#10;AQAAX3JlbHMvLnJlbHNQSwECLQAUAAYACAAAACEAybkQW2wCAABFBQAADgAAAAAAAAAAAAAAAAAu&#10;AgAAZHJzL2Uyb0RvYy54bWxQSwECLQAUAAYACAAAACEAio9S790AAAAHAQAADwAAAAAAAAAAAAAA&#10;AADGBAAAZHJzL2Rvd25yZXYueG1sUEsFBgAAAAAEAAQA8wAAANAFAAAAAA==&#10;" fillcolor="white [3212]" strokecolor="#091723 [484]" strokeweight="1pt"/>
            </w:pict>
          </mc:Fallback>
        </mc:AlternateContent>
      </w:r>
    </w:p>
    <w:p w14:paraId="43E1029B" w14:textId="4948B54B" w:rsidR="00675D0A" w:rsidRDefault="00FA4667" w:rsidP="00F52C8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B隊伍第1人            20公尺</w: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4DC424" wp14:editId="00556CEB">
                <wp:simplePos x="0" y="0"/>
                <wp:positionH relativeFrom="margin">
                  <wp:posOffset>152400</wp:posOffset>
                </wp:positionH>
                <wp:positionV relativeFrom="paragraph">
                  <wp:posOffset>82550</wp:posOffset>
                </wp:positionV>
                <wp:extent cx="336550" cy="336550"/>
                <wp:effectExtent l="0" t="0" r="25400" b="25400"/>
                <wp:wrapNone/>
                <wp:docPr id="1057304757" name="橢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36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1337982F" id="橢圓 41" o:spid="_x0000_s1026" style="position:absolute;margin-left:12pt;margin-top:6.5pt;width:26.5pt;height:26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eDcQIAAEkFAAAOAAAAZHJzL2Uyb0RvYy54bWysVE1v2zAMvQ/YfxB0X52kTbcFdYqgRYYB&#10;RVu0HXpWZCkWIIsapcTJfv0o2XGCtdhhmA8yJZKPH3rU1fWusWyrMBhwJR+fjThTTkJl3LrkP16W&#10;n75wFqJwlbDgVMn3KvDr+ccPV62fqQnUYCuFjEBcmLW+5HWMflYUQdaqEeEMvHKk1ICNiLTFdVGh&#10;aAm9scVkNLosWsDKI0gVAp3edko+z/haKxkftA4qMltyyi3mFfO6SmsxvxKzNQpfG9mnIf4hi0YY&#10;R0EHqFsRBdugeQPVGIkQQMczCU0BWhupcg1UzXj0RzXPtfAq10LNCX5oU/h/sPJ+++wfkdrQ+jAL&#10;JKYqdhqb9Kf82C43az80S+0ik3R4fn45nVJLJal6mVCKo7PHEL8paFgSSq6sNT6kcsRMbO9C7KwP&#10;Vuk4gDXV0libN7he3VhkW0FXt1yO6Eu3RQFOzIpj1lmKe6uSs3VPSjNTUZ6THDETSg14Qkrl4rhT&#10;1aJSXZjx9CRKomDyyDEzYELWlN6A3QMcLDuQA3aXbG+fXFXm4+A8+ltinfPgkSODi4NzYxzgewCW&#10;quojd/aU/klrkriCav+IDKGbhuDl0tAV3YkQHwUS/elWaaTjAy3aQlty6CXOasBf750ne2IlaTlr&#10;aZxKHn5uBCrO7HdHfP06vrhI85c3F9PPE9rgqWZ1qnGb5gbo2sf0eHiZxWQf7UHUCM0rTf4iRSWV&#10;cJJil1xGPGxuYjfm9HZItVhkM5o5L+Kde/YygaeuJv697F4F+p6nkQh+D4fRe8PVzjZ5OlhsImiT&#10;iXzsa99vmtdMnP5tSQ/C6T5bHV/A+W8AAAD//wMAUEsDBBQABgAIAAAAIQCCnFu33gAAAAcBAAAP&#10;AAAAZHJzL2Rvd25yZXYueG1sTI/NTsMwEITvSLyDtUhcqtahrdIS4lT8noqQ2oLg6MZLEmGvI9tt&#10;w9uznOA02p3V7DflanBWHDHEzpOCq0kGAqn2pqNGwevuabwEEZMmo60nVPCNEVbV+VmpC+NPtMHj&#10;NjWCQygWWkGbUl9IGesWnY4T3yOx9+mD04nH0EgT9InDnZXTLMul0x3xh1b3eN9i/bU9OAWjj252&#10;/R7m9DCk5fPLo92sR293Sl1eDLc3IBIO6e8YfvEZHSpm2vsDmSisgumcqyTez1jZXyxY9wryPANZ&#10;lfI/f/UDAAD//wMAUEsBAi0AFAAGAAgAAAAhALaDOJL+AAAA4QEAABMAAAAAAAAAAAAAAAAAAAAA&#10;AFtDb250ZW50X1R5cGVzXS54bWxQSwECLQAUAAYACAAAACEAOP0h/9YAAACUAQAACwAAAAAAAAAA&#10;AAAAAAAvAQAAX3JlbHMvLnJlbHNQSwECLQAUAAYACAAAACEAA3oXg3ECAABJBQAADgAAAAAAAAAA&#10;AAAAAAAuAgAAZHJzL2Uyb0RvYy54bWxQSwECLQAUAAYACAAAACEAgpxbt94AAAAHAQAADwAAAAAA&#10;AAAAAAAAAADLBAAAZHJzL2Rvd25yZXYueG1sUEsFBgAAAAAEAAQA8wAAANYFAAAAAA==&#10;" fillcolor="red" strokecolor="#091723 [484]" strokeweight="1pt">
                <v:stroke joinstyle="miter"/>
                <w10:wrap anchorx="margin"/>
              </v:oval>
            </w:pict>
          </mc:Fallback>
        </mc:AlternateContent>
      </w:r>
    </w:p>
    <w:p w14:paraId="32F255E2" w14:textId="1B324471" w:rsidR="00B2645C" w:rsidRDefault="0030370A" w:rsidP="003F022A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E74421" wp14:editId="20D973E8">
                <wp:simplePos x="0" y="0"/>
                <wp:positionH relativeFrom="column">
                  <wp:posOffset>5838825</wp:posOffset>
                </wp:positionH>
                <wp:positionV relativeFrom="paragraph">
                  <wp:posOffset>5715</wp:posOffset>
                </wp:positionV>
                <wp:extent cx="501650" cy="660400"/>
                <wp:effectExtent l="0" t="0" r="0" b="0"/>
                <wp:wrapNone/>
                <wp:docPr id="562073588" name="乘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660400"/>
                        </a:xfrm>
                        <a:prstGeom prst="mathMultiply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7D85860" id="乘號 49" o:spid="_x0000_s1026" style="position:absolute;margin-left:459.75pt;margin-top:.45pt;width:39.5pt;height:5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1650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CniAIAAIwFAAAOAAAAZHJzL2Uyb0RvYy54bWysVEtv2zAMvg/YfxB0X20HSbYFdYqgRYcB&#10;fQRrh55VWaoFSKImKXGyXz9Kdpyg63YY5oNM8fHxIZLnFzujyVb4oMDWtDorKRGWQ6PsS02/P15/&#10;+ERJiMw2TIMVNd2LQC+W79+dd24hJtCCboQnCGLDonM1bWN0i6IIvBWGhTNwwqJQgjcs4tW/FI1n&#10;HaIbXUzKcl504BvngYsQkHvVC+ky40speLyXMohIdE0xtphPn8/ndBbLc7Z48cy1ig9hsH+IwjBl&#10;0ekIdcUiIxuvfoMyinsIIOMZB1OAlIqLnANmU5WvsnlomRM5FyxOcGOZwv+D5XfbB7f2WIbOhUVA&#10;MmWxk96kP8ZHdrlY+7FYYhcJR+asrOYzLClH0XxeTstczOJo7HyIXwQYkoia4gO2txsdldP7XCq2&#10;vQkRHaPJQTX5DKBVc620zpfUB+JSe7Jl+IKMc2HjPJvrjbmFpufPS/z6t0Q2vnjPxpjGqHJHJaTs&#10;8MRJcUw8U3GvRXKt7TchiWow1Ul2OCKcxlL1opY1omdXsz/5zIAJWWJyI/YA8FaeVcoIqzPoJ1OR&#10;W3o0Lv8WWG88WmTPYONobJQF/xaAjqPnXh+jOClNIp+h2a898dAPVHD8WuEr37AQ18zjBGFj4FaI&#10;93hIDV1NYaAoacH/fIuf9LGxUUpJhxNZ0/Bjw7ygRH+12PKfq+k0jXC+TGcfJ3jxp5LnU4ndmEvA&#10;lqlw/zieyaQf9YGUHswTLo9V8ooiZjn6rimP/nC5jP2mwPXDxWqV1XBsHYs39sHxBJ6qmrr3cffE&#10;vBtaPeKM3MFhetniVaf3usnSwmoTQao8Bse6DvXGkc/vP6yntFNO71nruESXvwAAAP//AwBQSwME&#10;FAAGAAgAAAAhAENw0TrcAAAACAEAAA8AAABkcnMvZG93bnJldi54bWxMj8FOwzAQRO9I/IO1SNyo&#10;U1RonMapEBK9IlqE4LaNt0nU2I5st0n5epYT3HY0T7Mz5XqyvThTiJ13GuazDAS52pvONRredy93&#10;OYiY0BnsvSMNF4qwrq6vSiyMH90bnbepERziYoEa2pSGQspYt2QxzvxAjr2DDxYTy9BIE3DkcNvL&#10;+yx7lBY7xx9aHOi5pfq4PVkN+P1Br1NA2uTLr8tI6XO5OSy0vr2ZnlYgEk3pD4bf+lwdKu609ydn&#10;oug1qLl6YJQPEGwrlbPcM5ctFMiqlP8HVD8AAAD//wMAUEsBAi0AFAAGAAgAAAAhALaDOJL+AAAA&#10;4QEAABMAAAAAAAAAAAAAAAAAAAAAAFtDb250ZW50X1R5cGVzXS54bWxQSwECLQAUAAYACAAAACEA&#10;OP0h/9YAAACUAQAACwAAAAAAAAAAAAAAAAAvAQAAX3JlbHMvLnJlbHNQSwECLQAUAAYACAAAACEA&#10;JxCwp4gCAACMBQAADgAAAAAAAAAAAAAAAAAuAgAAZHJzL2Uyb0RvYy54bWxQSwECLQAUAAYACAAA&#10;ACEAQ3DROtwAAAAIAQAADwAAAAAAAAAAAAAAAADiBAAAZHJzL2Rvd25yZXYueG1sUEsFBgAAAAAE&#10;AAQA8wAAAOsFAAAAAA==&#10;" path="m73506,194296r93955,-71369l250825,232671,334189,122927r93955,71369l324909,330200,428144,466104r-93955,71369l250825,427729,167461,537473,73506,466104,176741,330200,73506,194296xe" fillcolor="#a8d08d [1945]" strokecolor="#091723 [484]" strokeweight="1pt">
                <v:stroke joinstyle="miter"/>
                <v:path arrowok="t" o:connecttype="custom" o:connectlocs="73506,194296;167461,122927;250825,232671;334189,122927;428144,194296;324909,330200;428144,466104;334189,537473;250825,427729;167461,537473;73506,466104;176741,330200;73506,194296" o:connectangles="0,0,0,0,0,0,0,0,0,0,0,0,0"/>
              </v:shape>
            </w:pict>
          </mc:Fallback>
        </mc:AlternateConten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F506D5" wp14:editId="70719D28">
                <wp:simplePos x="0" y="0"/>
                <wp:positionH relativeFrom="column">
                  <wp:posOffset>4622800</wp:posOffset>
                </wp:positionH>
                <wp:positionV relativeFrom="paragraph">
                  <wp:posOffset>8890</wp:posOffset>
                </wp:positionV>
                <wp:extent cx="501650" cy="660400"/>
                <wp:effectExtent l="0" t="0" r="0" b="0"/>
                <wp:wrapNone/>
                <wp:docPr id="126474306" name="乘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660400"/>
                        </a:xfrm>
                        <a:prstGeom prst="mathMultiply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A2A0309" id="乘號 49" o:spid="_x0000_s1026" style="position:absolute;margin-left:364pt;margin-top:.7pt;width:39.5pt;height:5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1650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CniAIAAIwFAAAOAAAAZHJzL2Uyb0RvYy54bWysVEtv2zAMvg/YfxB0X20HSbYFdYqgRYcB&#10;fQRrh55VWaoFSKImKXGyXz9Kdpyg63YY5oNM8fHxIZLnFzujyVb4oMDWtDorKRGWQ6PsS02/P15/&#10;+ERJiMw2TIMVNd2LQC+W79+dd24hJtCCboQnCGLDonM1bWN0i6IIvBWGhTNwwqJQgjcs4tW/FI1n&#10;HaIbXUzKcl504BvngYsQkHvVC+ky40speLyXMohIdE0xtphPn8/ndBbLc7Z48cy1ig9hsH+IwjBl&#10;0ekIdcUiIxuvfoMyinsIIOMZB1OAlIqLnANmU5WvsnlomRM5FyxOcGOZwv+D5XfbB7f2WIbOhUVA&#10;MmWxk96kP8ZHdrlY+7FYYhcJR+asrOYzLClH0XxeTstczOJo7HyIXwQYkoia4gO2txsdldP7XCq2&#10;vQkRHaPJQTX5DKBVc620zpfUB+JSe7Jl+IKMc2HjPJvrjbmFpufPS/z6t0Q2vnjPxpjGqHJHJaTs&#10;8MRJcUw8U3GvRXKt7TchiWow1Ul2OCKcxlL1opY1omdXsz/5zIAJWWJyI/YA8FaeVcoIqzPoJ1OR&#10;W3o0Lv8WWG88WmTPYONobJQF/xaAjqPnXh+jOClNIp+h2a898dAPVHD8WuEr37AQ18zjBGFj4FaI&#10;93hIDV1NYaAoacH/fIuf9LGxUUpJhxNZ0/Bjw7ygRH+12PKfq+k0jXC+TGcfJ3jxp5LnU4ndmEvA&#10;lqlw/zieyaQf9YGUHswTLo9V8ooiZjn6rimP/nC5jP2mwPXDxWqV1XBsHYs39sHxBJ6qmrr3cffE&#10;vBtaPeKM3MFhetniVaf3usnSwmoTQao8Bse6DvXGkc/vP6yntFNO71nruESXvwAAAP//AwBQSwME&#10;FAAGAAgAAAAhAIVIKd3bAAAACQEAAA8AAABkcnMvZG93bnJldi54bWxMj8FOwzAQRO9I/IO1SNyo&#10;3SqQKMSpEBK9IkqF4LaNt0nU2I5st0n5epYTHJ9mNfumWs92EGcKsfdOw3KhQJBrvOldq2H3/nJX&#10;gIgJncHBO9JwoQjr+vqqwtL4yb3ReZtawSUulqihS2kspYxNRxbjwo/kODv4YDExhlaagBOX20Gu&#10;lHqQFnvHHzoc6bmj5rg9WQ34/UGvc0DaFPnXZaL0mW8Omda3N/PTI4hEc/o7hl99Voeanfb+5EwU&#10;g4Z8VfCWxEEGgvNC5cx7ZnWfgawr+X9B/QMAAP//AwBQSwECLQAUAAYACAAAACEAtoM4kv4AAADh&#10;AQAAEwAAAAAAAAAAAAAAAAAAAAAAW0NvbnRlbnRfVHlwZXNdLnhtbFBLAQItABQABgAIAAAAIQA4&#10;/SH/1gAAAJQBAAALAAAAAAAAAAAAAAAAAC8BAABfcmVscy8ucmVsc1BLAQItABQABgAIAAAAIQAn&#10;ELCniAIAAIwFAAAOAAAAAAAAAAAAAAAAAC4CAABkcnMvZTJvRG9jLnhtbFBLAQItABQABgAIAAAA&#10;IQCFSCnd2wAAAAkBAAAPAAAAAAAAAAAAAAAAAOIEAABkcnMvZG93bnJldi54bWxQSwUGAAAAAAQA&#10;BADzAAAA6gUAAAAA&#10;" path="m73506,194296r93955,-71369l250825,232671,334189,122927r93955,71369l324909,330200,428144,466104r-93955,71369l250825,427729,167461,537473,73506,466104,176741,330200,73506,194296xe" fillcolor="#a8d08d [1945]" strokecolor="#091723 [484]" strokeweight="1pt">
                <v:stroke joinstyle="miter"/>
                <v:path arrowok="t" o:connecttype="custom" o:connectlocs="73506,194296;167461,122927;250825,232671;334189,122927;428144,194296;324909,330200;428144,466104;334189,537473;250825,427729;167461,537473;73506,466104;176741,330200;73506,194296" o:connectangles="0,0,0,0,0,0,0,0,0,0,0,0,0"/>
              </v:shape>
            </w:pict>
          </mc:Fallback>
        </mc:AlternateContent>
      </w:r>
    </w:p>
    <w:p w14:paraId="19D864FB" w14:textId="5B4D443A" w:rsidR="00B2645C" w:rsidRDefault="00B2645C" w:rsidP="003F022A">
      <w:pPr>
        <w:snapToGrid w:val="0"/>
        <w:rPr>
          <w:rFonts w:ascii="標楷體" w:eastAsia="標楷體" w:hAnsi="標楷體"/>
          <w:sz w:val="28"/>
          <w:szCs w:val="28"/>
        </w:rPr>
      </w:pPr>
    </w:p>
    <w:p w14:paraId="4444E16A" w14:textId="77777777" w:rsidR="00440627" w:rsidRDefault="00F02449" w:rsidP="003F022A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</w:t>
      </w:r>
    </w:p>
    <w:p w14:paraId="1EDF7734" w14:textId="5D417E28" w:rsidR="008A5AFB" w:rsidRDefault="0030370A" w:rsidP="003F022A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</w:t>
      </w:r>
      <w:r w:rsidR="008A5AFB">
        <w:rPr>
          <w:rFonts w:ascii="標楷體" w:eastAsia="標楷體" w:hint="eastAsia"/>
          <w:color w:val="000000"/>
          <w:sz w:val="28"/>
          <w:szCs w:val="28"/>
          <w:lang w:bidi="en-US"/>
        </w:rPr>
        <w:t>(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三</w:t>
      </w:r>
      <w:r w:rsidR="008A5AFB">
        <w:rPr>
          <w:rFonts w:ascii="標楷體" w:eastAsia="標楷體" w:hint="eastAsia"/>
          <w:color w:val="000000"/>
          <w:sz w:val="28"/>
          <w:szCs w:val="28"/>
          <w:lang w:bidi="en-US"/>
        </w:rPr>
        <w:t>)</w:t>
      </w:r>
      <w:r w:rsidR="00F02449">
        <w:rPr>
          <w:rFonts w:ascii="標楷體" w:eastAsia="標楷體" w:hint="eastAsia"/>
          <w:color w:val="000000"/>
          <w:sz w:val="28"/>
          <w:szCs w:val="28"/>
          <w:lang w:bidi="en-US"/>
        </w:rPr>
        <w:t>獎金</w:t>
      </w:r>
      <w:r w:rsidR="008A5AFB">
        <w:rPr>
          <w:rFonts w:ascii="標楷體" w:eastAsia="標楷體" w:hint="eastAsia"/>
          <w:color w:val="000000"/>
          <w:sz w:val="28"/>
          <w:szCs w:val="28"/>
          <w:lang w:bidi="en-US"/>
        </w:rPr>
        <w:t>:</w:t>
      </w:r>
    </w:p>
    <w:p w14:paraId="367EE223" w14:textId="0D1A378A" w:rsidR="00DB6462" w:rsidRDefault="00DB6462" w:rsidP="003F022A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</w:t>
      </w:r>
      <w:r w:rsidR="00F02449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</w:t>
      </w:r>
      <w:r w:rsidR="0030370A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</w:t>
      </w:r>
      <w:r w:rsidR="00F02449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1</w:t>
      </w:r>
      <w:r w:rsidR="00F02449">
        <w:rPr>
          <w:rFonts w:ascii="標楷體" w:eastAsia="標楷體" w:hint="eastAsia"/>
          <w:color w:val="000000"/>
          <w:sz w:val="28"/>
          <w:szCs w:val="28"/>
          <w:lang w:bidi="en-US"/>
        </w:rPr>
        <w:t>.</w:t>
      </w:r>
      <w:r w:rsidR="00D35149">
        <w:rPr>
          <w:rFonts w:ascii="標楷體" w:eastAsia="標楷體" w:hint="eastAsia"/>
          <w:color w:val="000000"/>
          <w:sz w:val="28"/>
          <w:szCs w:val="28"/>
          <w:lang w:bidi="en-US"/>
        </w:rPr>
        <w:t>第一名新臺幣5,000元整</w:t>
      </w:r>
    </w:p>
    <w:p w14:paraId="0A90EC99" w14:textId="41D173C3" w:rsidR="00D35149" w:rsidRDefault="00DB6462" w:rsidP="00D35149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</w:t>
      </w:r>
      <w:r w:rsidR="00F02449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</w:t>
      </w:r>
      <w:r w:rsidR="0030370A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2</w:t>
      </w:r>
      <w:r w:rsidR="00F02449">
        <w:rPr>
          <w:rFonts w:ascii="標楷體" w:eastAsia="標楷體" w:hint="eastAsia"/>
          <w:color w:val="000000"/>
          <w:sz w:val="28"/>
          <w:szCs w:val="28"/>
          <w:lang w:bidi="en-US"/>
        </w:rPr>
        <w:t>.</w:t>
      </w:r>
      <w:r w:rsidR="00D35149">
        <w:rPr>
          <w:rFonts w:ascii="標楷體" w:eastAsia="標楷體" w:hint="eastAsia"/>
          <w:color w:val="000000"/>
          <w:sz w:val="28"/>
          <w:szCs w:val="28"/>
          <w:lang w:bidi="en-US"/>
        </w:rPr>
        <w:t>第二名新臺幣4,000元整</w:t>
      </w:r>
    </w:p>
    <w:p w14:paraId="70C82D3D" w14:textId="1B52D662" w:rsidR="00D35149" w:rsidRDefault="00DB6462" w:rsidP="00D35149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</w:t>
      </w:r>
      <w:r w:rsidR="00F02449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</w:t>
      </w:r>
      <w:r w:rsidR="0030370A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</w:t>
      </w:r>
      <w:r w:rsidR="00F02449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3.</w:t>
      </w:r>
      <w:r w:rsidR="00D35149">
        <w:rPr>
          <w:rFonts w:ascii="標楷體" w:eastAsia="標楷體" w:hint="eastAsia"/>
          <w:color w:val="000000"/>
          <w:sz w:val="28"/>
          <w:szCs w:val="28"/>
          <w:lang w:bidi="en-US"/>
        </w:rPr>
        <w:t>第三名新臺幣3,000元整</w:t>
      </w:r>
    </w:p>
    <w:p w14:paraId="448E9FC6" w14:textId="35D35C27" w:rsidR="003F6821" w:rsidRPr="002E3851" w:rsidRDefault="00A04585" w:rsidP="00CB7135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</w:t>
      </w:r>
      <w:r w:rsidRPr="002E3851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</w:t>
      </w:r>
      <w:r w:rsidR="002E3851" w:rsidRPr="002E3851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貳</w:t>
      </w:r>
      <w:r w:rsidR="00CF609C" w:rsidRPr="002E3851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、</w:t>
      </w:r>
      <w:r w:rsidR="002E3851" w:rsidRPr="002E3851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闖關接力趣味競賽:</w:t>
      </w:r>
    </w:p>
    <w:p w14:paraId="42549178" w14:textId="0B7EF9A5" w:rsidR="00CC3499" w:rsidRPr="00B33B31" w:rsidRDefault="00A04585" w:rsidP="00041ED3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</w:t>
      </w:r>
      <w:r w:rsidR="00CC3499">
        <w:rPr>
          <w:rFonts w:ascii="標楷體" w:eastAsia="標楷體" w:hint="eastAsia"/>
          <w:color w:val="000000"/>
          <w:sz w:val="28"/>
          <w:szCs w:val="28"/>
          <w:lang w:bidi="en-US"/>
        </w:rPr>
        <w:t>(</w:t>
      </w:r>
      <w:proofErr w:type="gramStart"/>
      <w:r w:rsidR="00CC3499">
        <w:rPr>
          <w:rFonts w:ascii="標楷體" w:eastAsia="標楷體" w:hint="eastAsia"/>
          <w:color w:val="000000"/>
          <w:sz w:val="28"/>
          <w:szCs w:val="28"/>
          <w:lang w:bidi="en-US"/>
        </w:rPr>
        <w:t>一</w:t>
      </w:r>
      <w:proofErr w:type="gramEnd"/>
      <w:r w:rsidR="00CC3499">
        <w:rPr>
          <w:rFonts w:ascii="標楷體" w:eastAsia="標楷體"/>
          <w:color w:val="000000"/>
          <w:sz w:val="28"/>
          <w:szCs w:val="28"/>
          <w:lang w:bidi="en-US"/>
        </w:rPr>
        <w:t>)</w:t>
      </w:r>
      <w:r w:rsidR="00CC3499">
        <w:rPr>
          <w:rFonts w:ascii="標楷體" w:eastAsia="標楷體" w:hint="eastAsia"/>
          <w:color w:val="000000"/>
          <w:sz w:val="28"/>
          <w:szCs w:val="28"/>
          <w:lang w:bidi="en-US"/>
        </w:rPr>
        <w:t>檢附資料:報名表(附件</w:t>
      </w:r>
      <w:r w:rsidR="0030370A">
        <w:rPr>
          <w:rFonts w:ascii="標楷體" w:eastAsia="標楷體" w:hint="eastAsia"/>
          <w:color w:val="000000"/>
          <w:sz w:val="28"/>
          <w:szCs w:val="28"/>
          <w:lang w:bidi="en-US"/>
        </w:rPr>
        <w:t>五</w:t>
      </w:r>
      <w:r w:rsidR="00CC3499">
        <w:rPr>
          <w:rFonts w:ascii="標楷體" w:eastAsia="標楷體" w:hint="eastAsia"/>
          <w:color w:val="000000"/>
          <w:sz w:val="28"/>
          <w:szCs w:val="28"/>
          <w:lang w:bidi="en-US"/>
        </w:rPr>
        <w:t>)</w:t>
      </w:r>
    </w:p>
    <w:p w14:paraId="415D8AAD" w14:textId="62072457" w:rsidR="00CC3499" w:rsidRDefault="00A04585" w:rsidP="00CB713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</w:t>
      </w:r>
      <w:r w:rsidR="00CC3499">
        <w:rPr>
          <w:rFonts w:ascii="標楷體" w:eastAsia="標楷體" w:hint="eastAsia"/>
          <w:color w:val="000000"/>
          <w:sz w:val="28"/>
          <w:szCs w:val="28"/>
          <w:lang w:bidi="en-US"/>
        </w:rPr>
        <w:t>(</w:t>
      </w:r>
      <w:r w:rsidR="00041ED3">
        <w:rPr>
          <w:rFonts w:ascii="標楷體" w:eastAsia="標楷體" w:hint="eastAsia"/>
          <w:color w:val="000000"/>
          <w:sz w:val="28"/>
          <w:szCs w:val="28"/>
          <w:lang w:bidi="en-US"/>
        </w:rPr>
        <w:t>二</w:t>
      </w:r>
      <w:r w:rsidR="00CC3499">
        <w:rPr>
          <w:rFonts w:ascii="標楷體" w:eastAsia="標楷體" w:hint="eastAsia"/>
          <w:color w:val="000000"/>
          <w:sz w:val="28"/>
          <w:szCs w:val="28"/>
          <w:lang w:bidi="en-US"/>
        </w:rPr>
        <w:t>)競賽說明:</w:t>
      </w:r>
    </w:p>
    <w:p w14:paraId="7C17E529" w14:textId="77777777" w:rsidR="0030370A" w:rsidRDefault="00CC3499" w:rsidP="0030370A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</w:t>
      </w:r>
      <w:r w:rsidR="00A04585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1.人數:</w:t>
      </w:r>
      <w:r w:rsidR="0030370A" w:rsidRPr="0030370A">
        <w:rPr>
          <w:rFonts w:hint="eastAsia"/>
        </w:rPr>
        <w:t xml:space="preserve"> </w:t>
      </w:r>
      <w:r w:rsidR="0030370A" w:rsidRPr="0030370A">
        <w:rPr>
          <w:rFonts w:ascii="標楷體" w:eastAsia="標楷體" w:hint="eastAsia"/>
          <w:color w:val="000000"/>
          <w:sz w:val="28"/>
          <w:szCs w:val="28"/>
          <w:lang w:bidi="en-US"/>
        </w:rPr>
        <w:t>每部落各推派5男5女。</w:t>
      </w:r>
    </w:p>
    <w:p w14:paraId="0BA14957" w14:textId="427EDCDC" w:rsidR="003F3E55" w:rsidRDefault="00B2645C" w:rsidP="0030370A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0370A">
        <w:rPr>
          <w:rFonts w:ascii="標楷體" w:eastAsia="標楷體" w:hAnsi="標楷體" w:hint="eastAsia"/>
          <w:sz w:val="28"/>
          <w:szCs w:val="28"/>
        </w:rPr>
        <w:t>2.</w:t>
      </w:r>
      <w:r w:rsidR="0030370A" w:rsidRPr="0030370A">
        <w:rPr>
          <w:rFonts w:ascii="標楷體" w:eastAsia="標楷體" w:hAnsi="標楷體" w:hint="eastAsia"/>
          <w:sz w:val="28"/>
          <w:szCs w:val="28"/>
        </w:rPr>
        <w:t>競賽方式:</w:t>
      </w:r>
      <w:r w:rsidR="0030370A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 xml:space="preserve"> 有5闖關</w:t>
      </w:r>
      <w:r w:rsid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關</w:t>
      </w:r>
      <w:r w:rsidR="0030370A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卡</w:t>
      </w:r>
      <w:r w:rsid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，</w:t>
      </w:r>
      <w:r w:rsidR="0030370A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每一關安排1人</w:t>
      </w:r>
    </w:p>
    <w:p w14:paraId="71B00A00" w14:textId="0D14EE1F" w:rsidR="0030370A" w:rsidRPr="007E7AB4" w:rsidRDefault="0030370A" w:rsidP="0030370A">
      <w:pPr>
        <w:adjustRightInd w:val="0"/>
        <w:snapToGrid w:val="0"/>
        <w:spacing w:line="440" w:lineRule="exact"/>
        <w:rPr>
          <w:rStyle w:val="a8"/>
          <w:rFonts w:ascii="標楷體" w:eastAsia="標楷體" w:hAnsi="標楷體"/>
          <w:i w:val="0"/>
          <w:iCs w:val="0"/>
          <w:color w:val="FF0000"/>
          <w:sz w:val="28"/>
          <w:szCs w:val="28"/>
        </w:rPr>
      </w:pP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 xml:space="preserve">              (1</w:t>
      </w:r>
      <w:r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)第一關:繩子一頭</w:t>
      </w:r>
      <w:proofErr w:type="gramStart"/>
      <w:r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綁</w:t>
      </w:r>
      <w:proofErr w:type="gramEnd"/>
      <w:r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腰部，繩子另一頭</w:t>
      </w:r>
      <w:proofErr w:type="gramStart"/>
      <w:r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綁</w:t>
      </w:r>
      <w:proofErr w:type="gramEnd"/>
      <w:r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檳榔，個人用腰</w:t>
      </w:r>
      <w:proofErr w:type="gramStart"/>
      <w:r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力</w:t>
      </w:r>
      <w:r w:rsidR="00B35BBE"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甩繩</w:t>
      </w:r>
      <w:r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將</w:t>
      </w:r>
      <w:proofErr w:type="gramEnd"/>
    </w:p>
    <w:p w14:paraId="6D1D0E08" w14:textId="259568EA" w:rsidR="0030370A" w:rsidRPr="007E7AB4" w:rsidRDefault="00B35BBE" w:rsidP="0030370A">
      <w:pPr>
        <w:adjustRightInd w:val="0"/>
        <w:snapToGrid w:val="0"/>
        <w:spacing w:line="440" w:lineRule="exact"/>
        <w:rPr>
          <w:rStyle w:val="a8"/>
          <w:rFonts w:ascii="標楷體" w:eastAsia="標楷體" w:hAnsi="標楷體"/>
          <w:i w:val="0"/>
          <w:iCs w:val="0"/>
          <w:color w:val="FF0000"/>
          <w:sz w:val="28"/>
          <w:szCs w:val="28"/>
        </w:rPr>
      </w:pPr>
      <w:r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 xml:space="preserve">                      </w:t>
      </w:r>
      <w:r w:rsidRPr="007E7AB4">
        <w:rPr>
          <w:rStyle w:val="a8"/>
          <w:rFonts w:ascii="標楷體" w:eastAsia="標楷體" w:hAnsi="標楷體"/>
          <w:i w:val="0"/>
          <w:iCs w:val="0"/>
          <w:color w:val="FF0000"/>
          <w:sz w:val="28"/>
          <w:szCs w:val="28"/>
        </w:rPr>
        <w:t xml:space="preserve"> </w:t>
      </w:r>
      <w:r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檳榔甩</w:t>
      </w:r>
      <w:r w:rsidR="0030370A"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送到嘴裡，完成後到第二關。</w:t>
      </w:r>
    </w:p>
    <w:p w14:paraId="42D1855C" w14:textId="1458905D" w:rsidR="0030370A" w:rsidRDefault="0030370A" w:rsidP="0030370A">
      <w:pPr>
        <w:adjustRightInd w:val="0"/>
        <w:snapToGrid w:val="0"/>
        <w:spacing w:line="440" w:lineRule="exact"/>
        <w:rPr>
          <w:rStyle w:val="a8"/>
          <w:rFonts w:ascii="標楷體" w:eastAsia="標楷體" w:hAnsi="標楷體"/>
          <w:i w:val="0"/>
          <w:iCs w:val="0"/>
          <w:sz w:val="28"/>
          <w:szCs w:val="28"/>
        </w:rPr>
      </w:pP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lastRenderedPageBreak/>
        <w:t xml:space="preserve">              (2)</w:t>
      </w:r>
      <w:r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第二關</w:t>
      </w: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:</w:t>
      </w:r>
      <w:r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負責吃西瓜，吃完</w:t>
      </w:r>
      <w:r w:rsidR="00A86DA4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即完成任務</w:t>
      </w:r>
      <w:r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，</w:t>
      </w:r>
      <w:r w:rsidR="00A86DA4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傳至</w:t>
      </w:r>
      <w:r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第3人接棒</w:t>
      </w: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。</w:t>
      </w:r>
    </w:p>
    <w:p w14:paraId="7DA410FC" w14:textId="131F5996" w:rsidR="0030370A" w:rsidRDefault="0030370A" w:rsidP="0030370A">
      <w:pPr>
        <w:adjustRightInd w:val="0"/>
        <w:snapToGrid w:val="0"/>
        <w:spacing w:line="440" w:lineRule="exact"/>
        <w:rPr>
          <w:rStyle w:val="a8"/>
          <w:rFonts w:ascii="標楷體" w:eastAsia="標楷體" w:hAnsi="標楷體"/>
          <w:i w:val="0"/>
          <w:iCs w:val="0"/>
          <w:sz w:val="28"/>
          <w:szCs w:val="28"/>
        </w:rPr>
      </w:pP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 xml:space="preserve">              (3)</w:t>
      </w:r>
      <w:r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第三關</w:t>
      </w: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:</w:t>
      </w:r>
      <w:r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為盛有麵粉的容器中，吹出乒乓球出容器中，</w:t>
      </w: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即完成任務</w:t>
      </w:r>
    </w:p>
    <w:p w14:paraId="3A1973E6" w14:textId="3FDD8AB6" w:rsidR="00A86DA4" w:rsidRDefault="0030370A" w:rsidP="0030370A">
      <w:pPr>
        <w:adjustRightInd w:val="0"/>
        <w:snapToGrid w:val="0"/>
        <w:spacing w:line="440" w:lineRule="exact"/>
        <w:rPr>
          <w:rStyle w:val="a8"/>
          <w:rFonts w:ascii="標楷體" w:eastAsia="標楷體" w:hAnsi="標楷體"/>
          <w:i w:val="0"/>
          <w:iCs w:val="0"/>
          <w:sz w:val="28"/>
          <w:szCs w:val="28"/>
        </w:rPr>
      </w:pP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 xml:space="preserve">              (4)</w:t>
      </w:r>
      <w:r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第四關</w:t>
      </w:r>
      <w:r w:rsidR="00A86DA4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:</w:t>
      </w:r>
      <w:r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負責喝600CC礦泉水，</w:t>
      </w:r>
      <w:r w:rsidR="00A61183" w:rsidRPr="00A61183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喝</w:t>
      </w:r>
      <w:r w:rsidR="00A86DA4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完</w:t>
      </w:r>
      <w:r w:rsidR="00A86DA4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即完成任務。</w:t>
      </w:r>
    </w:p>
    <w:p w14:paraId="68284381" w14:textId="060718B4" w:rsidR="00A86DA4" w:rsidRDefault="00A86DA4" w:rsidP="0030370A">
      <w:pPr>
        <w:adjustRightInd w:val="0"/>
        <w:snapToGrid w:val="0"/>
        <w:spacing w:line="440" w:lineRule="exact"/>
        <w:rPr>
          <w:rStyle w:val="a8"/>
          <w:rFonts w:ascii="標楷體" w:eastAsia="標楷體" w:hAnsi="標楷體"/>
          <w:i w:val="0"/>
          <w:iCs w:val="0"/>
          <w:sz w:val="28"/>
          <w:szCs w:val="28"/>
        </w:rPr>
      </w:pP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 xml:space="preserve">              (5)</w:t>
      </w:r>
      <w:r w:rsidR="0030370A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第</w:t>
      </w: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五</w:t>
      </w:r>
      <w:r w:rsidR="0030370A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關</w:t>
      </w: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:</w:t>
      </w:r>
      <w:r w:rsidR="0030370A"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用腰力</w:t>
      </w:r>
      <w:proofErr w:type="gramStart"/>
      <w:r w:rsidR="007E7AB4"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甩繩</w:t>
      </w:r>
      <w:r w:rsidR="00511707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，</w:t>
      </w:r>
      <w:proofErr w:type="gramEnd"/>
      <w:r w:rsidR="00511707"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繩綁石頭</w:t>
      </w:r>
      <w:r w:rsidR="0030370A" w:rsidRPr="007E7AB4">
        <w:rPr>
          <w:rStyle w:val="a8"/>
          <w:rFonts w:ascii="標楷體" w:eastAsia="標楷體" w:hAnsi="標楷體" w:hint="eastAsia"/>
          <w:i w:val="0"/>
          <w:iCs w:val="0"/>
          <w:color w:val="FF0000"/>
          <w:sz w:val="28"/>
          <w:szCs w:val="28"/>
        </w:rPr>
        <w:t>，</w:t>
      </w:r>
      <w:r w:rsidR="0030370A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將</w:t>
      </w: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空</w:t>
      </w:r>
      <w:r w:rsidR="0030370A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啤酒罐擊倒後，換第2輪</w:t>
      </w:r>
    </w:p>
    <w:p w14:paraId="783296A5" w14:textId="14AE9538" w:rsidR="00A86DA4" w:rsidRDefault="00A86DA4" w:rsidP="00A86DA4">
      <w:pPr>
        <w:adjustRightInd w:val="0"/>
        <w:snapToGrid w:val="0"/>
        <w:spacing w:line="440" w:lineRule="exact"/>
        <w:rPr>
          <w:rStyle w:val="a8"/>
          <w:rFonts w:ascii="標楷體" w:eastAsia="標楷體" w:hAnsi="標楷體"/>
          <w:i w:val="0"/>
          <w:iCs w:val="0"/>
          <w:sz w:val="28"/>
          <w:szCs w:val="28"/>
        </w:rPr>
      </w:pP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 xml:space="preserve">                       </w:t>
      </w:r>
      <w:r w:rsidR="00511707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接</w:t>
      </w:r>
      <w:r w:rsidR="007E7AB4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棒第一</w:t>
      </w:r>
      <w:r w:rsidR="0030370A" w:rsidRPr="0030370A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至第五關接力，</w:t>
      </w:r>
      <w:r w:rsidRPr="00A86DA4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花費時間較少者為優勝，取前三</w:t>
      </w:r>
    </w:p>
    <w:p w14:paraId="3C6585DB" w14:textId="79263BE5" w:rsidR="00041ED3" w:rsidRDefault="00511707" w:rsidP="00041ED3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 xml:space="preserve">                       </w:t>
      </w:r>
      <w:r w:rsidRPr="00A86DA4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名</w:t>
      </w:r>
      <w:r w:rsidR="007E7AB4" w:rsidRPr="00A86DA4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頒發獎</w:t>
      </w:r>
      <w:r w:rsidR="00A86DA4" w:rsidRPr="00A86DA4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>金。</w:t>
      </w:r>
      <w:r w:rsidR="00A86DA4">
        <w:rPr>
          <w:rStyle w:val="a8"/>
          <w:rFonts w:ascii="標楷體" w:eastAsia="標楷體" w:hAnsi="標楷體" w:hint="eastAsia"/>
          <w:i w:val="0"/>
          <w:iCs w:val="0"/>
          <w:sz w:val="28"/>
          <w:szCs w:val="28"/>
        </w:rPr>
        <w:t xml:space="preserve">             </w:t>
      </w:r>
    </w:p>
    <w:p w14:paraId="2DCB0E50" w14:textId="3F7E189B" w:rsidR="00A86DA4" w:rsidRDefault="00041ED3" w:rsidP="00A86DA4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</w:t>
      </w:r>
      <w:r w:rsidR="00A86DA4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(三)獎金:</w:t>
      </w:r>
    </w:p>
    <w:p w14:paraId="61F0CE7B" w14:textId="33638162" w:rsidR="00A86DA4" w:rsidRDefault="00A86DA4" w:rsidP="00A86DA4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1.第一名新臺幣5,000元整。</w:t>
      </w:r>
    </w:p>
    <w:p w14:paraId="6E2E2018" w14:textId="17F25306" w:rsidR="00A86DA4" w:rsidRDefault="00A86DA4" w:rsidP="00A86DA4">
      <w:pPr>
        <w:snapToGrid w:val="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2.第二名新臺幣4,000元整。</w:t>
      </w:r>
    </w:p>
    <w:p w14:paraId="1DCCEF36" w14:textId="7AEB66BF" w:rsidR="00041ED3" w:rsidRPr="00B33B31" w:rsidRDefault="00A86DA4" w:rsidP="00A86DA4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3.第三名新臺幣3,000元整。</w:t>
      </w:r>
    </w:p>
    <w:p w14:paraId="1921500B" w14:textId="4B64C93A" w:rsidR="00B2645C" w:rsidRDefault="00CC3499" w:rsidP="00B2645C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0458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645C">
        <w:rPr>
          <w:rFonts w:ascii="標楷體" w:eastAsia="標楷體" w:hint="eastAsia"/>
          <w:color w:val="000000"/>
          <w:sz w:val="28"/>
          <w:szCs w:val="28"/>
          <w:lang w:bidi="en-US"/>
        </w:rPr>
        <w:t>場地示意圖如下:</w:t>
      </w:r>
    </w:p>
    <w:p w14:paraId="19F63310" w14:textId="2E08820D" w:rsidR="00CC3499" w:rsidRDefault="00CC3499" w:rsidP="00B2645C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79E9A9" w14:textId="0EA9D17C" w:rsidR="00B2645C" w:rsidRDefault="00A86DA4" w:rsidP="00B2645C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678897" wp14:editId="6614AFE6">
                <wp:simplePos x="0" y="0"/>
                <wp:positionH relativeFrom="column">
                  <wp:posOffset>1428750</wp:posOffset>
                </wp:positionH>
                <wp:positionV relativeFrom="paragraph">
                  <wp:posOffset>181610</wp:posOffset>
                </wp:positionV>
                <wp:extent cx="6350" cy="622300"/>
                <wp:effectExtent l="76200" t="0" r="69850" b="63500"/>
                <wp:wrapNone/>
                <wp:docPr id="267577869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BA6D9E1" id="直線單箭頭接點 8" o:spid="_x0000_s1026" type="#_x0000_t32" style="position:absolute;margin-left:112.5pt;margin-top:14.3pt;width:.5pt;height:49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6jxAEAANcDAAAOAAAAZHJzL2Uyb0RvYy54bWysU9uO0zAQfUfiHyy/06RdUaGo6T50F3hA&#10;sOLyAV5nnFjyTfbQJH/P2GmzCBASaF9Gjj3nzJkzk8PtZA07Q0zau5ZvNzVn4KTvtOtb/u3r21dv&#10;OEsoXCeMd9DyGRK/Pb58cRhDAzs/eNNBZETiUjOGlg+IoamqJAewIm18AEePykcrkD5jX3VRjMRu&#10;TbWr6301+tiF6CWkRLd3yyM/Fn6lQOInpRIgMy0nbVhiLPExx+p4EE0fRRi0vMgQ/6HCCu2o6Ep1&#10;J1Cw71H/RmW1jD55hRvpbeWV0hJKD9TNtv6lmy+DCFB6IXNSWG1Kz0crP55P7iGSDWNITQoPMXcx&#10;qWiZMjq8p5mWvkgpm4pt82obTMgkXe5vXpO1kh72u91NXUytFpJMFmLCd+Aty4eWJ4xC9wOevHM0&#10;Hh+XAuL8ISHJIOAVkMHG5YhCm3vXMZwD7RBGLVxvIA+P0nNK9aS+nHA2sMA/g2K6I5VLmbJYcDKR&#10;nQWthJASHG5XJsrOMKWNWYF1MeCvwEt+hkJZun8Br4hS2TtcwVY7H/9UHaerZLXkXx1Y+s4WPPpu&#10;LnMt1tD2FK8um57X8+fvAn/6H48/AAAA//8DAFBLAwQUAAYACAAAACEA97rfFOAAAAAKAQAADwAA&#10;AGRycy9kb3ducmV2LnhtbEyPzU7DMBCE70i8g7VI3KiDJaw0jVPx0xzoAakFoR6dZEkC8TqK3Ta8&#10;PcsJbrs7o9lv8vXsBnHCKfSeDNwuEhBItW96ag28vZY3KYgQLTV28IQGvjHAuri8yG3W+DPt8LSP&#10;reAQCpk10MU4ZlKGukNnw8KPSKx9+MnZyOvUymayZw53g1RJoqWzPfGHzo742GH9tT86TnkuH5ab&#10;z5dDun3auveqdO1m6Yy5vprvVyAizvHPDL/4jA4FM1X+SE0QgwGl7rhL5CHVINiglOZDxU6lNcgi&#10;l/8rFD8AAAD//wMAUEsBAi0AFAAGAAgAAAAhALaDOJL+AAAA4QEAABMAAAAAAAAAAAAAAAAAAAAA&#10;AFtDb250ZW50X1R5cGVzXS54bWxQSwECLQAUAAYACAAAACEAOP0h/9YAAACUAQAACwAAAAAAAAAA&#10;AAAAAAAvAQAAX3JlbHMvLnJlbHNQSwECLQAUAAYACAAAACEAaO3+o8QBAADXAwAADgAAAAAAAAAA&#10;AAAAAAAuAgAAZHJzL2Uyb0RvYy54bWxQSwECLQAUAAYACAAAACEA97rfFOAAAAAKAQAADwAAAAAA&#10;AAAAAAAAAAAe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 w:rsidR="00B2645C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B0BED9" wp14:editId="76968C88">
                <wp:simplePos x="0" y="0"/>
                <wp:positionH relativeFrom="margin">
                  <wp:align>right</wp:align>
                </wp:positionH>
                <wp:positionV relativeFrom="paragraph">
                  <wp:posOffset>271156</wp:posOffset>
                </wp:positionV>
                <wp:extent cx="1041400" cy="196850"/>
                <wp:effectExtent l="0" t="0" r="25400" b="12700"/>
                <wp:wrapNone/>
                <wp:docPr id="137317023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20C5588" id="矩形 4" o:spid="_x0000_s1026" style="position:absolute;margin-left:30.8pt;margin-top:21.35pt;width:82pt;height:15.5pt;z-index:2516971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8PTAIAAOwEAAAOAAAAZHJzL2Uyb0RvYy54bWysVMFu2zAMvQ/YPwi6r7aDNGuDOEXQosOA&#10;oC2WDj2rstQYk0WNUuJkXz9Kdpysy2nYRSFFPlJ8fszsZtcYtlXoa7AlLy5yzpSVUNX2reTfn+8/&#10;XXHmg7CVMGBVyffK85v5xw+z1k3VCNZgKoWMilg/bV3J1yG4aZZ5uVaN8BfglKWgBmxEIBffsgpF&#10;S9Ubk43yfJK1gJVDkMp7ur3rgnye6mutZHjU2qvATMnpbSGdmM7XeGbzmZi+oXDrWvbPEP/wikbU&#10;lpoOpe5EEGyD9V+lmloieNDhQkKTgda1VGkGmqbI302zWgun0ixEjncDTf7/lZUP25V7QqKhdX7q&#10;yYxT7DQ28Zfex3aJrP1AltoFJumyyMfFOCdOJcWK68nVZWIzO6Id+vBFQcOiUXKkj5E4EtulD9SR&#10;Ug8p5Bz7JyvsjYpPMPab0qyuqOMooZM01K1BthX0UYWUyoZJ/JBUL2VHmK6NGYDFOaAJRQ/qcyNM&#10;JckMwPwc8M+OAyJ1BRsGcFNbwHMFqh9D5y7/MH03cxz/Far9EzKETrDeyfuaSFwKH54EkkKJd9q6&#10;8EiHNtCWHHqLszXgr3P3MZ+EQ1HOWlJ8yf3PjUDFmflqSVLXxXgcVyQ548vPI3LwNPJ6GrGb5haI&#10;/4L228lkxvxgDqZGaF5oORexK4WEldS75DLgwbkN3SbSeku1WKQ0WgsnwtKunIzFI6tRJM+7F4Gu&#10;V1IgDT7AYTvE9J2gutyItLDYBNB1UtuR155vWqkkmn79486e+inr+Cc1/w0AAP//AwBQSwMEFAAG&#10;AAgAAAAhAJ+6pLrbAAAABgEAAA8AAABkcnMvZG93bnJldi54bWxMj81OwzAQhO9IvIO1SNyo0x81&#10;NGRTFVDhCoXCdRsvSUS8jmKnDW+Pe4Ljzoxmvs3Xo23VkXvfOEGYThJQLKUzjVQI72/bm1tQPpAY&#10;ap0wwg97WBeXFzllxp3klY+7UKlYIj4jhDqELtPalzVb8hPXsUTvy/WWQjz7SpueTrHctnqWJEtt&#10;qZG4UFPHDzWX37vBIgzl0/1n1W1eHrdzedZuurL7D4N4fTVu7kAFHsNfGM74ER2KyHRwgxivWoT4&#10;SEBYzFJQZ3e5iMIBIZ2noItc/8cvfgEAAP//AwBQSwECLQAUAAYACAAAACEAtoM4kv4AAADhAQAA&#10;EwAAAAAAAAAAAAAAAAAAAAAAW0NvbnRlbnRfVHlwZXNdLnhtbFBLAQItABQABgAIAAAAIQA4/SH/&#10;1gAAAJQBAAALAAAAAAAAAAAAAAAAAC8BAABfcmVscy8ucmVsc1BLAQItABQABgAIAAAAIQCtdD8P&#10;TAIAAOwEAAAOAAAAAAAAAAAAAAAAAC4CAABkcnMvZTJvRG9jLnhtbFBLAQItABQABgAIAAAAIQCf&#10;uqS62wAAAAYBAAAPAAAAAAAAAAAAAAAAAKYEAABkcnMvZG93bnJldi54bWxQSwUGAAAAAAQABADz&#10;AAAArgUAAAAA&#10;" fillcolor="white [3201]" strokecolor="#70ad47 [3209]" strokeweight="1pt">
                <w10:wrap anchorx="margin"/>
              </v:rect>
            </w:pict>
          </mc:Fallback>
        </mc:AlternateContent>
      </w:r>
      <w:r w:rsidR="00B2645C"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9A276F" wp14:editId="0F2BE197">
                <wp:simplePos x="0" y="0"/>
                <wp:positionH relativeFrom="column">
                  <wp:posOffset>4991100</wp:posOffset>
                </wp:positionH>
                <wp:positionV relativeFrom="paragraph">
                  <wp:posOffset>86360</wp:posOffset>
                </wp:positionV>
                <wp:extent cx="6350" cy="622300"/>
                <wp:effectExtent l="76200" t="0" r="69850" b="63500"/>
                <wp:wrapNone/>
                <wp:docPr id="1753395973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20D4AE0" id="直線單箭頭接點 8" o:spid="_x0000_s1026" type="#_x0000_t32" style="position:absolute;margin-left:393pt;margin-top:6.8pt;width:.5pt;height:49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6jxAEAANcDAAAOAAAAZHJzL2Uyb0RvYy54bWysU9uO0zAQfUfiHyy/06RdUaGo6T50F3hA&#10;sOLyAV5nnFjyTfbQJH/P2GmzCBASaF9Gjj3nzJkzk8PtZA07Q0zau5ZvNzVn4KTvtOtb/u3r21dv&#10;OEsoXCeMd9DyGRK/Pb58cRhDAzs/eNNBZETiUjOGlg+IoamqJAewIm18AEePykcrkD5jX3VRjMRu&#10;TbWr6301+tiF6CWkRLd3yyM/Fn6lQOInpRIgMy0nbVhiLPExx+p4EE0fRRi0vMgQ/6HCCu2o6Ep1&#10;J1Cw71H/RmW1jD55hRvpbeWV0hJKD9TNtv6lmy+DCFB6IXNSWG1Kz0crP55P7iGSDWNITQoPMXcx&#10;qWiZMjq8p5mWvkgpm4pt82obTMgkXe5vXpO1kh72u91NXUytFpJMFmLCd+Aty4eWJ4xC9wOevHM0&#10;Hh+XAuL8ISHJIOAVkMHG5YhCm3vXMZwD7RBGLVxvIA+P0nNK9aS+nHA2sMA/g2K6I5VLmbJYcDKR&#10;nQWthJASHG5XJsrOMKWNWYF1MeCvwEt+hkJZun8Br4hS2TtcwVY7H/9UHaerZLXkXx1Y+s4WPPpu&#10;LnMt1tD2FK8um57X8+fvAn/6H48/AAAA//8DAFBLAwQUAAYACAAAACEAVICr1eAAAAAKAQAADwAA&#10;AGRycy9kb3ducmV2LnhtbEyPzU7DMBCE70i8g7VI3KgTkJI0xKn4aQ70UImCqh6deEkC8TqK3Ta8&#10;PcsJjjszmv2mWM12ECecfO9IQbyIQCA1zvTUKnh/q24yED5oMnpwhAq+0cOqvLwodG7cmV7xtAut&#10;4BLyuVbQhTDmUvqmQ6v9wo1I7H24yerA59RKM+kzl9tB3kZRIq3uiT90esSnDpuv3dFyy0v1uFx/&#10;bg/Z5nlj93Vl2/XSKnV9NT/cgwg4h78w/OIzOpTMVLsjGS8GBWmW8JbAxl0CggNplrJQsxDHCciy&#10;kP8nlD8AAAD//wMAUEsBAi0AFAAGAAgAAAAhALaDOJL+AAAA4QEAABMAAAAAAAAAAAAAAAAAAAAA&#10;AFtDb250ZW50X1R5cGVzXS54bWxQSwECLQAUAAYACAAAACEAOP0h/9YAAACUAQAACwAAAAAAAAAA&#10;AAAAAAAvAQAAX3JlbHMvLnJlbHNQSwECLQAUAAYACAAAACEAaO3+o8QBAADXAwAADgAAAAAAAAAA&#10;AAAAAAAuAgAAZHJzL2Uyb0RvYy54bWxQSwECLQAUAAYACAAAACEAVICr1eAAAAAKAQAADwAAAAAA&#10;AAAAAAAAAAAe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</w:p>
    <w:p w14:paraId="7F05BE86" w14:textId="77777777" w:rsidR="00B2645C" w:rsidRDefault="00B2645C" w:rsidP="00B2645C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DDAA1D" wp14:editId="38F452A0">
                <wp:simplePos x="0" y="0"/>
                <wp:positionH relativeFrom="column">
                  <wp:posOffset>1416050</wp:posOffset>
                </wp:positionH>
                <wp:positionV relativeFrom="paragraph">
                  <wp:posOffset>168910</wp:posOffset>
                </wp:positionV>
                <wp:extent cx="3587750" cy="0"/>
                <wp:effectExtent l="38100" t="76200" r="12700" b="95250"/>
                <wp:wrapNone/>
                <wp:docPr id="820384321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274175D" id="直線單箭頭接點 12" o:spid="_x0000_s1026" type="#_x0000_t32" style="position:absolute;margin-left:111.5pt;margin-top:13.3pt;width:282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jCwQEAAOcDAAAOAAAAZHJzL2Uyb0RvYy54bWysU9tu1DAQfUfiHyy/s8kWlVbRZvuwLbwg&#10;qLh8gOuME0u+yR42yd8zdnazCCokUF8mtsfnzJnjye5usoYdISbtXcu3m5ozcNJ32vUt//7t/Ztb&#10;zhIK1wnjHbR8hsTv9q9f7cbQwJUfvOkgMiJxqRlDywfE0FRVkgNYkTY+gKOk8tEKpG3sqy6Kkdit&#10;qa7q+l01+tiF6CWkRKf3S5LvC79SIPGzUgmQmZaTNiwxlviUY7XfiaaPIgxanmSI/1BhhXZUdKW6&#10;FyjYj6j/oLJaRp+8wo30tvJKaQmlB+pmW//WzddBBCi9kDkprDall6OVn44H9xjJhjGkJoXHmLuY&#10;VLT5S/rYVMyaV7NgQibp8O317c3NNXkqz7nqAgwx4QfwluVFyxNGofsBD945ehIft8UscfyYkEoT&#10;8AzIVY3LcQDRPbiO4RxobjBq4XoDy4Oh0Ob5HFFleHXppqxwNrBQfwHFdEf6Fwll0OBgIjsKGhEh&#10;JTjc5iqFiW5nmNLGrMC6aP8r8HQ/Q6EM4b+AV0Sp7B2uYKudj89Vx+ksWS33zw4sfWcLnnw3l3cu&#10;1tA0lQ5Pk5/H9dd9gV/+z/1PAAAA//8DAFBLAwQUAAYACAAAACEAGU8+vtwAAAAJAQAADwAAAGRy&#10;cy9kb3ducmV2LnhtbEyPT0vEMBDF74LfIcyCNzfdCrVbmy4i6N4EdwWvaTPbFptJSdI/fntHPOht&#10;5s3jze+Vh9UOYkYfekcKdtsEBFLjTE+tgvfz820OIkRNRg+OUMEXBjhU11elLoxb6A3nU2wFh1Ao&#10;tIIuxrGQMjQdWh22bkTi28V5qyOvvpXG64XD7SDTJMmk1T3xh06P+NRh83marAL6WJNzOyaX12U+&#10;1n7/Eqdw3Ct1s1kfH0BEXOOfGX7wGR0qZqrdRCaIQUGa3nGXyEOWgWDDfZ6zUP8Ksirl/wbVNwAA&#10;AP//AwBQSwECLQAUAAYACAAAACEAtoM4kv4AAADhAQAAEwAAAAAAAAAAAAAAAAAAAAAAW0NvbnRl&#10;bnRfVHlwZXNdLnhtbFBLAQItABQABgAIAAAAIQA4/SH/1gAAAJQBAAALAAAAAAAAAAAAAAAAAC8B&#10;AABfcmVscy8ucmVsc1BLAQItABQABgAIAAAAIQBSvnjCwQEAAOcDAAAOAAAAAAAAAAAAAAAAAC4C&#10;AABkcnMvZTJvRG9jLnhtbFBLAQItABQABgAIAAAAIQAZTz6+3AAAAAkBAAAPAAAAAAAAAAAAAAAA&#10;ABsEAABkcnMvZG93bnJldi54bWxQSwUGAAAAAAQABADzAAAAJ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AC4B90" wp14:editId="25DB7E53">
                <wp:simplePos x="0" y="0"/>
                <wp:positionH relativeFrom="column">
                  <wp:posOffset>50800</wp:posOffset>
                </wp:positionH>
                <wp:positionV relativeFrom="paragraph">
                  <wp:posOffset>29210</wp:posOffset>
                </wp:positionV>
                <wp:extent cx="1041400" cy="196850"/>
                <wp:effectExtent l="0" t="0" r="25400" b="12700"/>
                <wp:wrapNone/>
                <wp:docPr id="189156460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F836457" id="矩形 4" o:spid="_x0000_s1026" style="position:absolute;margin-left:4pt;margin-top:2.3pt;width:82pt;height:1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8PTAIAAOwEAAAOAAAAZHJzL2Uyb0RvYy54bWysVMFu2zAMvQ/YPwi6r7aDNGuDOEXQosOA&#10;oC2WDj2rstQYk0WNUuJkXz9Kdpysy2nYRSFFPlJ8fszsZtcYtlXoa7AlLy5yzpSVUNX2reTfn+8/&#10;XXHmg7CVMGBVyffK85v5xw+z1k3VCNZgKoWMilg/bV3J1yG4aZZ5uVaN8BfglKWgBmxEIBffsgpF&#10;S9Ubk43yfJK1gJVDkMp7ur3rgnye6mutZHjU2qvATMnpbSGdmM7XeGbzmZi+oXDrWvbPEP/wikbU&#10;lpoOpe5EEGyD9V+lmloieNDhQkKTgda1VGkGmqbI302zWgun0ixEjncDTf7/lZUP25V7QqKhdX7q&#10;yYxT7DQ28Zfex3aJrP1AltoFJumyyMfFOCdOJcWK68nVZWIzO6Id+vBFQcOiUXKkj5E4EtulD9SR&#10;Ug8p5Bz7JyvsjYpPMPab0qyuqOMooZM01K1BthX0UYWUyoZJ/JBUL2VHmK6NGYDFOaAJRQ/qcyNM&#10;JckMwPwc8M+OAyJ1BRsGcFNbwHMFqh9D5y7/MH03cxz/Far9EzKETrDeyfuaSFwKH54EkkKJd9q6&#10;8EiHNtCWHHqLszXgr3P3MZ+EQ1HOWlJ8yf3PjUDFmflqSVLXxXgcVyQ548vPI3LwNPJ6GrGb5haI&#10;/4L228lkxvxgDqZGaF5oORexK4WEldS75DLgwbkN3SbSeku1WKQ0WgsnwtKunIzFI6tRJM+7F4Gu&#10;V1IgDT7AYTvE9J2gutyItLDYBNB1UtuR155vWqkkmn79486e+inr+Cc1/w0AAP//AwBQSwMEFAAG&#10;AAgAAAAhAEc86fHaAAAABgEAAA8AAABkcnMvZG93bnJldi54bWxMj8FOwzAQRO9I/IO1SNyo0xZC&#10;CdlUBVS4Qlvguo2XJCJeR7HThr/HPcFxNKOZN/lytK06cO8bJwjTSQKKpXSmkQpht11fLUD5QGKo&#10;dcIIP+xhWZyf5ZQZd5Q3PmxCpWKJ+IwQ6hC6TGtf1mzJT1zHEr0v11sKUfaVNj0dY7lt9SxJUm2p&#10;kbhQU8ePNZffm8EiDOXzw2fVrV6f1nN50W56Z98/DOLlxbi6BxV4DH9hOOFHdCgi094NYrxqERbx&#10;SUC4TkGd3NtZ1HuE+U0Kusj1f/ziFwAA//8DAFBLAQItABQABgAIAAAAIQC2gziS/gAAAOEBAAAT&#10;AAAAAAAAAAAAAAAAAAAAAABbQ29udGVudF9UeXBlc10ueG1sUEsBAi0AFAAGAAgAAAAhADj9If/W&#10;AAAAlAEAAAsAAAAAAAAAAAAAAAAALwEAAF9yZWxzLy5yZWxzUEsBAi0AFAAGAAgAAAAhAK10Pw9M&#10;AgAA7AQAAA4AAAAAAAAAAAAAAAAALgIAAGRycy9lMm9Eb2MueG1sUEsBAi0AFAAGAAgAAAAhAEc8&#10;6fHaAAAABgEAAA8AAAAAAAAAAAAAAAAApgQAAGRycy9kb3ducmV2LnhtbFBLBQYAAAAABAAEAPMA&#10;AACtBQAAAAA=&#10;" fillcolor="white [3201]" strokecolor="#70ad47 [3209]" strokeweight="1pt"/>
            </w:pict>
          </mc:Fallback>
        </mc:AlternateContent>
      </w:r>
    </w:p>
    <w:p w14:paraId="1A6B1B7C" w14:textId="2E10ACD7" w:rsidR="00B2645C" w:rsidRDefault="00B2645C" w:rsidP="00B2645C">
      <w:pPr>
        <w:tabs>
          <w:tab w:val="left" w:pos="2930"/>
          <w:tab w:val="left" w:pos="7950"/>
        </w:tabs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>第一隊第1</w:t>
      </w:r>
      <w:r w:rsidR="00A86DA4">
        <w:rPr>
          <w:rFonts w:ascii="標楷體" w:eastAsia="標楷體" w:hint="eastAsia"/>
          <w:color w:val="000000"/>
          <w:sz w:val="28"/>
          <w:szCs w:val="28"/>
          <w:lang w:bidi="en-US"/>
        </w:rPr>
        <w:t>、3、5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棒</w:t>
      </w:r>
      <w:r>
        <w:rPr>
          <w:rFonts w:ascii="標楷體" w:eastAsia="標楷體"/>
          <w:color w:val="000000"/>
          <w:sz w:val="28"/>
          <w:szCs w:val="28"/>
          <w:lang w:bidi="en-US"/>
        </w:rPr>
        <w:tab/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20公尺</w:t>
      </w:r>
      <w:r>
        <w:rPr>
          <w:rFonts w:ascii="標楷體" w:eastAsia="標楷體"/>
          <w:color w:val="000000"/>
          <w:sz w:val="28"/>
          <w:szCs w:val="28"/>
          <w:lang w:bidi="en-US"/>
        </w:rPr>
        <w:tab/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第一隊第2</w:t>
      </w:r>
      <w:r w:rsidR="00A86DA4">
        <w:rPr>
          <w:rFonts w:ascii="標楷體" w:eastAsia="標楷體" w:hint="eastAsia"/>
          <w:color w:val="000000"/>
          <w:sz w:val="28"/>
          <w:szCs w:val="28"/>
          <w:lang w:bidi="en-US"/>
        </w:rPr>
        <w:t>、4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棒</w:t>
      </w:r>
    </w:p>
    <w:p w14:paraId="1A0A20D1" w14:textId="77777777" w:rsidR="00B2645C" w:rsidRDefault="00B2645C" w:rsidP="00B2645C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</w:p>
    <w:p w14:paraId="1199B151" w14:textId="77777777" w:rsidR="00B2645C" w:rsidRDefault="00B2645C" w:rsidP="00B2645C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89F3AA" wp14:editId="7755C5D4">
                <wp:simplePos x="0" y="0"/>
                <wp:positionH relativeFrom="margin">
                  <wp:align>left</wp:align>
                </wp:positionH>
                <wp:positionV relativeFrom="paragraph">
                  <wp:posOffset>245755</wp:posOffset>
                </wp:positionV>
                <wp:extent cx="1041400" cy="196850"/>
                <wp:effectExtent l="0" t="0" r="25400" b="12700"/>
                <wp:wrapNone/>
                <wp:docPr id="201477626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96AD7A1" id="矩形 4" o:spid="_x0000_s1026" style="position:absolute;margin-left:0;margin-top:19.35pt;width:82pt;height:15.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8PTAIAAOwEAAAOAAAAZHJzL2Uyb0RvYy54bWysVMFu2zAMvQ/YPwi6r7aDNGuDOEXQosOA&#10;oC2WDj2rstQYk0WNUuJkXz9Kdpysy2nYRSFFPlJ8fszsZtcYtlXoa7AlLy5yzpSVUNX2reTfn+8/&#10;XXHmg7CVMGBVyffK85v5xw+z1k3VCNZgKoWMilg/bV3J1yG4aZZ5uVaN8BfglKWgBmxEIBffsgpF&#10;S9Ubk43yfJK1gJVDkMp7ur3rgnye6mutZHjU2qvATMnpbSGdmM7XeGbzmZi+oXDrWvbPEP/wikbU&#10;lpoOpe5EEGyD9V+lmloieNDhQkKTgda1VGkGmqbI302zWgun0ixEjncDTf7/lZUP25V7QqKhdX7q&#10;yYxT7DQ28Zfex3aJrP1AltoFJumyyMfFOCdOJcWK68nVZWIzO6Id+vBFQcOiUXKkj5E4EtulD9SR&#10;Ug8p5Bz7JyvsjYpPMPab0qyuqOMooZM01K1BthX0UYWUyoZJ/JBUL2VHmK6NGYDFOaAJRQ/qcyNM&#10;JckMwPwc8M+OAyJ1BRsGcFNbwHMFqh9D5y7/MH03cxz/Far9EzKETrDeyfuaSFwKH54EkkKJd9q6&#10;8EiHNtCWHHqLszXgr3P3MZ+EQ1HOWlJ8yf3PjUDFmflqSVLXxXgcVyQ548vPI3LwNPJ6GrGb5haI&#10;/4L228lkxvxgDqZGaF5oORexK4WEldS75DLgwbkN3SbSeku1WKQ0WgsnwtKunIzFI6tRJM+7F4Gu&#10;V1IgDT7AYTvE9J2gutyItLDYBNB1UtuR155vWqkkmn79486e+inr+Cc1/w0AAP//AwBQSwMEFAAG&#10;AAgAAAAhABLhBGLbAAAABgEAAA8AAABkcnMvZG93bnJldi54bWxMj8FOwzAQRO9I/IO1SNyoU4rS&#10;NmRTFVDhCgXa6zZekoh4HcVOG/4e9wTHnRnNvM1Xo23VkXvfOEGYThJQLKUzjVQIH++bmwUoH0gM&#10;tU4Y4Yc9rIrLi5wy407yxsdtqFQsEZ8RQh1Cl2nty5ot+YnrWKL35XpLIZ59pU1Pp1huW32bJKm2&#10;1EhcqKnjx5rL7+1gEYby+WFfdevXp81MXrSbLu3nziBeX43re1CBx/AXhjN+RIciMh3cIMarFiE+&#10;EhBmizmos5veReGAkC7noItc/8cvfgEAAP//AwBQSwECLQAUAAYACAAAACEAtoM4kv4AAADhAQAA&#10;EwAAAAAAAAAAAAAAAAAAAAAAW0NvbnRlbnRfVHlwZXNdLnhtbFBLAQItABQABgAIAAAAIQA4/SH/&#10;1gAAAJQBAAALAAAAAAAAAAAAAAAAAC8BAABfcmVscy8ucmVsc1BLAQItABQABgAIAAAAIQCtdD8P&#10;TAIAAOwEAAAOAAAAAAAAAAAAAAAAAC4CAABkcnMvZTJvRG9jLnhtbFBLAQItABQABgAIAAAAIQAS&#10;4QRi2wAAAAYBAAAPAAAAAAAAAAAAAAAAAKYEAABkcnMvZG93bnJldi54bWxQSwUGAAAAAAQABADz&#10;AAAArg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9346A2" wp14:editId="1D098EFE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1041400" cy="196850"/>
                <wp:effectExtent l="0" t="0" r="25400" b="12700"/>
                <wp:wrapNone/>
                <wp:docPr id="207793206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F959ECF" id="矩形 4" o:spid="_x0000_s1026" style="position:absolute;margin-left:30.8pt;margin-top:16.8pt;width:82pt;height:15.5pt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8PTAIAAOwEAAAOAAAAZHJzL2Uyb0RvYy54bWysVMFu2zAMvQ/YPwi6r7aDNGuDOEXQosOA&#10;oC2WDj2rstQYk0WNUuJkXz9Kdpysy2nYRSFFPlJ8fszsZtcYtlXoa7AlLy5yzpSVUNX2reTfn+8/&#10;XXHmg7CVMGBVyffK85v5xw+z1k3VCNZgKoWMilg/bV3J1yG4aZZ5uVaN8BfglKWgBmxEIBffsgpF&#10;S9Ubk43yfJK1gJVDkMp7ur3rgnye6mutZHjU2qvATMnpbSGdmM7XeGbzmZi+oXDrWvbPEP/wikbU&#10;lpoOpe5EEGyD9V+lmloieNDhQkKTgda1VGkGmqbI302zWgun0ixEjncDTf7/lZUP25V7QqKhdX7q&#10;yYxT7DQ28Zfex3aJrP1AltoFJumyyMfFOCdOJcWK68nVZWIzO6Id+vBFQcOiUXKkj5E4EtulD9SR&#10;Ug8p5Bz7JyvsjYpPMPab0qyuqOMooZM01K1BthX0UYWUyoZJ/JBUL2VHmK6NGYDFOaAJRQ/qcyNM&#10;JckMwPwc8M+OAyJ1BRsGcFNbwHMFqh9D5y7/MH03cxz/Far9EzKETrDeyfuaSFwKH54EkkKJd9q6&#10;8EiHNtCWHHqLszXgr3P3MZ+EQ1HOWlJ8yf3PjUDFmflqSVLXxXgcVyQ548vPI3LwNPJ6GrGb5haI&#10;/4L228lkxvxgDqZGaF5oORexK4WEldS75DLgwbkN3SbSeku1WKQ0WgsnwtKunIzFI6tRJM+7F4Gu&#10;V1IgDT7AYTvE9J2gutyItLDYBNB1UtuR155vWqkkmn79486e+inr+Cc1/w0AAP//AwBQSwMEFAAG&#10;AAgAAAAhAGwhABDbAAAABgEAAA8AAABkcnMvZG93bnJldi54bWxMj8FOwzAQRO9I/IO1SNyoU1JZ&#10;bcimakGFKy0Urm68JFHjdRQ7bfh73BM97sxo5m2+HG0rTtT7xjHCdJKAIC6dabhC+PzYPMxB+KDZ&#10;6NYxIfySh2Vxe5PrzLgzb+m0C5WIJewzjVCH0GVS+rImq/3EdcTR+3G91SGefSVNr8+x3LbyMUmU&#10;tLrhuFDrjp5rKo+7wSIM5ev6u+pW7y+blN+kmy7s/ssg3t+NqycQgcbwH4YLfkSHIjId3MDGixYh&#10;PhIQ0lSBuLhqFoUDgpopkEUur/GLPwAAAP//AwBQSwECLQAUAAYACAAAACEAtoM4kv4AAADhAQAA&#10;EwAAAAAAAAAAAAAAAAAAAAAAW0NvbnRlbnRfVHlwZXNdLnhtbFBLAQItABQABgAIAAAAIQA4/SH/&#10;1gAAAJQBAAALAAAAAAAAAAAAAAAAAC8BAABfcmVscy8ucmVsc1BLAQItABQABgAIAAAAIQCtdD8P&#10;TAIAAOwEAAAOAAAAAAAAAAAAAAAAAC4CAABkcnMvZTJvRG9jLnhtbFBLAQItABQABgAIAAAAIQBs&#10;IQAQ2wAAAAYBAAAPAAAAAAAAAAAAAAAAAKYEAABkcnMvZG93bnJldi54bWxQSwUGAAAAAAQABADz&#10;AAAArg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BF6D75" wp14:editId="54D6EA68">
                <wp:simplePos x="0" y="0"/>
                <wp:positionH relativeFrom="column">
                  <wp:posOffset>4991100</wp:posOffset>
                </wp:positionH>
                <wp:positionV relativeFrom="paragraph">
                  <wp:posOffset>3810</wp:posOffset>
                </wp:positionV>
                <wp:extent cx="6350" cy="622300"/>
                <wp:effectExtent l="76200" t="0" r="69850" b="63500"/>
                <wp:wrapNone/>
                <wp:docPr id="2137856497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E148CB4" id="直線單箭頭接點 8" o:spid="_x0000_s1026" type="#_x0000_t32" style="position:absolute;margin-left:393pt;margin-top:.3pt;width:.5pt;height:49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6jxAEAANcDAAAOAAAAZHJzL2Uyb0RvYy54bWysU9uO0zAQfUfiHyy/06RdUaGo6T50F3hA&#10;sOLyAV5nnFjyTfbQJH/P2GmzCBASaF9Gjj3nzJkzk8PtZA07Q0zau5ZvNzVn4KTvtOtb/u3r21dv&#10;OEsoXCeMd9DyGRK/Pb58cRhDAzs/eNNBZETiUjOGlg+IoamqJAewIm18AEePykcrkD5jX3VRjMRu&#10;TbWr6301+tiF6CWkRLd3yyM/Fn6lQOInpRIgMy0nbVhiLPExx+p4EE0fRRi0vMgQ/6HCCu2o6Ep1&#10;J1Cw71H/RmW1jD55hRvpbeWV0hJKD9TNtv6lmy+DCFB6IXNSWG1Kz0crP55P7iGSDWNITQoPMXcx&#10;qWiZMjq8p5mWvkgpm4pt82obTMgkXe5vXpO1kh72u91NXUytFpJMFmLCd+Aty4eWJ4xC9wOevHM0&#10;Hh+XAuL8ISHJIOAVkMHG5YhCm3vXMZwD7RBGLVxvIA+P0nNK9aS+nHA2sMA/g2K6I5VLmbJYcDKR&#10;nQWthJASHG5XJsrOMKWNWYF1MeCvwEt+hkJZun8Br4hS2TtcwVY7H/9UHaerZLXkXx1Y+s4WPPpu&#10;LnMt1tD2FK8um57X8+fvAn/6H48/AAAA//8DAFBLAwQUAAYACAAAACEAyaGi5N0AAAAHAQAADwAA&#10;AGRycy9kb3ducmV2LnhtbEyPy07DMBBF90j8gzVI7KgDi8QJcSoezYIukFoQYunEQxKIx1HstuHv&#10;GVawvLqjc8+U68WN4ohzGDxpuF4lIJBabwfqNLy+1FcKRIiGrBk9oYZvDLCuzs9KU1h/oh0e97ET&#10;DKFQGA19jFMhZWh7dCas/ITE3YefnYkc507a2ZwY7kZ5kySpdGYgXujNhA89tl/7g2PKU32fbz6f&#10;39X2cevemtp1m9xpfXmx3N2CiLjEv2P41Wd1qNip8QeyQYwaMpXyL1FDCoLrTGUcGw25SkFWpfzv&#10;X/0AAAD//wMAUEsBAi0AFAAGAAgAAAAhALaDOJL+AAAA4QEAABMAAAAAAAAAAAAAAAAAAAAAAFtD&#10;b250ZW50X1R5cGVzXS54bWxQSwECLQAUAAYACAAAACEAOP0h/9YAAACUAQAACwAAAAAAAAAAAAAA&#10;AAAvAQAAX3JlbHMvLnJlbHNQSwECLQAUAAYACAAAACEAaO3+o8QBAADXAwAADgAAAAAAAAAAAAAA&#10;AAAuAgAAZHJzL2Uyb0RvYy54bWxQSwECLQAUAAYACAAAACEAyaGi5N0AAAAHAQAADwAAAAAAAAAA&#10;AAAAAAAeBAAAZHJzL2Rvd25yZXYueG1sUEsFBgAAAAAEAAQA8wAAACg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B8DDE" wp14:editId="0EAE61AE">
                <wp:simplePos x="0" y="0"/>
                <wp:positionH relativeFrom="column">
                  <wp:posOffset>1384300</wp:posOffset>
                </wp:positionH>
                <wp:positionV relativeFrom="paragraph">
                  <wp:posOffset>99060</wp:posOffset>
                </wp:positionV>
                <wp:extent cx="6350" cy="622300"/>
                <wp:effectExtent l="76200" t="0" r="69850" b="63500"/>
                <wp:wrapNone/>
                <wp:docPr id="275826035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792336C" id="直線單箭頭接點 8" o:spid="_x0000_s1026" type="#_x0000_t32" style="position:absolute;margin-left:109pt;margin-top:7.8pt;width:.5pt;height:49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6jxAEAANcDAAAOAAAAZHJzL2Uyb0RvYy54bWysU9uO0zAQfUfiHyy/06RdUaGo6T50F3hA&#10;sOLyAV5nnFjyTfbQJH/P2GmzCBASaF9Gjj3nzJkzk8PtZA07Q0zau5ZvNzVn4KTvtOtb/u3r21dv&#10;OEsoXCeMd9DyGRK/Pb58cRhDAzs/eNNBZETiUjOGlg+IoamqJAewIm18AEePykcrkD5jX3VRjMRu&#10;TbWr6301+tiF6CWkRLd3yyM/Fn6lQOInpRIgMy0nbVhiLPExx+p4EE0fRRi0vMgQ/6HCCu2o6Ep1&#10;J1Cw71H/RmW1jD55hRvpbeWV0hJKD9TNtv6lmy+DCFB6IXNSWG1Kz0crP55P7iGSDWNITQoPMXcx&#10;qWiZMjq8p5mWvkgpm4pt82obTMgkXe5vXpO1kh72u91NXUytFpJMFmLCd+Aty4eWJ4xC9wOevHM0&#10;Hh+XAuL8ISHJIOAVkMHG5YhCm3vXMZwD7RBGLVxvIA+P0nNK9aS+nHA2sMA/g2K6I5VLmbJYcDKR&#10;nQWthJASHG5XJsrOMKWNWYF1MeCvwEt+hkJZun8Br4hS2TtcwVY7H/9UHaerZLXkXx1Y+s4WPPpu&#10;LnMt1tD2FK8um57X8+fvAn/6H48/AAAA//8DAFBLAwQUAAYACAAAACEA49kpRt8AAAAKAQAADwAA&#10;AGRycy9kb3ducmV2LnhtbEyPzU6EQBCE7ya+w6RNvLkDGAkgw8af5eAeNnE1xuPAtIAyPYSZ3cW3&#10;tz3psasq1V+V68WO4oizHxwpiFcRCKTWmYE6Ba8v9VUGwgdNRo+OUME3elhX52elLow70TMe96ET&#10;XEK+0Ar6EKZCSt/2aLVfuQmJvQ83Wx34nDtpZn3icjvKJIpSafVA/KHXEz702H7tD5Zbnur7fPO5&#10;e8+2j1v71tS22+RWqcuL5e4WRMAl/IXhF5/RoWKmxh3IeDEqSOKMtwQ2blIQHEjinIWGhfg6BVmV&#10;8v+E6gcAAP//AwBQSwECLQAUAAYACAAAACEAtoM4kv4AAADhAQAAEwAAAAAAAAAAAAAAAAAAAAAA&#10;W0NvbnRlbnRfVHlwZXNdLnhtbFBLAQItABQABgAIAAAAIQA4/SH/1gAAAJQBAAALAAAAAAAAAAAA&#10;AAAAAC8BAABfcmVscy8ucmVsc1BLAQItABQABgAIAAAAIQBo7f6jxAEAANcDAAAOAAAAAAAAAAAA&#10;AAAAAC4CAABkcnMvZTJvRG9jLnhtbFBLAQItABQABgAIAAAAIQDj2SlG3wAAAAoBAAAPAAAAAAAA&#10;AAAAAAAAAB4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/>
          <w:color w:val="000000"/>
          <w:sz w:val="28"/>
          <w:szCs w:val="28"/>
          <w:lang w:bidi="en-US"/>
        </w:rPr>
        <w:tab/>
      </w:r>
    </w:p>
    <w:p w14:paraId="50343D87" w14:textId="77777777" w:rsidR="00B2645C" w:rsidRDefault="00B2645C" w:rsidP="00B2645C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E6167E" wp14:editId="5FF9C826">
                <wp:simplePos x="0" y="0"/>
                <wp:positionH relativeFrom="column">
                  <wp:posOffset>1384300</wp:posOffset>
                </wp:positionH>
                <wp:positionV relativeFrom="paragraph">
                  <wp:posOffset>80010</wp:posOffset>
                </wp:positionV>
                <wp:extent cx="3587750" cy="0"/>
                <wp:effectExtent l="38100" t="76200" r="12700" b="95250"/>
                <wp:wrapNone/>
                <wp:docPr id="1496516950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9470794" id="直線單箭頭接點 12" o:spid="_x0000_s1026" type="#_x0000_t32" style="position:absolute;margin-left:109pt;margin-top:6.3pt;width:282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jCwQEAAOcDAAAOAAAAZHJzL2Uyb0RvYy54bWysU9tu1DAQfUfiHyy/s8kWlVbRZvuwLbwg&#10;qLh8gOuME0u+yR42yd8zdnazCCokUF8mtsfnzJnjye5usoYdISbtXcu3m5ozcNJ32vUt//7t/Ztb&#10;zhIK1wnjHbR8hsTv9q9f7cbQwJUfvOkgMiJxqRlDywfE0FRVkgNYkTY+gKOk8tEKpG3sqy6Kkdit&#10;qa7q+l01+tiF6CWkRKf3S5LvC79SIPGzUgmQmZaTNiwxlviUY7XfiaaPIgxanmSI/1BhhXZUdKW6&#10;FyjYj6j/oLJaRp+8wo30tvJKaQmlB+pmW//WzddBBCi9kDkprDall6OVn44H9xjJhjGkJoXHmLuY&#10;VLT5S/rYVMyaV7NgQibp8O317c3NNXkqz7nqAgwx4QfwluVFyxNGofsBD945ehIft8UscfyYkEoT&#10;8AzIVY3LcQDRPbiO4RxobjBq4XoDy4Oh0Ob5HFFleHXppqxwNrBQfwHFdEf6Fwll0OBgIjsKGhEh&#10;JTjc5iqFiW5nmNLGrMC6aP8r8HQ/Q6EM4b+AV0Sp7B2uYKudj89Vx+ksWS33zw4sfWcLnnw3l3cu&#10;1tA0lQ5Pk5/H9dd9gV/+z/1PAAAA//8DAFBLAwQUAAYACAAAACEAMxxwBNwAAAAJAQAADwAAAGRy&#10;cy9kb3ducmV2LnhtbEyPzU7DMBCE70i8g7WVuFG7QSppiFMhJOgNibYSVyfeJlHjdRQ7P7w9izjA&#10;cWdGs9/k+8V1YsIhtJ40bNYKBFLlbUu1hvPp9T4FEaIhazpPqOELA+yL25vcZNbP9IHTMdaCSyhk&#10;RkMTY59JGaoGnQlr3yOxd/GDM5HPoZZ2MDOXu04mSm2lMy3xh8b0+NJgdT2OTgN9LupU9+ryPk+H&#10;cti9xTEcdlrfrZbnJxARl/gXhh98RoeCmUo/kg2i05BsUt4S2Ui2IDjwmD6wUP4Kssjl/wXFNwAA&#10;AP//AwBQSwECLQAUAAYACAAAACEAtoM4kv4AAADhAQAAEwAAAAAAAAAAAAAAAAAAAAAAW0NvbnRl&#10;bnRfVHlwZXNdLnhtbFBLAQItABQABgAIAAAAIQA4/SH/1gAAAJQBAAALAAAAAAAAAAAAAAAAAC8B&#10;AABfcmVscy8ucmVsc1BLAQItABQABgAIAAAAIQBSvnjCwQEAAOcDAAAOAAAAAAAAAAAAAAAAAC4C&#10;AABkcnMvZTJvRG9jLnhtbFBLAQItABQABgAIAAAAIQAzHHAE3AAAAAkBAAAPAAAAAAAAAAAAAAAA&#10;ABsEAABkcnMvZG93bnJldi54bWxQSwUGAAAAAAQABADzAAAAJ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7F293A5B" w14:textId="3697B917" w:rsidR="00B2645C" w:rsidRDefault="00B2645C" w:rsidP="00B2645C">
      <w:pPr>
        <w:tabs>
          <w:tab w:val="left" w:pos="7810"/>
        </w:tabs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>第二隊第</w:t>
      </w:r>
      <w:r w:rsidR="00A86DA4">
        <w:rPr>
          <w:rFonts w:ascii="標楷體" w:eastAsia="標楷體" w:hint="eastAsia"/>
          <w:color w:val="000000"/>
          <w:sz w:val="28"/>
          <w:szCs w:val="28"/>
          <w:lang w:bidi="en-US"/>
        </w:rPr>
        <w:t>1、3、5</w: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>棒</w:t>
      </w:r>
      <w:r>
        <w:rPr>
          <w:rFonts w:ascii="標楷體" w:eastAsia="標楷體"/>
          <w:color w:val="000000"/>
          <w:sz w:val="28"/>
          <w:szCs w:val="28"/>
          <w:lang w:bidi="en-US"/>
        </w:rPr>
        <w:tab/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</w:t>
      </w:r>
      <w:r w:rsidRPr="00FD525F">
        <w:rPr>
          <w:rFonts w:ascii="標楷體" w:eastAsia="標楷體" w:hint="eastAsia"/>
          <w:color w:val="000000"/>
          <w:sz w:val="27"/>
          <w:szCs w:val="27"/>
          <w:lang w:bidi="en-US"/>
        </w:rPr>
        <w:t>第二隊第</w:t>
      </w:r>
      <w:r w:rsidR="00A86DA4">
        <w:rPr>
          <w:rFonts w:ascii="標楷體" w:eastAsia="標楷體" w:hint="eastAsia"/>
          <w:color w:val="000000"/>
          <w:sz w:val="28"/>
          <w:szCs w:val="28"/>
          <w:lang w:bidi="en-US"/>
        </w:rPr>
        <w:t>2、4</w:t>
      </w:r>
      <w:r w:rsidRPr="00FD525F">
        <w:rPr>
          <w:rFonts w:ascii="標楷體" w:eastAsia="標楷體" w:hint="eastAsia"/>
          <w:color w:val="000000"/>
          <w:sz w:val="27"/>
          <w:szCs w:val="27"/>
          <w:lang w:bidi="en-US"/>
        </w:rPr>
        <w:t>棒</w:t>
      </w:r>
    </w:p>
    <w:p w14:paraId="6014F874" w14:textId="2C55EBDE" w:rsidR="00CC3499" w:rsidRDefault="00A04585" w:rsidP="00A86DA4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</w:t>
      </w:r>
    </w:p>
    <w:p w14:paraId="2A6D9587" w14:textId="59944664" w:rsidR="002E3851" w:rsidRDefault="002E3851" w:rsidP="00CB7135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 w:rsidRPr="002E3851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參、</w:t>
      </w:r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傳水接力:</w:t>
      </w:r>
    </w:p>
    <w:p w14:paraId="4CAF94DE" w14:textId="4ECFC727" w:rsidR="00A86DA4" w:rsidRPr="00A86DA4" w:rsidRDefault="00A86DA4" w:rsidP="00A86DA4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 </w:t>
      </w: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(</w:t>
      </w:r>
      <w:proofErr w:type="gramStart"/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一</w:t>
      </w:r>
      <w:proofErr w:type="gramEnd"/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)檢附資料:報名表(附件</w:t>
      </w:r>
      <w:r w:rsidR="00EA0AE0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六</w:t>
      </w: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)</w:t>
      </w:r>
    </w:p>
    <w:p w14:paraId="06EEDE12" w14:textId="593F097B" w:rsidR="00A86DA4" w:rsidRPr="00A86DA4" w:rsidRDefault="00A86DA4" w:rsidP="00A86DA4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 (二)競賽說明:</w:t>
      </w:r>
    </w:p>
    <w:p w14:paraId="14CA1A2E" w14:textId="77777777" w:rsidR="00A86DA4" w:rsidRPr="00A86DA4" w:rsidRDefault="00A86DA4" w:rsidP="00A86DA4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         1.人數: 每部落各推派5男5女。</w:t>
      </w:r>
    </w:p>
    <w:p w14:paraId="285B0EAF" w14:textId="625B92B1" w:rsidR="00A86DA4" w:rsidRPr="00A86DA4" w:rsidRDefault="00A86DA4" w:rsidP="00A86DA4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         2.競賽方式: </w:t>
      </w:r>
    </w:p>
    <w:p w14:paraId="484F1D59" w14:textId="4BE48285" w:rsidR="00A86DA4" w:rsidRDefault="00A86DA4" w:rsidP="00A86DA4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           (1)</w:t>
      </w:r>
      <w:proofErr w:type="gramStart"/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備物</w:t>
      </w:r>
      <w:proofErr w:type="gramEnd"/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:</w:t>
      </w:r>
      <w:r w:rsidR="00C3416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每</w:t>
      </w:r>
      <w:proofErr w:type="gramStart"/>
      <w:r w:rsidR="00C3416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隊伍備</w:t>
      </w:r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水及</w:t>
      </w:r>
      <w:proofErr w:type="gramEnd"/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2水桶</w:t>
      </w:r>
    </w:p>
    <w:p w14:paraId="5F0FEB53" w14:textId="07EE70DB" w:rsidR="00A86DA4" w:rsidRPr="00A86DA4" w:rsidRDefault="00A86DA4" w:rsidP="00C34164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           (2)</w:t>
      </w:r>
      <w:proofErr w:type="gramStart"/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傳水限</w:t>
      </w:r>
      <w:r w:rsidR="00C34164" w:rsidRPr="0053520D">
        <w:rPr>
          <w:rFonts w:ascii="標楷體" w:eastAsia="標楷體" w:hint="eastAsia"/>
          <w:b/>
          <w:bCs/>
          <w:color w:val="FF0000"/>
          <w:sz w:val="28"/>
          <w:szCs w:val="28"/>
          <w:lang w:bidi="en-US"/>
        </w:rPr>
        <w:t>6</w:t>
      </w:r>
      <w:r w:rsidRPr="0053520D">
        <w:rPr>
          <w:rFonts w:ascii="標楷體" w:eastAsia="標楷體" w:hint="eastAsia"/>
          <w:b/>
          <w:bCs/>
          <w:color w:val="FF0000"/>
          <w:sz w:val="28"/>
          <w:szCs w:val="28"/>
          <w:lang w:bidi="en-US"/>
        </w:rPr>
        <w:t>分鐘</w:t>
      </w:r>
      <w:proofErr w:type="gramEnd"/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:</w:t>
      </w:r>
      <w:proofErr w:type="gramStart"/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哪一隊裝的</w:t>
      </w:r>
      <w:proofErr w:type="gramEnd"/>
      <w:r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>水最多為優勝隊伍。</w:t>
      </w:r>
      <w:r w:rsidRPr="00A86DA4">
        <w:rPr>
          <w:rFonts w:ascii="標楷體" w:eastAsia="標楷體"/>
          <w:b/>
          <w:bCs/>
          <w:color w:val="000000"/>
          <w:sz w:val="28"/>
          <w:szCs w:val="28"/>
          <w:lang w:bidi="en-US"/>
        </w:rPr>
        <w:t xml:space="preserve">            </w:t>
      </w:r>
    </w:p>
    <w:p w14:paraId="00C3A998" w14:textId="5B8D3D46" w:rsidR="00A86DA4" w:rsidRPr="00A86DA4" w:rsidRDefault="00A86DA4" w:rsidP="00A86DA4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(三)獎金:</w:t>
      </w:r>
    </w:p>
    <w:p w14:paraId="6D4DE8E9" w14:textId="5A146C4E" w:rsidR="00A86DA4" w:rsidRPr="00A86DA4" w:rsidRDefault="00A86DA4" w:rsidP="00A86DA4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    1.第一名新臺幣5,000元整。</w:t>
      </w:r>
    </w:p>
    <w:p w14:paraId="60ED116E" w14:textId="485D4A63" w:rsidR="00A86DA4" w:rsidRPr="00A86DA4" w:rsidRDefault="00A86DA4" w:rsidP="00A86DA4">
      <w:pPr>
        <w:adjustRightInd w:val="0"/>
        <w:snapToGrid w:val="0"/>
        <w:spacing w:line="440" w:lineRule="exact"/>
        <w:rPr>
          <w:rFonts w:ascii="標楷體" w:eastAsia="標楷體"/>
          <w:b/>
          <w:bCs/>
          <w:color w:val="000000"/>
          <w:sz w:val="28"/>
          <w:szCs w:val="28"/>
          <w:lang w:bidi="en-US"/>
        </w:rPr>
      </w:pP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    2.第二名新臺幣4,000元整。</w:t>
      </w:r>
    </w:p>
    <w:p w14:paraId="028F75D0" w14:textId="4FCB15F0" w:rsidR="00FD525F" w:rsidRDefault="00A86DA4" w:rsidP="00FD525F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 w:rsidRPr="00A86DA4">
        <w:rPr>
          <w:rFonts w:ascii="標楷體" w:eastAsia="標楷體" w:hint="eastAsia"/>
          <w:b/>
          <w:bCs/>
          <w:color w:val="000000"/>
          <w:sz w:val="28"/>
          <w:szCs w:val="28"/>
          <w:lang w:bidi="en-US"/>
        </w:rPr>
        <w:t xml:space="preserve">       3.第三名新臺幣3,000元整。</w:t>
      </w:r>
      <w:r w:rsidR="00FD525F">
        <w:rPr>
          <w:rFonts w:ascii="標楷體" w:eastAsia="標楷體"/>
          <w:color w:val="000000"/>
          <w:sz w:val="28"/>
          <w:szCs w:val="28"/>
          <w:lang w:bidi="en-US"/>
        </w:rPr>
        <w:tab/>
      </w:r>
      <w:r w:rsidR="00FD525F"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                                          </w:t>
      </w:r>
    </w:p>
    <w:p w14:paraId="1C3AA844" w14:textId="77777777" w:rsidR="00C34164" w:rsidRDefault="00C34164" w:rsidP="00C34164">
      <w:pPr>
        <w:adjustRightInd w:val="0"/>
        <w:snapToGrid w:val="0"/>
        <w:spacing w:line="440" w:lineRule="exact"/>
        <w:ind w:firstLineChars="300" w:firstLine="84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>場地示意圖如下:</w:t>
      </w:r>
    </w:p>
    <w:p w14:paraId="2A7D396D" w14:textId="420AEE63" w:rsidR="00C34164" w:rsidRDefault="00C34164" w:rsidP="00C34164">
      <w:pPr>
        <w:adjustRightInd w:val="0"/>
        <w:snapToGrid w:val="0"/>
        <w:spacing w:line="440" w:lineRule="exact"/>
        <w:ind w:firstLineChars="300" w:firstLine="84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68606F" wp14:editId="1420B3E2">
                <wp:simplePos x="0" y="0"/>
                <wp:positionH relativeFrom="column">
                  <wp:posOffset>5187950</wp:posOffset>
                </wp:positionH>
                <wp:positionV relativeFrom="paragraph">
                  <wp:posOffset>170815</wp:posOffset>
                </wp:positionV>
                <wp:extent cx="552450" cy="584200"/>
                <wp:effectExtent l="0" t="0" r="19050" b="25400"/>
                <wp:wrapNone/>
                <wp:docPr id="469892932" name="圓形: 空心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842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36D2B51" id="圓形: 空心 50" o:spid="_x0000_s1026" type="#_x0000_t23" style="position:absolute;margin-left:408.5pt;margin-top:13.45pt;width:43.5pt;height:4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ReWgIAABMFAAAOAAAAZHJzL2Uyb0RvYy54bWysVFFv2jAQfp+0/2D5fQQQbB0iVIiq0yTU&#10;VqNTn41jk0iOzzsbAvv1OzshoLbaw7QXx/bdfXf35TvPb4+1YQeFvgKb89FgyJmyEorK7nL+8/n+&#10;0w1nPghbCANW5fykPL9dfPwwb9xMjaEEUyhkBGL9rHE5L0NwsyzzslS18ANwypJRA9Yi0BF3WYGi&#10;IfTaZOPh8HPWABYOQSrv6fauNfJFwtdayfCotVeBmZxTbSGtmNZtXLPFXMx2KFxZya4M8Q9V1KKy&#10;lLSHuhNBsD1Wb6DqSiJ40GEgoc5A60qq1AN1Mxq+6mZTCqdSL0SOdz1N/v/ByofDxj0h0dA4P/O0&#10;jV0cNdbxS/WxYyLr1JOljoFJupxOx5MpUSrJNL2Z0M+IZGaXYIc+fFNQs7jJeQF2HxJH4rD2ofU9&#10;+1DgJX/ahZNRsQRjfyjNqoIyjlN0koZaGWQHQT9VSKlsGLWmUhSqvR5Nh31BfUQqLwFGZF0Z02N3&#10;AFF2b7HbWjv/GKqSsvrg4d8Ka4P7iJQZbOiD68oCvgdgqKsuc+t/JqmlJrK0heL0hAyh1bV38r4i&#10;stfChyeBJGT6PzSc4ZEWbaDJOXQ7zkrA3+/dR3/SF1k5a2gwcu5/7QUqzsx3S8r7OppM4iSlw2T6&#10;ZUwHvLZsry12X6+AftOIngEn0zb6B3PeaoT6hWZ4GbOSSVhJuXMuA54Pq9AOLL0CUi2XyY2mx4mw&#10;thsnI3hkNWrp+fgi0HWKCyTVBzgPkZi90l3rGyMtLPcBdJVEeeG145smLwmneyXiaF+fk9flLVv8&#10;AQAA//8DAFBLAwQUAAYACAAAACEARjF3l9wAAAAKAQAADwAAAGRycy9kb3ducmV2LnhtbEyPwU7D&#10;MAyG70i8Q+RJ3FjaCkbaNZ0mRO+wIXHNGtNWa5yqydbC02NOcLT96ff3l7vFDeKKU+g9aUjXCQik&#10;xtueWg3vx/pegQjRkDWDJ9TwhQF21e1NaQrrZ3rD6yG2gkMoFEZDF+NYSBmaDp0Jaz8i8e3TT85E&#10;HqdW2snMHO4GmSXJRjrTE3/ozIjPHTbnw8VpsPajHlWCJjSPqp7p9WWffZ+1vlst+y2IiEv8g+FX&#10;n9WhYqeTv5ANYtCg0ifuEjVkmxwEA3nywIsTk6nKQVal/F+h+gEAAP//AwBQSwECLQAUAAYACAAA&#10;ACEAtoM4kv4AAADhAQAAEwAAAAAAAAAAAAAAAAAAAAAAW0NvbnRlbnRfVHlwZXNdLnhtbFBLAQIt&#10;ABQABgAIAAAAIQA4/SH/1gAAAJQBAAALAAAAAAAAAAAAAAAAAC8BAABfcmVscy8ucmVsc1BLAQIt&#10;ABQABgAIAAAAIQBHBHReWgIAABMFAAAOAAAAAAAAAAAAAAAAAC4CAABkcnMvZTJvRG9jLnhtbFBL&#10;AQItABQABgAIAAAAIQBGMXeX3AAAAAoBAAAPAAAAAAAAAAAAAAAAALQEAABkcnMvZG93bnJldi54&#10;bWxQSwUGAAAAAAQABADzAAAAvQUAAAAA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A7568C" wp14:editId="3AEAA58B">
                <wp:simplePos x="0" y="0"/>
                <wp:positionH relativeFrom="column">
                  <wp:posOffset>520700</wp:posOffset>
                </wp:positionH>
                <wp:positionV relativeFrom="paragraph">
                  <wp:posOffset>158750</wp:posOffset>
                </wp:positionV>
                <wp:extent cx="552450" cy="584200"/>
                <wp:effectExtent l="0" t="0" r="19050" b="25400"/>
                <wp:wrapNone/>
                <wp:docPr id="1856126701" name="圓形: 空心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8420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3DE780" id="圓形: 空心 50" o:spid="_x0000_s1026" type="#_x0000_t23" style="position:absolute;margin-left:41pt;margin-top:12.5pt;width:43.5pt;height:4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ReWgIAABMFAAAOAAAAZHJzL2Uyb0RvYy54bWysVFFv2jAQfp+0/2D5fQQQbB0iVIiq0yTU&#10;VqNTn41jk0iOzzsbAvv1OzshoLbaw7QXx/bdfXf35TvPb4+1YQeFvgKb89FgyJmyEorK7nL+8/n+&#10;0w1nPghbCANW5fykPL9dfPwwb9xMjaEEUyhkBGL9rHE5L0NwsyzzslS18ANwypJRA9Yi0BF3WYGi&#10;IfTaZOPh8HPWABYOQSrv6fauNfJFwtdayfCotVeBmZxTbSGtmNZtXLPFXMx2KFxZya4M8Q9V1KKy&#10;lLSHuhNBsD1Wb6DqSiJ40GEgoc5A60qq1AN1Mxq+6mZTCqdSL0SOdz1N/v/ByofDxj0h0dA4P/O0&#10;jV0cNdbxS/WxYyLr1JOljoFJupxOx5MpUSrJNL2Z0M+IZGaXYIc+fFNQs7jJeQF2HxJH4rD2ofU9&#10;+1DgJX/ahZNRsQRjfyjNqoIyjlN0koZaGWQHQT9VSKlsGLWmUhSqvR5Nh31BfUQqLwFGZF0Z02N3&#10;AFF2b7HbWjv/GKqSsvrg4d8Ka4P7iJQZbOiD68oCvgdgqKsuc+t/JqmlJrK0heL0hAyh1bV38r4i&#10;stfChyeBJGT6PzSc4ZEWbaDJOXQ7zkrA3+/dR3/SF1k5a2gwcu5/7QUqzsx3S8r7OppM4iSlw2T6&#10;ZUwHvLZsry12X6+AftOIngEn0zb6B3PeaoT6hWZ4GbOSSVhJuXMuA54Pq9AOLL0CUi2XyY2mx4mw&#10;thsnI3hkNWrp+fgi0HWKCyTVBzgPkZi90l3rGyMtLPcBdJVEeeG145smLwmneyXiaF+fk9flLVv8&#10;AQAA//8DAFBLAwQUAAYACAAAACEAongQPNsAAAAJAQAADwAAAGRycy9kb3ducmV2LnhtbEyPQU/D&#10;MAyF70j7D5EncWPpKm2U0nSaEL3DmMTVa0xbrXGqJlsLvx7vBCc/61nP3yt2s+vVlcbQeTawXiWg&#10;iGtvO24MHD+qhwxUiMgWe89k4JsC7MrFXYG59RO/0/UQGyUhHHI00MY45FqHuiWHYeUHYvG+/Ogw&#10;yjo22o44SbjrdZokW+2wY/nQ4kAvLdXnw8UZsPazGrKEMNSbrJr47XWf/pyNuV/O+2dQkeb4dww3&#10;fEGHUphO/sI2qN5AlkqVaCDdyLz52ycRJxHrxwR0Wej/DcpfAAAA//8DAFBLAQItABQABgAIAAAA&#10;IQC2gziS/gAAAOEBAAATAAAAAAAAAAAAAAAAAAAAAABbQ29udGVudF9UeXBlc10ueG1sUEsBAi0A&#10;FAAGAAgAAAAhADj9If/WAAAAlAEAAAsAAAAAAAAAAAAAAAAALwEAAF9yZWxzLy5yZWxzUEsBAi0A&#10;FAAGAAgAAAAhAEcEdF5aAgAAEwUAAA4AAAAAAAAAAAAAAAAALgIAAGRycy9lMm9Eb2MueG1sUEsB&#10;Ai0AFAAGAAgAAAAhAKJ4EDzbAAAACQEAAA8AAAAAAAAAAAAAAAAAtA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            每隊伍10人排成一行從A</w:t>
      </w:r>
      <w:proofErr w:type="gramStart"/>
      <w:r>
        <w:rPr>
          <w:rFonts w:ascii="標楷體" w:eastAsia="標楷體" w:hint="eastAsia"/>
          <w:color w:val="000000"/>
          <w:sz w:val="28"/>
          <w:szCs w:val="28"/>
          <w:lang w:bidi="en-US"/>
        </w:rPr>
        <w:t>桶傳水</w:t>
      </w:r>
      <w:proofErr w:type="gramEnd"/>
      <w:r>
        <w:rPr>
          <w:rFonts w:ascii="標楷體" w:eastAsia="標楷體" w:hint="eastAsia"/>
          <w:color w:val="000000"/>
          <w:sz w:val="28"/>
          <w:szCs w:val="28"/>
          <w:lang w:bidi="en-US"/>
        </w:rPr>
        <w:t>至B桶</w:t>
      </w:r>
    </w:p>
    <w:p w14:paraId="1BD13FA3" w14:textId="407F0B41" w:rsidR="00C34164" w:rsidRDefault="00C34164" w:rsidP="00C34164">
      <w:pPr>
        <w:adjustRightInd w:val="0"/>
        <w:snapToGrid w:val="0"/>
        <w:spacing w:line="440" w:lineRule="exact"/>
        <w:ind w:firstLineChars="300" w:firstLine="840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DF9806" wp14:editId="641E39E4">
                <wp:simplePos x="0" y="0"/>
                <wp:positionH relativeFrom="column">
                  <wp:posOffset>1181100</wp:posOffset>
                </wp:positionH>
                <wp:positionV relativeFrom="paragraph">
                  <wp:posOffset>120650</wp:posOffset>
                </wp:positionV>
                <wp:extent cx="3930650" cy="44450"/>
                <wp:effectExtent l="19050" t="76200" r="88900" b="88900"/>
                <wp:wrapNone/>
                <wp:docPr id="1244153682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0650" cy="44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C1FE44" id="直線單箭頭接點 51" o:spid="_x0000_s1026" type="#_x0000_t32" style="position:absolute;margin-left:93pt;margin-top:9.5pt;width:309.5pt;height: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DSxQEAAOsDAAAOAAAAZHJzL2Uyb0RvYy54bWysU02P0zAQvSPxHyzfadLdsoKo6R66wAXB&#10;ioUf4HXGiSV/yR6a9N8zdtoUwQppV1wmtsfvzbznyfZ2soYdICbtXcvXq5ozcNJ32vUt//H945t3&#10;nCUUrhPGO2j5ERK/3b1+tR1DA1d+8KaDyIjEpWYMLR8QQ1NVSQ5gRVr5AI6SykcrkLaxr7ooRmK3&#10;prqq65tq9LEL0UtIiU7v5iTfFX6lQOJXpRIgMy2n3rDEWOJjjtVuK5o+ijBoeWpDvKALK7SjogvV&#10;nUDBfkb9F5XVMvrkFa6kt5VXSksoGkjNuv5DzcMgAhQtZE4Ki03p/9HKL4e9u49kwxhSk8J9zCom&#10;FW3+Un9sKmYdF7NgQibp8Pr9dX3zljyVlNtsNrQkluoCDjHhJ/CW5UXLE0ah+wH33jl6Fh/XxTBx&#10;+JxwBp4BubJxOQ4gug+uY3gMNDsYtXC9gfnRUGjzdI56yPDqoqis8Ghgpv4GiumONMwtlGGDvYns&#10;IGhMhJTgcH1SYxzdzjCljVmAden9n8DT/QyFMojPAS+IUtk7XMBWOx+fqo7TuWU13z87MOvOFjz6&#10;7ljeulhDE1Xe6zT9eWR/3xf45R/d/QIAAP//AwBQSwMEFAAGAAgAAAAhAAad8CrZAAAACQEAAA8A&#10;AABkcnMvZG93bnJldi54bWxMT01LxDAUvAv+h/AEb26yCy5tbbosgu5NcFfwmjZv22LzUpL0w3/v&#10;86SnN8MM82bKw+oGMWOIvScN240CgdR421Or4ePy8pCBiMmQNYMn1PCNEQ7V7U1pCusXesf5nFrB&#10;IRQLo6FLaSykjE2HzsSNH5FYu/rgTGIaWmmDWTjcDXKn1F460xN/6MyIzx02X+fJaaDPVV3aUV3f&#10;lvlUh/w1TfGUa31/tx6fQCRc058Zfutzdai4U+0nslEMzLM9b0kMcr5syNQjg1rDjgVZlfL/guoH&#10;AAD//wMAUEsBAi0AFAAGAAgAAAAhALaDOJL+AAAA4QEAABMAAAAAAAAAAAAAAAAAAAAAAFtDb250&#10;ZW50X1R5cGVzXS54bWxQSwECLQAUAAYACAAAACEAOP0h/9YAAACUAQAACwAAAAAAAAAAAAAAAAAv&#10;AQAAX3JlbHMvLnJlbHNQSwECLQAUAAYACAAAACEAq1TQ0sUBAADrAwAADgAAAAAAAAAAAAAAAAAu&#10;AgAAZHJzL2Uyb0RvYy54bWxQSwECLQAUAAYACAAAACEABp3wKtkAAAAJAQAADwAAAAAAAAAAAAAA&#10;AAAfBAAAZHJzL2Rvd25yZXYueG1sUEsFBgAAAAAEAAQA8wAAACU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2FAAC6C9" w14:textId="690D1E0A" w:rsidR="00C34164" w:rsidRDefault="00C34164" w:rsidP="00C34164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  <w:lang w:bidi="en-US"/>
        </w:rPr>
        <w:t xml:space="preserve">   A桶                                                B桶</w:t>
      </w:r>
    </w:p>
    <w:p w14:paraId="0D28F3F6" w14:textId="4598C763" w:rsidR="00D511AE" w:rsidRDefault="00D511AE" w:rsidP="00CB7135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  <w:lang w:bidi="en-US"/>
        </w:rPr>
      </w:pPr>
    </w:p>
    <w:p w14:paraId="22F808A0" w14:textId="2F00D9B1" w:rsidR="002606A4" w:rsidRDefault="002606A4" w:rsidP="00CB7135">
      <w:pPr>
        <w:adjustRightInd w:val="0"/>
        <w:snapToGrid w:val="0"/>
        <w:spacing w:line="440" w:lineRule="exac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  <w:lang w:bidi="en-US"/>
        </w:rPr>
        <w:t>參</w:t>
      </w:r>
      <w:r w:rsidR="001E7E7B">
        <w:rPr>
          <w:rFonts w:ascii="標楷體" w:eastAsia="標楷體" w:hint="eastAsia"/>
          <w:b/>
          <w:color w:val="000000"/>
          <w:sz w:val="28"/>
          <w:szCs w:val="28"/>
          <w:lang w:bidi="en-US"/>
        </w:rPr>
        <w:t>、</w:t>
      </w:r>
      <w:r w:rsidRPr="00A65D94">
        <w:rPr>
          <w:rFonts w:ascii="標楷體" w:eastAsia="標楷體" w:hint="eastAsia"/>
          <w:b/>
          <w:color w:val="000000"/>
          <w:sz w:val="28"/>
          <w:szCs w:val="28"/>
        </w:rPr>
        <w:t>報名方式</w:t>
      </w:r>
      <w:r w:rsidRPr="00A65D94">
        <w:rPr>
          <w:rFonts w:ascii="標楷體" w:eastAsia="標楷體"/>
          <w:b/>
          <w:color w:val="000000"/>
          <w:sz w:val="28"/>
          <w:szCs w:val="28"/>
        </w:rPr>
        <w:t>:</w:t>
      </w:r>
      <w:r w:rsidR="00993582">
        <w:rPr>
          <w:rFonts w:ascii="標楷體" w:eastAsia="標楷體" w:hint="eastAsia"/>
          <w:color w:val="000000"/>
          <w:sz w:val="28"/>
          <w:szCs w:val="28"/>
        </w:rPr>
        <w:t>。</w:t>
      </w:r>
    </w:p>
    <w:p w14:paraId="2764A84F" w14:textId="4C161600" w:rsidR="0092328B" w:rsidRDefault="00996C72" w:rsidP="008866C6">
      <w:pPr>
        <w:spacing w:line="440" w:lineRule="exact"/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一、</w:t>
      </w:r>
      <w:r w:rsidR="0092328B"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報名表由村幹事協助收件及彙整後，請於</w:t>
      </w:r>
      <w:r w:rsidR="0092328B"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11</w:t>
      </w:r>
      <w:r w:rsidR="00AE31C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3</w:t>
      </w:r>
      <w:r w:rsidR="0092328B"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年</w:t>
      </w:r>
      <w:r w:rsidR="0092328B"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7</w:t>
      </w:r>
      <w:r w:rsidR="0092328B"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月</w:t>
      </w:r>
      <w:r w:rsidR="00AE31C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2</w:t>
      </w:r>
      <w:r w:rsidR="006A0713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9</w:t>
      </w:r>
      <w:r w:rsidR="0092328B"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日</w:t>
      </w:r>
      <w:r w:rsidR="0092328B"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(</w:t>
      </w:r>
      <w:r w:rsidR="0092328B"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星期</w:t>
      </w:r>
      <w:r w:rsidR="00AE31C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="0092328B"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)</w:t>
      </w:r>
      <w:r w:rsidR="0092328B"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下</w:t>
      </w:r>
      <w:r w:rsidR="0092328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</w:t>
      </w:r>
    </w:p>
    <w:p w14:paraId="1E959774" w14:textId="38B20138" w:rsidR="00996C72" w:rsidRPr="00C11C84" w:rsidRDefault="0092328B" w:rsidP="00C11C84">
      <w:pPr>
        <w:spacing w:line="440" w:lineRule="exact"/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       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午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5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時前</w:t>
      </w:r>
      <w:r w:rsidR="003C0487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送至原住民行政課</w:t>
      </w:r>
      <w:r w:rsidR="00AE31C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蔡麗麗承辦人</w:t>
      </w:r>
      <w:r w:rsidR="00B7710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收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，逾時不候。</w:t>
      </w:r>
    </w:p>
    <w:p w14:paraId="052B7BE0" w14:textId="07BAE018" w:rsidR="00D63875" w:rsidRDefault="00996C72" w:rsidP="00CB7135">
      <w:pPr>
        <w:adjustRightInd w:val="0"/>
        <w:snapToGrid w:val="0"/>
        <w:spacing w:line="44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996C72">
        <w:rPr>
          <w:rFonts w:ascii="標楷體" w:eastAsia="標楷體" w:hint="eastAsia"/>
          <w:color w:val="000000"/>
          <w:sz w:val="28"/>
          <w:szCs w:val="28"/>
        </w:rPr>
        <w:t xml:space="preserve">   </w:t>
      </w:r>
      <w:r w:rsidR="00AB045D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C11C84">
        <w:rPr>
          <w:rFonts w:ascii="標楷體" w:eastAsia="標楷體" w:hint="eastAsia"/>
          <w:color w:val="000000"/>
          <w:sz w:val="28"/>
          <w:szCs w:val="28"/>
        </w:rPr>
        <w:t>二</w:t>
      </w:r>
      <w:r w:rsidR="00AB045D">
        <w:rPr>
          <w:rFonts w:ascii="標楷體" w:eastAsia="標楷體" w:hint="eastAsia"/>
          <w:color w:val="000000"/>
          <w:sz w:val="28"/>
          <w:szCs w:val="28"/>
        </w:rPr>
        <w:t>、</w:t>
      </w:r>
      <w:r w:rsidRPr="00996C72">
        <w:rPr>
          <w:rFonts w:ascii="標楷體" w:eastAsia="標楷體" w:hint="eastAsia"/>
          <w:color w:val="000000"/>
          <w:sz w:val="28"/>
          <w:szCs w:val="28"/>
        </w:rPr>
        <w:t>請以本制式表格報名並請務必將資料填寫完整，如有資料缺漏者將不予</w:t>
      </w:r>
    </w:p>
    <w:p w14:paraId="5E7F1F13" w14:textId="5262602C" w:rsidR="00996C72" w:rsidRDefault="00D63875" w:rsidP="00CB7135">
      <w:pPr>
        <w:adjustRightInd w:val="0"/>
        <w:snapToGrid w:val="0"/>
        <w:spacing w:line="440" w:lineRule="exact"/>
        <w:jc w:val="both"/>
        <w:rPr>
          <w:rFonts w:ascii="標楷體" w:eastAsia="標楷體"/>
          <w:b/>
          <w:color w:val="000000"/>
          <w:sz w:val="28"/>
          <w:szCs w:val="28"/>
          <w:lang w:bidi="en-US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  </w:t>
      </w:r>
      <w:r w:rsidR="00996C72" w:rsidRPr="00996C72">
        <w:rPr>
          <w:rFonts w:ascii="標楷體" w:eastAsia="標楷體" w:hint="eastAsia"/>
          <w:color w:val="000000"/>
          <w:sz w:val="28"/>
          <w:szCs w:val="28"/>
        </w:rPr>
        <w:t xml:space="preserve">受理。  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</w:t>
      </w:r>
    </w:p>
    <w:p w14:paraId="1211F9BB" w14:textId="61230522" w:rsidR="00CB7135" w:rsidRDefault="00CB7135" w:rsidP="00CB7135">
      <w:pPr>
        <w:adjustRightInd w:val="0"/>
        <w:snapToGrid w:val="0"/>
        <w:spacing w:line="440" w:lineRule="exact"/>
        <w:jc w:val="both"/>
        <w:rPr>
          <w:rFonts w:ascii="標楷體" w:eastAsia="標楷體"/>
          <w:b/>
          <w:color w:val="000000"/>
          <w:sz w:val="28"/>
          <w:szCs w:val="28"/>
          <w:lang w:bidi="en-US"/>
        </w:rPr>
      </w:pPr>
    </w:p>
    <w:p w14:paraId="7DBD8E04" w14:textId="56BF6255" w:rsidR="00EA2553" w:rsidRDefault="002606A4" w:rsidP="00CB7135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  <w:lang w:bidi="en-US"/>
        </w:rPr>
        <w:t>肆、</w:t>
      </w:r>
      <w:r w:rsidRPr="00B055F8">
        <w:rPr>
          <w:rFonts w:ascii="標楷體" w:eastAsia="標楷體" w:hAnsi="標楷體" w:hint="eastAsia"/>
          <w:b/>
          <w:sz w:val="28"/>
          <w:szCs w:val="28"/>
        </w:rPr>
        <w:t>報名期限：</w:t>
      </w:r>
      <w:r w:rsidRPr="005073BF">
        <w:rPr>
          <w:rFonts w:ascii="標楷體" w:eastAsia="標楷體" w:hAnsi="標楷體" w:hint="eastAsia"/>
          <w:sz w:val="28"/>
          <w:szCs w:val="28"/>
        </w:rPr>
        <w:t>即日起至</w:t>
      </w:r>
      <w:r w:rsidR="00511707" w:rsidRPr="00511707">
        <w:rPr>
          <w:rFonts w:ascii="標楷體" w:eastAsia="標楷體" w:hAnsi="標楷體" w:hint="eastAsia"/>
          <w:sz w:val="28"/>
          <w:szCs w:val="28"/>
        </w:rPr>
        <w:t>113年7月29日(星期一)</w:t>
      </w:r>
      <w:r w:rsidRPr="005073BF">
        <w:rPr>
          <w:rFonts w:ascii="標楷體" w:eastAsia="標楷體" w:hAnsi="標楷體" w:hint="eastAsia"/>
          <w:sz w:val="28"/>
          <w:szCs w:val="28"/>
        </w:rPr>
        <w:t>下午五點止</w:t>
      </w:r>
      <w:r w:rsidR="00CF2AD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F2AD6">
        <w:rPr>
          <w:rFonts w:ascii="標楷體" w:eastAsia="標楷體" w:hAnsi="標楷體" w:hint="eastAsia"/>
          <w:sz w:val="28"/>
          <w:szCs w:val="28"/>
        </w:rPr>
        <w:t>逾時恕不受理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，報</w:t>
      </w:r>
    </w:p>
    <w:p w14:paraId="44BF0FCD" w14:textId="462301BE" w:rsidR="00D63875" w:rsidRDefault="00EA2553" w:rsidP="00CB7135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 w:rsidR="002606A4">
        <w:rPr>
          <w:rFonts w:ascii="標楷體" w:eastAsia="標楷體" w:hAnsi="標楷體" w:hint="eastAsia"/>
          <w:sz w:val="28"/>
          <w:szCs w:val="28"/>
        </w:rPr>
        <w:t>名表詳</w:t>
      </w:r>
      <w:r>
        <w:rPr>
          <w:rFonts w:ascii="標楷體" w:eastAsia="標楷體" w:hAnsi="標楷體" w:hint="eastAsia"/>
          <w:sz w:val="28"/>
          <w:szCs w:val="28"/>
        </w:rPr>
        <w:t>如</w:t>
      </w:r>
      <w:proofErr w:type="gramEnd"/>
      <w:r w:rsidRPr="0070440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附件</w:t>
      </w:r>
      <w:r w:rsidR="008F1E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</w:t>
      </w:r>
      <w:proofErr w:type="gramStart"/>
      <w:r w:rsidR="008F1E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</w:t>
      </w:r>
      <w:proofErr w:type="gramEnd"/>
      <w:r w:rsidR="008F1E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~</w:t>
      </w:r>
      <w:r w:rsidR="00F330F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六</w:t>
      </w:r>
      <w:r w:rsidR="008F1E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</w:t>
      </w:r>
      <w:r w:rsidRPr="005073BF">
        <w:rPr>
          <w:rFonts w:ascii="標楷體" w:eastAsia="標楷體" w:hAnsi="標楷體" w:hint="eastAsia"/>
          <w:sz w:val="28"/>
          <w:szCs w:val="28"/>
        </w:rPr>
        <w:t>。</w:t>
      </w:r>
    </w:p>
    <w:p w14:paraId="53114650" w14:textId="05AC5671" w:rsidR="00D63875" w:rsidRDefault="00D63875" w:rsidP="00CB7135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14:paraId="56D7E347" w14:textId="308A4F0B" w:rsidR="00112D84" w:rsidRPr="00112D84" w:rsidRDefault="00112D84" w:rsidP="003F6821">
      <w:pPr>
        <w:snapToGrid w:val="0"/>
        <w:rPr>
          <w:rFonts w:ascii="標楷體" w:eastAsia="標楷體"/>
          <w:bCs/>
          <w:color w:val="000000"/>
          <w:sz w:val="28"/>
          <w:szCs w:val="28"/>
          <w:lang w:bidi="en-US"/>
        </w:rPr>
      </w:pPr>
    </w:p>
    <w:p w14:paraId="7819E36C" w14:textId="77777777" w:rsidR="00131254" w:rsidRDefault="00131254">
      <w:pPr>
        <w:widowControl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/>
          <w:color w:val="000000"/>
          <w:sz w:val="28"/>
          <w:szCs w:val="28"/>
        </w:rPr>
        <w:br w:type="page"/>
      </w:r>
    </w:p>
    <w:p w14:paraId="1529309D" w14:textId="77777777" w:rsidR="00442679" w:rsidRDefault="00442679">
      <w:pPr>
        <w:widowControl/>
        <w:rPr>
          <w:rFonts w:ascii="標楷體" w:eastAsia="標楷體"/>
          <w:color w:val="000000"/>
          <w:sz w:val="28"/>
          <w:szCs w:val="28"/>
        </w:rPr>
      </w:pPr>
    </w:p>
    <w:p w14:paraId="11AF946D" w14:textId="3E7B9478" w:rsidR="00CB7135" w:rsidRDefault="00704409" w:rsidP="00CB7135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704409">
        <w:rPr>
          <w:rFonts w:ascii="標楷體" w:eastAsia="標楷體" w:hAnsi="標楷體" w:hint="eastAsia"/>
          <w:b/>
          <w:color w:val="000000"/>
          <w:sz w:val="32"/>
          <w:szCs w:val="32"/>
        </w:rPr>
        <w:t>附件</w:t>
      </w:r>
      <w:r w:rsidR="00C6418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proofErr w:type="gramStart"/>
      <w:r w:rsidRPr="00704409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proofErr w:type="gramEnd"/>
      <w:r w:rsidR="00C6418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</w:p>
    <w:p w14:paraId="1DE3B498" w14:textId="07667C5E" w:rsidR="00CB7135" w:rsidRPr="00B22692" w:rsidRDefault="00CB7135" w:rsidP="00333E40">
      <w:pPr>
        <w:adjustRightInd w:val="0"/>
        <w:snapToGrid w:val="0"/>
        <w:jc w:val="center"/>
        <w:rPr>
          <w:rFonts w:ascii="標楷體" w:eastAsia="標楷體"/>
          <w:b/>
          <w:sz w:val="36"/>
          <w:szCs w:val="36"/>
        </w:rPr>
      </w:pPr>
      <w:bookmarkStart w:id="1" w:name="_Hlk170063828"/>
      <w:proofErr w:type="gramStart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臺</w:t>
      </w:r>
      <w:proofErr w:type="gramEnd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東縣東河鄉</w:t>
      </w:r>
      <w:proofErr w:type="gramStart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11</w:t>
      </w:r>
      <w:r w:rsidR="00AE31C6">
        <w:rPr>
          <w:rFonts w:ascii="標楷體" w:eastAsia="標楷體" w:hAnsi="標楷體" w:hint="eastAsia"/>
          <w:b/>
          <w:kern w:val="0"/>
          <w:sz w:val="36"/>
          <w:szCs w:val="36"/>
        </w:rPr>
        <w:t>3</w:t>
      </w:r>
      <w:proofErr w:type="gramEnd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年度</w:t>
      </w:r>
      <w:proofErr w:type="gramStart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瑪洛</w:t>
      </w:r>
      <w:proofErr w:type="gramEnd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阿</w:t>
      </w:r>
      <w:proofErr w:type="gramStart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瀧</w:t>
      </w:r>
      <w:proofErr w:type="gramEnd"/>
      <w:r w:rsidRPr="00B22692">
        <w:rPr>
          <w:rFonts w:ascii="標楷體" w:eastAsia="標楷體" w:hAnsi="標楷體" w:hint="eastAsia"/>
          <w:b/>
          <w:kern w:val="0"/>
          <w:sz w:val="36"/>
          <w:szCs w:val="36"/>
        </w:rPr>
        <w:t>聯合豐年祭</w:t>
      </w:r>
    </w:p>
    <w:p w14:paraId="4393EBCF" w14:textId="1EF0EF2F" w:rsidR="00CB7135" w:rsidRPr="00B22692" w:rsidRDefault="00CB7135" w:rsidP="00333E40">
      <w:pPr>
        <w:adjustRightInd w:val="0"/>
        <w:snapToGrid w:val="0"/>
        <w:jc w:val="center"/>
        <w:rPr>
          <w:rFonts w:ascii="標楷體" w:eastAsia="標楷體"/>
          <w:b/>
          <w:sz w:val="36"/>
          <w:szCs w:val="36"/>
        </w:rPr>
      </w:pPr>
      <w:proofErr w:type="gramStart"/>
      <w:r w:rsidRPr="00B22692">
        <w:rPr>
          <w:rFonts w:ascii="標楷體" w:eastAsia="標楷體" w:hint="eastAsia"/>
          <w:b/>
          <w:sz w:val="36"/>
          <w:szCs w:val="36"/>
        </w:rPr>
        <w:t>原創舞競賽</w:t>
      </w:r>
      <w:proofErr w:type="gramEnd"/>
      <w:r w:rsidRPr="00B22692">
        <w:rPr>
          <w:rFonts w:ascii="標楷體" w:eastAsia="標楷體" w:hint="eastAsia"/>
          <w:b/>
          <w:sz w:val="36"/>
          <w:szCs w:val="36"/>
        </w:rPr>
        <w:t>-報名表</w:t>
      </w:r>
    </w:p>
    <w:p w14:paraId="4636F197" w14:textId="43921F74" w:rsidR="00DA2355" w:rsidRDefault="00DA2355" w:rsidP="0034631A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 xml:space="preserve"> </w:t>
      </w:r>
      <w:r w:rsidRPr="00CB7135">
        <w:rPr>
          <w:rFonts w:eastAsia="標楷體"/>
          <w:b/>
          <w:bCs/>
          <w:sz w:val="32"/>
          <w:szCs w:val="32"/>
        </w:rPr>
        <w:t xml:space="preserve"> </w:t>
      </w:r>
      <w:r w:rsidR="00CB7135" w:rsidRPr="00CB7135">
        <w:rPr>
          <w:rFonts w:eastAsia="標楷體" w:hint="eastAsia"/>
          <w:b/>
          <w:bCs/>
          <w:sz w:val="32"/>
          <w:szCs w:val="32"/>
        </w:rPr>
        <w:t>隊名</w:t>
      </w:r>
      <w:r w:rsidRPr="00CB7135">
        <w:rPr>
          <w:rFonts w:eastAsia="標楷體"/>
          <w:b/>
          <w:bCs/>
          <w:sz w:val="32"/>
          <w:szCs w:val="32"/>
        </w:rPr>
        <w:t>:</w:t>
      </w:r>
      <w:r w:rsidRPr="0040238E">
        <w:rPr>
          <w:rFonts w:eastAsia="標楷體"/>
          <w:b/>
          <w:bCs/>
          <w:sz w:val="32"/>
          <w:szCs w:val="32"/>
          <w:u w:val="single"/>
        </w:rPr>
        <w:t xml:space="preserve">  </w:t>
      </w:r>
      <w:r w:rsidR="00E02A9E" w:rsidRPr="0040238E">
        <w:rPr>
          <w:rFonts w:eastAsia="標楷體" w:hint="eastAsia"/>
          <w:b/>
          <w:bCs/>
          <w:sz w:val="32"/>
          <w:szCs w:val="32"/>
          <w:u w:val="single"/>
        </w:rPr>
        <w:t xml:space="preserve">                 </w:t>
      </w:r>
      <w:r w:rsidR="00CB7135" w:rsidRPr="0040238E">
        <w:rPr>
          <w:rFonts w:eastAsia="標楷體" w:hint="eastAsia"/>
          <w:b/>
          <w:bCs/>
          <w:sz w:val="32"/>
          <w:szCs w:val="32"/>
          <w:u w:val="single"/>
        </w:rPr>
        <w:t xml:space="preserve">   </w:t>
      </w:r>
      <w:r w:rsidRPr="0040238E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CB7135" w:rsidRPr="0040238E">
        <w:rPr>
          <w:rFonts w:eastAsia="標楷體" w:hint="eastAsia"/>
          <w:b/>
          <w:bCs/>
          <w:sz w:val="32"/>
          <w:szCs w:val="32"/>
          <w:u w:val="single"/>
        </w:rPr>
        <w:t xml:space="preserve">   </w:t>
      </w:r>
      <w:r w:rsidRPr="00CB7135">
        <w:rPr>
          <w:rFonts w:eastAsia="標楷體" w:hint="eastAsia"/>
          <w:b/>
          <w:bCs/>
          <w:sz w:val="32"/>
          <w:szCs w:val="32"/>
        </w:rPr>
        <w:t>隊</w:t>
      </w:r>
      <w:r w:rsidR="00CB7135" w:rsidRPr="00CB7135">
        <w:rPr>
          <w:rFonts w:eastAsia="標楷體" w:hint="eastAsia"/>
          <w:b/>
          <w:bCs/>
          <w:sz w:val="32"/>
          <w:szCs w:val="32"/>
        </w:rPr>
        <w:t xml:space="preserve">  </w:t>
      </w:r>
      <w:r w:rsidR="00CB7135">
        <w:rPr>
          <w:rFonts w:eastAsia="標楷體" w:hint="eastAsia"/>
          <w:b/>
          <w:bCs/>
          <w:sz w:val="32"/>
          <w:szCs w:val="32"/>
        </w:rPr>
        <w:t xml:space="preserve">    </w:t>
      </w:r>
      <w:r w:rsidR="00CB7135">
        <w:rPr>
          <w:rFonts w:eastAsia="標楷體" w:hint="eastAsia"/>
          <w:b/>
          <w:bCs/>
          <w:sz w:val="32"/>
          <w:szCs w:val="32"/>
        </w:rPr>
        <w:t>村別</w:t>
      </w:r>
      <w:r w:rsidR="00CB7135">
        <w:rPr>
          <w:rFonts w:eastAsia="標楷體" w:hint="eastAsia"/>
          <w:b/>
          <w:bCs/>
          <w:sz w:val="32"/>
          <w:szCs w:val="32"/>
        </w:rPr>
        <w:t>:</w:t>
      </w:r>
      <w:r w:rsidR="00CB7135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CB7135"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 w:rsidR="00CB7135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40238E"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="00CB7135" w:rsidRPr="00CB7135">
        <w:rPr>
          <w:rFonts w:eastAsia="標楷體" w:hint="eastAsia"/>
          <w:b/>
          <w:bCs/>
          <w:sz w:val="32"/>
          <w:szCs w:val="32"/>
        </w:rPr>
        <w:t>村</w:t>
      </w:r>
    </w:p>
    <w:p w14:paraId="44DF1123" w14:textId="3E0319B4" w:rsidR="00DA2355" w:rsidRDefault="0040238E" w:rsidP="00804A84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</w:pPr>
      <w:r>
        <w:rPr>
          <w:rFonts w:eastAsia="標楷體" w:hint="eastAsia"/>
          <w:b/>
          <w:bCs/>
          <w:sz w:val="32"/>
          <w:szCs w:val="32"/>
        </w:rPr>
        <w:t xml:space="preserve">  </w:t>
      </w:r>
      <w:r>
        <w:rPr>
          <w:rFonts w:eastAsia="標楷體" w:hint="eastAsia"/>
          <w:b/>
          <w:bCs/>
          <w:sz w:val="32"/>
          <w:szCs w:val="32"/>
        </w:rPr>
        <w:t>聯絡人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       </w:t>
      </w:r>
      <w:r w:rsidRPr="00CB7135">
        <w:rPr>
          <w:rFonts w:eastAsia="標楷體" w:hint="eastAsia"/>
          <w:b/>
          <w:bCs/>
          <w:sz w:val="32"/>
          <w:szCs w:val="32"/>
        </w:rPr>
        <w:t>隊</w:t>
      </w:r>
      <w:r>
        <w:rPr>
          <w:rFonts w:eastAsia="標楷體" w:hint="eastAsia"/>
          <w:b/>
          <w:bCs/>
          <w:sz w:val="32"/>
          <w:szCs w:val="32"/>
        </w:rPr>
        <w:t xml:space="preserve">      </w:t>
      </w:r>
      <w:r>
        <w:rPr>
          <w:rFonts w:eastAsia="標楷體" w:hint="eastAsia"/>
          <w:b/>
          <w:bCs/>
          <w:sz w:val="32"/>
          <w:szCs w:val="32"/>
        </w:rPr>
        <w:t>電話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</w:rPr>
        <w:t xml:space="preserve">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1"/>
        <w:gridCol w:w="1348"/>
        <w:gridCol w:w="425"/>
        <w:gridCol w:w="1134"/>
        <w:gridCol w:w="1276"/>
        <w:gridCol w:w="2976"/>
        <w:gridCol w:w="709"/>
      </w:tblGrid>
      <w:tr w:rsidR="00AB06C2" w14:paraId="0C31D463" w14:textId="77777777" w:rsidTr="00E374B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390B" w14:textId="77777777" w:rsidR="00AB06C2" w:rsidRDefault="00AB06C2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bookmarkStart w:id="2" w:name="_Hlk170070589"/>
            <w:r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1FDC" w14:textId="77777777" w:rsidR="00AB06C2" w:rsidRDefault="00AB06C2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013D" w14:textId="77777777" w:rsidR="00AB06C2" w:rsidRDefault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身份證字號</w:t>
            </w:r>
          </w:p>
          <w:p w14:paraId="3BD0EBA0" w14:textId="1599D4AE" w:rsidR="00E374BC" w:rsidRDefault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3583" w14:textId="77777777" w:rsidR="00AB06C2" w:rsidRDefault="00AB06C2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BB01" w14:textId="77777777" w:rsidR="00AB06C2" w:rsidRDefault="00AB06C2" w:rsidP="00D35C7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午餐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FC18" w14:textId="3A1A4E0B" w:rsidR="00AB06C2" w:rsidRDefault="00CB7135" w:rsidP="002A1E5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族別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D965" w14:textId="2F15E1B5" w:rsidR="00AB06C2" w:rsidRDefault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EF1C" w14:textId="77777777" w:rsidR="00E374BC" w:rsidRDefault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上衣</w:t>
            </w:r>
          </w:p>
          <w:p w14:paraId="256AC5C5" w14:textId="18CD19E4" w:rsidR="00AB06C2" w:rsidRDefault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尺寸</w:t>
            </w:r>
          </w:p>
        </w:tc>
      </w:tr>
      <w:tr w:rsidR="00CB7135" w14:paraId="66C0F95B" w14:textId="77777777" w:rsidTr="00E374BC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7D2" w14:textId="3BDA1DE6" w:rsidR="00CB7135" w:rsidRDefault="00CB7135" w:rsidP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636D" w14:textId="4F242B78" w:rsidR="00CB7135" w:rsidRDefault="00CB7135" w:rsidP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01DF" w14:textId="4CC44924" w:rsidR="00CB7135" w:rsidRDefault="00CB7135" w:rsidP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A778" w14:textId="41080533" w:rsidR="00CB7135" w:rsidRDefault="00CB7135" w:rsidP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02B" w14:textId="77777777" w:rsidR="00CB7135" w:rsidRDefault="00CB7135" w:rsidP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90B98E9" w14:textId="77777777" w:rsidR="00CB7135" w:rsidRDefault="00CB7135" w:rsidP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A112" w14:textId="7CBFACF5" w:rsidR="00CB7135" w:rsidRDefault="00CB7135" w:rsidP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CF613EF" w14:textId="2449FB47" w:rsidR="00CB7135" w:rsidRDefault="00CB7135" w:rsidP="00CB7135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AA3E" w14:textId="1D415AB0" w:rsidR="00CB7135" w:rsidRPr="00AC633F" w:rsidRDefault="00E374BC" w:rsidP="00CB7135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E16" w14:textId="308E6E38" w:rsidR="00CB7135" w:rsidRPr="00AC633F" w:rsidRDefault="00CB7135" w:rsidP="00CB7135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6CAF4AFF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052" w14:textId="39B9D3CD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E1B8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3812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D76B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E549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544EAF3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C93B" w14:textId="77777777" w:rsidR="00E374BC" w:rsidRP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FF6466B" w14:textId="6888CA0D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E0E" w14:textId="050C2194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7FD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0ED8B0B4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FCAB" w14:textId="28FF31BF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F27C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1AA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D73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14AF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0DA6A99" w14:textId="77777777" w:rsidR="00E374BC" w:rsidRDefault="00E374BC" w:rsidP="00E374B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481B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6382E12" w14:textId="256B1A76" w:rsidR="00E374BC" w:rsidRDefault="00E374BC" w:rsidP="00E374BC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551B" w14:textId="61D3FE66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494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0B6A9D20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A230" w14:textId="612430CB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D923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FB6A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A54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D36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776A4D6" w14:textId="77777777" w:rsidR="00E374BC" w:rsidRDefault="00E374BC" w:rsidP="00E374B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30D5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6D9E4EBA" w14:textId="647E579C" w:rsidR="00E374BC" w:rsidRDefault="00E374BC" w:rsidP="00E374BC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D1E" w14:textId="1CD37842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094D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51D5BB31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996A" w14:textId="4470D5BB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213E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08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92F2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82A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5D16C76" w14:textId="77777777" w:rsidR="00E374BC" w:rsidRDefault="00E374BC" w:rsidP="00E374B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C306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E3AD677" w14:textId="0CC9A5EF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66C7" w14:textId="1532A49D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812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1565221C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96E8" w14:textId="37C435AF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262A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D19A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F18F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34D4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7F1FB73" w14:textId="3A448481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72E7" w14:textId="77777777" w:rsidR="00E374BC" w:rsidRP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9485866" w14:textId="3317E0C9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1102" w14:textId="52E1D6AD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25F0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0507ECE9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7791" w14:textId="7D4C50BD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818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A247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7B86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1A62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6EA95BA" w14:textId="0CAD136C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42D5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07ED671" w14:textId="356BA79E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66AB" w14:textId="5FA4D515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21D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175EA0F9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1621" w14:textId="73C25E84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BDEA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9041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3B6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C669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6D3FC80" w14:textId="259EA27B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21C0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6D8A9D1A" w14:textId="65BDBC48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025" w14:textId="518F73E0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576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4E2BFA87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EBE0" w14:textId="02B0D189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C0ED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1B0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A29E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1795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6A64D88" w14:textId="1DB1933C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0CF6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4F934D8" w14:textId="491B0A3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585" w14:textId="72F614DD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6477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6553E930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E028" w14:textId="546337AE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0B8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C27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102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320C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2073F39" w14:textId="450EDA9D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B972" w14:textId="77777777" w:rsidR="00E374BC" w:rsidRP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B116212" w14:textId="65CE1F9B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29BF" w14:textId="4958E904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8318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6E223DCB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B17D" w14:textId="4414265A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03BE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944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15FD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9439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4A98545" w14:textId="33742AB8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B4E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66A735F" w14:textId="11E45BB1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C0C" w14:textId="72F01059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953D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170EFC2B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C54A" w14:textId="040202C1" w:rsidR="00E374BC" w:rsidRDefault="00804A84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81F3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12FE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75FD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938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D7B2AF8" w14:textId="2B327FFE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67C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92C77E8" w14:textId="7B50CA43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D63" w14:textId="3101A80E" w:rsidR="00E374BC" w:rsidRP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8D6A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76A4E7E2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BD3C" w14:textId="4648A342" w:rsidR="00E374BC" w:rsidRDefault="00804A84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8CD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0CB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A04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6A9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A3D1CC1" w14:textId="08458802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CCE" w14:textId="77777777" w:rsidR="00E374BC" w:rsidRP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58505E3" w14:textId="2BE3E100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A3E9" w14:textId="2798EE0A" w:rsidR="00E374BC" w:rsidRP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28AA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374BC" w14:paraId="4141BE32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B90C" w14:textId="41684A3E" w:rsidR="00E374BC" w:rsidRDefault="00804A84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339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2E96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F1E9" w14:textId="77777777" w:rsid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81B5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8591AB6" w14:textId="65EBEC3F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184" w14:textId="77777777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D629242" w14:textId="0A53CC9F" w:rsidR="00E374BC" w:rsidRDefault="00E374BC" w:rsidP="00E374BC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B528" w14:textId="30F0BE04" w:rsidR="00E374BC" w:rsidRPr="00E374BC" w:rsidRDefault="00E374BC" w:rsidP="00E374BC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AECD" w14:textId="77777777" w:rsidR="00E374BC" w:rsidRDefault="00E374BC" w:rsidP="00E374BC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37394AA7" w14:textId="77777777" w:rsidTr="00E374BC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EB93" w14:textId="67EBEEC4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1A0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3E32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BA31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D1E2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E1D9BDA" w14:textId="1C07AE89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2AB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0F0E0ED" w14:textId="649EED19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98B4" w14:textId="3FFAD656" w:rsidR="00333E40" w:rsidRPr="00E374BC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222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</w:tbl>
    <w:bookmarkEnd w:id="1"/>
    <w:bookmarkEnd w:id="2"/>
    <w:p w14:paraId="0EB31BA2" w14:textId="5FD5B622" w:rsidR="00CB7135" w:rsidRDefault="008A34CF" w:rsidP="00C36BCF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14:paraId="6BB76D93" w14:textId="77777777" w:rsidR="008A34CF" w:rsidRDefault="008A34CF" w:rsidP="00C36BCF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B7E3D1F" w14:textId="77777777" w:rsidR="009D010E" w:rsidRDefault="009D010E" w:rsidP="00C36BCF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1"/>
        <w:gridCol w:w="1348"/>
        <w:gridCol w:w="425"/>
        <w:gridCol w:w="1134"/>
        <w:gridCol w:w="1276"/>
        <w:gridCol w:w="2976"/>
        <w:gridCol w:w="709"/>
      </w:tblGrid>
      <w:tr w:rsidR="00804A84" w14:paraId="146D582A" w14:textId="77777777" w:rsidTr="007611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CC1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07C3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A0E6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身份證字號</w:t>
            </w:r>
          </w:p>
          <w:p w14:paraId="18958853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99CA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B8B7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午餐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389F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族別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F412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4E2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上衣</w:t>
            </w:r>
          </w:p>
          <w:p w14:paraId="02D3DA60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尺寸</w:t>
            </w:r>
          </w:p>
        </w:tc>
      </w:tr>
      <w:tr w:rsidR="00333E40" w14:paraId="70E85240" w14:textId="77777777" w:rsidTr="00333E40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FB15" w14:textId="2D23990E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2B79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8871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1578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84C7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906DFE9" w14:textId="06F9A634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DF8D" w14:textId="77777777" w:rsidR="00333E40" w:rsidRPr="00E374BC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378F0BC9" w14:textId="22B1E2B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054" w14:textId="1D534CB1" w:rsidR="00333E40" w:rsidRPr="00AC633F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55FB" w14:textId="77777777" w:rsidR="00333E40" w:rsidRPr="00AC633F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45C3FF06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59D0" w14:textId="1FB1DD59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3E15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63F9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3813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57E8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E898C4E" w14:textId="678A1813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4F8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5A8D1EB" w14:textId="6F5BDF6E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0BFF" w14:textId="329767C9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1792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198B7E1B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1DC" w14:textId="7575685A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AEE2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E328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AD8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38D6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3EC0C1C" w14:textId="5F5E3232" w:rsidR="00333E40" w:rsidRDefault="00333E40" w:rsidP="00333E4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9ACE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45D9698" w14:textId="3417A73B" w:rsidR="00333E40" w:rsidRDefault="00333E40" w:rsidP="00333E40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E89" w14:textId="0A774679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C40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0A31F54D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96E5" w14:textId="1CD740BD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4CC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4C7F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7DAD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4FA8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5D3609B" w14:textId="608B8DF6" w:rsidR="00333E40" w:rsidRDefault="00333E40" w:rsidP="00333E4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FD77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B456054" w14:textId="66F5BC08" w:rsidR="00333E40" w:rsidRDefault="00333E40" w:rsidP="00333E40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21D2" w14:textId="7C3B7E22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50A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0A3A096D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3755" w14:textId="1162C88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7FBC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308E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8896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55B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815655C" w14:textId="27DB6462" w:rsidR="00333E40" w:rsidRDefault="00333E40" w:rsidP="00333E4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2A7" w14:textId="77777777" w:rsidR="00333E40" w:rsidRPr="00E374BC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4B59E26" w14:textId="68EC1C58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BF5" w14:textId="4508475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39AA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192B6B29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45D4" w14:textId="69A5B99B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CECC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0D2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3AB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69D2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FDB70E2" w14:textId="2ABE5018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620A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63FA247F" w14:textId="1CA4F1C0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087D" w14:textId="7EDB1D9A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498D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2351690E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BB91" w14:textId="370B8865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1F1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358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93CF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073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1DD21ECB" w14:textId="4C2729BD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8F6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D0BC6C8" w14:textId="5F597BEA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D40D" w14:textId="06F3A2D8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D80E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2033B175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FB02" w14:textId="4BBADBFC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22B0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52A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CF7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3022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9C14588" w14:textId="4EC15D2B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2C23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4C98A87" w14:textId="4C4A1BAC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4AAA" w14:textId="5214711F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BA2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7687BD43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38B" w14:textId="754491B8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249E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B9B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0D0A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296A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17C1AD48" w14:textId="5C1CC529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72F" w14:textId="77777777" w:rsidR="00333E40" w:rsidRPr="00E374BC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5F1376E" w14:textId="514EA87D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6E9" w14:textId="51A2AB43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2B37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34AF86FD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9CD7" w14:textId="6890F9BC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45B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CF24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67E1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DAE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FB1100A" w14:textId="7DB2E3C4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C1F3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7DD211C" w14:textId="609568E8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FA19" w14:textId="5EE6801E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380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05FF10BD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684F" w14:textId="4BCDF80F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74B7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E66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FAE1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646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B91BF6F" w14:textId="48732891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140D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5DF7D37" w14:textId="5655F43D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68E" w14:textId="3A87A6DF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FBAE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3FC8E026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E3ED" w14:textId="01198345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B698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A13D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799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A1C4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E0AFE31" w14:textId="4DC3C2C8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4B25" w14:textId="77777777" w:rsidR="00333E40" w:rsidRPr="00E374BC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699A8136" w14:textId="2793B823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D666" w14:textId="690BED8E" w:rsidR="00333E40" w:rsidRPr="00E374BC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E278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33E40" w14:paraId="4552FF07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E162" w14:textId="09A54E6F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1C55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767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D20B" w14:textId="77777777" w:rsidR="00333E40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B6BE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D215A72" w14:textId="20755644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DE" w14:textId="77777777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D4B32C1" w14:textId="209B7C36" w:rsidR="00333E40" w:rsidRDefault="00333E40" w:rsidP="00333E4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EC22" w14:textId="07F8DFF0" w:rsidR="00333E40" w:rsidRPr="00E374BC" w:rsidRDefault="00333E40" w:rsidP="00333E4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9BE9" w14:textId="77777777" w:rsidR="00333E40" w:rsidRDefault="00333E40" w:rsidP="00333E4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</w:tbl>
    <w:p w14:paraId="44DB735A" w14:textId="4EE4EAC8" w:rsidR="00621D0F" w:rsidRPr="00D62EAC" w:rsidRDefault="00621D0F" w:rsidP="00621D0F">
      <w:pPr>
        <w:spacing w:line="400" w:lineRule="exact"/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、報名表由村幹事協助收件及彙整後，請於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11</w:t>
      </w:r>
      <w:r w:rsidR="00AE31C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3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年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7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月</w:t>
      </w:r>
      <w:r w:rsidR="00AE31C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2</w:t>
      </w:r>
      <w:r w:rsidR="006A0713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9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日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(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星期</w:t>
      </w:r>
      <w:r w:rsidR="00AE31C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)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下午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5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</w:t>
      </w:r>
    </w:p>
    <w:p w14:paraId="31E52E65" w14:textId="201C4520" w:rsidR="00621D0F" w:rsidRDefault="00621D0F" w:rsidP="00621D0F">
      <w:pPr>
        <w:spacing w:line="400" w:lineRule="exact"/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   時前送至原住民行政課</w:t>
      </w:r>
      <w:r w:rsidR="00EA0AE0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蔡麗麗承辦人</w:t>
      </w:r>
      <w:r w:rsidR="00CF67A8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收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，逾時不候。</w:t>
      </w:r>
    </w:p>
    <w:p w14:paraId="4031A558" w14:textId="77777777" w:rsidR="00621D0F" w:rsidRPr="00D62EAC" w:rsidRDefault="00621D0F" w:rsidP="00621D0F">
      <w:pPr>
        <w:spacing w:line="400" w:lineRule="exact"/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二、凡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參加活動及競賽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項目達1項以上者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，衣服僅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請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領一件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。</w:t>
      </w:r>
    </w:p>
    <w:p w14:paraId="1646ECA6" w14:textId="510CE052" w:rsidR="00621D0F" w:rsidRPr="00181B39" w:rsidRDefault="00181B39" w:rsidP="00621D0F">
      <w:pPr>
        <w:widowControl/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 w:rsidRPr="00181B39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請附上</w:t>
      </w:r>
      <w:r w:rsidR="001F1338">
        <w:rPr>
          <w:rFonts w:ascii="標楷體" w:eastAsia="標楷體" w:hAnsi="標楷體" w:hint="eastAsia"/>
          <w:color w:val="FF0000"/>
          <w:sz w:val="28"/>
          <w:szCs w:val="28"/>
        </w:rPr>
        <w:t>舞蹈</w:t>
      </w:r>
      <w:r>
        <w:rPr>
          <w:rFonts w:ascii="標楷體" w:eastAsia="標楷體" w:hAnsi="標楷體" w:hint="eastAsia"/>
          <w:color w:val="FF0000"/>
          <w:sz w:val="28"/>
          <w:szCs w:val="28"/>
        </w:rPr>
        <w:t>音</w:t>
      </w:r>
      <w:r w:rsidR="00686834">
        <w:rPr>
          <w:rFonts w:ascii="標楷體" w:eastAsia="標楷體" w:hAnsi="標楷體" w:hint="eastAsia"/>
          <w:color w:val="FF0000"/>
          <w:sz w:val="28"/>
          <w:szCs w:val="28"/>
        </w:rPr>
        <w:t>樂</w:t>
      </w:r>
      <w:r>
        <w:rPr>
          <w:rFonts w:ascii="標楷體" w:eastAsia="標楷體" w:hAnsi="標楷體" w:hint="eastAsia"/>
          <w:color w:val="FF0000"/>
          <w:sz w:val="28"/>
          <w:szCs w:val="28"/>
        </w:rPr>
        <w:t>檔</w:t>
      </w:r>
      <w:r w:rsidR="001F1338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1F1338">
        <w:rPr>
          <w:rFonts w:ascii="標楷體" w:eastAsia="標楷體" w:hAnsi="標楷體"/>
          <w:color w:val="FF0000"/>
          <w:sz w:val="28"/>
          <w:szCs w:val="28"/>
        </w:rPr>
        <w:t>mp3)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78B754E5" w14:textId="798C4BDA" w:rsidR="00621D0F" w:rsidRDefault="00621D0F" w:rsidP="00621D0F">
      <w:pPr>
        <w:widowControl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163374">
        <w:rPr>
          <w:rFonts w:ascii="標楷體" w:eastAsia="標楷體" w:hAnsi="標楷體" w:hint="eastAsia"/>
          <w:color w:val="000000"/>
          <w:sz w:val="28"/>
          <w:szCs w:val="28"/>
        </w:rPr>
        <w:t>※報名表不足時可自行增列之。</w:t>
      </w:r>
    </w:p>
    <w:p w14:paraId="2E656710" w14:textId="77777777" w:rsidR="009D010E" w:rsidRDefault="009D010E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6928BBAC" w14:textId="47716B82" w:rsidR="0079154C" w:rsidRPr="0079154C" w:rsidRDefault="0079154C" w:rsidP="0079154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79154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79154C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5AB4A7E6" w14:textId="77777777" w:rsidR="0079154C" w:rsidRPr="0079154C" w:rsidRDefault="0079154C" w:rsidP="0079154C">
      <w:pPr>
        <w:widowControl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proofErr w:type="gramStart"/>
      <w:r w:rsidRPr="007915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臺</w:t>
      </w:r>
      <w:proofErr w:type="gramEnd"/>
      <w:r w:rsidRPr="007915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東縣東河鄉</w:t>
      </w:r>
      <w:proofErr w:type="gramStart"/>
      <w:r w:rsidRPr="007915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113</w:t>
      </w:r>
      <w:proofErr w:type="gramEnd"/>
      <w:r w:rsidRPr="007915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</w:t>
      </w:r>
      <w:proofErr w:type="gramStart"/>
      <w:r w:rsidRPr="007915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瑪洛</w:t>
      </w:r>
      <w:proofErr w:type="gramEnd"/>
      <w:r w:rsidRPr="007915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阿</w:t>
      </w:r>
      <w:proofErr w:type="gramStart"/>
      <w:r w:rsidRPr="007915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瀧</w:t>
      </w:r>
      <w:proofErr w:type="gramEnd"/>
      <w:r w:rsidRPr="007915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聯合豐年祭</w:t>
      </w:r>
    </w:p>
    <w:p w14:paraId="5F9A0A67" w14:textId="6C45A031" w:rsidR="0079154C" w:rsidRPr="0079154C" w:rsidRDefault="0079154C" w:rsidP="0079154C">
      <w:pPr>
        <w:widowControl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各部落傳統舞蹈展演</w:t>
      </w:r>
      <w:r w:rsidRPr="0079154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-報名表</w:t>
      </w:r>
    </w:p>
    <w:p w14:paraId="338E082E" w14:textId="77777777" w:rsidR="0079154C" w:rsidRPr="0079154C" w:rsidRDefault="0079154C" w:rsidP="0079154C">
      <w:pPr>
        <w:widowControl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9154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隊名:                          隊      村別:           村</w:t>
      </w:r>
    </w:p>
    <w:p w14:paraId="59682ED5" w14:textId="6ADCA2BA" w:rsidR="00F24DC7" w:rsidRPr="0079154C" w:rsidRDefault="0079154C" w:rsidP="0079154C">
      <w:pPr>
        <w:widowControl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9154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聯絡人:                        隊      電話:           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1"/>
        <w:gridCol w:w="1348"/>
        <w:gridCol w:w="425"/>
        <w:gridCol w:w="1134"/>
        <w:gridCol w:w="1276"/>
        <w:gridCol w:w="2976"/>
        <w:gridCol w:w="709"/>
      </w:tblGrid>
      <w:tr w:rsidR="0079154C" w14:paraId="49803C77" w14:textId="77777777" w:rsidTr="007611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B06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7AAD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3337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身份證字號</w:t>
            </w:r>
          </w:p>
          <w:p w14:paraId="48257BE7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2C3A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8B6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午餐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6736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族別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C32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6B04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上衣</w:t>
            </w:r>
          </w:p>
          <w:p w14:paraId="17DE62C7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尺寸</w:t>
            </w:r>
          </w:p>
        </w:tc>
      </w:tr>
      <w:tr w:rsidR="0079154C" w14:paraId="72DC3C9C" w14:textId="77777777" w:rsidTr="00761137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88B5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5BAD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C01C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B7DA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38C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148AADB8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910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A2F0DA7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40B" w14:textId="77777777" w:rsidR="0079154C" w:rsidRPr="00AC633F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A291" w14:textId="77777777" w:rsidR="0079154C" w:rsidRPr="00AC633F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470E02C2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25C3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91E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556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7499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CAE7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75AD809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9C1F" w14:textId="77777777" w:rsidR="0079154C" w:rsidRPr="00E374B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8583CB6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D7B9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CA97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453BB5E8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8B6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3EF5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C1F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896B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6D6B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C246767" w14:textId="77777777" w:rsidR="0079154C" w:rsidRDefault="0079154C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D834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E36239F" w14:textId="77777777" w:rsidR="0079154C" w:rsidRDefault="0079154C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77B6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38A3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03AC1C25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6651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ED86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D4B7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62AC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36F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DDFDFB9" w14:textId="77777777" w:rsidR="0079154C" w:rsidRDefault="0079154C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911A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B496491" w14:textId="77777777" w:rsidR="0079154C" w:rsidRDefault="0079154C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EB83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DC75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514A74A2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6E49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F0B7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A9B9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E0D1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9E1F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E58F030" w14:textId="77777777" w:rsidR="0079154C" w:rsidRDefault="0079154C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54FA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BDFD841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22DC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2551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74A8FC38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D62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7CF8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242A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3293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3102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CE6DA16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F51" w14:textId="77777777" w:rsidR="0079154C" w:rsidRPr="00E374B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1A6340B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8050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2958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7B10AB5E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5BA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AE7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1CE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8FA3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72B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E0B9D58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B91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41A1A97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08CB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29FE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268421C2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3AE5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45DE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E51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2F42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4AE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FC69FC5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2C5F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C6F1041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5BFC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D29A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51A2FB26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D1B7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22D7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3EE9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624F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FAA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9AAFD56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9A65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AC0D979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ED6B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0274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77E2481D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C6EE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8867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FA5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E9D1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EB3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F3068D3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A6D" w14:textId="77777777" w:rsidR="0079154C" w:rsidRPr="00E374B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02CB524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1558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70F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141E59B5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D2E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63C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F48C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626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8119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BA46823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C833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97C434A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3E7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C79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0461F303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3005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23A7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B6FB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1A7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15E4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824C058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B4C2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46A2037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9820" w14:textId="77777777" w:rsidR="0079154C" w:rsidRPr="00E374B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BAA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392AC183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CEF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020E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CCFF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A7E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508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00244E8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951" w14:textId="77777777" w:rsidR="0079154C" w:rsidRPr="00E374B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315CBBD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0E45" w14:textId="77777777" w:rsidR="0079154C" w:rsidRPr="00E374B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33E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35587695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9D14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D49E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8EC3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EC1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9A1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A7A5552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10D8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61AF114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876" w14:textId="77777777" w:rsidR="0079154C" w:rsidRPr="00E374B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42CD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79154C" w14:paraId="291D03CE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103E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364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E5C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326" w14:textId="77777777" w:rsidR="0079154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8FF0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814E332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DC7F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98393C1" w14:textId="77777777" w:rsidR="0079154C" w:rsidRDefault="0079154C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45FA" w14:textId="77777777" w:rsidR="0079154C" w:rsidRPr="00E374BC" w:rsidRDefault="0079154C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7331" w14:textId="77777777" w:rsidR="0079154C" w:rsidRDefault="0079154C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7C5FEBE5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955" w14:textId="565F0323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lastRenderedPageBreak/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E265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FF3A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394C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36A8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9D701A9" w14:textId="6CA095A8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AEF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8677D58" w14:textId="2539AB3C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87B7" w14:textId="306AF2AA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3CC9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55D89CBB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E4B6" w14:textId="55A1AEE6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711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5EB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40A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3BE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13C68483" w14:textId="2FEF9DA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A0A" w14:textId="77777777" w:rsidR="0053520D" w:rsidRPr="00E374BC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1D65940" w14:textId="3F76A83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C6EA" w14:textId="462023DE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D09B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70EE6762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8C0" w14:textId="70323766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55FA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4C6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884F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5FA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0F22A5F" w14:textId="3713E8DA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5A7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5505919" w14:textId="46893512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0514" w14:textId="18C5BF5F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8072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1A537850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0FDE" w14:textId="590D9760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7578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2A73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5DEA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C17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4558F34" w14:textId="64B3117A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0BA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163BCBF" w14:textId="0C9B6FA2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B2CB" w14:textId="42164815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38F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1106FC79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360E" w14:textId="1FBC0F62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A5C0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C1D1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4D90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A3D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9AB5099" w14:textId="5ED9537B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701F" w14:textId="77777777" w:rsidR="0053520D" w:rsidRPr="00E374BC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C3FDBC4" w14:textId="722E3850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468" w14:textId="72335A35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A55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787A8749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D45" w14:textId="791EBB89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DC91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AC0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5ACE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9AEA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D8C6F9F" w14:textId="45FBDFFE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FD12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FA2F7FC" w14:textId="551587A9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47E" w14:textId="36023C6E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265D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0CFBB38F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2FE" w14:textId="3DE2087B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8D56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E586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11E1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203B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5DEDA86" w14:textId="214229DD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022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1723534" w14:textId="55737858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BC5F" w14:textId="49DCB750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4FFE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4D7354EB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1C96" w14:textId="08D07361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83B5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68BB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ADB1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AE10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DF83E63" w14:textId="4DEDA0CF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EED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77E22B3" w14:textId="7E2C58E2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27D" w14:textId="065ADE8D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77F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3306FAF8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DC83" w14:textId="1F8012E2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8F0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CD45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9EBE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D3D9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15CBB9BA" w14:textId="47EFEF0B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E0E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3A0D682" w14:textId="3A402902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0D13" w14:textId="10CB9289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4F32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2E6BD3D2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D2B6" w14:textId="1E6B4BE9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90F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F3B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88D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CFFE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D27F2F3" w14:textId="44582E59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F47E" w14:textId="77777777" w:rsidR="0053520D" w:rsidRPr="00E374BC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0A04A4B" w14:textId="541B83CD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D605" w14:textId="0AE65156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4F31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40F8A842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648" w14:textId="1C320BA2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4931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7D66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60E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E019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65B032C" w14:textId="4791012A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BA25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C9591E4" w14:textId="23C8EE84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A8AE" w14:textId="4DB87732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E51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7BDE2B47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F1D" w14:textId="3FC2F50A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7023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B5D3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2197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BA4E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D9671B2" w14:textId="58352E9B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862E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F94C3AF" w14:textId="7BEC6C3F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A87" w14:textId="33B3392B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199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1FA85B27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34B0" w14:textId="5BC37704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FB02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8FA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EBDA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1F1E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53DEA67" w14:textId="30C99465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D3FC" w14:textId="77777777" w:rsidR="0053520D" w:rsidRPr="00E374BC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35653F2" w14:textId="41593A6C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65A5" w14:textId="36B05226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592A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38E749EF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B82C" w14:textId="1182EEE1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21A9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3AA5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9525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1471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3879809" w14:textId="6C623619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5FB3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63E08B2D" w14:textId="62533556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B7E" w14:textId="72323A32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B10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53520D" w14:paraId="5884F1AC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167D" w14:textId="5BD7FB52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89E3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018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B5CA" w14:textId="77777777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9BE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499F281" w14:textId="7D1E1EF3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4193" w14:textId="77777777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0F92AAF" w14:textId="2A5E4A18" w:rsidR="0053520D" w:rsidRDefault="0053520D" w:rsidP="0053520D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641A" w14:textId="7E4D3C34" w:rsidR="0053520D" w:rsidRDefault="0053520D" w:rsidP="0053520D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BD5" w14:textId="77777777" w:rsidR="0053520D" w:rsidRDefault="0053520D" w:rsidP="0053520D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</w:tbl>
    <w:p w14:paraId="7A4615C2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1FF3BF5C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6F3DF958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323508C6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5084B72A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06ABFB6B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344D958C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7BE0A7B5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266E7AEC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61AFD6FA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23D5A9FF" w14:textId="77777777" w:rsidR="0053520D" w:rsidRDefault="0053520D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</w:p>
    <w:p w14:paraId="4D747001" w14:textId="445C5261" w:rsidR="001756A0" w:rsidRDefault="001756A0" w:rsidP="001756A0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lastRenderedPageBreak/>
        <w:t>附件(三)</w:t>
      </w:r>
    </w:p>
    <w:p w14:paraId="06F9B72D" w14:textId="77777777" w:rsidR="001756A0" w:rsidRPr="00995301" w:rsidRDefault="001756A0" w:rsidP="001756A0">
      <w:pPr>
        <w:snapToGrid w:val="0"/>
        <w:jc w:val="center"/>
        <w:rPr>
          <w:rFonts w:ascii="標楷體" w:eastAsia="標楷體"/>
          <w:color w:val="000000"/>
          <w:sz w:val="36"/>
          <w:szCs w:val="36"/>
        </w:rPr>
      </w:pP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臺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東縣東河鄉</w:t>
      </w: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11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3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年度</w:t>
      </w: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瑪洛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阿</w:t>
      </w: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瀧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聯合豐年祭</w:t>
      </w:r>
    </w:p>
    <w:p w14:paraId="34F4F78A" w14:textId="77777777" w:rsidR="001756A0" w:rsidRPr="00995301" w:rsidRDefault="001756A0" w:rsidP="001756A0">
      <w:pPr>
        <w:snapToGrid w:val="0"/>
        <w:jc w:val="center"/>
        <w:rPr>
          <w:rFonts w:ascii="標楷體" w:eastAsia="標楷體"/>
          <w:color w:val="000000"/>
          <w:sz w:val="36"/>
          <w:szCs w:val="36"/>
        </w:rPr>
      </w:pPr>
      <w:r w:rsidRPr="0099530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</w:t>
      </w:r>
      <w:r w:rsidRPr="00995301">
        <w:rPr>
          <w:rFonts w:ascii="標楷體" w:eastAsia="標楷體" w:hAnsi="標楷體" w:hint="eastAsia"/>
          <w:b/>
          <w:sz w:val="36"/>
          <w:szCs w:val="36"/>
        </w:rPr>
        <w:t>競賽  申訴書</w:t>
      </w:r>
    </w:p>
    <w:tbl>
      <w:tblPr>
        <w:tblW w:w="8913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3260"/>
        <w:gridCol w:w="1134"/>
        <w:gridCol w:w="284"/>
        <w:gridCol w:w="2835"/>
      </w:tblGrid>
      <w:tr w:rsidR="001756A0" w:rsidRPr="00132305" w14:paraId="3D8F87F7" w14:textId="77777777" w:rsidTr="00761137">
        <w:trPr>
          <w:cantSplit/>
          <w:trHeight w:val="686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939D5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申訴事由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C6BE9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0B8" w14:textId="77777777" w:rsidR="001756A0" w:rsidRPr="00132305" w:rsidRDefault="001756A0" w:rsidP="00761137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AD9B9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756A0" w:rsidRPr="00132305" w14:paraId="69DB6E41" w14:textId="77777777" w:rsidTr="00761137">
        <w:trPr>
          <w:cantSplit/>
          <w:trHeight w:val="485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EEF0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4FB7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1A36" w14:textId="77777777" w:rsidR="001756A0" w:rsidRPr="00132305" w:rsidRDefault="001756A0" w:rsidP="00761137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B77B0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756A0" w:rsidRPr="00132305" w14:paraId="4FC7B9D8" w14:textId="77777777" w:rsidTr="00761137">
        <w:trPr>
          <w:trHeight w:val="377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B338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申訴事實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52BA3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756A0" w:rsidRPr="00132305" w14:paraId="3FEB4A8A" w14:textId="77777777" w:rsidTr="00761137">
        <w:trPr>
          <w:trHeight w:val="73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510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證人</w:t>
            </w:r>
            <w:r w:rsidRPr="00132305"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證件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8F60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756A0" w:rsidRPr="00132305" w14:paraId="658515ED" w14:textId="77777777" w:rsidTr="00761137">
        <w:trPr>
          <w:trHeight w:val="72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62DB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單位領隊或教練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8336B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4AC3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61234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756A0" w:rsidRPr="00132305" w14:paraId="42C63B3A" w14:textId="77777777" w:rsidTr="00761137">
        <w:trPr>
          <w:trHeight w:val="221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186A" w14:textId="77777777" w:rsidR="001756A0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裁判長</w:t>
            </w:r>
          </w:p>
          <w:p w14:paraId="4E6062E3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意見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8A23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756A0" w:rsidRPr="00132305" w14:paraId="0A20D107" w14:textId="77777777" w:rsidTr="00761137">
        <w:trPr>
          <w:trHeight w:val="73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0A18" w14:textId="77777777" w:rsidR="001756A0" w:rsidRDefault="001756A0" w:rsidP="00761137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審判委員會判決</w:t>
            </w:r>
          </w:p>
          <w:p w14:paraId="731F1561" w14:textId="77777777" w:rsidR="001756A0" w:rsidRPr="00132305" w:rsidRDefault="001756A0" w:rsidP="00761137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仲裁</w:t>
            </w:r>
            <w:r w:rsidRPr="0013230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2234" w14:textId="77777777" w:rsidR="001756A0" w:rsidRPr="00132305" w:rsidRDefault="001756A0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7FFAC7F" w14:textId="77777777" w:rsidR="001756A0" w:rsidRPr="00132305" w:rsidRDefault="001756A0" w:rsidP="001756A0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32305">
        <w:rPr>
          <w:rFonts w:ascii="標楷體" w:eastAsia="標楷體" w:hAnsi="標楷體" w:hint="eastAsia"/>
          <w:sz w:val="28"/>
          <w:szCs w:val="28"/>
        </w:rPr>
        <w:t>審判委員會</w:t>
      </w:r>
      <w:r w:rsidRPr="00132305">
        <w:rPr>
          <w:rFonts w:ascii="標楷體" w:eastAsia="標楷體" w:hAnsi="標楷體"/>
          <w:sz w:val="28"/>
          <w:szCs w:val="28"/>
        </w:rPr>
        <w:t>(</w:t>
      </w:r>
      <w:r w:rsidRPr="00132305">
        <w:rPr>
          <w:rFonts w:ascii="標楷體" w:eastAsia="標楷體" w:hAnsi="標楷體" w:hint="eastAsia"/>
          <w:sz w:val="28"/>
          <w:szCs w:val="28"/>
        </w:rPr>
        <w:t>仲裁</w:t>
      </w:r>
      <w:r w:rsidRPr="00132305">
        <w:rPr>
          <w:rFonts w:ascii="標楷體" w:eastAsia="標楷體" w:hAnsi="標楷體"/>
          <w:sz w:val="28"/>
          <w:szCs w:val="28"/>
        </w:rPr>
        <w:t>)</w:t>
      </w:r>
      <w:r w:rsidRPr="00132305">
        <w:rPr>
          <w:rFonts w:ascii="標楷體" w:eastAsia="標楷體" w:hAnsi="標楷體" w:hint="eastAsia"/>
          <w:sz w:val="28"/>
          <w:szCs w:val="28"/>
        </w:rPr>
        <w:t>召集人：</w:t>
      </w:r>
      <w:r w:rsidRPr="00132305">
        <w:rPr>
          <w:rFonts w:ascii="標楷體" w:eastAsia="標楷體" w:hAnsi="標楷體"/>
          <w:sz w:val="28"/>
          <w:szCs w:val="28"/>
        </w:rPr>
        <w:t xml:space="preserve">              </w:t>
      </w:r>
      <w:r w:rsidRPr="00132305">
        <w:rPr>
          <w:rFonts w:ascii="標楷體" w:eastAsia="標楷體" w:hAnsi="標楷體" w:hint="eastAsia"/>
          <w:sz w:val="28"/>
          <w:szCs w:val="28"/>
        </w:rPr>
        <w:t>（簽名）</w:t>
      </w:r>
    </w:p>
    <w:p w14:paraId="16894B65" w14:textId="77777777" w:rsidR="001756A0" w:rsidRDefault="001756A0" w:rsidP="001756A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C1E3191" w14:textId="77777777" w:rsidR="001756A0" w:rsidRPr="00132305" w:rsidRDefault="001756A0" w:rsidP="001756A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 w:rsidRPr="0013230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32305">
        <w:rPr>
          <w:rFonts w:ascii="標楷體" w:eastAsia="標楷體" w:hAnsi="標楷體" w:hint="eastAsia"/>
          <w:sz w:val="28"/>
          <w:szCs w:val="28"/>
        </w:rPr>
        <w:t>：一、凡未按各項規定辦理之申訴，概不受理。</w:t>
      </w:r>
    </w:p>
    <w:p w14:paraId="1D605348" w14:textId="77777777" w:rsidR="001756A0" w:rsidRDefault="001756A0" w:rsidP="001756A0">
      <w:pPr>
        <w:adjustRightInd w:val="0"/>
        <w:snapToGrid w:val="0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32305">
        <w:rPr>
          <w:rFonts w:ascii="標楷體" w:eastAsia="標楷體" w:hAnsi="標楷體"/>
          <w:sz w:val="28"/>
          <w:szCs w:val="28"/>
        </w:rPr>
        <w:t xml:space="preserve">    二、</w:t>
      </w:r>
      <w:r w:rsidRPr="00132305">
        <w:rPr>
          <w:rFonts w:ascii="標楷體" w:eastAsia="標楷體" w:hAnsi="標楷體" w:hint="eastAsia"/>
          <w:sz w:val="28"/>
          <w:szCs w:val="28"/>
        </w:rPr>
        <w:t>單位領隊簽名權，可按競賽規程有關規定，由領隊本人簽名或教練簽名辦理。</w:t>
      </w:r>
    </w:p>
    <w:p w14:paraId="1DC09C5E" w14:textId="77777777" w:rsidR="001756A0" w:rsidRPr="001756A0" w:rsidRDefault="001756A0" w:rsidP="00C36BCF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2C5B9A8" w14:textId="77777777" w:rsidR="001756A0" w:rsidRDefault="001756A0" w:rsidP="00C36BCF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B39F133" w14:textId="77777777" w:rsidR="001756A0" w:rsidRDefault="001756A0" w:rsidP="00C36BCF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01BD518F" w14:textId="77777777" w:rsidR="001756A0" w:rsidRDefault="001756A0" w:rsidP="00C36BCF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A753801" w14:textId="59A530CA" w:rsidR="00C36BCF" w:rsidRPr="00704409" w:rsidRDefault="00C36BCF" w:rsidP="00C36BCF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704409">
        <w:rPr>
          <w:rFonts w:ascii="標楷體" w:eastAsia="標楷體" w:hAnsi="標楷體" w:hint="eastAsia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1756A0"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</w:p>
    <w:p w14:paraId="1654A4DA" w14:textId="4072157F" w:rsidR="00E374BC" w:rsidRPr="00E374BC" w:rsidRDefault="00E374BC" w:rsidP="00E374BC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3" w:name="_Hlk137910633"/>
      <w:proofErr w:type="gramStart"/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臺</w:t>
      </w:r>
      <w:proofErr w:type="gramEnd"/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東縣東河鄉</w:t>
      </w:r>
      <w:proofErr w:type="gramStart"/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AE31C6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proofErr w:type="gramEnd"/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年度</w:t>
      </w:r>
      <w:proofErr w:type="gramStart"/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瑪洛</w:t>
      </w:r>
      <w:proofErr w:type="gramEnd"/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阿</w:t>
      </w:r>
      <w:proofErr w:type="gramStart"/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瀧</w:t>
      </w:r>
      <w:proofErr w:type="gramEnd"/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聯合豐年祭</w:t>
      </w:r>
    </w:p>
    <w:p w14:paraId="2F613EE6" w14:textId="395D4C3E" w:rsidR="00804A84" w:rsidRDefault="00E374BC" w:rsidP="00E374BC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趣味競賽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-</w:t>
      </w:r>
      <w:proofErr w:type="gramStart"/>
      <w:r w:rsidR="002C3CA6">
        <w:rPr>
          <w:rFonts w:ascii="標楷體" w:eastAsia="標楷體" w:hAnsi="標楷體" w:hint="eastAsia"/>
          <w:b/>
          <w:kern w:val="0"/>
          <w:sz w:val="32"/>
          <w:szCs w:val="32"/>
        </w:rPr>
        <w:t>吹</w:t>
      </w:r>
      <w:r w:rsidR="00A20386" w:rsidRPr="00A2038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球</w:t>
      </w:r>
      <w:r w:rsidR="002C3CA6">
        <w:rPr>
          <w:rFonts w:ascii="標楷體" w:eastAsia="標楷體" w:hAnsi="標楷體" w:hint="eastAsia"/>
          <w:b/>
          <w:kern w:val="0"/>
          <w:sz w:val="32"/>
          <w:szCs w:val="32"/>
        </w:rPr>
        <w:t>賓果遊戲</w:t>
      </w:r>
      <w:proofErr w:type="gramEnd"/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報名表</w:t>
      </w:r>
    </w:p>
    <w:p w14:paraId="4AE57DEB" w14:textId="77777777" w:rsidR="00FF15A3" w:rsidRDefault="00FF15A3" w:rsidP="00FF15A3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  <w:r w:rsidRPr="00CB7135">
        <w:rPr>
          <w:rFonts w:eastAsia="標楷體" w:hint="eastAsia"/>
          <w:b/>
          <w:bCs/>
          <w:sz w:val="32"/>
          <w:szCs w:val="32"/>
        </w:rPr>
        <w:t>隊名</w:t>
      </w:r>
      <w:r w:rsidRPr="00CB7135">
        <w:rPr>
          <w:rFonts w:eastAsia="標楷體"/>
          <w:b/>
          <w:bCs/>
          <w:sz w:val="32"/>
          <w:szCs w:val="32"/>
        </w:rPr>
        <w:t>:</w:t>
      </w:r>
      <w:r w:rsidRPr="0040238E">
        <w:rPr>
          <w:rFonts w:eastAsia="標楷體"/>
          <w:b/>
          <w:bCs/>
          <w:sz w:val="32"/>
          <w:szCs w:val="32"/>
          <w:u w:val="single"/>
        </w:rPr>
        <w:t xml:space="preserve">  </w:t>
      </w:r>
      <w:r w:rsidRPr="0040238E">
        <w:rPr>
          <w:rFonts w:eastAsia="標楷體" w:hint="eastAsia"/>
          <w:b/>
          <w:bCs/>
          <w:sz w:val="32"/>
          <w:szCs w:val="32"/>
          <w:u w:val="single"/>
        </w:rPr>
        <w:t xml:space="preserve">                    </w:t>
      </w:r>
      <w:r w:rsidRPr="0040238E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40238E">
        <w:rPr>
          <w:rFonts w:eastAsia="標楷體" w:hint="eastAsia"/>
          <w:b/>
          <w:bCs/>
          <w:sz w:val="32"/>
          <w:szCs w:val="32"/>
          <w:u w:val="single"/>
        </w:rPr>
        <w:t xml:space="preserve">   </w:t>
      </w:r>
      <w:r w:rsidRPr="00CB7135">
        <w:rPr>
          <w:rFonts w:eastAsia="標楷體" w:hint="eastAsia"/>
          <w:b/>
          <w:bCs/>
          <w:sz w:val="32"/>
          <w:szCs w:val="32"/>
        </w:rPr>
        <w:t>隊</w:t>
      </w:r>
      <w:r w:rsidRPr="00CB7135">
        <w:rPr>
          <w:rFonts w:eastAsia="標楷體" w:hint="eastAsia"/>
          <w:b/>
          <w:bCs/>
          <w:sz w:val="32"/>
          <w:szCs w:val="32"/>
        </w:rPr>
        <w:t xml:space="preserve">  </w:t>
      </w:r>
      <w:r>
        <w:rPr>
          <w:rFonts w:eastAsia="標楷體" w:hint="eastAsia"/>
          <w:b/>
          <w:bCs/>
          <w:sz w:val="32"/>
          <w:szCs w:val="32"/>
        </w:rPr>
        <w:t xml:space="preserve">    </w:t>
      </w:r>
      <w:r>
        <w:rPr>
          <w:rFonts w:eastAsia="標楷體" w:hint="eastAsia"/>
          <w:b/>
          <w:bCs/>
          <w:sz w:val="32"/>
          <w:szCs w:val="32"/>
        </w:rPr>
        <w:t>村別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Pr="00CB7135">
        <w:rPr>
          <w:rFonts w:eastAsia="標楷體" w:hint="eastAsia"/>
          <w:b/>
          <w:bCs/>
          <w:sz w:val="32"/>
          <w:szCs w:val="32"/>
        </w:rPr>
        <w:t>村</w:t>
      </w:r>
    </w:p>
    <w:p w14:paraId="0B14F4E1" w14:textId="611C7C28" w:rsidR="00804A84" w:rsidRDefault="00FF15A3" w:rsidP="00FF15A3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ascii="標楷體" w:eastAsia="標楷體"/>
          <w:b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聯絡人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       </w:t>
      </w:r>
      <w:r w:rsidRPr="00CB7135">
        <w:rPr>
          <w:rFonts w:eastAsia="標楷體" w:hint="eastAsia"/>
          <w:b/>
          <w:bCs/>
          <w:sz w:val="32"/>
          <w:szCs w:val="32"/>
        </w:rPr>
        <w:t>隊</w:t>
      </w:r>
      <w:r>
        <w:rPr>
          <w:rFonts w:eastAsia="標楷體" w:hint="eastAsia"/>
          <w:b/>
          <w:bCs/>
          <w:sz w:val="32"/>
          <w:szCs w:val="32"/>
        </w:rPr>
        <w:t xml:space="preserve">      </w:t>
      </w:r>
      <w:r>
        <w:rPr>
          <w:rFonts w:eastAsia="標楷體" w:hint="eastAsia"/>
          <w:b/>
          <w:bCs/>
          <w:sz w:val="32"/>
          <w:szCs w:val="32"/>
        </w:rPr>
        <w:t>電話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1"/>
        <w:gridCol w:w="1348"/>
        <w:gridCol w:w="425"/>
        <w:gridCol w:w="1134"/>
        <w:gridCol w:w="1276"/>
        <w:gridCol w:w="2976"/>
        <w:gridCol w:w="709"/>
      </w:tblGrid>
      <w:tr w:rsidR="00804A84" w14:paraId="4F119CBC" w14:textId="77777777" w:rsidTr="007611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25BD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D457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姓名</w:t>
            </w:r>
          </w:p>
          <w:p w14:paraId="0567A6CB" w14:textId="48F39B5C" w:rsidR="006B6865" w:rsidRDefault="006B6865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出生</w:t>
            </w:r>
            <w:r w:rsidR="00906F01">
              <w:rPr>
                <w:rFonts w:ascii="標楷體" w:eastAsia="標楷體" w:hAnsi="標楷體" w:hint="eastAsia"/>
                <w:spacing w:val="-20"/>
              </w:rPr>
              <w:t>年月日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7922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身份證字號</w:t>
            </w:r>
          </w:p>
          <w:p w14:paraId="001200D2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2851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95D3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午餐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46F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族別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F590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7AD8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上衣</w:t>
            </w:r>
          </w:p>
          <w:p w14:paraId="703F7FAA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尺寸</w:t>
            </w:r>
          </w:p>
        </w:tc>
      </w:tr>
      <w:tr w:rsidR="00804A84" w14:paraId="28287950" w14:textId="77777777" w:rsidTr="00761137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B6D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2A5B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8BF3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A72B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F7D0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D3BA7AC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BC4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FDF28D4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12B2" w14:textId="77777777" w:rsidR="00804A84" w:rsidRPr="00AC633F" w:rsidRDefault="00804A84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405" w14:textId="77777777" w:rsidR="00804A84" w:rsidRPr="00AC633F" w:rsidRDefault="00804A84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804A84" w14:paraId="5586E2A9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F34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01F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C41E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173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8109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37724A4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07C" w14:textId="77777777" w:rsidR="00804A84" w:rsidRPr="00E374BC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D7914C5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AD99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8CDD" w14:textId="77777777" w:rsidR="00804A84" w:rsidRDefault="00804A84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804A84" w14:paraId="24BB5560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835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8C9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2790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928F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4A39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93E311D" w14:textId="77777777" w:rsidR="00804A84" w:rsidRDefault="00804A84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1F86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D990012" w14:textId="77777777" w:rsidR="00804A84" w:rsidRDefault="00804A84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259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9F76" w14:textId="77777777" w:rsidR="00804A84" w:rsidRDefault="00804A84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804A84" w14:paraId="0DF01D71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FFBE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FAE3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884A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7712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AE80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61E50DA" w14:textId="77777777" w:rsidR="00804A84" w:rsidRDefault="00804A84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155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372E52E" w14:textId="77777777" w:rsidR="00804A84" w:rsidRDefault="00804A84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CD62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00DE" w14:textId="77777777" w:rsidR="00804A84" w:rsidRDefault="00804A84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804A84" w14:paraId="091A26B6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4E4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FB8D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1935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B696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20B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8DA2748" w14:textId="77777777" w:rsidR="00804A84" w:rsidRDefault="00804A84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E80F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63D06302" w14:textId="77777777" w:rsidR="00804A84" w:rsidRDefault="00804A84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294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575" w14:textId="77777777" w:rsidR="00804A84" w:rsidRDefault="00804A84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804A84" w14:paraId="612E9DD3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DBAC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413B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5EA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D7EA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0B0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57567A6" w14:textId="77777777" w:rsidR="00804A84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F7C" w14:textId="77777777" w:rsidR="00804A84" w:rsidRPr="00E374BC" w:rsidRDefault="00804A84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2287C45" w14:textId="77777777" w:rsidR="00804A84" w:rsidRDefault="00804A84" w:rsidP="00761137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CD7" w14:textId="77777777" w:rsidR="00804A84" w:rsidRDefault="00804A84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94F" w14:textId="77777777" w:rsidR="00804A84" w:rsidRDefault="00804A84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1756A0" w14:paraId="015CBD87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743C" w14:textId="15522119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E8C2" w14:textId="77777777" w:rsidR="001756A0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0E79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3A69" w14:textId="77777777" w:rsidR="001756A0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68EF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EA18AC2" w14:textId="7A9957FC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378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465532A8" w14:textId="66E1D56C" w:rsidR="001756A0" w:rsidRPr="00E374BC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2C60" w14:textId="00C5807B" w:rsidR="001756A0" w:rsidRPr="00E374BC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3472" w14:textId="77777777" w:rsidR="001756A0" w:rsidRDefault="001756A0" w:rsidP="001756A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1756A0" w14:paraId="63D4492D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9BCA" w14:textId="0ACC8B82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739E" w14:textId="77777777" w:rsidR="001756A0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5488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C0F8" w14:textId="77777777" w:rsidR="001756A0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A5E8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6DAC295" w14:textId="7F8F8A19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E1A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167BBD3" w14:textId="02A254CE" w:rsidR="001756A0" w:rsidRPr="00E374BC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647F" w14:textId="289C0FA5" w:rsidR="001756A0" w:rsidRPr="00E374BC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39F" w14:textId="77777777" w:rsidR="001756A0" w:rsidRDefault="001756A0" w:rsidP="001756A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1756A0" w14:paraId="6BD3B416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8F3" w14:textId="6410C261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7CD" w14:textId="77777777" w:rsidR="001756A0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D866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7D85" w14:textId="77777777" w:rsidR="001756A0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840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B5C478F" w14:textId="5410686B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C16B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E3216AF" w14:textId="7742D29A" w:rsidR="001756A0" w:rsidRPr="00E374BC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1A54" w14:textId="599648A4" w:rsidR="001756A0" w:rsidRPr="00E374BC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1CB" w14:textId="77777777" w:rsidR="001756A0" w:rsidRDefault="001756A0" w:rsidP="001756A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1756A0" w14:paraId="4524CF59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ACD" w14:textId="3860FD0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493A" w14:textId="77777777" w:rsidR="001756A0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E5E0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97DE" w14:textId="77777777" w:rsidR="001756A0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AE97" w14:textId="77777777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FC80327" w14:textId="0BCFD018" w:rsidR="001756A0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D84C" w14:textId="77777777" w:rsidR="001756A0" w:rsidRPr="00E374BC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72DD167" w14:textId="3D6CC290" w:rsidR="001756A0" w:rsidRPr="00E374BC" w:rsidRDefault="001756A0" w:rsidP="001756A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14EA" w14:textId="1070D7D2" w:rsidR="001756A0" w:rsidRPr="00E374BC" w:rsidRDefault="001756A0" w:rsidP="001756A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2D34" w14:textId="77777777" w:rsidR="001756A0" w:rsidRDefault="001756A0" w:rsidP="001756A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</w:tbl>
    <w:bookmarkEnd w:id="3"/>
    <w:p w14:paraId="39F158EC" w14:textId="139F0E30" w:rsidR="00621D0F" w:rsidRPr="00D62EAC" w:rsidRDefault="00621D0F" w:rsidP="00621D0F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、報名表由村幹事協助收件及彙整後，請於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11</w:t>
      </w:r>
      <w:r w:rsidR="002C3CA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3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年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7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月</w:t>
      </w:r>
      <w:r w:rsidR="002C3CA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2</w:t>
      </w:r>
      <w:r w:rsidR="00761137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9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日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(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星期</w:t>
      </w:r>
      <w:r w:rsidR="002C3CA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)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下午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5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</w:t>
      </w:r>
    </w:p>
    <w:p w14:paraId="7AED2D8C" w14:textId="1CD76D02" w:rsidR="00621D0F" w:rsidRDefault="00621D0F" w:rsidP="00621D0F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   時前送至原住民行政課</w:t>
      </w:r>
      <w:r w:rsidR="002C3CA6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蔡麗麗承辦人</w:t>
      </w:r>
      <w:r w:rsidR="00C84149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收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，逾時不候。</w:t>
      </w:r>
    </w:p>
    <w:p w14:paraId="36A148E1" w14:textId="77777777" w:rsidR="009D010E" w:rsidRDefault="00621D0F" w:rsidP="009D010E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二、凡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參加活動及競賽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項目達1項以上者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，衣服僅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請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領一件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。</w:t>
      </w:r>
    </w:p>
    <w:p w14:paraId="142F0B00" w14:textId="77777777" w:rsidR="009D010E" w:rsidRDefault="009D010E">
      <w:pPr>
        <w:widowControl/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br w:type="page"/>
      </w:r>
    </w:p>
    <w:p w14:paraId="5BE7C93E" w14:textId="2F108E80" w:rsidR="0040238E" w:rsidRPr="00E374BC" w:rsidRDefault="00DC7C3B" w:rsidP="009D010E">
      <w:pPr>
        <w:rPr>
          <w:rFonts w:ascii="標楷體" w:eastAsia="標楷體" w:hAnsi="標楷體"/>
          <w:b/>
          <w:kern w:val="0"/>
          <w:sz w:val="32"/>
          <w:szCs w:val="32"/>
        </w:rPr>
      </w:pPr>
      <w:r w:rsidRPr="00DC7C3B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附件(</w:t>
      </w:r>
      <w:r w:rsidR="001756A0">
        <w:rPr>
          <w:rFonts w:ascii="標楷體" w:eastAsia="標楷體" w:hAnsi="標楷體" w:hint="eastAsia"/>
          <w:b/>
          <w:kern w:val="0"/>
          <w:sz w:val="32"/>
          <w:szCs w:val="32"/>
        </w:rPr>
        <w:t>五</w:t>
      </w:r>
      <w:r w:rsidRPr="00DC7C3B">
        <w:rPr>
          <w:rFonts w:ascii="標楷體" w:eastAsia="標楷體" w:hAnsi="標楷體" w:hint="eastAsia"/>
          <w:b/>
          <w:kern w:val="0"/>
          <w:sz w:val="32"/>
          <w:szCs w:val="32"/>
        </w:rPr>
        <w:t>)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</w:t>
      </w:r>
      <w:proofErr w:type="gramStart"/>
      <w:r w:rsidR="0040238E" w:rsidRPr="00E374BC">
        <w:rPr>
          <w:rFonts w:ascii="標楷體" w:eastAsia="標楷體" w:hAnsi="標楷體" w:hint="eastAsia"/>
          <w:b/>
          <w:kern w:val="0"/>
          <w:sz w:val="32"/>
          <w:szCs w:val="32"/>
        </w:rPr>
        <w:t>臺</w:t>
      </w:r>
      <w:proofErr w:type="gramEnd"/>
      <w:r w:rsidR="0040238E" w:rsidRPr="00E374BC">
        <w:rPr>
          <w:rFonts w:ascii="標楷體" w:eastAsia="標楷體" w:hAnsi="標楷體" w:hint="eastAsia"/>
          <w:b/>
          <w:kern w:val="0"/>
          <w:sz w:val="32"/>
          <w:szCs w:val="32"/>
        </w:rPr>
        <w:t>東縣東河鄉</w:t>
      </w:r>
      <w:proofErr w:type="gramStart"/>
      <w:r w:rsidR="0040238E" w:rsidRPr="00E374BC">
        <w:rPr>
          <w:rFonts w:ascii="標楷體" w:eastAsia="標楷體" w:hAnsi="標楷體" w:hint="eastAsia"/>
          <w:b/>
          <w:kern w:val="0"/>
          <w:sz w:val="32"/>
          <w:szCs w:val="32"/>
        </w:rPr>
        <w:t>11</w:t>
      </w:r>
      <w:r w:rsidR="008B17A8">
        <w:rPr>
          <w:rFonts w:ascii="標楷體" w:eastAsia="標楷體" w:hAnsi="標楷體" w:hint="eastAsia"/>
          <w:b/>
          <w:kern w:val="0"/>
          <w:sz w:val="32"/>
          <w:szCs w:val="32"/>
        </w:rPr>
        <w:t>3</w:t>
      </w:r>
      <w:proofErr w:type="gramEnd"/>
      <w:r w:rsidR="0040238E" w:rsidRPr="00E374BC">
        <w:rPr>
          <w:rFonts w:ascii="標楷體" w:eastAsia="標楷體" w:hAnsi="標楷體" w:hint="eastAsia"/>
          <w:b/>
          <w:kern w:val="0"/>
          <w:sz w:val="32"/>
          <w:szCs w:val="32"/>
        </w:rPr>
        <w:t>年度</w:t>
      </w:r>
      <w:proofErr w:type="gramStart"/>
      <w:r w:rsidR="0040238E" w:rsidRPr="00E374BC">
        <w:rPr>
          <w:rFonts w:ascii="標楷體" w:eastAsia="標楷體" w:hAnsi="標楷體" w:hint="eastAsia"/>
          <w:b/>
          <w:kern w:val="0"/>
          <w:sz w:val="32"/>
          <w:szCs w:val="32"/>
        </w:rPr>
        <w:t>瑪洛</w:t>
      </w:r>
      <w:proofErr w:type="gramEnd"/>
      <w:r w:rsidR="0040238E" w:rsidRPr="00E374BC">
        <w:rPr>
          <w:rFonts w:ascii="標楷體" w:eastAsia="標楷體" w:hAnsi="標楷體" w:hint="eastAsia"/>
          <w:b/>
          <w:kern w:val="0"/>
          <w:sz w:val="32"/>
          <w:szCs w:val="32"/>
        </w:rPr>
        <w:t>阿</w:t>
      </w:r>
      <w:proofErr w:type="gramStart"/>
      <w:r w:rsidR="0040238E" w:rsidRPr="00E374BC">
        <w:rPr>
          <w:rFonts w:ascii="標楷體" w:eastAsia="標楷體" w:hAnsi="標楷體" w:hint="eastAsia"/>
          <w:b/>
          <w:kern w:val="0"/>
          <w:sz w:val="32"/>
          <w:szCs w:val="32"/>
        </w:rPr>
        <w:t>瀧</w:t>
      </w:r>
      <w:proofErr w:type="gramEnd"/>
      <w:r w:rsidR="0040238E" w:rsidRPr="00E374BC">
        <w:rPr>
          <w:rFonts w:ascii="標楷體" w:eastAsia="標楷體" w:hAnsi="標楷體" w:hint="eastAsia"/>
          <w:b/>
          <w:kern w:val="0"/>
          <w:sz w:val="32"/>
          <w:szCs w:val="32"/>
        </w:rPr>
        <w:t>聯合豐年祭</w:t>
      </w:r>
    </w:p>
    <w:p w14:paraId="662048FB" w14:textId="7DF41507" w:rsidR="0040238E" w:rsidRPr="00E374BC" w:rsidRDefault="0040238E" w:rsidP="00DC7C3B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jc w:val="center"/>
        <w:rPr>
          <w:rFonts w:ascii="標楷體" w:eastAsia="標楷體"/>
          <w:b/>
          <w:sz w:val="32"/>
          <w:szCs w:val="32"/>
        </w:rPr>
      </w:pPr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趣味競賽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2</w:t>
      </w:r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-</w:t>
      </w:r>
      <w:r w:rsidR="008B17A8" w:rsidRPr="00A2038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闖關接力</w:t>
      </w:r>
      <w:r w:rsidR="008B17A8">
        <w:rPr>
          <w:rFonts w:ascii="標楷體" w:eastAsia="標楷體" w:hAnsi="標楷體" w:hint="eastAsia"/>
          <w:b/>
          <w:kern w:val="0"/>
          <w:sz w:val="32"/>
          <w:szCs w:val="32"/>
        </w:rPr>
        <w:t>趣味競賽</w:t>
      </w:r>
      <w:r w:rsidRPr="00E374BC">
        <w:rPr>
          <w:rFonts w:ascii="標楷體" w:eastAsia="標楷體" w:hAnsi="標楷體" w:hint="eastAsia"/>
          <w:b/>
          <w:kern w:val="0"/>
          <w:sz w:val="32"/>
          <w:szCs w:val="32"/>
        </w:rPr>
        <w:t>報名表</w:t>
      </w:r>
    </w:p>
    <w:p w14:paraId="05385184" w14:textId="77777777" w:rsidR="00FF15A3" w:rsidRDefault="00C36BCF" w:rsidP="00FF15A3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 xml:space="preserve"> </w:t>
      </w:r>
      <w:r w:rsidR="00FF15A3" w:rsidRPr="00CB7135">
        <w:rPr>
          <w:rFonts w:eastAsia="標楷體" w:hint="eastAsia"/>
          <w:b/>
          <w:bCs/>
          <w:sz w:val="32"/>
          <w:szCs w:val="32"/>
        </w:rPr>
        <w:t>隊名</w:t>
      </w:r>
      <w:r w:rsidR="00FF15A3" w:rsidRPr="00CB7135">
        <w:rPr>
          <w:rFonts w:eastAsia="標楷體"/>
          <w:b/>
          <w:bCs/>
          <w:sz w:val="32"/>
          <w:szCs w:val="32"/>
        </w:rPr>
        <w:t>:</w:t>
      </w:r>
      <w:r w:rsidR="00FF15A3" w:rsidRPr="0040238E">
        <w:rPr>
          <w:rFonts w:eastAsia="標楷體"/>
          <w:b/>
          <w:bCs/>
          <w:sz w:val="32"/>
          <w:szCs w:val="32"/>
          <w:u w:val="single"/>
        </w:rPr>
        <w:t xml:space="preserve">  </w:t>
      </w:r>
      <w:r w:rsidR="00FF15A3" w:rsidRPr="0040238E">
        <w:rPr>
          <w:rFonts w:eastAsia="標楷體" w:hint="eastAsia"/>
          <w:b/>
          <w:bCs/>
          <w:sz w:val="32"/>
          <w:szCs w:val="32"/>
          <w:u w:val="single"/>
        </w:rPr>
        <w:t xml:space="preserve">                    </w:t>
      </w:r>
      <w:r w:rsidR="00FF15A3" w:rsidRPr="0040238E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FF15A3" w:rsidRPr="0040238E">
        <w:rPr>
          <w:rFonts w:eastAsia="標楷體" w:hint="eastAsia"/>
          <w:b/>
          <w:bCs/>
          <w:sz w:val="32"/>
          <w:szCs w:val="32"/>
          <w:u w:val="single"/>
        </w:rPr>
        <w:t xml:space="preserve">   </w:t>
      </w:r>
      <w:r w:rsidR="00FF15A3" w:rsidRPr="00CB7135">
        <w:rPr>
          <w:rFonts w:eastAsia="標楷體" w:hint="eastAsia"/>
          <w:b/>
          <w:bCs/>
          <w:sz w:val="32"/>
          <w:szCs w:val="32"/>
        </w:rPr>
        <w:t>隊</w:t>
      </w:r>
      <w:r w:rsidR="00FF15A3" w:rsidRPr="00CB7135">
        <w:rPr>
          <w:rFonts w:eastAsia="標楷體" w:hint="eastAsia"/>
          <w:b/>
          <w:bCs/>
          <w:sz w:val="32"/>
          <w:szCs w:val="32"/>
        </w:rPr>
        <w:t xml:space="preserve">  </w:t>
      </w:r>
      <w:r w:rsidR="00FF15A3">
        <w:rPr>
          <w:rFonts w:eastAsia="標楷體" w:hint="eastAsia"/>
          <w:b/>
          <w:bCs/>
          <w:sz w:val="32"/>
          <w:szCs w:val="32"/>
        </w:rPr>
        <w:t xml:space="preserve">    </w:t>
      </w:r>
      <w:r w:rsidR="00FF15A3">
        <w:rPr>
          <w:rFonts w:eastAsia="標楷體" w:hint="eastAsia"/>
          <w:b/>
          <w:bCs/>
          <w:sz w:val="32"/>
          <w:szCs w:val="32"/>
        </w:rPr>
        <w:t>村別</w:t>
      </w:r>
      <w:r w:rsidR="00FF15A3">
        <w:rPr>
          <w:rFonts w:eastAsia="標楷體" w:hint="eastAsia"/>
          <w:b/>
          <w:bCs/>
          <w:sz w:val="32"/>
          <w:szCs w:val="32"/>
        </w:rPr>
        <w:t>:</w:t>
      </w:r>
      <w:r w:rsidR="00FF15A3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FF15A3"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 w:rsidR="00FF15A3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FF15A3"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="00FF15A3" w:rsidRPr="00CB7135">
        <w:rPr>
          <w:rFonts w:eastAsia="標楷體" w:hint="eastAsia"/>
          <w:b/>
          <w:bCs/>
          <w:sz w:val="32"/>
          <w:szCs w:val="32"/>
        </w:rPr>
        <w:t>村</w:t>
      </w:r>
    </w:p>
    <w:p w14:paraId="263E7789" w14:textId="601119A6" w:rsidR="00E02A9E" w:rsidRDefault="00FF15A3" w:rsidP="00FF15A3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</w:pPr>
      <w:r>
        <w:rPr>
          <w:rFonts w:eastAsia="標楷體" w:hint="eastAsia"/>
          <w:b/>
          <w:bCs/>
          <w:sz w:val="32"/>
          <w:szCs w:val="32"/>
        </w:rPr>
        <w:t>聯絡人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       </w:t>
      </w:r>
      <w:r w:rsidRPr="00CB7135">
        <w:rPr>
          <w:rFonts w:eastAsia="標楷體" w:hint="eastAsia"/>
          <w:b/>
          <w:bCs/>
          <w:sz w:val="32"/>
          <w:szCs w:val="32"/>
        </w:rPr>
        <w:t>隊</w:t>
      </w:r>
      <w:r>
        <w:rPr>
          <w:rFonts w:eastAsia="標楷體" w:hint="eastAsia"/>
          <w:b/>
          <w:bCs/>
          <w:sz w:val="32"/>
          <w:szCs w:val="32"/>
        </w:rPr>
        <w:t xml:space="preserve">      </w:t>
      </w:r>
      <w:r>
        <w:rPr>
          <w:rFonts w:eastAsia="標楷體" w:hint="eastAsia"/>
          <w:b/>
          <w:bCs/>
          <w:sz w:val="32"/>
          <w:szCs w:val="32"/>
        </w:rPr>
        <w:t>電話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1"/>
        <w:gridCol w:w="1348"/>
        <w:gridCol w:w="425"/>
        <w:gridCol w:w="1134"/>
        <w:gridCol w:w="1276"/>
        <w:gridCol w:w="2976"/>
        <w:gridCol w:w="709"/>
      </w:tblGrid>
      <w:tr w:rsidR="00FF15A3" w14:paraId="5B0FF222" w14:textId="77777777" w:rsidTr="007611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9D6F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45CE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姓名</w:t>
            </w:r>
          </w:p>
          <w:p w14:paraId="60ACA54E" w14:textId="3299822C" w:rsidR="006B6865" w:rsidRDefault="006B6865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出生</w:t>
            </w:r>
            <w:r w:rsidR="00906F01">
              <w:rPr>
                <w:rFonts w:ascii="標楷體" w:eastAsia="標楷體" w:hAnsi="標楷體" w:hint="eastAsia"/>
                <w:spacing w:val="-20"/>
              </w:rPr>
              <w:t>年月日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9673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身份證字號</w:t>
            </w:r>
          </w:p>
          <w:p w14:paraId="13EE8FF3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0C68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D549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午餐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3C1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族別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2B9C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D7DD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上衣</w:t>
            </w:r>
          </w:p>
          <w:p w14:paraId="002D0B1C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尺寸</w:t>
            </w:r>
          </w:p>
        </w:tc>
      </w:tr>
      <w:tr w:rsidR="00FF15A3" w14:paraId="288459BB" w14:textId="77777777" w:rsidTr="00761137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EEB4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23EA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AE83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9DA6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CC6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F9DDF1C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D38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48D5217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08A" w14:textId="77777777" w:rsidR="00FF15A3" w:rsidRPr="00AC633F" w:rsidRDefault="00FF15A3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9337" w14:textId="77777777" w:rsidR="00FF15A3" w:rsidRPr="00AC633F" w:rsidRDefault="00FF15A3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FF15A3" w14:paraId="2D7F1A2D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2FF9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69E0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B17C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A64F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EA63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AA78897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04A4" w14:textId="77777777" w:rsidR="00FF15A3" w:rsidRPr="00E374BC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352EBDC1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551A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4ED" w14:textId="77777777" w:rsidR="00FF15A3" w:rsidRDefault="00FF15A3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FF15A3" w14:paraId="501839EC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F06A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D199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22C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72B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01E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16D226B6" w14:textId="77777777" w:rsidR="00FF15A3" w:rsidRDefault="00FF15A3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8AE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53C4667" w14:textId="77777777" w:rsidR="00FF15A3" w:rsidRDefault="00FF15A3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A4B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4FCD" w14:textId="77777777" w:rsidR="00FF15A3" w:rsidRDefault="00FF15A3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FF15A3" w14:paraId="49DE7FB0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364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94E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7758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34ED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264A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4C0B594" w14:textId="77777777" w:rsidR="00FF15A3" w:rsidRDefault="00FF15A3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0A8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9716A78" w14:textId="77777777" w:rsidR="00FF15A3" w:rsidRDefault="00FF15A3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47A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CFB7" w14:textId="77777777" w:rsidR="00FF15A3" w:rsidRDefault="00FF15A3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FF15A3" w14:paraId="555D5DC4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6577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0F6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4B97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9AC0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88BF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935EEC9" w14:textId="77777777" w:rsidR="00FF15A3" w:rsidRDefault="00FF15A3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8855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C79139F" w14:textId="77777777" w:rsidR="00FF15A3" w:rsidRDefault="00FF15A3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66F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CAD7" w14:textId="77777777" w:rsidR="00FF15A3" w:rsidRDefault="00FF15A3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FF15A3" w14:paraId="3E0AF9F4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2DD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040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D363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2FEA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11A0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8301D5D" w14:textId="77777777" w:rsidR="00FF15A3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448A" w14:textId="77777777" w:rsidR="00FF15A3" w:rsidRPr="00E374BC" w:rsidRDefault="00FF15A3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31C92E1C" w14:textId="77777777" w:rsidR="00FF15A3" w:rsidRDefault="00FF15A3" w:rsidP="00761137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C90F" w14:textId="77777777" w:rsidR="00FF15A3" w:rsidRDefault="00FF15A3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F29A" w14:textId="77777777" w:rsidR="00FF15A3" w:rsidRDefault="00FF15A3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A0AE0" w14:paraId="32FC3EB2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89B8" w14:textId="1EE8D475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4B15" w14:textId="77777777" w:rsidR="00EA0AE0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4C67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FB36" w14:textId="77777777" w:rsidR="00EA0AE0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5A01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DEB20C1" w14:textId="2AA3BF2B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9030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05479A8" w14:textId="294D6ACA" w:rsidR="00EA0AE0" w:rsidRPr="00E374BC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114D" w14:textId="1A0689B2" w:rsidR="00EA0AE0" w:rsidRPr="00E374BC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86B2" w14:textId="77777777" w:rsidR="00EA0AE0" w:rsidRDefault="00EA0AE0" w:rsidP="00EA0AE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A0AE0" w14:paraId="412107B0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F8F3" w14:textId="652B4BE4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44A" w14:textId="77777777" w:rsidR="00EA0AE0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A5B1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D33" w14:textId="77777777" w:rsidR="00EA0AE0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41FE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E68D7C8" w14:textId="4E3955F5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8A0C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72AEDB9" w14:textId="04F3B35F" w:rsidR="00EA0AE0" w:rsidRPr="00E374BC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926C" w14:textId="14350228" w:rsidR="00EA0AE0" w:rsidRPr="00E374BC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0643" w14:textId="77777777" w:rsidR="00EA0AE0" w:rsidRDefault="00EA0AE0" w:rsidP="00EA0AE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A0AE0" w14:paraId="321A91BD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295" w14:textId="490B5D4B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BCD8" w14:textId="77777777" w:rsidR="00EA0AE0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594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7A2C" w14:textId="77777777" w:rsidR="00EA0AE0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6650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DD9CA1D" w14:textId="3481E43A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4C0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72BBC76" w14:textId="60AF183A" w:rsidR="00EA0AE0" w:rsidRPr="00E374BC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D382" w14:textId="38415A4A" w:rsidR="00EA0AE0" w:rsidRPr="00E374BC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F77F" w14:textId="77777777" w:rsidR="00EA0AE0" w:rsidRDefault="00EA0AE0" w:rsidP="00EA0AE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EA0AE0" w14:paraId="13C59B70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7E4" w14:textId="264863BF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390" w14:textId="77777777" w:rsidR="00EA0AE0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9E11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DB73" w14:textId="77777777" w:rsidR="00EA0AE0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DF8" w14:textId="77777777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B47AC7D" w14:textId="0E2028B5" w:rsidR="00EA0AE0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516B" w14:textId="77777777" w:rsidR="00EA0AE0" w:rsidRPr="00E374BC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7B0E57D" w14:textId="0D2E290D" w:rsidR="00EA0AE0" w:rsidRPr="00E374BC" w:rsidRDefault="00EA0AE0" w:rsidP="00EA0AE0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E173" w14:textId="3EE98D86" w:rsidR="00EA0AE0" w:rsidRPr="00E374BC" w:rsidRDefault="00EA0AE0" w:rsidP="00EA0AE0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C7F9" w14:textId="77777777" w:rsidR="00EA0AE0" w:rsidRDefault="00EA0AE0" w:rsidP="00EA0AE0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</w:tbl>
    <w:p w14:paraId="497A7F9E" w14:textId="77777777" w:rsidR="00FF15A3" w:rsidRDefault="00FF15A3" w:rsidP="00FF15A3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</w:pPr>
    </w:p>
    <w:p w14:paraId="66237E64" w14:textId="301D0AC8" w:rsidR="00621D0F" w:rsidRPr="00D62EAC" w:rsidRDefault="00621D0F" w:rsidP="00621D0F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bookmarkStart w:id="4" w:name="_Hlk170070853"/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、報名表由村幹事協助收件及彙整後，請於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11</w:t>
      </w:r>
      <w:r w:rsidR="00AE515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3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年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7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月</w:t>
      </w:r>
      <w:r w:rsidR="00AE515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2</w:t>
      </w:r>
      <w:r w:rsidR="00761137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9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日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(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星期</w:t>
      </w:r>
      <w:r w:rsidR="00AE515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)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下午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5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</w:t>
      </w:r>
    </w:p>
    <w:p w14:paraId="7AB4B3B1" w14:textId="1F0736D9" w:rsidR="00621D0F" w:rsidRDefault="00621D0F" w:rsidP="00621D0F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   時前送至原住民行政課</w:t>
      </w:r>
      <w:r w:rsidR="008B17A8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蔡麗麗承辦人</w:t>
      </w:r>
      <w:r w:rsidR="00B7710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收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，逾時不候。</w:t>
      </w:r>
    </w:p>
    <w:p w14:paraId="015E86B0" w14:textId="77777777" w:rsidR="00621D0F" w:rsidRPr="00D62EAC" w:rsidRDefault="00621D0F" w:rsidP="00621D0F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二、凡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參加活動及競賽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項目達1項以上者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，衣服僅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請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領一件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。</w:t>
      </w:r>
    </w:p>
    <w:bookmarkEnd w:id="4"/>
    <w:p w14:paraId="1B345A4C" w14:textId="77777777" w:rsidR="009D010E" w:rsidRDefault="009D010E">
      <w:pPr>
        <w:widowControl/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br w:type="page"/>
      </w:r>
    </w:p>
    <w:p w14:paraId="38532818" w14:textId="77777777" w:rsidR="001756A0" w:rsidRDefault="00EA3754" w:rsidP="001756A0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704409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1756A0"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</w:p>
    <w:p w14:paraId="5087D483" w14:textId="7E7526FE" w:rsidR="001756A0" w:rsidRPr="001756A0" w:rsidRDefault="001756A0" w:rsidP="001756A0">
      <w:pPr>
        <w:snapToGrid w:val="0"/>
        <w:jc w:val="both"/>
        <w:rPr>
          <w:rFonts w:ascii="標楷體" w:eastAsia="標楷體" w:hAnsi="標楷體"/>
          <w:b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</w:t>
      </w:r>
      <w:proofErr w:type="gramStart"/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臺</w:t>
      </w:r>
      <w:proofErr w:type="gramEnd"/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東縣東河鄉</w:t>
      </w:r>
      <w:proofErr w:type="gramStart"/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113</w:t>
      </w:r>
      <w:proofErr w:type="gramEnd"/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年度</w:t>
      </w:r>
      <w:proofErr w:type="gramStart"/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瑪洛</w:t>
      </w:r>
      <w:proofErr w:type="gramEnd"/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阿</w:t>
      </w:r>
      <w:proofErr w:type="gramStart"/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瀧</w:t>
      </w:r>
      <w:proofErr w:type="gramEnd"/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聯合豐年祭</w:t>
      </w:r>
    </w:p>
    <w:p w14:paraId="05F07A7D" w14:textId="4E5BC1FB" w:rsidR="001756A0" w:rsidRPr="001756A0" w:rsidRDefault="001756A0" w:rsidP="001756A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jc w:val="center"/>
        <w:rPr>
          <w:rFonts w:ascii="標楷體" w:eastAsia="標楷體"/>
          <w:b/>
          <w:sz w:val="36"/>
          <w:szCs w:val="36"/>
        </w:rPr>
      </w:pPr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趣味競賽</w:t>
      </w:r>
      <w:r w:rsidR="00E010CD">
        <w:rPr>
          <w:rFonts w:ascii="標楷體" w:eastAsia="標楷體" w:hAnsi="標楷體" w:hint="eastAsia"/>
          <w:b/>
          <w:kern w:val="0"/>
          <w:sz w:val="36"/>
          <w:szCs w:val="36"/>
        </w:rPr>
        <w:t>3</w:t>
      </w:r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-</w:t>
      </w:r>
      <w:r w:rsidRPr="00A20386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傳水接力</w:t>
      </w:r>
      <w:r w:rsidRPr="001756A0">
        <w:rPr>
          <w:rFonts w:ascii="標楷體" w:eastAsia="標楷體" w:hAnsi="標楷體" w:hint="eastAsia"/>
          <w:b/>
          <w:kern w:val="0"/>
          <w:sz w:val="36"/>
          <w:szCs w:val="36"/>
        </w:rPr>
        <w:t>報名表</w:t>
      </w:r>
    </w:p>
    <w:p w14:paraId="7597B92A" w14:textId="77777777" w:rsidR="001756A0" w:rsidRDefault="001756A0" w:rsidP="001756A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 xml:space="preserve"> </w:t>
      </w:r>
      <w:r w:rsidRPr="00CB7135">
        <w:rPr>
          <w:rFonts w:eastAsia="標楷體" w:hint="eastAsia"/>
          <w:b/>
          <w:bCs/>
          <w:sz w:val="32"/>
          <w:szCs w:val="32"/>
        </w:rPr>
        <w:t>隊名</w:t>
      </w:r>
      <w:r w:rsidRPr="00CB7135">
        <w:rPr>
          <w:rFonts w:eastAsia="標楷體"/>
          <w:b/>
          <w:bCs/>
          <w:sz w:val="32"/>
          <w:szCs w:val="32"/>
        </w:rPr>
        <w:t>:</w:t>
      </w:r>
      <w:r w:rsidRPr="0040238E">
        <w:rPr>
          <w:rFonts w:eastAsia="標楷體"/>
          <w:b/>
          <w:bCs/>
          <w:sz w:val="32"/>
          <w:szCs w:val="32"/>
          <w:u w:val="single"/>
        </w:rPr>
        <w:t xml:space="preserve">  </w:t>
      </w:r>
      <w:r w:rsidRPr="0040238E">
        <w:rPr>
          <w:rFonts w:eastAsia="標楷體" w:hint="eastAsia"/>
          <w:b/>
          <w:bCs/>
          <w:sz w:val="32"/>
          <w:szCs w:val="32"/>
          <w:u w:val="single"/>
        </w:rPr>
        <w:t xml:space="preserve">                    </w:t>
      </w:r>
      <w:r w:rsidRPr="0040238E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40238E">
        <w:rPr>
          <w:rFonts w:eastAsia="標楷體" w:hint="eastAsia"/>
          <w:b/>
          <w:bCs/>
          <w:sz w:val="32"/>
          <w:szCs w:val="32"/>
          <w:u w:val="single"/>
        </w:rPr>
        <w:t xml:space="preserve">   </w:t>
      </w:r>
      <w:r w:rsidRPr="00CB7135">
        <w:rPr>
          <w:rFonts w:eastAsia="標楷體" w:hint="eastAsia"/>
          <w:b/>
          <w:bCs/>
          <w:sz w:val="32"/>
          <w:szCs w:val="32"/>
        </w:rPr>
        <w:t>隊</w:t>
      </w:r>
      <w:r w:rsidRPr="00CB7135">
        <w:rPr>
          <w:rFonts w:eastAsia="標楷體" w:hint="eastAsia"/>
          <w:b/>
          <w:bCs/>
          <w:sz w:val="32"/>
          <w:szCs w:val="32"/>
        </w:rPr>
        <w:t xml:space="preserve">  </w:t>
      </w:r>
      <w:r>
        <w:rPr>
          <w:rFonts w:eastAsia="標楷體" w:hint="eastAsia"/>
          <w:b/>
          <w:bCs/>
          <w:sz w:val="32"/>
          <w:szCs w:val="32"/>
        </w:rPr>
        <w:t xml:space="preserve">    </w:t>
      </w:r>
      <w:r>
        <w:rPr>
          <w:rFonts w:eastAsia="標楷體" w:hint="eastAsia"/>
          <w:b/>
          <w:bCs/>
          <w:sz w:val="32"/>
          <w:szCs w:val="32"/>
        </w:rPr>
        <w:t>村別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Pr="00CB7135">
        <w:rPr>
          <w:rFonts w:eastAsia="標楷體" w:hint="eastAsia"/>
          <w:b/>
          <w:bCs/>
          <w:sz w:val="32"/>
          <w:szCs w:val="32"/>
        </w:rPr>
        <w:t>村</w:t>
      </w:r>
    </w:p>
    <w:p w14:paraId="58A78375" w14:textId="77777777" w:rsidR="001756A0" w:rsidRDefault="001756A0" w:rsidP="001756A0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</w:pPr>
      <w:r>
        <w:rPr>
          <w:rFonts w:eastAsia="標楷體" w:hint="eastAsia"/>
          <w:b/>
          <w:bCs/>
          <w:sz w:val="32"/>
          <w:szCs w:val="32"/>
        </w:rPr>
        <w:t>聯絡人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       </w:t>
      </w:r>
      <w:r w:rsidRPr="00CB7135">
        <w:rPr>
          <w:rFonts w:eastAsia="標楷體" w:hint="eastAsia"/>
          <w:b/>
          <w:bCs/>
          <w:sz w:val="32"/>
          <w:szCs w:val="32"/>
        </w:rPr>
        <w:t>隊</w:t>
      </w:r>
      <w:r>
        <w:rPr>
          <w:rFonts w:eastAsia="標楷體" w:hint="eastAsia"/>
          <w:b/>
          <w:bCs/>
          <w:sz w:val="32"/>
          <w:szCs w:val="32"/>
        </w:rPr>
        <w:t xml:space="preserve">      </w:t>
      </w:r>
      <w:r>
        <w:rPr>
          <w:rFonts w:eastAsia="標楷體" w:hint="eastAsia"/>
          <w:b/>
          <w:bCs/>
          <w:sz w:val="32"/>
          <w:szCs w:val="32"/>
        </w:rPr>
        <w:t>電話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1"/>
        <w:gridCol w:w="1348"/>
        <w:gridCol w:w="425"/>
        <w:gridCol w:w="1134"/>
        <w:gridCol w:w="1276"/>
        <w:gridCol w:w="2976"/>
        <w:gridCol w:w="709"/>
      </w:tblGrid>
      <w:tr w:rsidR="00A33619" w14:paraId="392AC2C0" w14:textId="77777777" w:rsidTr="007611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6BE0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3622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姓名</w:t>
            </w:r>
          </w:p>
          <w:p w14:paraId="46799450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出生年月日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925C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身份證字號</w:t>
            </w:r>
          </w:p>
          <w:p w14:paraId="256AB056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8FB7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2FF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午餐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CE38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族別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3587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4732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上衣</w:t>
            </w:r>
          </w:p>
          <w:p w14:paraId="1E262A20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尺寸</w:t>
            </w:r>
          </w:p>
        </w:tc>
      </w:tr>
      <w:tr w:rsidR="00A33619" w14:paraId="5E0A8729" w14:textId="77777777" w:rsidTr="00761137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146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75E2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3593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D0B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9204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1C2F872F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E6D8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4E1E554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A0D4" w14:textId="77777777" w:rsidR="00A33619" w:rsidRPr="00AC633F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D2A4" w14:textId="77777777" w:rsidR="00A33619" w:rsidRPr="00AC633F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A33619" w14:paraId="34AE20DF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8D4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3BB0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8D46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B6D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E51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6EDE4F0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D3C9" w14:textId="77777777" w:rsidR="00A33619" w:rsidRPr="00E374BC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FED7E97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604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D527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A33619" w14:paraId="1AA5B8AF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D7A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938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2028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4499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F8D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A4D6B85" w14:textId="77777777" w:rsidR="00A33619" w:rsidRDefault="00A33619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8D74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3998791" w14:textId="77777777" w:rsidR="00A33619" w:rsidRDefault="00A33619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72DC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29B3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A33619" w14:paraId="302B6619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C067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1D6A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7DB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D048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096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1417995" w14:textId="77777777" w:rsidR="00A33619" w:rsidRDefault="00A33619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0B8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90E19A6" w14:textId="77777777" w:rsidR="00A33619" w:rsidRDefault="00A33619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0DF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45C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A33619" w14:paraId="68299A49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D69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DD4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00F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1475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183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2D09C60" w14:textId="77777777" w:rsidR="00A33619" w:rsidRDefault="00A33619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1AE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611E989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F586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DD4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A33619" w14:paraId="05DB4B76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CE6B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A7ED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CC2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4A44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D9BC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74FAE2A0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1274" w14:textId="77777777" w:rsidR="00A33619" w:rsidRPr="00E374BC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431CF93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EF4E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FF4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A33619" w14:paraId="4B4CD07C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CD9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0666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188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63A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D546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252EAEFB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0C7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6FEDE19B" w14:textId="77777777" w:rsidR="00A33619" w:rsidRPr="00E374BC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3CF" w14:textId="77777777" w:rsidR="00A33619" w:rsidRPr="00E374BC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3047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A33619" w14:paraId="4EE51521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03D4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D39A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90E3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3B6B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4160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0E0BE0FC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E69B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6815B7F3" w14:textId="77777777" w:rsidR="00A33619" w:rsidRPr="00E374BC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D7FF" w14:textId="77777777" w:rsidR="00A33619" w:rsidRPr="00E374BC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08A3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A33619" w14:paraId="514FA908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A81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6B2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B0B7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4576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5F56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6AA4B2C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BB29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0FA30E7B" w14:textId="77777777" w:rsidR="00A33619" w:rsidRPr="00E374BC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3E73" w14:textId="77777777" w:rsidR="00A33619" w:rsidRPr="00E374BC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3B4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A33619" w14:paraId="5A3EBBD0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D2C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5F3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A396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FD6" w14:textId="77777777" w:rsidR="00A33619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1D04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1D91E5BE" w14:textId="77777777" w:rsidR="00A33619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61D9" w14:textId="77777777" w:rsidR="00A33619" w:rsidRPr="00E374BC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5EE181AB" w14:textId="77777777" w:rsidR="00A33619" w:rsidRPr="00E374BC" w:rsidRDefault="00A33619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7409" w14:textId="77777777" w:rsidR="00A33619" w:rsidRPr="00E374BC" w:rsidRDefault="00A33619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652" w14:textId="77777777" w:rsidR="00A33619" w:rsidRDefault="00A33619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</w:tbl>
    <w:p w14:paraId="65DC6D33" w14:textId="7D5773DD" w:rsidR="00A33619" w:rsidRPr="00761137" w:rsidRDefault="00A33619" w:rsidP="00A33619">
      <w:pPr>
        <w:widowControl/>
        <w:rPr>
          <w:rFonts w:ascii="標楷體" w:eastAsia="標楷體"/>
          <w:color w:val="FF0000"/>
          <w:sz w:val="28"/>
          <w:szCs w:val="28"/>
        </w:rPr>
      </w:pPr>
      <w:r w:rsidRPr="00A33619">
        <w:rPr>
          <w:rFonts w:ascii="標楷體" w:eastAsia="標楷體" w:hint="eastAsia"/>
          <w:color w:val="000000"/>
          <w:sz w:val="28"/>
          <w:szCs w:val="28"/>
        </w:rPr>
        <w:t>一、報名表由村幹事協助收件及彙整後，請於</w:t>
      </w:r>
      <w:r w:rsidRPr="00761137">
        <w:rPr>
          <w:rFonts w:ascii="標楷體" w:eastAsia="標楷體" w:hint="eastAsia"/>
          <w:color w:val="FF0000"/>
          <w:sz w:val="28"/>
          <w:szCs w:val="28"/>
        </w:rPr>
        <w:t>113年7月2</w:t>
      </w:r>
      <w:r w:rsidR="00761137" w:rsidRPr="00761137">
        <w:rPr>
          <w:rFonts w:ascii="標楷體" w:eastAsia="標楷體"/>
          <w:color w:val="FF0000"/>
          <w:sz w:val="28"/>
          <w:szCs w:val="28"/>
        </w:rPr>
        <w:t>9</w:t>
      </w:r>
      <w:r w:rsidRPr="00761137">
        <w:rPr>
          <w:rFonts w:ascii="標楷體" w:eastAsia="標楷體" w:hint="eastAsia"/>
          <w:color w:val="FF0000"/>
          <w:sz w:val="28"/>
          <w:szCs w:val="28"/>
        </w:rPr>
        <w:t xml:space="preserve">日(星期一)下午5 </w:t>
      </w:r>
    </w:p>
    <w:p w14:paraId="54561BDC" w14:textId="77777777" w:rsidR="00A33619" w:rsidRPr="00A33619" w:rsidRDefault="00A33619" w:rsidP="00A33619">
      <w:pPr>
        <w:widowControl/>
        <w:rPr>
          <w:rFonts w:ascii="標楷體" w:eastAsia="標楷體"/>
          <w:color w:val="000000"/>
          <w:sz w:val="28"/>
          <w:szCs w:val="28"/>
        </w:rPr>
      </w:pPr>
      <w:r w:rsidRPr="00761137">
        <w:rPr>
          <w:rFonts w:ascii="標楷體" w:eastAsia="標楷體" w:hint="eastAsia"/>
          <w:color w:val="FF0000"/>
          <w:sz w:val="28"/>
          <w:szCs w:val="28"/>
        </w:rPr>
        <w:t xml:space="preserve">    時前</w:t>
      </w:r>
      <w:r w:rsidRPr="00A33619">
        <w:rPr>
          <w:rFonts w:ascii="標楷體" w:eastAsia="標楷體" w:hint="eastAsia"/>
          <w:color w:val="000000"/>
          <w:sz w:val="28"/>
          <w:szCs w:val="28"/>
        </w:rPr>
        <w:t>送至原住民行政課蔡麗麗承辦人收，逾時不候。</w:t>
      </w:r>
    </w:p>
    <w:p w14:paraId="6B4D482C" w14:textId="0677BB11" w:rsidR="009D010E" w:rsidRPr="001756A0" w:rsidRDefault="00A33619" w:rsidP="00A33619">
      <w:pPr>
        <w:widowControl/>
        <w:rPr>
          <w:rFonts w:ascii="標楷體" w:eastAsia="標楷體"/>
          <w:color w:val="000000"/>
          <w:sz w:val="28"/>
          <w:szCs w:val="28"/>
        </w:rPr>
      </w:pPr>
      <w:r w:rsidRPr="00A33619">
        <w:rPr>
          <w:rFonts w:ascii="標楷體" w:eastAsia="標楷體" w:hint="eastAsia"/>
          <w:color w:val="000000"/>
          <w:sz w:val="28"/>
          <w:szCs w:val="28"/>
        </w:rPr>
        <w:t>二、凡參加活動及競賽項目達1項以上者，衣服僅請領一件。</w:t>
      </w:r>
    </w:p>
    <w:p w14:paraId="5D365E9A" w14:textId="77777777" w:rsidR="009D010E" w:rsidRDefault="009D010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015FEB" w14:textId="401A89AA" w:rsidR="00E010CD" w:rsidRDefault="00E010CD" w:rsidP="00E010CD">
      <w:pPr>
        <w:snapToGrid w:val="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704409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(七)</w:t>
      </w:r>
    </w:p>
    <w:p w14:paraId="541CEC47" w14:textId="713B882A" w:rsidR="007456A5" w:rsidRPr="00995301" w:rsidRDefault="007456A5" w:rsidP="007456A5">
      <w:pPr>
        <w:snapToGrid w:val="0"/>
        <w:jc w:val="center"/>
        <w:rPr>
          <w:rFonts w:ascii="標楷體" w:eastAsia="標楷體"/>
          <w:color w:val="000000"/>
          <w:sz w:val="36"/>
          <w:szCs w:val="36"/>
        </w:rPr>
      </w:pP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臺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東縣東河鄉</w:t>
      </w: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11</w:t>
      </w:r>
      <w:r w:rsidR="00AE515C">
        <w:rPr>
          <w:rFonts w:ascii="標楷體" w:eastAsia="標楷體" w:hAnsi="標楷體" w:hint="eastAsia"/>
          <w:b/>
          <w:kern w:val="0"/>
          <w:sz w:val="36"/>
          <w:szCs w:val="36"/>
        </w:rPr>
        <w:t>3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年度</w:t>
      </w: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瑪洛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阿</w:t>
      </w: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瀧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聯合豐年祭</w:t>
      </w:r>
    </w:p>
    <w:p w14:paraId="74A14B2A" w14:textId="13376023" w:rsidR="007456A5" w:rsidRPr="00995301" w:rsidRDefault="007456A5" w:rsidP="007456A5">
      <w:pPr>
        <w:snapToGrid w:val="0"/>
        <w:jc w:val="center"/>
        <w:rPr>
          <w:rFonts w:ascii="標楷體" w:eastAsia="標楷體"/>
          <w:color w:val="000000"/>
          <w:sz w:val="36"/>
          <w:szCs w:val="36"/>
        </w:rPr>
      </w:pPr>
      <w:r w:rsidRPr="0099530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B668B6" w:rsidRPr="00995301">
        <w:rPr>
          <w:rFonts w:ascii="標楷體" w:eastAsia="標楷體" w:hAnsi="標楷體" w:hint="eastAsia"/>
          <w:b/>
          <w:sz w:val="36"/>
          <w:szCs w:val="36"/>
          <w:u w:val="single"/>
        </w:rPr>
        <w:t>部落</w:t>
      </w:r>
      <w:proofErr w:type="gramStart"/>
      <w:r w:rsidR="00B668B6" w:rsidRPr="00995301">
        <w:rPr>
          <w:rFonts w:ascii="標楷體" w:eastAsia="標楷體" w:hAnsi="標楷體" w:hint="eastAsia"/>
          <w:b/>
          <w:sz w:val="36"/>
          <w:szCs w:val="36"/>
          <w:u w:val="single"/>
        </w:rPr>
        <w:t>休息區布置</w:t>
      </w:r>
      <w:proofErr w:type="gramEnd"/>
      <w:r w:rsidRPr="0099530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995301">
        <w:rPr>
          <w:rFonts w:ascii="標楷體" w:eastAsia="標楷體" w:hAnsi="標楷體" w:hint="eastAsia"/>
          <w:b/>
          <w:sz w:val="36"/>
          <w:szCs w:val="36"/>
        </w:rPr>
        <w:t xml:space="preserve">競賽  </w:t>
      </w:r>
      <w:r w:rsidR="00E403F8" w:rsidRPr="00995301">
        <w:rPr>
          <w:rFonts w:ascii="標楷體" w:eastAsia="標楷體" w:hAnsi="標楷體" w:hint="eastAsia"/>
          <w:b/>
          <w:sz w:val="36"/>
          <w:szCs w:val="36"/>
        </w:rPr>
        <w:t>評審項目</w:t>
      </w:r>
    </w:p>
    <w:p w14:paraId="66523445" w14:textId="77777777" w:rsidR="007456A5" w:rsidRPr="001A00CE" w:rsidRDefault="007456A5" w:rsidP="00C732DF">
      <w:pPr>
        <w:adjustRightInd w:val="0"/>
        <w:snapToGrid w:val="0"/>
        <w:ind w:left="1280" w:hangingChars="400" w:hanging="1280"/>
        <w:rPr>
          <w:rFonts w:ascii="標楷體" w:eastAsia="標楷體" w:hAnsi="標楷體"/>
          <w:sz w:val="32"/>
          <w:szCs w:val="32"/>
        </w:rPr>
      </w:pPr>
    </w:p>
    <w:p w14:paraId="7541A3C3" w14:textId="77777777" w:rsidR="007456A5" w:rsidRPr="001A00CE" w:rsidRDefault="007456A5" w:rsidP="00C732DF">
      <w:pPr>
        <w:adjustRightInd w:val="0"/>
        <w:snapToGrid w:val="0"/>
        <w:ind w:left="1280" w:hangingChars="400" w:hanging="1280"/>
        <w:rPr>
          <w:rFonts w:ascii="標楷體" w:eastAsia="標楷體" w:hAnsi="標楷體"/>
          <w:sz w:val="32"/>
          <w:szCs w:val="32"/>
        </w:rPr>
      </w:pPr>
    </w:p>
    <w:p w14:paraId="5D3A5017" w14:textId="77777777" w:rsidR="007456A5" w:rsidRPr="001A00CE" w:rsidRDefault="007456A5" w:rsidP="00C732DF">
      <w:pPr>
        <w:adjustRightInd w:val="0"/>
        <w:snapToGrid w:val="0"/>
        <w:ind w:left="1280" w:hangingChars="400" w:hanging="1280"/>
        <w:rPr>
          <w:rFonts w:ascii="標楷體" w:eastAsia="標楷體" w:hAnsi="標楷體"/>
          <w:sz w:val="32"/>
          <w:szCs w:val="32"/>
        </w:rPr>
      </w:pPr>
    </w:p>
    <w:tbl>
      <w:tblPr>
        <w:tblW w:w="9923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4"/>
        <w:gridCol w:w="3460"/>
        <w:gridCol w:w="5349"/>
      </w:tblGrid>
      <w:tr w:rsidR="001A00CE" w:rsidRPr="00B668B6" w14:paraId="0C51DA51" w14:textId="77777777" w:rsidTr="001A00CE">
        <w:trPr>
          <w:trHeight w:val="690"/>
        </w:trPr>
        <w:tc>
          <w:tcPr>
            <w:tcW w:w="4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A338" w14:textId="77777777" w:rsidR="001A00CE" w:rsidRPr="00B668B6" w:rsidRDefault="001A00CE" w:rsidP="007611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評審項目</w:t>
            </w:r>
          </w:p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9C4B" w14:textId="77777777" w:rsidR="001A00CE" w:rsidRPr="00B668B6" w:rsidRDefault="001A00CE" w:rsidP="007611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配分</w:t>
            </w:r>
          </w:p>
        </w:tc>
      </w:tr>
      <w:tr w:rsidR="001A00CE" w:rsidRPr="00B668B6" w14:paraId="19173A0D" w14:textId="77777777" w:rsidTr="00761137">
        <w:trPr>
          <w:trHeight w:val="1530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0C93" w14:textId="77777777" w:rsidR="001A00CE" w:rsidRPr="00B668B6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C3140" w14:textId="0303FD7E" w:rsidR="001A00CE" w:rsidRPr="00B668B6" w:rsidRDefault="001A00CE" w:rsidP="001A00CE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原住民文化展現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A59E3" w14:textId="11EF674C" w:rsidR="001A00CE" w:rsidRPr="00B668B6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0%</w:t>
            </w:r>
          </w:p>
        </w:tc>
      </w:tr>
      <w:tr w:rsidR="001A00CE" w:rsidRPr="00B668B6" w14:paraId="27354A97" w14:textId="77777777" w:rsidTr="00761137">
        <w:trPr>
          <w:trHeight w:val="1530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BD5F" w14:textId="77777777" w:rsidR="001A00CE" w:rsidRPr="00B668B6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A547" w14:textId="03AB942D" w:rsidR="001A00CE" w:rsidRPr="00B668B6" w:rsidRDefault="001A00CE" w:rsidP="001A00CE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整體美觀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5E60" w14:textId="320F853F" w:rsidR="001A00CE" w:rsidRPr="00B668B6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0%</w:t>
            </w:r>
          </w:p>
        </w:tc>
      </w:tr>
      <w:tr w:rsidR="001A00CE" w:rsidRPr="00B668B6" w14:paraId="21B2A249" w14:textId="77777777" w:rsidTr="00761137">
        <w:trPr>
          <w:trHeight w:val="1530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41CC" w14:textId="77777777" w:rsidR="001A00CE" w:rsidRPr="00B668B6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F8C4" w14:textId="59F0B755" w:rsidR="001A00CE" w:rsidRPr="00B668B6" w:rsidRDefault="001A00CE" w:rsidP="001A00CE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創意特色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3FE3" w14:textId="3B6810BD" w:rsidR="001A00CE" w:rsidRPr="00B668B6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0%</w:t>
            </w:r>
          </w:p>
        </w:tc>
      </w:tr>
      <w:tr w:rsidR="001A00CE" w:rsidRPr="001A00CE" w14:paraId="7DFF35A8" w14:textId="77777777" w:rsidTr="00761137">
        <w:trPr>
          <w:trHeight w:val="1530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73A8" w14:textId="33D234BA" w:rsidR="001A00CE" w:rsidRPr="001A00CE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DD28" w14:textId="223D9F23" w:rsidR="001A00CE" w:rsidRPr="001A00CE" w:rsidRDefault="001A00CE" w:rsidP="001A00CE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整潔維持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1B4D" w14:textId="225706EB" w:rsidR="001A00CE" w:rsidRPr="001A00CE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0%</w:t>
            </w:r>
          </w:p>
        </w:tc>
      </w:tr>
      <w:tr w:rsidR="001A00CE" w:rsidRPr="00B668B6" w14:paraId="77AE369C" w14:textId="77777777" w:rsidTr="00761137">
        <w:trPr>
          <w:trHeight w:val="1530"/>
        </w:trPr>
        <w:tc>
          <w:tcPr>
            <w:tcW w:w="11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8948C" w14:textId="42B51C49" w:rsidR="001A00CE" w:rsidRPr="00B668B6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7AA62" w14:textId="750A140C" w:rsidR="001A00CE" w:rsidRPr="00B668B6" w:rsidRDefault="001A00CE" w:rsidP="001A00CE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環保素材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903E2E" w14:textId="4846CC2D" w:rsidR="001A00CE" w:rsidRPr="00B668B6" w:rsidRDefault="001A00CE" w:rsidP="001A00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Pr="001A00C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0%</w:t>
            </w:r>
          </w:p>
        </w:tc>
      </w:tr>
    </w:tbl>
    <w:p w14:paraId="41287B71" w14:textId="77777777" w:rsidR="009D010E" w:rsidRDefault="009D010E" w:rsidP="007456A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090A6" w14:textId="77777777" w:rsidR="009D010E" w:rsidRDefault="009D010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336E3C3" w14:textId="2BB70264" w:rsidR="007456A5" w:rsidRPr="00995301" w:rsidRDefault="00E010CD" w:rsidP="00E010CD">
      <w:pPr>
        <w:snapToGrid w:val="0"/>
        <w:rPr>
          <w:rFonts w:ascii="標楷體" w:eastAsia="標楷體"/>
          <w:color w:val="000000"/>
          <w:sz w:val="36"/>
          <w:szCs w:val="36"/>
        </w:rPr>
      </w:pPr>
      <w:r w:rsidRPr="00E010CD">
        <w:rPr>
          <w:rFonts w:ascii="標楷體" w:eastAsia="標楷體" w:hAnsi="標楷體" w:hint="eastAsia"/>
          <w:b/>
          <w:kern w:val="0"/>
          <w:sz w:val="36"/>
          <w:szCs w:val="36"/>
        </w:rPr>
        <w:lastRenderedPageBreak/>
        <w:t>附件(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八</w:t>
      </w:r>
      <w:r w:rsidRPr="00E010CD">
        <w:rPr>
          <w:rFonts w:ascii="標楷體" w:eastAsia="標楷體" w:hAnsi="標楷體" w:hint="eastAsia"/>
          <w:b/>
          <w:kern w:val="0"/>
          <w:sz w:val="36"/>
          <w:szCs w:val="36"/>
        </w:rPr>
        <w:t>)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 </w:t>
      </w:r>
      <w:proofErr w:type="gramStart"/>
      <w:r w:rsidR="007456A5" w:rsidRPr="00995301">
        <w:rPr>
          <w:rFonts w:ascii="標楷體" w:eastAsia="標楷體" w:hAnsi="標楷體" w:hint="eastAsia"/>
          <w:b/>
          <w:kern w:val="0"/>
          <w:sz w:val="36"/>
          <w:szCs w:val="36"/>
        </w:rPr>
        <w:t>臺</w:t>
      </w:r>
      <w:proofErr w:type="gramEnd"/>
      <w:r w:rsidR="007456A5" w:rsidRPr="00995301">
        <w:rPr>
          <w:rFonts w:ascii="標楷體" w:eastAsia="標楷體" w:hAnsi="標楷體" w:hint="eastAsia"/>
          <w:b/>
          <w:kern w:val="0"/>
          <w:sz w:val="36"/>
          <w:szCs w:val="36"/>
        </w:rPr>
        <w:t>東縣東河鄉</w:t>
      </w:r>
      <w:proofErr w:type="gramStart"/>
      <w:r w:rsidR="007456A5" w:rsidRPr="00995301">
        <w:rPr>
          <w:rFonts w:ascii="標楷體" w:eastAsia="標楷體" w:hAnsi="標楷體" w:hint="eastAsia"/>
          <w:b/>
          <w:kern w:val="0"/>
          <w:sz w:val="36"/>
          <w:szCs w:val="36"/>
        </w:rPr>
        <w:t>11</w:t>
      </w:r>
      <w:r w:rsidR="00AE515C">
        <w:rPr>
          <w:rFonts w:ascii="標楷體" w:eastAsia="標楷體" w:hAnsi="標楷體" w:hint="eastAsia"/>
          <w:b/>
          <w:kern w:val="0"/>
          <w:sz w:val="36"/>
          <w:szCs w:val="36"/>
        </w:rPr>
        <w:t>3</w:t>
      </w:r>
      <w:proofErr w:type="gramEnd"/>
      <w:r w:rsidR="007456A5" w:rsidRPr="00995301">
        <w:rPr>
          <w:rFonts w:ascii="標楷體" w:eastAsia="標楷體" w:hAnsi="標楷體" w:hint="eastAsia"/>
          <w:b/>
          <w:kern w:val="0"/>
          <w:sz w:val="36"/>
          <w:szCs w:val="36"/>
        </w:rPr>
        <w:t>年度</w:t>
      </w:r>
      <w:proofErr w:type="gramStart"/>
      <w:r w:rsidR="007456A5" w:rsidRPr="00995301">
        <w:rPr>
          <w:rFonts w:ascii="標楷體" w:eastAsia="標楷體" w:hAnsi="標楷體" w:hint="eastAsia"/>
          <w:b/>
          <w:kern w:val="0"/>
          <w:sz w:val="36"/>
          <w:szCs w:val="36"/>
        </w:rPr>
        <w:t>瑪洛</w:t>
      </w:r>
      <w:proofErr w:type="gramEnd"/>
      <w:r w:rsidR="007456A5" w:rsidRPr="00995301">
        <w:rPr>
          <w:rFonts w:ascii="標楷體" w:eastAsia="標楷體" w:hAnsi="標楷體" w:hint="eastAsia"/>
          <w:b/>
          <w:kern w:val="0"/>
          <w:sz w:val="36"/>
          <w:szCs w:val="36"/>
        </w:rPr>
        <w:t>阿</w:t>
      </w:r>
      <w:proofErr w:type="gramStart"/>
      <w:r w:rsidR="007456A5" w:rsidRPr="00995301">
        <w:rPr>
          <w:rFonts w:ascii="標楷體" w:eastAsia="標楷體" w:hAnsi="標楷體" w:hint="eastAsia"/>
          <w:b/>
          <w:kern w:val="0"/>
          <w:sz w:val="36"/>
          <w:szCs w:val="36"/>
        </w:rPr>
        <w:t>瀧</w:t>
      </w:r>
      <w:proofErr w:type="gramEnd"/>
      <w:r w:rsidR="007456A5" w:rsidRPr="00995301">
        <w:rPr>
          <w:rFonts w:ascii="標楷體" w:eastAsia="標楷體" w:hAnsi="標楷體" w:hint="eastAsia"/>
          <w:b/>
          <w:kern w:val="0"/>
          <w:sz w:val="36"/>
          <w:szCs w:val="36"/>
        </w:rPr>
        <w:t>聯合豐年祭</w:t>
      </w:r>
    </w:p>
    <w:p w14:paraId="0BCC6FFB" w14:textId="6A576A78" w:rsidR="007456A5" w:rsidRPr="00995301" w:rsidRDefault="007456A5" w:rsidP="007456A5">
      <w:pPr>
        <w:snapToGrid w:val="0"/>
        <w:jc w:val="center"/>
        <w:rPr>
          <w:rFonts w:ascii="標楷體" w:eastAsia="標楷體"/>
          <w:color w:val="000000"/>
          <w:sz w:val="36"/>
          <w:szCs w:val="36"/>
        </w:rPr>
      </w:pPr>
      <w:r w:rsidRPr="0099530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="00B668B6" w:rsidRPr="00995301">
        <w:rPr>
          <w:rFonts w:ascii="標楷體" w:eastAsia="標楷體" w:hAnsi="標楷體" w:hint="eastAsia"/>
          <w:b/>
          <w:sz w:val="36"/>
          <w:szCs w:val="36"/>
          <w:u w:val="single"/>
        </w:rPr>
        <w:t>精神總錦標</w:t>
      </w:r>
      <w:r w:rsidRPr="0099530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995301">
        <w:rPr>
          <w:rFonts w:ascii="標楷體" w:eastAsia="標楷體" w:hAnsi="標楷體" w:hint="eastAsia"/>
          <w:b/>
          <w:sz w:val="36"/>
          <w:szCs w:val="36"/>
        </w:rPr>
        <w:t>競賽  評</w:t>
      </w:r>
      <w:r w:rsidR="00E403F8" w:rsidRPr="00995301">
        <w:rPr>
          <w:rFonts w:ascii="標楷體" w:eastAsia="標楷體" w:hAnsi="標楷體" w:hint="eastAsia"/>
          <w:b/>
          <w:sz w:val="36"/>
          <w:szCs w:val="36"/>
        </w:rPr>
        <w:t>審項目</w:t>
      </w:r>
    </w:p>
    <w:p w14:paraId="32E2006B" w14:textId="77777777" w:rsidR="007456A5" w:rsidRDefault="007456A5" w:rsidP="00C732DF">
      <w:pPr>
        <w:adjustRightInd w:val="0"/>
        <w:snapToGrid w:val="0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tbl>
      <w:tblPr>
        <w:tblW w:w="962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3460"/>
        <w:gridCol w:w="5349"/>
      </w:tblGrid>
      <w:tr w:rsidR="00B668B6" w:rsidRPr="00B668B6" w14:paraId="346F0A18" w14:textId="77777777" w:rsidTr="008F5EAB">
        <w:trPr>
          <w:trHeight w:val="690"/>
          <w:jc w:val="center"/>
        </w:trPr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807E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評審項目</w:t>
            </w:r>
          </w:p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4CC6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配分</w:t>
            </w:r>
          </w:p>
        </w:tc>
      </w:tr>
      <w:tr w:rsidR="00B668B6" w:rsidRPr="00B668B6" w14:paraId="0A3B4AEE" w14:textId="77777777" w:rsidTr="008F5EAB">
        <w:trPr>
          <w:trHeight w:val="1530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FD1B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CC19" w14:textId="36491FD9" w:rsidR="00B668B6" w:rsidRPr="00B668B6" w:rsidRDefault="00B668B6" w:rsidP="00B668B6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創意隊呼</w:t>
            </w:r>
            <w:proofErr w:type="gramEnd"/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(發揮創意</w:t>
            </w:r>
            <w:r w:rsidR="00AE515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喊出最能代表其隊伍</w:t>
            </w:r>
            <w:proofErr w:type="gramStart"/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的隊呼</w:t>
            </w:r>
            <w:proofErr w:type="gramEnd"/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CC60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25%</w:t>
            </w:r>
          </w:p>
        </w:tc>
      </w:tr>
      <w:tr w:rsidR="00B668B6" w:rsidRPr="00B668B6" w14:paraId="323E9135" w14:textId="77777777" w:rsidTr="008F5EAB">
        <w:trPr>
          <w:trHeight w:val="1530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4DF3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33AD" w14:textId="77777777" w:rsidR="00B668B6" w:rsidRPr="00B668B6" w:rsidRDefault="00B668B6" w:rsidP="00B668B6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團體精神(服裝、秩序、精神、清潔)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49DE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25%</w:t>
            </w:r>
          </w:p>
        </w:tc>
      </w:tr>
      <w:tr w:rsidR="00B668B6" w:rsidRPr="00B668B6" w14:paraId="6E11CCB6" w14:textId="77777777" w:rsidTr="008F5EAB">
        <w:trPr>
          <w:trHeight w:val="1530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63A4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45B2" w14:textId="77777777" w:rsidR="00B668B6" w:rsidRPr="00B668B6" w:rsidRDefault="00B668B6" w:rsidP="00B668B6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運動精神(現場加油情形)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A391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25%</w:t>
            </w:r>
          </w:p>
        </w:tc>
      </w:tr>
      <w:tr w:rsidR="00B668B6" w:rsidRPr="00B668B6" w14:paraId="7ED7DB25" w14:textId="77777777" w:rsidTr="008F5EAB">
        <w:trPr>
          <w:trHeight w:val="1530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568E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69EA" w14:textId="77777777" w:rsidR="00B668B6" w:rsidRPr="00B668B6" w:rsidRDefault="00B668B6" w:rsidP="00B668B6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競賽成績(各隊比賽成績優劣)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182B" w14:textId="77777777" w:rsidR="00B668B6" w:rsidRPr="00B668B6" w:rsidRDefault="00B668B6" w:rsidP="00B668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668B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25%</w:t>
            </w:r>
          </w:p>
        </w:tc>
      </w:tr>
    </w:tbl>
    <w:p w14:paraId="424D6CD6" w14:textId="3A501D1E" w:rsidR="008F5EAB" w:rsidRDefault="008F5EA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3166D1D3" w14:textId="77777777" w:rsidR="0038794B" w:rsidRDefault="0038794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31DCC9F3" w14:textId="77777777" w:rsidR="0038794B" w:rsidRDefault="0038794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6A9CCC42" w14:textId="77777777" w:rsidR="0038794B" w:rsidRDefault="0038794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7FB06786" w14:textId="77777777" w:rsidR="0038794B" w:rsidRDefault="0038794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349D1F86" w14:textId="77777777" w:rsidR="0038794B" w:rsidRDefault="0038794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47EE0109" w14:textId="77777777" w:rsidR="0038794B" w:rsidRDefault="0038794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78538BC4" w14:textId="77777777" w:rsidR="0038794B" w:rsidRDefault="0038794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7390B9E5" w14:textId="77777777" w:rsidR="001139F1" w:rsidRDefault="001139F1" w:rsidP="0038794B">
      <w:pPr>
        <w:autoSpaceDE w:val="0"/>
        <w:adjustRightInd w:val="0"/>
        <w:snapToGrid w:val="0"/>
        <w:jc w:val="center"/>
        <w:rPr>
          <w:rFonts w:ascii="標楷體" w:eastAsia="標楷體" w:hAnsi="標楷體" w:cs="細明體"/>
          <w:b/>
          <w:color w:val="000000"/>
          <w:sz w:val="36"/>
          <w:szCs w:val="36"/>
        </w:rPr>
      </w:pPr>
    </w:p>
    <w:p w14:paraId="3580F570" w14:textId="0434AAFF" w:rsidR="0038794B" w:rsidRPr="00995301" w:rsidRDefault="0038794B" w:rsidP="0038794B">
      <w:pPr>
        <w:autoSpaceDE w:val="0"/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lastRenderedPageBreak/>
        <w:t>臺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東縣東河鄉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3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年度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瑪洛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阿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瀧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聯合豐年祭</w:t>
      </w:r>
    </w:p>
    <w:p w14:paraId="2F548E66" w14:textId="77777777" w:rsidR="0038794B" w:rsidRPr="00995301" w:rsidRDefault="0038794B" w:rsidP="0038794B">
      <w:pPr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r w:rsidRPr="00995301">
        <w:rPr>
          <w:rFonts w:ascii="標楷體" w:eastAsia="標楷體" w:hAnsi="標楷體" w:hint="eastAsia"/>
          <w:b/>
          <w:sz w:val="36"/>
          <w:szCs w:val="36"/>
          <w14:ligatures w14:val="standardContextual"/>
        </w:rPr>
        <w:t>原住民傳統體技能競賽-射箭競賽規程</w:t>
      </w:r>
    </w:p>
    <w:p w14:paraId="59E7A82F" w14:textId="77777777" w:rsidR="0038794B" w:rsidRPr="00163374" w:rsidRDefault="0038794B" w:rsidP="0038794B">
      <w:pPr>
        <w:numPr>
          <w:ilvl w:val="0"/>
          <w:numId w:val="2"/>
        </w:num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活動宗旨:</w:t>
      </w:r>
    </w:p>
    <w:p w14:paraId="272BF7B4" w14:textId="77777777" w:rsidR="0038794B" w:rsidRPr="00163374" w:rsidRDefault="0038794B" w:rsidP="0038794B">
      <w:pPr>
        <w:ind w:left="480"/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發揚傳統射箭技藝,凝聚族群團結合作精神，傳承原住民傳統文化技藝，培養健康休閒運動，發展全民運動，推展傳統射箭技藝，培育傑出傳統射箭人才，特辦理傳統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弓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射箭技藝競賽。</w:t>
      </w:r>
    </w:p>
    <w:p w14:paraId="5CCA8C0E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貳、參賽對象:</w:t>
      </w:r>
      <w:r>
        <w:rPr>
          <w:rFonts w:ascii="標楷體" w:eastAsia="標楷體" w:hAnsi="標楷體" w:hint="eastAsia"/>
          <w:szCs w:val="22"/>
          <w14:ligatures w14:val="standardContextual"/>
        </w:rPr>
        <w:t>設籍</w:t>
      </w:r>
      <w:r w:rsidRPr="006E50EE">
        <w:rPr>
          <w:rFonts w:ascii="標楷體" w:eastAsia="標楷體" w:hAnsi="標楷體" w:hint="eastAsia"/>
          <w:color w:val="FF0000"/>
          <w:szCs w:val="22"/>
          <w14:ligatures w14:val="standardContextual"/>
        </w:rPr>
        <w:t>本鄉</w:t>
      </w:r>
      <w:r>
        <w:rPr>
          <w:rFonts w:ascii="標楷體" w:eastAsia="標楷體" w:hAnsi="標楷體" w:hint="eastAsia"/>
          <w:szCs w:val="22"/>
          <w14:ligatures w14:val="standardContextual"/>
        </w:rPr>
        <w:t>轄內鄉民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。</w:t>
      </w:r>
    </w:p>
    <w:p w14:paraId="616BE2DB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參、參賽人數:</w:t>
      </w:r>
      <w:r w:rsidRPr="006E50EE">
        <w:rPr>
          <w:rFonts w:ascii="標楷體" w:eastAsia="標楷體" w:hAnsi="標楷體" w:hint="eastAsia"/>
          <w:color w:val="FF0000"/>
          <w:szCs w:val="22"/>
          <w14:ligatures w14:val="standardContextual"/>
        </w:rPr>
        <w:t>不限</w:t>
      </w:r>
      <w:r>
        <w:rPr>
          <w:rFonts w:ascii="標楷體" w:eastAsia="標楷體" w:hAnsi="標楷體" w:hint="eastAsia"/>
          <w:szCs w:val="22"/>
          <w14:ligatures w14:val="standardContextual"/>
        </w:rPr>
        <w:t>(備註:不管報名人數，僅取成績前三名)</w:t>
      </w:r>
    </w:p>
    <w:p w14:paraId="02EAC95F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肆、比賽項目:</w:t>
      </w:r>
      <w:r>
        <w:rPr>
          <w:rFonts w:ascii="標楷體" w:eastAsia="標楷體" w:hAnsi="標楷體" w:hint="eastAsia"/>
          <w:szCs w:val="22"/>
          <w14:ligatures w14:val="standardContextual"/>
        </w:rPr>
        <w:t>個人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賽。</w:t>
      </w:r>
    </w:p>
    <w:p w14:paraId="043C04E0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伍、活動地點:東河國小旁。</w:t>
      </w:r>
    </w:p>
    <w:p w14:paraId="0D93C42C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陸、活動時間:11</w:t>
      </w:r>
      <w:r>
        <w:rPr>
          <w:rFonts w:ascii="標楷體" w:eastAsia="標楷體" w:hAnsi="標楷體" w:hint="eastAsia"/>
          <w:szCs w:val="22"/>
          <w14:ligatures w14:val="standardContextual"/>
        </w:rPr>
        <w:t>3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年</w:t>
      </w:r>
      <w:r>
        <w:rPr>
          <w:rFonts w:ascii="標楷體" w:eastAsia="標楷體" w:hAnsi="標楷體" w:hint="eastAsia"/>
          <w:szCs w:val="22"/>
          <w14:ligatures w14:val="standardContextual"/>
        </w:rPr>
        <w:t>8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月</w:t>
      </w:r>
      <w:r>
        <w:rPr>
          <w:rFonts w:ascii="標楷體" w:eastAsia="標楷體" w:hAnsi="標楷體" w:hint="eastAsia"/>
          <w:szCs w:val="22"/>
          <w14:ligatures w14:val="standardContextual"/>
        </w:rPr>
        <w:t>17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日(星期六)09:00-12:30</w:t>
      </w:r>
    </w:p>
    <w:p w14:paraId="78D97854" w14:textId="3F88E48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柒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、報名日期</w:t>
      </w:r>
      <w:r w:rsidRPr="00163374">
        <w:rPr>
          <w:rFonts w:ascii="標楷體" w:eastAsia="標楷體" w:hAnsi="標楷體"/>
          <w:szCs w:val="22"/>
          <w14:ligatures w14:val="standardContextual"/>
        </w:rPr>
        <w:t>: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即日起至</w:t>
      </w:r>
      <w:r w:rsidRPr="00A20386">
        <w:rPr>
          <w:rFonts w:ascii="標楷體" w:eastAsia="標楷體" w:hAnsi="標楷體"/>
          <w:color w:val="FF0000"/>
          <w:szCs w:val="22"/>
          <w14:ligatures w14:val="standardContextual"/>
        </w:rPr>
        <w:t>11</w:t>
      </w:r>
      <w:r w:rsidR="001139F1" w:rsidRPr="00A20386">
        <w:rPr>
          <w:rFonts w:ascii="標楷體" w:eastAsia="標楷體" w:hAnsi="標楷體" w:hint="eastAsia"/>
          <w:color w:val="FF0000"/>
          <w:szCs w:val="22"/>
          <w14:ligatures w14:val="standardContextual"/>
        </w:rPr>
        <w:t>3</w:t>
      </w:r>
      <w:r w:rsidRPr="00A20386">
        <w:rPr>
          <w:rFonts w:ascii="標楷體" w:eastAsia="標楷體" w:hAnsi="標楷體" w:hint="eastAsia"/>
          <w:color w:val="FF0000"/>
          <w:szCs w:val="22"/>
          <w14:ligatures w14:val="standardContextual"/>
        </w:rPr>
        <w:t>年</w:t>
      </w:r>
      <w:r w:rsidRPr="00A20386">
        <w:rPr>
          <w:rFonts w:ascii="標楷體" w:eastAsia="標楷體" w:hAnsi="標楷體"/>
          <w:color w:val="FF0000"/>
          <w:szCs w:val="22"/>
          <w14:ligatures w14:val="standardContextual"/>
        </w:rPr>
        <w:t>7</w:t>
      </w:r>
      <w:r w:rsidRPr="00A20386">
        <w:rPr>
          <w:rFonts w:ascii="標楷體" w:eastAsia="標楷體" w:hAnsi="標楷體" w:hint="eastAsia"/>
          <w:color w:val="FF0000"/>
          <w:szCs w:val="22"/>
          <w14:ligatures w14:val="standardContextual"/>
        </w:rPr>
        <w:t>月2</w:t>
      </w:r>
      <w:r w:rsidR="00761137" w:rsidRPr="00A20386">
        <w:rPr>
          <w:rFonts w:ascii="標楷體" w:eastAsia="標楷體" w:hAnsi="標楷體"/>
          <w:color w:val="FF0000"/>
          <w:szCs w:val="22"/>
          <w14:ligatures w14:val="standardContextual"/>
        </w:rPr>
        <w:t>9</w:t>
      </w:r>
      <w:r w:rsidRPr="00A20386">
        <w:rPr>
          <w:rFonts w:ascii="標楷體" w:eastAsia="標楷體" w:hAnsi="標楷體" w:hint="eastAsia"/>
          <w:color w:val="FF0000"/>
          <w:szCs w:val="22"/>
          <w14:ligatures w14:val="standardContextual"/>
        </w:rPr>
        <w:t>日</w:t>
      </w:r>
      <w:r w:rsidRPr="00A20386">
        <w:rPr>
          <w:rFonts w:ascii="標楷體" w:eastAsia="標楷體" w:hAnsi="標楷體"/>
          <w:color w:val="FF0000"/>
          <w:szCs w:val="22"/>
          <w14:ligatures w14:val="standardContextual"/>
        </w:rPr>
        <w:t>(</w:t>
      </w:r>
      <w:proofErr w:type="gramStart"/>
      <w:r w:rsidR="00761137" w:rsidRPr="00A20386">
        <w:rPr>
          <w:rFonts w:ascii="標楷體" w:eastAsia="標楷體" w:hAnsi="標楷體" w:hint="eastAsia"/>
          <w:color w:val="FF0000"/>
          <w:szCs w:val="22"/>
          <w14:ligatures w14:val="standardContextual"/>
        </w:rPr>
        <w:t>一</w:t>
      </w:r>
      <w:proofErr w:type="gramEnd"/>
      <w:r w:rsidRPr="00A20386">
        <w:rPr>
          <w:rFonts w:ascii="標楷體" w:eastAsia="標楷體" w:hAnsi="標楷體"/>
          <w:color w:val="FF0000"/>
          <w:szCs w:val="22"/>
          <w14:ligatures w14:val="standardContextual"/>
        </w:rPr>
        <w:t>)</w:t>
      </w:r>
      <w:r w:rsidRPr="00A20386">
        <w:rPr>
          <w:rFonts w:ascii="標楷體" w:eastAsia="標楷體" w:hAnsi="標楷體" w:hint="eastAsia"/>
          <w:color w:val="FF0000"/>
          <w:szCs w:val="22"/>
          <w14:ligatures w14:val="standardContextual"/>
        </w:rPr>
        <w:t>下午五時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截止</w:t>
      </w:r>
      <w:r w:rsidRPr="006E50EE">
        <w:rPr>
          <w:rFonts w:ascii="標楷體" w:eastAsia="標楷體" w:hAnsi="標楷體" w:hint="eastAsia"/>
          <w:color w:val="FF0000"/>
        </w:rPr>
        <w:t>，</w:t>
      </w:r>
      <w:proofErr w:type="gramStart"/>
      <w:r w:rsidRPr="006E50EE">
        <w:rPr>
          <w:rFonts w:ascii="標楷體" w:eastAsia="標楷體" w:hAnsi="標楷體" w:hint="eastAsia"/>
          <w:color w:val="FF0000"/>
        </w:rPr>
        <w:t>逾時恕不受理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。</w:t>
      </w:r>
    </w:p>
    <w:p w14:paraId="49EA33DA" w14:textId="77777777" w:rsidR="0038794B" w:rsidRDefault="0038794B" w:rsidP="0038794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捌、報名方式:</w:t>
      </w:r>
      <w:r w:rsidRPr="00D5593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8D401B2" w14:textId="6D47BFCA" w:rsidR="0038794B" w:rsidRPr="00284236" w:rsidRDefault="0038794B" w:rsidP="0038794B">
      <w:pPr>
        <w:spacing w:line="440" w:lineRule="exact"/>
        <w:rPr>
          <w:rFonts w:ascii="標楷體" w:eastAsia="標楷體" w:hAnsi="標楷體"/>
          <w:color w:val="FF0000"/>
          <w14:ligatures w14:val="standardContextual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84236">
        <w:rPr>
          <w:rFonts w:ascii="標楷體" w:eastAsia="標楷體" w:hint="eastAsia"/>
          <w:color w:val="000000"/>
        </w:rPr>
        <w:t>一、</w:t>
      </w:r>
      <w:r w:rsidRPr="00284236">
        <w:rPr>
          <w:rFonts w:ascii="標楷體" w:eastAsia="標楷體" w:hAnsi="標楷體" w:hint="eastAsia"/>
          <w:color w:val="FF0000"/>
          <w14:ligatures w14:val="standardContextual"/>
        </w:rPr>
        <w:t>報名表由村幹事協助收件及彙整後，請於</w:t>
      </w:r>
      <w:r w:rsidRPr="00284236">
        <w:rPr>
          <w:rFonts w:ascii="標楷體" w:eastAsia="標楷體" w:hAnsi="標楷體"/>
          <w:color w:val="FF0000"/>
          <w14:ligatures w14:val="standardContextual"/>
        </w:rPr>
        <w:t>11</w:t>
      </w:r>
      <w:r w:rsidR="00781940">
        <w:rPr>
          <w:rFonts w:ascii="標楷體" w:eastAsia="標楷體" w:hAnsi="標楷體" w:hint="eastAsia"/>
          <w:color w:val="FF0000"/>
          <w14:ligatures w14:val="standardContextual"/>
        </w:rPr>
        <w:t>3</w:t>
      </w:r>
      <w:r w:rsidRPr="00284236">
        <w:rPr>
          <w:rFonts w:ascii="標楷體" w:eastAsia="標楷體" w:hAnsi="標楷體" w:hint="eastAsia"/>
          <w:color w:val="FF0000"/>
          <w14:ligatures w14:val="standardContextual"/>
        </w:rPr>
        <w:t>年</w:t>
      </w:r>
      <w:r w:rsidRPr="00284236">
        <w:rPr>
          <w:rFonts w:ascii="標楷體" w:eastAsia="標楷體" w:hAnsi="標楷體"/>
          <w:color w:val="FF0000"/>
          <w14:ligatures w14:val="standardContextual"/>
        </w:rPr>
        <w:t>7</w:t>
      </w:r>
      <w:r w:rsidRPr="00284236">
        <w:rPr>
          <w:rFonts w:ascii="標楷體" w:eastAsia="標楷體" w:hAnsi="標楷體" w:hint="eastAsia"/>
          <w:color w:val="FF0000"/>
          <w14:ligatures w14:val="standardContextual"/>
        </w:rPr>
        <w:t>月</w:t>
      </w:r>
      <w:r>
        <w:rPr>
          <w:rFonts w:ascii="標楷體" w:eastAsia="標楷體" w:hAnsi="標楷體" w:hint="eastAsia"/>
          <w:color w:val="FF0000"/>
          <w14:ligatures w14:val="standardContextual"/>
        </w:rPr>
        <w:t>2</w:t>
      </w:r>
      <w:r w:rsidR="00761137">
        <w:rPr>
          <w:rFonts w:ascii="標楷體" w:eastAsia="標楷體" w:hAnsi="標楷體"/>
          <w:color w:val="FF0000"/>
          <w14:ligatures w14:val="standardContextual"/>
        </w:rPr>
        <w:t>9</w:t>
      </w:r>
      <w:r w:rsidRPr="00284236">
        <w:rPr>
          <w:rFonts w:ascii="標楷體" w:eastAsia="標楷體" w:hAnsi="標楷體" w:hint="eastAsia"/>
          <w:color w:val="FF0000"/>
          <w14:ligatures w14:val="standardContextual"/>
        </w:rPr>
        <w:t>日</w:t>
      </w:r>
      <w:r w:rsidRPr="00284236">
        <w:rPr>
          <w:rFonts w:ascii="標楷體" w:eastAsia="標楷體" w:hAnsi="標楷體"/>
          <w:color w:val="FF0000"/>
          <w14:ligatures w14:val="standardContextual"/>
        </w:rPr>
        <w:t>(</w:t>
      </w:r>
      <w:r w:rsidRPr="00284236">
        <w:rPr>
          <w:rFonts w:ascii="標楷體" w:eastAsia="標楷體" w:hAnsi="標楷體" w:hint="eastAsia"/>
          <w:color w:val="FF0000"/>
          <w14:ligatures w14:val="standardContextual"/>
        </w:rPr>
        <w:t>星期</w:t>
      </w:r>
      <w:r>
        <w:rPr>
          <w:rFonts w:ascii="標楷體" w:eastAsia="標楷體" w:hAnsi="標楷體" w:hint="eastAsia"/>
          <w:color w:val="FF0000"/>
          <w14:ligatures w14:val="standardContextual"/>
        </w:rPr>
        <w:t>一</w:t>
      </w:r>
      <w:r w:rsidRPr="00284236">
        <w:rPr>
          <w:rFonts w:ascii="標楷體" w:eastAsia="標楷體" w:hAnsi="標楷體"/>
          <w:color w:val="FF0000"/>
          <w14:ligatures w14:val="standardContextual"/>
        </w:rPr>
        <w:t>)</w:t>
      </w:r>
      <w:r w:rsidRPr="00284236">
        <w:rPr>
          <w:rFonts w:ascii="標楷體" w:eastAsia="標楷體" w:hAnsi="標楷體" w:hint="eastAsia"/>
          <w:color w:val="FF0000"/>
          <w14:ligatures w14:val="standardContextual"/>
        </w:rPr>
        <w:t xml:space="preserve">下 </w:t>
      </w:r>
    </w:p>
    <w:p w14:paraId="3851D8CA" w14:textId="77777777" w:rsidR="0038794B" w:rsidRPr="00284236" w:rsidRDefault="0038794B" w:rsidP="0038794B">
      <w:pPr>
        <w:spacing w:line="440" w:lineRule="exact"/>
        <w:rPr>
          <w:rFonts w:ascii="標楷體" w:eastAsia="標楷體" w:hAnsi="標楷體"/>
          <w:color w:val="FF0000"/>
          <w14:ligatures w14:val="standardContextual"/>
        </w:rPr>
      </w:pPr>
      <w:r w:rsidRPr="00284236">
        <w:rPr>
          <w:rFonts w:ascii="標楷體" w:eastAsia="標楷體" w:hAnsi="標楷體" w:hint="eastAsia"/>
          <w:color w:val="FF0000"/>
          <w14:ligatures w14:val="standardContextual"/>
        </w:rPr>
        <w:t xml:space="preserve">        午</w:t>
      </w:r>
      <w:r w:rsidRPr="00284236">
        <w:rPr>
          <w:rFonts w:ascii="標楷體" w:eastAsia="標楷體" w:hAnsi="標楷體"/>
          <w:color w:val="FF0000"/>
          <w14:ligatures w14:val="standardContextual"/>
        </w:rPr>
        <w:t>5</w:t>
      </w:r>
      <w:r w:rsidRPr="00284236">
        <w:rPr>
          <w:rFonts w:ascii="標楷體" w:eastAsia="標楷體" w:hAnsi="標楷體" w:hint="eastAsia"/>
          <w:color w:val="FF0000"/>
          <w14:ligatures w14:val="standardContextual"/>
        </w:rPr>
        <w:t xml:space="preserve"> 時前，送至原住民行政課</w:t>
      </w:r>
      <w:r>
        <w:rPr>
          <w:rFonts w:ascii="標楷體" w:eastAsia="標楷體" w:hAnsi="標楷體" w:hint="eastAsia"/>
          <w:color w:val="FF0000"/>
          <w14:ligatures w14:val="standardContextual"/>
        </w:rPr>
        <w:t>蔡麗麗承辦人收</w:t>
      </w:r>
      <w:r w:rsidRPr="00284236">
        <w:rPr>
          <w:rFonts w:ascii="標楷體" w:eastAsia="標楷體" w:hAnsi="標楷體" w:hint="eastAsia"/>
          <w:color w:val="FF0000"/>
          <w14:ligatures w14:val="standardContextual"/>
        </w:rPr>
        <w:t>，逾時不候。</w:t>
      </w:r>
    </w:p>
    <w:p w14:paraId="36F69008" w14:textId="77777777" w:rsidR="0038794B" w:rsidRPr="00284236" w:rsidRDefault="0038794B" w:rsidP="0038794B">
      <w:pPr>
        <w:adjustRightInd w:val="0"/>
        <w:snapToGrid w:val="0"/>
        <w:spacing w:line="440" w:lineRule="exact"/>
        <w:jc w:val="both"/>
        <w:rPr>
          <w:rFonts w:ascii="標楷體" w:eastAsia="標楷體"/>
          <w:color w:val="000000"/>
        </w:rPr>
      </w:pPr>
      <w:r w:rsidRPr="00284236">
        <w:rPr>
          <w:rFonts w:ascii="標楷體" w:eastAsia="標楷體" w:hint="eastAsia"/>
          <w:color w:val="000000"/>
        </w:rPr>
        <w:t xml:space="preserve">    二、請以本制式表格報名並請務必將資料填寫完整，如有資料缺漏者將不予</w:t>
      </w:r>
    </w:p>
    <w:p w14:paraId="2C0043CC" w14:textId="77777777" w:rsidR="0038794B" w:rsidRPr="00D5593D" w:rsidRDefault="0038794B" w:rsidP="0038794B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14:ligatures w14:val="standardContextual"/>
        </w:rPr>
      </w:pPr>
      <w:r w:rsidRPr="00284236">
        <w:rPr>
          <w:rFonts w:ascii="標楷體" w:eastAsia="標楷體" w:hint="eastAsia"/>
          <w:color w:val="000000"/>
        </w:rPr>
        <w:t xml:space="preserve">        受理。</w:t>
      </w:r>
    </w:p>
    <w:p w14:paraId="2135A820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玖、競賽方式:</w:t>
      </w:r>
    </w:p>
    <w:p w14:paraId="227FA440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一、距離:18公尺</w:t>
      </w:r>
    </w:p>
    <w:p w14:paraId="15CCEFD0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二、</w:t>
      </w:r>
      <w:r>
        <w:rPr>
          <w:rFonts w:ascii="標楷體" w:eastAsia="標楷體" w:hAnsi="標楷體" w:hint="eastAsia"/>
          <w:szCs w:val="22"/>
          <w14:ligatures w14:val="standardContextual"/>
        </w:rPr>
        <w:t>個人賽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:</w:t>
      </w:r>
    </w:p>
    <w:p w14:paraId="7218B9C1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>
        <w:rPr>
          <w:rFonts w:ascii="標楷體" w:eastAsia="標楷體" w:hAnsi="標楷體" w:hint="eastAsia"/>
          <w:szCs w:val="22"/>
          <w14:ligatures w14:val="standardContextual"/>
        </w:rPr>
        <w:t xml:space="preserve">      (</w:t>
      </w:r>
      <w:proofErr w:type="gramStart"/>
      <w:r>
        <w:rPr>
          <w:rFonts w:ascii="標楷體" w:eastAsia="標楷體" w:hAnsi="標楷體" w:hint="eastAsia"/>
          <w:szCs w:val="22"/>
          <w14:ligatures w14:val="standardContextual"/>
        </w:rPr>
        <w:t>一</w:t>
      </w:r>
      <w:proofErr w:type="gramEnd"/>
      <w:r>
        <w:rPr>
          <w:rFonts w:ascii="標楷體" w:eastAsia="標楷體" w:hAnsi="標楷體" w:hint="eastAsia"/>
          <w:szCs w:val="22"/>
          <w14:ligatures w14:val="standardContextual"/>
        </w:rPr>
        <w:t>)</w:t>
      </w:r>
      <w:r w:rsidRPr="00551E4B">
        <w:rPr>
          <w:rFonts w:hint="eastAsia"/>
        </w:rPr>
        <w:t xml:space="preserve"> </w:t>
      </w:r>
      <w:proofErr w:type="gramStart"/>
      <w:r w:rsidRPr="00551E4B">
        <w:rPr>
          <w:rFonts w:ascii="標楷體" w:eastAsia="標楷體" w:hAnsi="標楷體" w:hint="eastAsia"/>
          <w:szCs w:val="22"/>
          <w14:ligatures w14:val="standardContextual"/>
        </w:rPr>
        <w:t>ㄧ</w:t>
      </w:r>
      <w:proofErr w:type="gramEnd"/>
      <w:r w:rsidRPr="00551E4B">
        <w:rPr>
          <w:rFonts w:ascii="標楷體" w:eastAsia="標楷體" w:hAnsi="標楷體" w:hint="eastAsia"/>
          <w:szCs w:val="22"/>
          <w14:ligatures w14:val="standardContextual"/>
        </w:rPr>
        <w:t>局兩回，每回5支箭，共四局，</w:t>
      </w:r>
      <w:r w:rsidRPr="00C84B7B">
        <w:rPr>
          <w:rFonts w:ascii="標楷體" w:eastAsia="標楷體" w:hAnsi="標楷體" w:hint="eastAsia"/>
          <w:szCs w:val="22"/>
          <w14:ligatures w14:val="standardContextual"/>
        </w:rPr>
        <w:t>以四局總積分最高之男子組及女子組，</w:t>
      </w:r>
    </w:p>
    <w:p w14:paraId="399B0DFC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>
        <w:rPr>
          <w:rFonts w:ascii="標楷體" w:eastAsia="標楷體" w:hAnsi="標楷體" w:hint="eastAsia"/>
          <w:szCs w:val="22"/>
          <w14:ligatures w14:val="standardContextual"/>
        </w:rPr>
        <w:t xml:space="preserve">           </w:t>
      </w:r>
      <w:r w:rsidRPr="00C84B7B">
        <w:rPr>
          <w:rFonts w:ascii="標楷體" w:eastAsia="標楷體" w:hAnsi="標楷體" w:hint="eastAsia"/>
          <w:szCs w:val="22"/>
          <w14:ligatures w14:val="standardContextual"/>
        </w:rPr>
        <w:t>各組取前三名。</w:t>
      </w:r>
    </w:p>
    <w:p w14:paraId="0C74538B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</w:t>
      </w:r>
      <w:r>
        <w:rPr>
          <w:rFonts w:ascii="標楷體" w:eastAsia="標楷體" w:hAnsi="標楷體" w:hint="eastAsia"/>
          <w:szCs w:val="22"/>
          <w14:ligatures w14:val="standardContextual"/>
        </w:rPr>
        <w:t xml:space="preserve">         (分男子組與女子組成績分開計算)</w:t>
      </w:r>
    </w:p>
    <w:p w14:paraId="65B5AA8D" w14:textId="77777777" w:rsidR="0038794B" w:rsidRPr="00101AA1" w:rsidRDefault="0038794B" w:rsidP="0038794B">
      <w:pPr>
        <w:rPr>
          <w:rFonts w:ascii="標楷體" w:eastAsia="標楷體" w:hAnsi="標楷體"/>
          <w:color w:val="FF0000"/>
          <w:szCs w:val="22"/>
          <w14:ligatures w14:val="standardContextual"/>
        </w:rPr>
      </w:pPr>
      <w:r>
        <w:rPr>
          <w:rFonts w:ascii="標楷體" w:eastAsia="標楷體" w:hAnsi="標楷體" w:hint="eastAsia"/>
          <w:szCs w:val="22"/>
          <w14:ligatures w14:val="standardContextual"/>
        </w:rPr>
        <w:t xml:space="preserve">  </w:t>
      </w:r>
      <w:r w:rsidRPr="00101AA1">
        <w:rPr>
          <w:rFonts w:ascii="標楷體" w:eastAsia="標楷體" w:hAnsi="標楷體" w:hint="eastAsia"/>
          <w:color w:val="FF0000"/>
          <w:szCs w:val="22"/>
          <w14:ligatures w14:val="standardContextual"/>
        </w:rPr>
        <w:t xml:space="preserve">    (二)每回比賽時間計90秒射5箭，逾時未射</w:t>
      </w:r>
      <w:proofErr w:type="gramStart"/>
      <w:r w:rsidRPr="00101AA1">
        <w:rPr>
          <w:rFonts w:ascii="標楷體" w:eastAsia="標楷體" w:hAnsi="標楷體" w:hint="eastAsia"/>
          <w:color w:val="FF0000"/>
          <w:szCs w:val="22"/>
          <w14:ligatures w14:val="standardContextual"/>
        </w:rPr>
        <w:t>出之箭</w:t>
      </w:r>
      <w:proofErr w:type="gramEnd"/>
      <w:r w:rsidRPr="00101AA1">
        <w:rPr>
          <w:rFonts w:ascii="標楷體" w:eastAsia="標楷體" w:hAnsi="標楷體" w:hint="eastAsia"/>
          <w:color w:val="FF0000"/>
          <w:szCs w:val="22"/>
          <w14:ligatures w14:val="standardContextual"/>
        </w:rPr>
        <w:t>，不予補射計分。</w:t>
      </w:r>
    </w:p>
    <w:p w14:paraId="055CBFC3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三、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競賽用靶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:第1局、第2局皆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大環靶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、第3局、第4局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採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二代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大豬靶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。</w:t>
      </w:r>
    </w:p>
    <w:p w14:paraId="52355BD4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拾、比賽使用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之弓</w:t>
      </w:r>
      <w:r>
        <w:rPr>
          <w:rFonts w:ascii="標楷體" w:eastAsia="標楷體" w:hAnsi="標楷體" w:hint="eastAsia"/>
          <w:szCs w:val="22"/>
          <w14:ligatures w14:val="standardContextual"/>
        </w:rPr>
        <w:t>及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箭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器材請自行準備，大會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不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另予提供。</w:t>
      </w:r>
    </w:p>
    <w:p w14:paraId="6410B280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拾壹、競賽規範:</w:t>
      </w:r>
    </w:p>
    <w:p w14:paraId="6F9CB436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一、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木弓或竹弓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:</w:t>
      </w:r>
    </w:p>
    <w:p w14:paraId="69BA620B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長度、磅數、弓弦材質不限，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弓臂不得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用各式加工工業製材料及加</w:t>
      </w:r>
    </w:p>
    <w:p w14:paraId="2E502586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裝瞄準器不得使用連接式(合成式)的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竹弓或木弓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，以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傳統木弓或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竹</w:t>
      </w:r>
    </w:p>
    <w:p w14:paraId="53BC643D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弓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為主。</w:t>
      </w:r>
    </w:p>
    <w:p w14:paraId="7D5E5AD6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二、竹箭規格:</w:t>
      </w:r>
    </w:p>
    <w:p w14:paraId="27CFCC6A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箭桿以箭竹取材，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箭頭長釘材質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不限，箭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尾槽不得裝尾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羽毛或其它</w:t>
      </w:r>
    </w:p>
    <w:p w14:paraId="69E1BDF8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材料，箭頭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之長釘連接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箭竹之前端不得黏貼膠布或其他材質，長釘</w:t>
      </w:r>
    </w:p>
    <w:p w14:paraId="1441CD88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連接箭竹之後端最大直徑不得超過1公分。</w:t>
      </w:r>
    </w:p>
    <w:p w14:paraId="3B76863D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5B1F90">
        <w:rPr>
          <w:rFonts w:ascii="標楷體" w:eastAsia="標楷體" w:hAnsi="標楷體"/>
          <w:noProof/>
          <w:szCs w:val="22"/>
          <w14:ligatures w14:val="standardContextual"/>
        </w:rPr>
        <w:lastRenderedPageBreak/>
        <w:drawing>
          <wp:inline distT="0" distB="0" distL="0" distR="0" wp14:anchorId="1EAF7692" wp14:editId="4C648B9E">
            <wp:extent cx="6188710" cy="1896745"/>
            <wp:effectExtent l="0" t="0" r="2540" b="8255"/>
            <wp:docPr id="119901313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131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8B5F7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三、鼓勵個人使用弓箭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塗彩具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原住民特色圖騰彩繪。</w:t>
      </w:r>
    </w:p>
    <w:p w14:paraId="62399C78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四、凡有心臟病、高血壓、孕婦、癲癇、氣喘、低血壓、或長期服藥、請勿報名參加。      </w:t>
      </w:r>
    </w:p>
    <w:p w14:paraId="57349C55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五、射箭程序(射箭指揮口令)及規定:</w:t>
      </w:r>
    </w:p>
    <w:p w14:paraId="185E4292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4CF84D" wp14:editId="4BDE7BE3">
                <wp:simplePos x="0" y="0"/>
                <wp:positionH relativeFrom="column">
                  <wp:posOffset>1847850</wp:posOffset>
                </wp:positionH>
                <wp:positionV relativeFrom="paragraph">
                  <wp:posOffset>107950</wp:posOffset>
                </wp:positionV>
                <wp:extent cx="171450" cy="0"/>
                <wp:effectExtent l="0" t="76200" r="19050" b="95250"/>
                <wp:wrapNone/>
                <wp:docPr id="2055859018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13CE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145.5pt;margin-top:8.5pt;width:13.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7XUwwEAAG4DAAAOAAAAZHJzL2Uyb0RvYy54bWysU01v2zAMvQ/YfxB0b2ynWVsYcXpI1l2G&#10;rcC2H8DIsi1AXyC1OPn3o5Q07bbbMB9kSTTfIx+f149HZ8VBI5ngO9ksaim0V6E3fuzkj+9PNw9S&#10;UALfgw1ed/KkST5u3r9bz7HVyzAF22sUDOKpnWMnp5RiW1WkJu2AFiFqz8EhoIPERxyrHmFmdGer&#10;ZV3fVXPAPmJQmohvd+eg3BT8YdAqfR0G0knYTnJtqaxY1n1eq80a2hEhTkZdyoB/qMKB8Ux6hdpB&#10;AvETzV9QzigMFIa0UMFVYRiM0qUH7qap/+jm2wRRl15YHIpXmej/waovh61/RpZhjtRSfMbcxXFA&#10;l99cnzgWsU5XsfQxCcWXzX2z+sCSqpdQ9ZoXkdInHZzIm05SQjDjlLbBe55IwKZoBYfPlJiZE18S&#10;MqkPT8baMhjrxdzJu9vCA2yPwUJiShd7RvWjFGBH9p1KWBApWNPn7IxDOO63FsUBePar1f1yu8rj&#10;ZrbfPsvUO6Dp/F0JnV3hTGJrWuM6+VDn53ydwNiPvhfpFNnPCQ340eoLsvWZWRfjXZp71TXv9qE/&#10;FbmrfOKhloIuBsyueXvm/dvfZPMLAAD//wMAUEsDBBQABgAIAAAAIQBnEuE23AAAAAkBAAAPAAAA&#10;ZHJzL2Rvd25yZXYueG1sTE/LTsMwELwj8Q/WInFBrZMgQRviVBUKB25QEFJvbrzEUeN1ZLtt4OtZ&#10;xKGc9jGjeVSryQ3iiCH2nhTk8wwEUutNT52C97en2QJETJqMHjyhgi+MsKovLypdGn+iVzxuUidY&#10;hGKpFdiUxlLK2Fp0Os79iMTYpw9OJz5DJ03QJxZ3gyyy7E463RM7WD3io8V2vzk4BZHSNmuadh36&#10;529bvNzs9fKjUer6alo/gEg4pTMZfuNzdKg5084fyEQxKCiWOXdJDNzzZMJtvuBl9/eQdSX/N6h/&#10;AAAA//8DAFBLAQItABQABgAIAAAAIQC2gziS/gAAAOEBAAATAAAAAAAAAAAAAAAAAAAAAABbQ29u&#10;dGVudF9UeXBlc10ueG1sUEsBAi0AFAAGAAgAAAAhADj9If/WAAAAlAEAAAsAAAAAAAAAAAAAAAAA&#10;LwEAAF9yZWxzLy5yZWxzUEsBAi0AFAAGAAgAAAAhAB77tdTDAQAAbgMAAA4AAAAAAAAAAAAAAAAA&#10;LgIAAGRycy9lMm9Eb2MueG1sUEsBAi0AFAAGAAgAAAAhAGcS4TbcAAAACQEAAA8AAAAAAAAAAAAA&#10;AAAAHQQAAGRycy9kb3ducmV2LnhtbFBLBQYAAAAABAAEAPMAAAAmBQAAAAA=&#10;" strokecolor="#4472c4" strokeweight=".5pt">
                <v:stroke endarrow="block" joinstyle="miter"/>
              </v:shape>
            </w:pict>
          </mc:Fallback>
        </mc:AlternateConten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進入比賽場就位   射箭結束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計分拔回點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。請選手依照裁判指令進入</w:t>
      </w:r>
      <w:r w:rsidRPr="00163374">
        <w:rPr>
          <w:rFonts w:ascii="標楷體" w:eastAsia="標楷體" w:hAnsi="標楷體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438C1B" wp14:editId="0762BD15">
                <wp:simplePos x="0" y="0"/>
                <wp:positionH relativeFrom="column">
                  <wp:posOffset>1549400</wp:posOffset>
                </wp:positionH>
                <wp:positionV relativeFrom="paragraph">
                  <wp:posOffset>95250</wp:posOffset>
                </wp:positionV>
                <wp:extent cx="177800" cy="6350"/>
                <wp:effectExtent l="0" t="76200" r="31750" b="88900"/>
                <wp:wrapNone/>
                <wp:docPr id="1774326980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91B5A80" id="直線單箭頭接點 2" o:spid="_x0000_s1026" type="#_x0000_t32" style="position:absolute;margin-left:122pt;margin-top:7.5pt;width:14pt;height:.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hKzAEAAHsDAAAOAAAAZHJzL2Uyb0RvYy54bWysU02P0zAQvSPxHyzfadpStquq6R5alguC&#10;lVi4Tx07seQvjYem/feMnVIWuCFysGyP5828Ny/bh7N34qQx2xhauZjNpdBBxc6GvpVfnx/f3EuR&#10;CUIHLgbdyovO8mH3+tV2TBu9jEN0nUbBICFvxtTKgShtmiarQXvIs5h04KCJ6IH4iH3TIYyM7l2z&#10;nM/vmjFilzAqnTPfHqag3FV8Y7Siz8ZkTcK1knujumJdj2VtdlvY9AhpsOraBvxDFx5s4KI3qAMQ&#10;iO9o/4LyVmHM0dBMRd9EY6zSlQOzWcz/YPNlgKQrFxYnp5tM+f/Bqk+nfXhClmFMeZPTExYWZ4Ne&#10;GGfTN55p5cWdinOV7XKTTZ9JKL5crNf3cxZXceju7bsqajOBFLCEmT7o6EXZtDITgu0H2scQeDwR&#10;pwJw+piJ2+DEnwklOcRH61ydkgtivBYQCtgrxgFxVZ86Rg29FOB6NqEirC3n6GxXsgtOxv64dyhO&#10;wEZYrdbL/arMnqv99qyUPkAepnc1NFnEW2KfOutbyVz5m64JrHsfOkGXxOYmtBB6p6/ILpTKurrw&#10;Su6XyGV3jN2lat+UE0+4NnR1Y7HQyzPvX/4zux8AAAD//wMAUEsDBBQABgAIAAAAIQCP9qju2wAA&#10;AAkBAAAPAAAAZHJzL2Rvd25yZXYueG1sTE/LTsMwELwj8Q/WInGjNlYIVYhToUqV4AZtuDvJNoka&#10;r6PYbRO+nuUEp33MaB75ZnaDuOAUek8GHlcKBFLtm55aA+Vh97AGEaKlxg6e0MCCATbF7U1us8Zf&#10;6RMv+9gKFqGQWQNdjGMmZag7dDas/IjE2NFPzkY+p1Y2k72yuBukViqVzvbEDp0dcdthfdqfnYH3&#10;t1ObpOP2+PWx7Mq1/i4ruShj7u/m1xcQEef4R4bf+BwdCs5U+TM1QQwGdJJwl8jAE08m6GfNS8WP&#10;VIEscvm/QfEDAAD//wMAUEsBAi0AFAAGAAgAAAAhALaDOJL+AAAA4QEAABMAAAAAAAAAAAAAAAAA&#10;AAAAAFtDb250ZW50X1R5cGVzXS54bWxQSwECLQAUAAYACAAAACEAOP0h/9YAAACUAQAACwAAAAAA&#10;AAAAAAAAAAAvAQAAX3JlbHMvLnJlbHNQSwECLQAUAAYACAAAACEAnSrYSswBAAB7AwAADgAAAAAA&#10;AAAAAAAAAAAuAgAAZHJzL2Uyb0RvYy54bWxQSwECLQAUAAYACAAAACEAj/ao7tsAAAAJAQAADwAA&#10;AAAAAAAAAAAAAAAm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比賽場就位</w:t>
      </w:r>
      <w:r>
        <w:rPr>
          <w:rFonts w:ascii="標楷體" w:eastAsia="標楷體" w:hAnsi="標楷體" w:hint="eastAsia"/>
          <w:szCs w:val="22"/>
          <w14:ligatures w14:val="standardContextual"/>
        </w:rPr>
        <w:t>，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射箭結</w:t>
      </w:r>
    </w:p>
    <w:p w14:paraId="732C9EC5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>
        <w:rPr>
          <w:rFonts w:ascii="標楷體" w:eastAsia="標楷體" w:hAnsi="標楷體" w:hint="eastAsia"/>
          <w:szCs w:val="22"/>
          <w14:ligatures w14:val="standardContextual"/>
        </w:rPr>
        <w:t xml:space="preserve">          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束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計分拔回點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，請選手依照裁判口令規定依序完成，不得有任何失誤。</w:t>
      </w:r>
    </w:p>
    <w:p w14:paraId="11D3F390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(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一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)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檢錄組唱名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3次，選手於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準備線上等待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。</w:t>
      </w:r>
    </w:p>
    <w:p w14:paraId="0B33A8DE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(二)選手於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準備線上等待</w:t>
      </w:r>
      <w:proofErr w:type="gramEnd"/>
    </w:p>
    <w:p w14:paraId="57E2000C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(三)哨音2聲:選手就發射線預備。</w:t>
      </w:r>
    </w:p>
    <w:p w14:paraId="1428BD6E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(四)哨音1聲:選手開始射箭。</w:t>
      </w:r>
    </w:p>
    <w:p w14:paraId="79F7DC1B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(五)哨音3響:a.選手停止射箭b.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看靶</w:t>
      </w:r>
      <w:proofErr w:type="gramEnd"/>
      <w:r>
        <w:rPr>
          <w:rFonts w:ascii="標楷體" w:eastAsia="標楷體" w:hAnsi="標楷體" w:hint="eastAsia"/>
          <w:szCs w:val="22"/>
          <w14:ligatures w14:val="standardContextual"/>
        </w:rPr>
        <w:t>c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.選手放下弓箭d.計分e.拔箭f.回射擊線準備。</w:t>
      </w:r>
    </w:p>
    <w:p w14:paraId="34C3EC06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            </w:t>
      </w:r>
    </w:p>
    <w:p w14:paraId="5B427187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六、計分方式:</w:t>
      </w:r>
    </w:p>
    <w:p w14:paraId="1F0A2F99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(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一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)依箭射中之得分區塊計分(1-10分)，『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看靶口令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』時，由選手與</w:t>
      </w:r>
      <w:r>
        <w:rPr>
          <w:rFonts w:ascii="標楷體" w:eastAsia="標楷體" w:hAnsi="標楷體" w:hint="eastAsia"/>
          <w:szCs w:val="22"/>
          <w14:ligatures w14:val="standardContextual"/>
        </w:rPr>
        <w:t>裁判同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時前往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看靶，每箭經</w:t>
      </w:r>
      <w:proofErr w:type="gramEnd"/>
    </w:p>
    <w:p w14:paraId="64D0B51B" w14:textId="77777777" w:rsidR="0038794B" w:rsidRPr="00163374" w:rsidRDefault="0038794B" w:rsidP="0038794B">
      <w:pPr>
        <w:ind w:firstLineChars="400" w:firstLine="960"/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選手及裁判確認無誤時，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始得拔箭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，如有爭議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之箭應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由大會裁判長認定後計分。</w:t>
      </w:r>
    </w:p>
    <w:p w14:paraId="35C0B350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(二)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看靶完成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後，計分員應請該選手於計分紙上簽名以示確認無誤，經選手簽名後不得提出異</w:t>
      </w:r>
    </w:p>
    <w:p w14:paraId="3CABCA1F" w14:textId="77777777" w:rsidR="0038794B" w:rsidRPr="00163374" w:rsidRDefault="0038794B" w:rsidP="0038794B">
      <w:pPr>
        <w:ind w:firstLineChars="400" w:firstLine="960"/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議。</w:t>
      </w:r>
    </w:p>
    <w:p w14:paraId="2575DABC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(三)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箭值有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壓線情形，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該箭以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最高分列計。</w:t>
      </w:r>
    </w:p>
    <w:p w14:paraId="35551F1C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(四)計分異議經大會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栽判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作出判定後，得服從之。</w:t>
      </w:r>
    </w:p>
    <w:p w14:paraId="1D975395" w14:textId="77777777" w:rsidR="0038794B" w:rsidRPr="00017012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(五)同分處理</w:t>
      </w:r>
      <w:r w:rsidRPr="00017012">
        <w:rPr>
          <w:rFonts w:ascii="標楷體" w:eastAsia="標楷體" w:hAnsi="標楷體" w:hint="eastAsia"/>
          <w:szCs w:val="22"/>
          <w14:ligatures w14:val="standardContextual"/>
        </w:rPr>
        <w:t>:同分時比較個人得分，以10分多者為優勝，次比較9.8.7.6.5.4.3.2.1分多者</w:t>
      </w:r>
    </w:p>
    <w:p w14:paraId="516E4FDF" w14:textId="77777777" w:rsidR="0038794B" w:rsidRPr="00017012" w:rsidRDefault="0038794B" w:rsidP="0038794B">
      <w:pPr>
        <w:ind w:firstLineChars="300" w:firstLine="720"/>
        <w:rPr>
          <w:rFonts w:ascii="標楷體" w:eastAsia="標楷體" w:hAnsi="標楷體"/>
          <w:szCs w:val="22"/>
          <w14:ligatures w14:val="standardContextual"/>
        </w:rPr>
      </w:pPr>
      <w:r w:rsidRPr="00017012">
        <w:rPr>
          <w:rFonts w:ascii="標楷體" w:eastAsia="標楷體" w:hAnsi="標楷體" w:hint="eastAsia"/>
          <w:szCs w:val="22"/>
          <w14:ligatures w14:val="standardContextual"/>
        </w:rPr>
        <w:t xml:space="preserve">          為優勝，以此類推。若分不出勝負，則比較個人得0分最少者為優勝。若仍無法</w:t>
      </w:r>
    </w:p>
    <w:p w14:paraId="0FFB0890" w14:textId="77777777" w:rsidR="0038794B" w:rsidRPr="00017012" w:rsidRDefault="0038794B" w:rsidP="0038794B">
      <w:pPr>
        <w:ind w:firstLineChars="800" w:firstLine="1920"/>
        <w:rPr>
          <w:rFonts w:ascii="標楷體" w:eastAsia="標楷體" w:hAnsi="標楷體"/>
          <w:szCs w:val="22"/>
          <w14:ligatures w14:val="standardContextual"/>
        </w:rPr>
      </w:pPr>
      <w:r w:rsidRPr="00017012">
        <w:rPr>
          <w:rFonts w:ascii="標楷體" w:eastAsia="標楷體" w:hAnsi="標楷體" w:hint="eastAsia"/>
          <w:szCs w:val="22"/>
          <w14:ligatures w14:val="standardContextual"/>
        </w:rPr>
        <w:t>分出勝負，則以猜拳決定勝負。</w:t>
      </w:r>
    </w:p>
    <w:p w14:paraId="2C843B07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七、靶場射箭附則及罰則:</w:t>
      </w:r>
    </w:p>
    <w:p w14:paraId="67D956A7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安全第一，全體射手在靶場上必須依裁判指揮之口令就定位，不可任意進入競賽場地。</w:t>
      </w:r>
    </w:p>
    <w:p w14:paraId="17DE4014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(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一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)遇有弓箭損壞情事，經判定屬實者，可進行補射。</w:t>
      </w:r>
    </w:p>
    <w:p w14:paraId="444CF8F6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(二</w:t>
      </w:r>
      <w:r w:rsidRPr="00163374">
        <w:rPr>
          <w:rFonts w:ascii="標楷體" w:eastAsia="標楷體" w:hAnsi="標楷體"/>
          <w:szCs w:val="22"/>
          <w14:ligatures w14:val="standardContextual"/>
        </w:rPr>
        <w:t>)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所有參賽射手，須於大會指定之射箭區域內使用弓箭，並於靶場內服從裁判之指揮口令就定</w:t>
      </w:r>
    </w:p>
    <w:p w14:paraId="57F7C9F6" w14:textId="77777777" w:rsidR="0038794B" w:rsidRDefault="0038794B" w:rsidP="0038794B">
      <w:pPr>
        <w:ind w:firstLineChars="400" w:firstLine="960"/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位，禁止在會場範圍內任意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上箭拉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弓，違者取消該名參賽資格，因而發生意外，肇事者需</w:t>
      </w:r>
    </w:p>
    <w:p w14:paraId="580BBEFA" w14:textId="77777777" w:rsidR="0038794B" w:rsidRPr="00163374" w:rsidRDefault="0038794B" w:rsidP="0038794B">
      <w:pPr>
        <w:ind w:firstLineChars="400" w:firstLine="960"/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負全部之刑責和賠償之責任。</w:t>
      </w:r>
    </w:p>
    <w:p w14:paraId="55AA6A24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(三)在任何時間地點，任何人持有弓箭時，嚴禁將箭頭對人瞄準，違者取消資格，如發生於競賽</w:t>
      </w:r>
    </w:p>
    <w:p w14:paraId="05B6C172" w14:textId="77777777" w:rsidR="0038794B" w:rsidRPr="00163374" w:rsidRDefault="0038794B" w:rsidP="0038794B">
      <w:pPr>
        <w:ind w:firstLineChars="300" w:firstLine="720"/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前，則取消參賽資格。</w:t>
      </w:r>
    </w:p>
    <w:p w14:paraId="4F27E823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(四)參賽選手嚴禁飲酒後出賽，經大會裁判認定選手行為足以影響競賽安全者，其成績一律取</w:t>
      </w:r>
    </w:p>
    <w:p w14:paraId="4901699F" w14:textId="77777777" w:rsidR="0038794B" w:rsidRPr="00163374" w:rsidRDefault="0038794B" w:rsidP="0038794B">
      <w:pPr>
        <w:ind w:firstLineChars="200" w:firstLine="480"/>
        <w:rPr>
          <w:rFonts w:ascii="標楷體" w:eastAsia="標楷體" w:hAnsi="標楷體"/>
          <w:szCs w:val="22"/>
          <w14:ligatures w14:val="standardContextual"/>
        </w:rPr>
      </w:pPr>
      <w:r>
        <w:rPr>
          <w:rFonts w:ascii="標楷體" w:eastAsia="標楷體" w:hAnsi="標楷體" w:hint="eastAsia"/>
          <w:szCs w:val="22"/>
          <w14:ligatures w14:val="standardContextual"/>
        </w:rPr>
        <w:t xml:space="preserve">  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消。</w:t>
      </w:r>
    </w:p>
    <w:p w14:paraId="563DC99C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八、申訴:</w:t>
      </w:r>
    </w:p>
    <w:p w14:paraId="1B6C3F24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(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一</w:t>
      </w:r>
      <w:proofErr w:type="gramEnd"/>
      <w:r w:rsidRPr="00163374">
        <w:rPr>
          <w:rFonts w:ascii="標楷體" w:eastAsia="標楷體" w:hAnsi="標楷體"/>
          <w:szCs w:val="22"/>
          <w14:ligatures w14:val="standardContextual"/>
        </w:rPr>
        <w:t>)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比賽應服從裁判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判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决，如有疑義，須由領隊親自以大會規定之申訴書書面向大會提出。</w:t>
      </w:r>
    </w:p>
    <w:p w14:paraId="22BEF6E9" w14:textId="77777777" w:rsidR="0038794B" w:rsidRPr="00163374" w:rsidRDefault="0038794B" w:rsidP="0038794B">
      <w:pPr>
        <w:ind w:left="960" w:hangingChars="400" w:hanging="960"/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lastRenderedPageBreak/>
        <w:t xml:space="preserve">    (二)凡未按大會規定提出申訴而阻礙競賽進行之選手及隊職員，均一律取消個人所得之比賽成績及參賽資格。</w:t>
      </w:r>
    </w:p>
    <w:p w14:paraId="13131047" w14:textId="77777777" w:rsidR="0038794B" w:rsidRDefault="0038794B" w:rsidP="0038794B">
      <w:pPr>
        <w:rPr>
          <w:rFonts w:ascii="標楷體" w:eastAsia="標楷體" w:hAnsi="標楷體"/>
          <w:szCs w:val="22"/>
          <w:u w:val="single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</w:t>
      </w:r>
      <w:r w:rsidRPr="00163374">
        <w:rPr>
          <w:rFonts w:ascii="標楷體" w:eastAsia="標楷體" w:hAnsi="標楷體"/>
          <w:szCs w:val="22"/>
          <w14:ligatures w14:val="standardContextual"/>
        </w:rPr>
        <w:t>(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三</w:t>
      </w:r>
      <w:r w:rsidRPr="00163374">
        <w:rPr>
          <w:rFonts w:ascii="標楷體" w:eastAsia="標楷體" w:hAnsi="標楷體"/>
          <w:szCs w:val="22"/>
          <w14:ligatures w14:val="standardContextual"/>
        </w:rPr>
        <w:t>)</w:t>
      </w:r>
      <w:r w:rsidRPr="00163374">
        <w:rPr>
          <w:rFonts w:ascii="標楷體" w:eastAsia="標楷體" w:hAnsi="標楷體" w:hint="eastAsia"/>
          <w:szCs w:val="22"/>
          <w:u w:val="single"/>
          <w14:ligatures w14:val="standardContextual"/>
        </w:rPr>
        <w:t>比賽進行中任何一員均不得向裁判人員當面質詢，除不予受理外，並視違規情節輕重得交大</w:t>
      </w:r>
    </w:p>
    <w:p w14:paraId="5D644025" w14:textId="77777777" w:rsidR="0038794B" w:rsidRPr="00163374" w:rsidRDefault="0038794B" w:rsidP="0038794B">
      <w:pPr>
        <w:ind w:firstLineChars="400" w:firstLine="960"/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:u w:val="single"/>
          <w14:ligatures w14:val="standardContextual"/>
        </w:rPr>
        <w:t>會議處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。</w:t>
      </w:r>
    </w:p>
    <w:p w14:paraId="69FDA8CD" w14:textId="77777777" w:rsidR="0038794B" w:rsidRDefault="0038794B" w:rsidP="0038794B">
      <w:pPr>
        <w:rPr>
          <w:rFonts w:ascii="標楷體" w:eastAsia="標楷體" w:hAnsi="標楷體"/>
          <w:szCs w:val="22"/>
          <w:u w:val="single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</w:t>
      </w:r>
      <w:r w:rsidRPr="00163374">
        <w:rPr>
          <w:rFonts w:ascii="標楷體" w:eastAsia="標楷體" w:hAnsi="標楷體"/>
          <w:szCs w:val="22"/>
          <w14:ligatures w14:val="standardContextual"/>
        </w:rPr>
        <w:t>(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四</w:t>
      </w:r>
      <w:r w:rsidRPr="00163374">
        <w:rPr>
          <w:rFonts w:ascii="標楷體" w:eastAsia="標楷體" w:hAnsi="標楷體"/>
          <w:szCs w:val="22"/>
          <w14:ligatures w14:val="standardContextual"/>
        </w:rPr>
        <w:t>)</w:t>
      </w:r>
      <w:r w:rsidRPr="00163374">
        <w:rPr>
          <w:rFonts w:ascii="標楷體" w:eastAsia="標楷體" w:hAnsi="標楷體" w:hint="eastAsia"/>
          <w:szCs w:val="22"/>
          <w:u w:val="single"/>
          <w14:ligatures w14:val="standardContextual"/>
        </w:rPr>
        <w:t>有關競賽爭議，規則有明文規定者，以裁判</w:t>
      </w:r>
      <w:r>
        <w:rPr>
          <w:rFonts w:ascii="標楷體" w:eastAsia="標楷體" w:hAnsi="標楷體" w:hint="eastAsia"/>
          <w:szCs w:val="22"/>
          <w:u w:val="single"/>
          <w14:ligatures w14:val="standardContextual"/>
        </w:rPr>
        <w:t>長</w:t>
      </w:r>
      <w:r w:rsidRPr="00163374">
        <w:rPr>
          <w:rFonts w:ascii="標楷體" w:eastAsia="標楷體" w:hAnsi="標楷體" w:hint="eastAsia"/>
          <w:szCs w:val="22"/>
          <w:u w:val="single"/>
          <w14:ligatures w14:val="standardContextual"/>
        </w:rPr>
        <w:t>之判決</w:t>
      </w:r>
      <w:proofErr w:type="gramStart"/>
      <w:r w:rsidRPr="00163374">
        <w:rPr>
          <w:rFonts w:ascii="標楷體" w:eastAsia="標楷體" w:hAnsi="標楷體" w:hint="eastAsia"/>
          <w:szCs w:val="22"/>
          <w:u w:val="single"/>
          <w14:ligatures w14:val="standardContextual"/>
        </w:rPr>
        <w:t>為終決</w:t>
      </w:r>
      <w:proofErr w:type="gramEnd"/>
      <w:r w:rsidRPr="00163374">
        <w:rPr>
          <w:rFonts w:ascii="標楷體" w:eastAsia="標楷體" w:hAnsi="標楷體" w:hint="eastAsia"/>
          <w:szCs w:val="22"/>
          <w:u w:val="single"/>
          <w14:ligatures w14:val="standardContextual"/>
        </w:rPr>
        <w:t>，規則無明文規定者，由裁判組</w:t>
      </w:r>
    </w:p>
    <w:p w14:paraId="4341A6C0" w14:textId="77777777" w:rsidR="0038794B" w:rsidRPr="00163374" w:rsidRDefault="0038794B" w:rsidP="0038794B">
      <w:pPr>
        <w:ind w:firstLineChars="400" w:firstLine="960"/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:u w:val="single"/>
          <w14:ligatures w14:val="standardContextual"/>
        </w:rPr>
        <w:t>審議後判決之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。</w:t>
      </w:r>
    </w:p>
    <w:p w14:paraId="48A6EB44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(五)審理抗議事項之判決乃為最後之決定，不得再提出上訴。</w:t>
      </w:r>
    </w:p>
    <w:p w14:paraId="469C6F89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(六)申訴表。</w:t>
      </w:r>
    </w:p>
    <w:p w14:paraId="7A6FC0D2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拾貳、獎勵方式:</w:t>
      </w:r>
    </w:p>
    <w:p w14:paraId="2C452144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>
        <w:rPr>
          <w:rFonts w:ascii="標楷體" w:eastAsia="標楷體" w:hAnsi="標楷體" w:hint="eastAsia"/>
          <w:szCs w:val="22"/>
          <w14:ligatures w14:val="standardContextual"/>
        </w:rPr>
        <w:t xml:space="preserve">          </w:t>
      </w:r>
      <w:r w:rsidRPr="00191C5B">
        <w:rPr>
          <w:rFonts w:ascii="標楷體" w:eastAsia="標楷體" w:hAnsi="標楷體" w:hint="eastAsia"/>
          <w:szCs w:val="22"/>
          <w14:ligatures w14:val="standardContextual"/>
        </w:rPr>
        <w:t>男子組及女子組之獎金</w:t>
      </w:r>
    </w:p>
    <w:p w14:paraId="7319F39C" w14:textId="77777777" w:rsidR="0038794B" w:rsidRPr="00E61C62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</w:t>
      </w:r>
      <w:r w:rsidRPr="00E61C62">
        <w:rPr>
          <w:rFonts w:ascii="標楷體" w:eastAsia="標楷體" w:hAnsi="標楷體" w:hint="eastAsia"/>
          <w:szCs w:val="22"/>
          <w14:ligatures w14:val="standardContextual"/>
        </w:rPr>
        <w:t xml:space="preserve"> (</w:t>
      </w:r>
      <w:proofErr w:type="gramStart"/>
      <w:r w:rsidRPr="00E61C62">
        <w:rPr>
          <w:rFonts w:ascii="標楷體" w:eastAsia="標楷體" w:hAnsi="標楷體" w:hint="eastAsia"/>
          <w:szCs w:val="22"/>
          <w14:ligatures w14:val="standardContextual"/>
        </w:rPr>
        <w:t>一</w:t>
      </w:r>
      <w:proofErr w:type="gramEnd"/>
      <w:r w:rsidRPr="00E61C62">
        <w:rPr>
          <w:rFonts w:ascii="標楷體" w:eastAsia="標楷體" w:hAnsi="標楷體" w:hint="eastAsia"/>
          <w:szCs w:val="22"/>
          <w14:ligatures w14:val="standardContextual"/>
        </w:rPr>
        <w:t>)第一名獎金:新台幣2</w:t>
      </w:r>
      <w:r w:rsidRPr="00E61C62">
        <w:rPr>
          <w:rFonts w:ascii="標楷體" w:eastAsia="標楷體" w:hAnsi="標楷體"/>
          <w:szCs w:val="22"/>
          <w14:ligatures w14:val="standardContextual"/>
        </w:rPr>
        <w:t>,</w:t>
      </w:r>
      <w:r w:rsidRPr="00E61C62">
        <w:rPr>
          <w:rFonts w:ascii="標楷體" w:eastAsia="標楷體" w:hAnsi="標楷體" w:hint="eastAsia"/>
          <w:szCs w:val="22"/>
          <w14:ligatures w14:val="standardContextual"/>
        </w:rPr>
        <w:t>500元。</w:t>
      </w:r>
    </w:p>
    <w:p w14:paraId="45A39392" w14:textId="77777777" w:rsidR="0038794B" w:rsidRPr="00E61C62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E61C62">
        <w:rPr>
          <w:rFonts w:ascii="標楷體" w:eastAsia="標楷體" w:hAnsi="標楷體" w:hint="eastAsia"/>
          <w:szCs w:val="22"/>
          <w14:ligatures w14:val="standardContextual"/>
        </w:rPr>
        <w:t xml:space="preserve">          (二)第二名獎金:新台幣2,000元。</w:t>
      </w:r>
    </w:p>
    <w:p w14:paraId="2F611118" w14:textId="77777777" w:rsidR="0038794B" w:rsidRPr="00E61C62" w:rsidRDefault="0038794B" w:rsidP="0038794B">
      <w:pPr>
        <w:ind w:firstLineChars="500" w:firstLine="1200"/>
        <w:rPr>
          <w:rFonts w:ascii="標楷體" w:eastAsia="標楷體" w:hAnsi="標楷體"/>
          <w:szCs w:val="22"/>
          <w14:ligatures w14:val="standardContextual"/>
        </w:rPr>
      </w:pPr>
      <w:r w:rsidRPr="00E61C62">
        <w:rPr>
          <w:rFonts w:ascii="標楷體" w:eastAsia="標楷體" w:hAnsi="標楷體"/>
          <w:szCs w:val="22"/>
          <w14:ligatures w14:val="standardContextual"/>
        </w:rPr>
        <w:t>(</w:t>
      </w:r>
      <w:r w:rsidRPr="00E61C62">
        <w:rPr>
          <w:rFonts w:ascii="標楷體" w:eastAsia="標楷體" w:hAnsi="標楷體" w:hint="eastAsia"/>
          <w:szCs w:val="22"/>
          <w14:ligatures w14:val="standardContextual"/>
        </w:rPr>
        <w:t>三</w:t>
      </w:r>
      <w:r w:rsidRPr="00E61C62">
        <w:rPr>
          <w:rFonts w:ascii="標楷體" w:eastAsia="標楷體" w:hAnsi="標楷體"/>
          <w:szCs w:val="22"/>
          <w14:ligatures w14:val="standardContextual"/>
        </w:rPr>
        <w:t>)</w:t>
      </w:r>
      <w:r w:rsidRPr="00E61C62">
        <w:rPr>
          <w:rFonts w:ascii="標楷體" w:eastAsia="標楷體" w:hAnsi="標楷體" w:hint="eastAsia"/>
          <w:szCs w:val="22"/>
          <w14:ligatures w14:val="standardContextual"/>
        </w:rPr>
        <w:t>第三名獎金:新台幣1,500元。</w:t>
      </w:r>
    </w:p>
    <w:p w14:paraId="39D9A361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拾參、其他注意事項:</w:t>
      </w:r>
    </w:p>
    <w:p w14:paraId="6D5D9C06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本計畫經核准後實施，如有未盡事宜依主辦單位公布為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準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。</w:t>
      </w:r>
    </w:p>
    <w:p w14:paraId="3B377F93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</w:p>
    <w:p w14:paraId="5B260BBC" w14:textId="77777777" w:rsidR="0038794B" w:rsidRDefault="0038794B" w:rsidP="0038794B">
      <w:pPr>
        <w:widowControl/>
        <w:rPr>
          <w:rFonts w:ascii="標楷體" w:eastAsia="標楷體" w:hAnsi="標楷體" w:cs="細明體"/>
          <w:b/>
          <w:color w:val="000000"/>
          <w:sz w:val="36"/>
          <w:szCs w:val="36"/>
        </w:rPr>
      </w:pPr>
      <w:r>
        <w:rPr>
          <w:rFonts w:ascii="標楷體" w:eastAsia="標楷體" w:hAnsi="標楷體" w:cs="細明體"/>
          <w:b/>
          <w:color w:val="000000"/>
          <w:sz w:val="36"/>
          <w:szCs w:val="36"/>
        </w:rPr>
        <w:br w:type="page"/>
      </w:r>
    </w:p>
    <w:p w14:paraId="5D9D0343" w14:textId="77777777" w:rsidR="0038794B" w:rsidRPr="00995301" w:rsidRDefault="0038794B" w:rsidP="0038794B">
      <w:pPr>
        <w:autoSpaceDE w:val="0"/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lastRenderedPageBreak/>
        <w:t>臺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東縣東河鄉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3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年度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瑪洛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阿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瀧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聯合豐年祭</w:t>
      </w:r>
    </w:p>
    <w:p w14:paraId="6B93049E" w14:textId="77777777" w:rsidR="0038794B" w:rsidRPr="00995301" w:rsidRDefault="0038794B" w:rsidP="0038794B">
      <w:pPr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r w:rsidRPr="00995301">
        <w:rPr>
          <w:rFonts w:ascii="標楷體" w:eastAsia="標楷體" w:hAnsi="標楷體" w:hint="eastAsia"/>
          <w:b/>
          <w:sz w:val="36"/>
          <w:szCs w:val="36"/>
          <w14:ligatures w14:val="standardContextual"/>
        </w:rPr>
        <w:t>原住民傳統體技能競賽-射箭競賽</w:t>
      </w:r>
    </w:p>
    <w:p w14:paraId="02251518" w14:textId="77777777" w:rsidR="0038794B" w:rsidRPr="00163374" w:rsidRDefault="0038794B" w:rsidP="0038794B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  <w14:ligatures w14:val="standardContextual"/>
        </w:rPr>
        <w:t>流程表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113"/>
        <w:gridCol w:w="2331"/>
        <w:gridCol w:w="3118"/>
      </w:tblGrid>
      <w:tr w:rsidR="0038794B" w:rsidRPr="00163374" w14:paraId="12D07FA3" w14:textId="77777777" w:rsidTr="00761137">
        <w:trPr>
          <w:trHeight w:val="90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D836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8D0D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F8C0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AD19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38794B" w:rsidRPr="00163374" w14:paraId="1AF2032E" w14:textId="77777777" w:rsidTr="00761137">
        <w:trPr>
          <w:trHeight w:val="768"/>
          <w:jc w:val="center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D44E3" w14:textId="77777777" w:rsidR="0038794B" w:rsidRPr="00163374" w:rsidRDefault="0038794B" w:rsidP="00761137">
            <w:pPr>
              <w:spacing w:line="400" w:lineRule="exact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  <w:p w14:paraId="6F08ACE7" w14:textId="77777777" w:rsidR="0038794B" w:rsidRPr="00163374" w:rsidRDefault="0038794B" w:rsidP="0076113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</w:p>
          <w:p w14:paraId="3ADDFE19" w14:textId="77777777" w:rsidR="0038794B" w:rsidRPr="00163374" w:rsidRDefault="0038794B" w:rsidP="0076113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  <w:p w14:paraId="7169D960" w14:textId="77777777" w:rsidR="0038794B" w:rsidRPr="00163374" w:rsidRDefault="0038794B" w:rsidP="0076113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14:paraId="04C51EFB" w14:textId="77777777" w:rsidR="0038794B" w:rsidRPr="00163374" w:rsidRDefault="0038794B" w:rsidP="0076113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</w:t>
            </w:r>
          </w:p>
          <w:p w14:paraId="19423444" w14:textId="77777777" w:rsidR="0038794B" w:rsidRPr="00163374" w:rsidRDefault="0038794B" w:rsidP="0076113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1BDBC735" w14:textId="77777777" w:rsidR="0038794B" w:rsidRPr="00163374" w:rsidRDefault="0038794B" w:rsidP="0076113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星</w:t>
            </w:r>
          </w:p>
          <w:p w14:paraId="59760010" w14:textId="77777777" w:rsidR="0038794B" w:rsidRPr="00163374" w:rsidRDefault="0038794B" w:rsidP="0076113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期</w:t>
            </w:r>
          </w:p>
          <w:p w14:paraId="1EED4E6A" w14:textId="77777777" w:rsidR="0038794B" w:rsidRPr="00163374" w:rsidRDefault="0038794B" w:rsidP="0076113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601DE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9：0</w:t>
            </w: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~9：30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24E74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依現場管制人員實施循環練習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8A9CF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hint="eastAsia"/>
                <w:sz w:val="28"/>
                <w:szCs w:val="28"/>
              </w:rPr>
              <w:t>由副裁判長</w:t>
            </w:r>
          </w:p>
          <w:p w14:paraId="5EC732BA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hint="eastAsia"/>
                <w:sz w:val="28"/>
                <w:szCs w:val="28"/>
              </w:rPr>
              <w:t>統一指揮</w:t>
            </w:r>
          </w:p>
        </w:tc>
      </w:tr>
      <w:tr w:rsidR="0038794B" w:rsidRPr="00163374" w14:paraId="0C6BA36B" w14:textId="77777777" w:rsidTr="00761137">
        <w:trPr>
          <w:trHeight w:val="850"/>
          <w:jc w:val="center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CDFB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B00F4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9：30~10：00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8AA0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開始檢錄、</w:t>
            </w:r>
          </w:p>
          <w:p w14:paraId="6652EADF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選手報到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98C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檢錄組</w:t>
            </w:r>
          </w:p>
          <w:p w14:paraId="0222CEFE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794B" w:rsidRPr="00163374" w14:paraId="4FCD7425" w14:textId="77777777" w:rsidTr="00761137">
        <w:trPr>
          <w:trHeight w:val="1117"/>
          <w:jc w:val="center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8FBBE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7784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10：00~10：10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BC2D5" w14:textId="77777777" w:rsidR="0038794B" w:rsidRPr="00017012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012">
              <w:rPr>
                <w:rFonts w:ascii="標楷體" w:eastAsia="標楷體" w:hAnsi="標楷體" w:hint="eastAsia"/>
                <w:sz w:val="28"/>
                <w:szCs w:val="28"/>
              </w:rPr>
              <w:t>賽制說明會議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E263B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hint="eastAsia"/>
                <w:sz w:val="28"/>
                <w:szCs w:val="28"/>
              </w:rPr>
              <w:t>會議中決議事項不得有異議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(裁判長負責)</w:t>
            </w:r>
          </w:p>
        </w:tc>
      </w:tr>
      <w:tr w:rsidR="0038794B" w:rsidRPr="00163374" w14:paraId="2EAE3941" w14:textId="77777777" w:rsidTr="00761137">
        <w:trPr>
          <w:trHeight w:val="1020"/>
          <w:jc w:val="center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D954F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5BC09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10：10~12：10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B71EB" w14:textId="77777777" w:rsidR="0038794B" w:rsidRPr="00017012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7012">
              <w:rPr>
                <w:rFonts w:ascii="標楷體" w:eastAsia="標楷體" w:hAnsi="標楷體" w:cs="標楷體" w:hint="eastAsia"/>
                <w:sz w:val="28"/>
                <w:szCs w:val="28"/>
              </w:rPr>
              <w:t>【個人積分賽】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E3D9C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</w:tc>
      </w:tr>
      <w:tr w:rsidR="0038794B" w:rsidRPr="00163374" w14:paraId="6A4C9802" w14:textId="77777777" w:rsidTr="00761137">
        <w:trPr>
          <w:trHeight w:val="1020"/>
          <w:jc w:val="center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73333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426E6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2：1</w:t>
            </w: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~13：00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0F0F" w14:textId="77777777" w:rsidR="0038794B" w:rsidRPr="00017012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012">
              <w:rPr>
                <w:rFonts w:ascii="標楷體" w:eastAsia="標楷體" w:hAnsi="標楷體" w:cs="標楷體" w:hint="eastAsia"/>
                <w:sz w:val="28"/>
                <w:szCs w:val="28"/>
              </w:rPr>
              <w:t>成績總表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38E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檢錄組統計資料</w:t>
            </w:r>
          </w:p>
        </w:tc>
      </w:tr>
      <w:tr w:rsidR="0038794B" w:rsidRPr="00163374" w14:paraId="3492AA88" w14:textId="77777777" w:rsidTr="00761137">
        <w:trPr>
          <w:trHeight w:val="1020"/>
          <w:jc w:val="center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745F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D2CB7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6：3</w:t>
            </w: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~</w:t>
            </w: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7：0</w:t>
            </w: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37E7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閉幕典禮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8771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63374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</w:tc>
      </w:tr>
      <w:tr w:rsidR="0038794B" w:rsidRPr="00163374" w14:paraId="7E54F473" w14:textId="77777777" w:rsidTr="00761137">
        <w:trPr>
          <w:trHeight w:val="1020"/>
          <w:jc w:val="center"/>
        </w:trPr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EAE2" w14:textId="77777777" w:rsidR="0038794B" w:rsidRPr="00163374" w:rsidRDefault="0038794B" w:rsidP="007611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EB3E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7：0</w:t>
            </w:r>
            <w:r w:rsidRPr="0016337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8F33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cs="標楷體" w:hint="eastAsia"/>
                <w:sz w:val="28"/>
                <w:szCs w:val="28"/>
              </w:rPr>
              <w:t>賦  歸</w:t>
            </w:r>
          </w:p>
          <w:p w14:paraId="23268407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374">
              <w:rPr>
                <w:rFonts w:ascii="標楷體" w:eastAsia="標楷體" w:hAnsi="標楷體" w:hint="eastAsia"/>
                <w:sz w:val="28"/>
                <w:szCs w:val="28"/>
              </w:rPr>
              <w:t>珍 重 再 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B49F" w14:textId="77777777" w:rsidR="0038794B" w:rsidRPr="00163374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C32E4ED" w14:textId="77777777" w:rsidR="0038794B" w:rsidRPr="00163374" w:rsidRDefault="0038794B" w:rsidP="0038794B">
      <w:pPr>
        <w:spacing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14:paraId="67852965" w14:textId="77777777" w:rsidR="0038794B" w:rsidRDefault="0038794B" w:rsidP="0038794B">
      <w:pPr>
        <w:widowControl/>
        <w:rPr>
          <w:rFonts w:ascii="標楷體" w:eastAsia="標楷體" w:hAnsi="標楷體"/>
          <w:szCs w:val="22"/>
          <w14:ligatures w14:val="standardContextual"/>
        </w:rPr>
      </w:pPr>
      <w:r>
        <w:rPr>
          <w:rFonts w:ascii="標楷體" w:eastAsia="標楷體" w:hAnsi="標楷體"/>
          <w:szCs w:val="22"/>
          <w14:ligatures w14:val="standardContextual"/>
        </w:rPr>
        <w:br w:type="page"/>
      </w:r>
    </w:p>
    <w:p w14:paraId="7A91E499" w14:textId="77777777" w:rsidR="0038794B" w:rsidRPr="00995301" w:rsidRDefault="0038794B" w:rsidP="0038794B">
      <w:pPr>
        <w:autoSpaceDE w:val="0"/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lastRenderedPageBreak/>
        <w:t>臺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東縣東河鄉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3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年度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瑪洛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阿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瀧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聯合豐年祭</w:t>
      </w:r>
    </w:p>
    <w:p w14:paraId="49FBCAC7" w14:textId="77777777" w:rsidR="0038794B" w:rsidRPr="00995301" w:rsidRDefault="0038794B" w:rsidP="0038794B">
      <w:pPr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r w:rsidRPr="00995301">
        <w:rPr>
          <w:rFonts w:ascii="標楷體" w:eastAsia="標楷體" w:hAnsi="標楷體" w:hint="eastAsia"/>
          <w:b/>
          <w:sz w:val="36"/>
          <w:szCs w:val="36"/>
          <w14:ligatures w14:val="standardContextual"/>
        </w:rPr>
        <w:t>原住民傳統體技能競賽-撒魚網競賽規程</w:t>
      </w:r>
    </w:p>
    <w:p w14:paraId="5B9EFE3F" w14:textId="77777777" w:rsidR="0038794B" w:rsidRPr="00163374" w:rsidRDefault="0038794B" w:rsidP="0038794B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163374">
        <w:rPr>
          <w:rFonts w:ascii="標楷體" w:eastAsia="標楷體" w:hAnsi="標楷體" w:hint="eastAsia"/>
          <w:sz w:val="28"/>
          <w:szCs w:val="28"/>
          <w14:ligatures w14:val="standardContextual"/>
        </w:rPr>
        <w:t>壹、目標:</w:t>
      </w:r>
    </w:p>
    <w:p w14:paraId="7D8C9B70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(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一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)鼓勵鄉民走出戶外，與運動，培養團結合作精神，增進身心健康。</w:t>
      </w:r>
    </w:p>
    <w:p w14:paraId="16340EC0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(二)發展原住民體育，提升原住民體能，促進本鄉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鄉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民間之情誼。</w:t>
      </w:r>
    </w:p>
    <w:p w14:paraId="6626A75A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貳、參加對象、資格:</w:t>
      </w:r>
    </w:p>
    <w:p w14:paraId="73EF0C19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(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一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)撒網比賽:</w:t>
      </w:r>
    </w:p>
    <w:p w14:paraId="34B00435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1、參與對象:凡設籍本鄉身體健康之鄉民，符合各項報名資格者皆可參</w:t>
      </w:r>
    </w:p>
    <w:p w14:paraId="5F9E3919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        加，各村組成2隊，每隊派出3人，男女不限。</w:t>
      </w:r>
    </w:p>
    <w:p w14:paraId="540157BC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2、比賽注意事項:</w:t>
      </w:r>
    </w:p>
    <w:p w14:paraId="528FB777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(1)網具以16呎為主，每人撒2次，以3人所得彩球數總和評定優勝。</w:t>
      </w:r>
    </w:p>
    <w:p w14:paraId="6E7E26D8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(2)服裝不拘，不得穿著釘鞋或鞋底有突起物之運動鞋。</w:t>
      </w:r>
    </w:p>
    <w:p w14:paraId="78A52BC5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(3)取前三名發給獎金，詳細金額以公告為主。</w:t>
      </w:r>
    </w:p>
    <w:p w14:paraId="738D15C8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FC76DD" wp14:editId="7D68EAE0">
                <wp:simplePos x="0" y="0"/>
                <wp:positionH relativeFrom="column">
                  <wp:posOffset>4508500</wp:posOffset>
                </wp:positionH>
                <wp:positionV relativeFrom="paragraph">
                  <wp:posOffset>52070</wp:posOffset>
                </wp:positionV>
                <wp:extent cx="44450" cy="1968500"/>
                <wp:effectExtent l="38100" t="0" r="69850" b="50800"/>
                <wp:wrapNone/>
                <wp:docPr id="581506477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1968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1320A33" id="直線單箭頭接點 5" o:spid="_x0000_s1026" type="#_x0000_t32" style="position:absolute;margin-left:355pt;margin-top:4.1pt;width:3.5pt;height:1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EW0QEAAIcDAAAOAAAAZHJzL2Uyb0RvYy54bWysU01v2zAMvQ/YfxB0X+y0aZAZcXpI1l2G&#10;rcC6H8DKsi1AXxC5OP73o5Qs7bbbUB9kSQQfHx+ftvcnZ8VRJzTBt3K5qKXQXoXO+KGVP54ePmyk&#10;QALfgQ1et3LWKO93799tp9jomzAG2+kkGMRjM8VWjkSxqSpUo3aAixC152AfkgPiYxqqLsHE6M5W&#10;N3W9rqaQupiC0oh8ezgH5a7g971W9K3vUZOwrWRuVNZU1ue8VrstNEOCOBp1oQH/wcKB8Vz0CnUA&#10;AvEzmX+gnFEpYOhpoYKrQt8bpUsP3M2y/qub7yNEXXphcTBeZcK3g1Vfj3v/mFiGKWKD8THlLk59&#10;cvnP/MSpiDVfxdInEoovV6vVHSuqOLL8uN7c1UXM6iU5JqTPOjiRN61ESmCGkfbBex5LSMsiGBy/&#10;IHF5TvydkCv78GCsLdOxXkytXN+WasAe6S0QF3axY1Q/SAF2YPMpSgURgzVdzs44OOPeJnEEnj/b&#10;pgvTEzcghQUkDnBX5cs+YAZ/pGY6B8DxnFxCZ7s4Q+xZa1wrN9dsaAiM/eQ7QXNko1My4AerL8jW&#10;Zza6OPLS8IvgefccurnMoconnnYhdHFmttPrM+9fv5/dLwAAAP//AwBQSwMEFAAGAAgAAAAhALnk&#10;ZvndAAAACQEAAA8AAABkcnMvZG93bnJldi54bWxMj8FOwzAQRO9I/IO1SFwQtd1KpApxqgqJU5Ei&#10;Wj7AjRcnEK+j2G0DX89yguPsjGbfVJs5DOKMU+ojGdALBQKpja4nb+Dt8Hy/BpGyJWeHSGjgCxNs&#10;6uurypYuXugVz/vsBZdQKq2BLuexlDK1HQabFnFEYu89TsFmlpOXbrIXLg+DXCr1IIPtiT90dsSn&#10;DtvP/SkYwDtLjW7U98dLk8eV3zZ+t5PG3N7M20cQGef8F4ZffEaHmpmO8UQuicFAoRVvyQbWSxDs&#10;F7pgfTSw0nyRdSX/L6h/AAAA//8DAFBLAQItABQABgAIAAAAIQC2gziS/gAAAOEBAAATAAAAAAAA&#10;AAAAAAAAAAAAAABbQ29udGVudF9UeXBlc10ueG1sUEsBAi0AFAAGAAgAAAAhADj9If/WAAAAlAEA&#10;AAsAAAAAAAAAAAAAAAAALwEAAF9yZWxzLy5yZWxzUEsBAi0AFAAGAAgAAAAhAD71kRbRAQAAhwMA&#10;AA4AAAAAAAAAAAAAAAAALgIAAGRycy9lMm9Eb2MueG1sUEsBAi0AFAAGAAgAAAAhALnkZvndAAAA&#10;CQEAAA8AAAAAAAAAAAAAAAAAKwQAAGRycy9kb3ducmV2LnhtbFBLBQYAAAAABAAEAPMAAAA1BQAA&#10;AAA=&#10;" strokecolor="windowText" strokeweight=".5pt">
                <v:stroke endarrow="block" joinstyle="miter"/>
              </v:shape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079779" wp14:editId="674ADFC9">
                <wp:simplePos x="0" y="0"/>
                <wp:positionH relativeFrom="column">
                  <wp:posOffset>1498600</wp:posOffset>
                </wp:positionH>
                <wp:positionV relativeFrom="paragraph">
                  <wp:posOffset>210820</wp:posOffset>
                </wp:positionV>
                <wp:extent cx="0" cy="1727200"/>
                <wp:effectExtent l="76200" t="0" r="57150" b="63500"/>
                <wp:wrapNone/>
                <wp:docPr id="812545831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E042BB" id="直線單箭頭接點 3" o:spid="_x0000_s1026" type="#_x0000_t32" style="position:absolute;margin-left:118pt;margin-top:16.6pt;width:0;height:13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anyQEAAIMDAAAOAAAAZHJzL2Uyb0RvYy54bWysU02P0zAQvSPxHyzfadoidldR0z20LBcE&#10;K7H8gFnbSSz5S56haf89Yyd0F7ghcnDGHs3zmzfPu/uzd+JkMtoYOrlZraUwQUVtw9DJ708P7+6k&#10;QIKgwcVgOnkxKO/3b9/sptSabRyj0yYLBgnYTqmTI1FqmwbVaDzgKiYTONnH7IF4m4dGZ5gY3btm&#10;u17fNFPMOuWoDCKfHuek3Ff8vjeKvvY9GhKuk8yN6prr+lzWZr+DdsiQRqsWGvAPLDzYwJdeoY5A&#10;IH5k+xeUtypHjD2tVPRN7HurTO2Bu9ms/+jm2wjJ1F5YHExXmfD/waovp0N4zCzDlLDF9JhLF+c+&#10;+/JnfuJcxbpcxTJnEmo+VHy6ud3e8iCKkM1LYcpIn0z0ogSdRMpgh5EOMQQeScybKhacPiPNhb8K&#10;yq0hPljn6mRcEFMnb95/4NkpYH/0DohDnzSjhkEKcAMbT1GuiBid1aW64OAFDy6LE/Ds2TI6Tk9M&#10;XgoHSJzgjuq3UP+ttNA5Ao5zcU3NVvGW2K/O+k7eXauhJbDuY9CCLolNTtlCGJxZkF0obEx149Lw&#10;i9gleo76UmfQlB1Pumq5uLJY6fWe49dvZ/8TAAD//wMAUEsDBBQABgAIAAAAIQAKFuST3QAAAAoB&#10;AAAPAAAAZHJzL2Rvd25yZXYueG1sTI9BS8NAEIXvgv9hGcGL2E0TLBKzKUXwVCHY+gOm2XETzc6G&#10;7LaN/npHPOhx3jze+161nv2gTjTFPrCB5SIDRdwG27Mz8Lp/ur0HFROyxSEwGfikCOv68qLC0oYz&#10;v9Bpl5ySEI4lGuhSGkutY9uRx7gII7H83sLkMck5OW0nPEu4H3SeZSvtsWdp6HCkx47aj93RG6Ab&#10;5GbZZF/vz00aC7dp3Harjbm+mjcPoBLN6c8MP/iCDrUwHcKRbVSDgbxYyZZkoChyUGL4FQ4iZHc5&#10;6LrS/yfU3wAAAP//AwBQSwECLQAUAAYACAAAACEAtoM4kv4AAADhAQAAEwAAAAAAAAAAAAAAAAAA&#10;AAAAW0NvbnRlbnRfVHlwZXNdLnhtbFBLAQItABQABgAIAAAAIQA4/SH/1gAAAJQBAAALAAAAAAAA&#10;AAAAAAAAAC8BAABfcmVscy8ucmVsc1BLAQItABQABgAIAAAAIQCZTWanyQEAAIMDAAAOAAAAAAAA&#10;AAAAAAAAAC4CAABkcnMvZTJvRG9jLnhtbFBLAQItABQABgAIAAAAIQAKFuST3QAAAAoBAAAPAAAA&#10;AAAAAAAAAAAAACMEAABkcnMvZG93bnJldi54bWxQSwUGAAAAAAQABADzAAAALQUAAAAA&#10;" strokecolor="windowText" strokeweight=".5pt">
                <v:stroke endarrow="block" joinstyle="miter"/>
              </v:shape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781243" wp14:editId="1F6171ED">
                <wp:simplePos x="0" y="0"/>
                <wp:positionH relativeFrom="column">
                  <wp:posOffset>2438400</wp:posOffset>
                </wp:positionH>
                <wp:positionV relativeFrom="paragraph">
                  <wp:posOffset>534670</wp:posOffset>
                </wp:positionV>
                <wp:extent cx="241300" cy="228600"/>
                <wp:effectExtent l="0" t="0" r="25400" b="19050"/>
                <wp:wrapNone/>
                <wp:docPr id="579405496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158C7CB6" id="橢圓 2" o:spid="_x0000_s1026" style="position:absolute;margin-left:192pt;margin-top:42.1pt;width:19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w0L7bd8AAAAKAQAA&#10;DwAAAGRycy9kb3ducmV2LnhtbEyPwUrEMBCG74LvEEbw5qZmi5badFkEL4sIdgXxlm3Gtm4zqU26&#10;7b6940mPM/Pxz/cXm8X14oRj6DxpuF0lIJBqbztqNLztn24yECEasqb3hBrOGGBTXl4UJrd+plc8&#10;VbERHEIhNxraGIdcylC36ExY+QGJb59+dCbyODbSjmbmcNdLlSR30pmO+ENrBnxssT5Wk9NA1bw9&#10;r7/C7pledtPH+/330SZG6+urZfsAIuIS/2D41Wd1KNnp4CeyQfQa1lnKXaKGLFUgGEiV4sWBSZUo&#10;kGUh/1cofwAAAP//AwBQSwECLQAUAAYACAAAACEAtoM4kv4AAADhAQAAEwAAAAAAAAAAAAAAAAAA&#10;AAAAW0NvbnRlbnRfVHlwZXNdLnhtbFBLAQItABQABgAIAAAAIQA4/SH/1gAAAJQBAAALAAAAAAAA&#10;AAAAAAAAAC8BAABfcmVscy8ucmVsc1BLAQItABQABgAIAAAAIQDbmuAAcgIAAP4EAAAOAAAAAAAA&#10;AAAAAAAAAC4CAABkcnMvZTJvRG9jLnhtbFBLAQItABQABgAIAAAAIQDDQvtt3wAAAAoBAAAPAAAA&#10;AAAAAAAAAAAAAMwEAABkcnMvZG93bnJldi54bWxQSwUGAAAAAAQABADzAAAA2AUAAAAA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 w:hint="eastAsia"/>
          <w:noProof/>
          <w:color w:val="FFFFFF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5C65EA" wp14:editId="0BBEB387">
                <wp:simplePos x="0" y="0"/>
                <wp:positionH relativeFrom="column">
                  <wp:posOffset>2133600</wp:posOffset>
                </wp:positionH>
                <wp:positionV relativeFrom="paragraph">
                  <wp:posOffset>229870</wp:posOffset>
                </wp:positionV>
                <wp:extent cx="1701800" cy="1593850"/>
                <wp:effectExtent l="0" t="0" r="12700" b="25400"/>
                <wp:wrapNone/>
                <wp:docPr id="1494941152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159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747C3BB0" id="橢圓 1" o:spid="_x0000_s1026" style="position:absolute;margin-left:168pt;margin-top:18.1pt;width:134pt;height:125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SOdgIAAAAFAAAOAAAAZHJzL2Uyb0RvYy54bWysVEtvGjEQvlfqf7B8b3aXQklQlggRUVWK&#10;EqQkynnw2qwlv2obFvrrO/ZuIGl6qsrBzHjG8/jmm72+OWhF9twHaU1Nq4uSEm6YbaTZ1vT5afXl&#10;kpIQwTSgrOE1PfJAb+afP113bsZHtrWq4Z5gEBNmnatpG6ObFUVgLdcQLqzjBo3Ceg0RVb8tGg8d&#10;RteqGJXlt6KzvnHeMh4C3t72RjrP8YXgLD4IEXgkqqZYW8ynz+cmncX8GmZbD66VbCgD/qEKDdJg&#10;0lOoW4hAdl5+CKUl8zZYES+Y1YUVQjKee8BuqvKPbh5bcDz3guAEd4Ip/L+w7H7/6NYeYehcmAUU&#10;UxcH4XX6x/rIIYN1PIHFD5EwvKymZXVZIqYMbdXk6uvlJMNZnJ87H+J3bjVJQk25UtKF1BDMYH8X&#10;ImZF71evdB2sks1KKpWVY1gqT/aAs8ORN7ajREGIeFnTVf6l+WGId8+UIR1WNJrm4gBJJRRErFO7&#10;pqbBbCkBtUW2suhzLe9eB7/dnLKOx9PRctw7tdDwvpZqUmLoIXPv/rGK1NUthLZ/klP0ZNMyIuOV&#10;1DVF+M6RlEk988zZAZvzSJK0sc1x7Ym3PYmDYyuJSe4QkTV4ZC3OAjcxPuAhlEUM7CBR0lr/62/3&#10;yR/JhFZKOtwCxOfnDjxHoH8YpNlVNR6ntcnKeDIdoeLfWjZvLWanlxaHVeHOO5bF5B/Vqyi81S+4&#10;sIuUFU1gGObuJzEoy9hvJ64844tFdsNVcRDvzKNjKXjCKcH7dHgB7wZyReTlvX3dmA8E633TS2MX&#10;u2iFzOw744oTTAquWZ7l8ElIe/xWz17nD9f8NwAAAP//AwBQSwMEFAAGAAgAAAAhAOZNjDPgAAAA&#10;CgEAAA8AAABkcnMvZG93bnJldi54bWxMj0FLxDAQhe+C/yGM4M1NbKW71KbLInhZRLAK4i3bjG3d&#10;ZlKbdNv9944nvc3Me7z5XrFdXC9OOIbOk4bblQKBVHvbUaPh7fXxZgMiREPW9J5QwxkDbMvLi8Lk&#10;1s/0gqcqNoJDKORGQxvjkEsZ6hadCSs/ILH26UdnIq9jI+1oZg53vUyUyqQzHfGH1gz40GJ9rCan&#10;gap5d06/wv6JnvfTx/v6+2iV0fr6atndg4i4xD8z/OIzOpTMdPAT2SB6DWmacZfIQ5aAYEOm7vhw&#10;0JBs1gnIspD/K5Q/AAAA//8DAFBLAQItABQABgAIAAAAIQC2gziS/gAAAOEBAAATAAAAAAAAAAAA&#10;AAAAAAAAAABbQ29udGVudF9UeXBlc10ueG1sUEsBAi0AFAAGAAgAAAAhADj9If/WAAAAlAEAAAsA&#10;AAAAAAAAAAAAAAAALwEAAF9yZWxzLy5yZWxzUEsBAi0AFAAGAAgAAAAhALB2xI52AgAAAAUAAA4A&#10;AAAAAAAAAAAAAAAALgIAAGRycy9lMm9Eb2MueG1sUEsBAi0AFAAGAAgAAAAhAOZNjDPgAAAACgEA&#10;AA8AAAAAAAAAAAAAAAAA0AQAAGRycy9kb3ducmV2LnhtbFBLBQYAAAAABAAEAPMAAADdBQAAAAA=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3、計分示意</w:t>
      </w:r>
    </w:p>
    <w:p w14:paraId="0689852F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F9FCB7" wp14:editId="6A60B492">
                <wp:simplePos x="0" y="0"/>
                <wp:positionH relativeFrom="column">
                  <wp:posOffset>3060700</wp:posOffset>
                </wp:positionH>
                <wp:positionV relativeFrom="paragraph">
                  <wp:posOffset>90170</wp:posOffset>
                </wp:positionV>
                <wp:extent cx="241300" cy="228600"/>
                <wp:effectExtent l="0" t="0" r="25400" b="19050"/>
                <wp:wrapNone/>
                <wp:docPr id="1824212349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785F8F52" id="橢圓 2" o:spid="_x0000_s1026" style="position:absolute;margin-left:241pt;margin-top:7.1pt;width:19pt;height:1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kRcu2N4AAAAJAQAA&#10;DwAAAGRycy9kb3ducmV2LnhtbEyPQUvDQBCF74L/YRnBm90Yq5aYTSmClyKCURBv0+yYxGZnY3bT&#10;pP/e8VRvM7zHe9/L17Pr1IGG0Ho2cL1IQBFX3rZcG3h/e7pagQoR2WLnmQwcKcC6OD/LMbN+4lc6&#10;lLFWEsIhQwNNjH2mdagachgWvicW7csPDqO8Q63tgJOEu06nSXKnHbYsDQ329NhQtS9HZ4DLaXO8&#10;+Q7bZ37Zjp8f9z97m6Axlxfz5gFUpDmezPCHL+hQCNPOj2yD6gwsV6lsiSIsU1BiuJU+UDs5khR0&#10;kev/C4pfAAAA//8DAFBLAQItABQABgAIAAAAIQC2gziS/gAAAOEBAAATAAAAAAAAAAAAAAAAAAAA&#10;AABbQ29udGVudF9UeXBlc10ueG1sUEsBAi0AFAAGAAgAAAAhADj9If/WAAAAlAEAAAsAAAAAAAAA&#10;AAAAAAAALwEAAF9yZWxzLy5yZWxzUEsBAi0AFAAGAAgAAAAhANua4AByAgAA/gQAAA4AAAAAAAAA&#10;AAAAAAAALgIAAGRycy9lMm9Eb2MueG1sUEsBAi0AFAAGAAgAAAAhAJEXLtjeAAAACQEAAA8AAAAA&#10;AAAAAAAAAAAAzAQAAGRycy9kb3ducmV2LnhtbFBLBQYAAAAABAAEAPMAAADXBQAAAAA=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FC38CE" wp14:editId="591C02AA">
                <wp:simplePos x="0" y="0"/>
                <wp:positionH relativeFrom="column">
                  <wp:posOffset>3308350</wp:posOffset>
                </wp:positionH>
                <wp:positionV relativeFrom="paragraph">
                  <wp:posOffset>160020</wp:posOffset>
                </wp:positionV>
                <wp:extent cx="241300" cy="228600"/>
                <wp:effectExtent l="0" t="0" r="25400" b="19050"/>
                <wp:wrapNone/>
                <wp:docPr id="2140749255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69C1B75" id="橢圓 2" o:spid="_x0000_s1026" style="position:absolute;margin-left:260.5pt;margin-top:12.6pt;width:19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yDe8FN8AAAAJAQAA&#10;DwAAAGRycy9kb3ducmV2LnhtbEyPQUvEMBCF74L/IYzgzU0b6aq16bIIXhYRrIJ4m23Gtm4zqU26&#10;7f5740mPb97jzfeKzWJ7caTRd441pKsEBHHtTMeNhrfXx6tbED4gG+wdk4YTediU52cF5sbN/ELH&#10;KjQilrDPUUMbwpBL6euWLPqVG4ij9+lGiyHKsZFmxDmW216qJFlLix3HDy0O9NBSfagmq4GreXu6&#10;/vK7J37eTR/vN98Hk6DWlxfL9h5EoCX8heEXP6JDGZn2bmLjRa8hU2ncEjSoTIGIgSy7i4e9hnWq&#10;QJaF/L+g/AEAAP//AwBQSwECLQAUAAYACAAAACEAtoM4kv4AAADhAQAAEwAAAAAAAAAAAAAAAAAA&#10;AAAAW0NvbnRlbnRfVHlwZXNdLnhtbFBLAQItABQABgAIAAAAIQA4/SH/1gAAAJQBAAALAAAAAAAA&#10;AAAAAAAAAC8BAABfcmVscy8ucmVsc1BLAQItABQABgAIAAAAIQDbmuAAcgIAAP4EAAAOAAAAAAAA&#10;AAAAAAAAAC4CAABkcnMvZTJvRG9jLnhtbFBLAQItABQABgAIAAAAIQDIN7wU3wAAAAkBAAAPAAAA&#10;AAAAAAAAAAAAAMwEAABkcnMvZG93bnJldi54bWxQSwUGAAAAAAQABADzAAAA2AUAAAAA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9F06B5" wp14:editId="49D10427">
                <wp:simplePos x="0" y="0"/>
                <wp:positionH relativeFrom="column">
                  <wp:posOffset>2794000</wp:posOffset>
                </wp:positionH>
                <wp:positionV relativeFrom="paragraph">
                  <wp:posOffset>153670</wp:posOffset>
                </wp:positionV>
                <wp:extent cx="241300" cy="228600"/>
                <wp:effectExtent l="0" t="0" r="25400" b="19050"/>
                <wp:wrapNone/>
                <wp:docPr id="863482158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1298710" id="橢圓 2" o:spid="_x0000_s1026" style="position:absolute;margin-left:220pt;margin-top:12.1pt;width:19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zsvaG98AAAAJAQAA&#10;DwAAAGRycy9kb3ducmV2LnhtbEyPQUvDQBCF74L/YRnBm901hrak2ZQieCkiGAXxts1Ok9jsbMxu&#10;mvTfO570+OY93nwv386uE2ccQutJw/1CgUCqvG2p1vD+9nS3BhGiIWs6T6jhggG2xfVVbjLrJ3rF&#10;cxlrwSUUMqOhibHPpAxVg86Ehe+R2Dv6wZnIcqilHczE5a6TiVJL6UxL/KExPT42WJ3K0Wmgctpd&#10;Hr7C/ple9uPnx+r7ZJXR+vZm3m1ARJzjXxh+8RkdCmY6+JFsEJ2GNFW8JWpI0gQEB9LVmg8HDUuV&#10;gCxy+X9B8QMAAP//AwBQSwECLQAUAAYACAAAACEAtoM4kv4AAADhAQAAEwAAAAAAAAAAAAAAAAAA&#10;AAAAW0NvbnRlbnRfVHlwZXNdLnhtbFBLAQItABQABgAIAAAAIQA4/SH/1gAAAJQBAAALAAAAAAAA&#10;AAAAAAAAAC8BAABfcmVscy8ucmVsc1BLAQItABQABgAIAAAAIQDbmuAAcgIAAP4EAAAOAAAAAAAA&#10;AAAAAAAAAC4CAABkcnMvZTJvRG9jLnhtbFBLAQItABQABgAIAAAAIQDOy9ob3wAAAAkBAAAPAAAA&#10;AAAAAAAAAAAAAMwEAABkcnMvZG93bnJldi54bWxQSwUGAAAAAAQABADzAAAA2AUAAAAA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</w:t>
      </w:r>
    </w:p>
    <w:p w14:paraId="64C7025C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99210F" wp14:editId="779634EE">
                <wp:simplePos x="0" y="0"/>
                <wp:positionH relativeFrom="column">
                  <wp:posOffset>3073400</wp:posOffset>
                </wp:positionH>
                <wp:positionV relativeFrom="paragraph">
                  <wp:posOffset>121920</wp:posOffset>
                </wp:positionV>
                <wp:extent cx="241300" cy="228600"/>
                <wp:effectExtent l="0" t="0" r="25400" b="19050"/>
                <wp:wrapNone/>
                <wp:docPr id="1025525491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319627F6" id="橢圓 2" o:spid="_x0000_s1026" style="position:absolute;margin-left:242pt;margin-top:9.6pt;width:19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QCxcvd8AAAAJAQAA&#10;DwAAAGRycy9kb3ducmV2LnhtbEyPQU/DMAyF70j8h8hI3FhK2NgoTacJicuEkFaQJm5eE9qyxilN&#10;unb/HnOCm+339Py9bD25VpxsHxpPGm5nCQhLpTcNVRre355vViBCRDLYerIazjbAOr+8yDA1fqSd&#10;PRWxEhxCIUUNdYxdKmUoa+swzHxnibVP3zuMvPaVND2OHO5aqZLkXjpsiD/U2Nmn2pbHYnAaqBg3&#10;57uvsH2h1+3wsV9+H02CWl9fTZtHENFO8c8Mv/iMDjkzHfxAJohWw3w15y6RhQcFgg0Lpfhw4GGh&#10;QOaZ/N8g/wEAAP//AwBQSwECLQAUAAYACAAAACEAtoM4kv4AAADhAQAAEwAAAAAAAAAAAAAAAAAA&#10;AAAAW0NvbnRlbnRfVHlwZXNdLnhtbFBLAQItABQABgAIAAAAIQA4/SH/1gAAAJQBAAALAAAAAAAA&#10;AAAAAAAAAC8BAABfcmVscy8ucmVsc1BLAQItABQABgAIAAAAIQDbmuAAcgIAAP4EAAAOAAAAAAAA&#10;AAAAAAAAAC4CAABkcnMvZTJvRG9jLnhtbFBLAQItABQABgAIAAAAIQBALFy93wAAAAkBAAAPAAAA&#10;AAAAAAAAAAAAAMwEAABkcnMvZG93bnJldi54bWxQSwUGAAAAAAQABADzAAAA2AUAAAAA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7991A9" wp14:editId="4AD5DC55">
                <wp:simplePos x="0" y="0"/>
                <wp:positionH relativeFrom="column">
                  <wp:posOffset>2730500</wp:posOffset>
                </wp:positionH>
                <wp:positionV relativeFrom="paragraph">
                  <wp:posOffset>198120</wp:posOffset>
                </wp:positionV>
                <wp:extent cx="241300" cy="228600"/>
                <wp:effectExtent l="0" t="0" r="25400" b="19050"/>
                <wp:wrapNone/>
                <wp:docPr id="724058890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4F3FEA8E" id="橢圓 2" o:spid="_x0000_s1026" style="position:absolute;margin-left:215pt;margin-top:15.6pt;width:19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g8y/XuAAAAAJAQAA&#10;DwAAAGRycy9kb3ducmV2LnhtbEyPQUvDQBCF74L/YRnBm900KWlJMylF8FJEMAribZrdJrHZ2Zjd&#10;NOm/dz3p8c17vPlevptNJy56cK1lhOUiAqG5sqrlGuH97elhA8J5YkWdZY1w1Q52xe1NTpmyE7/q&#10;S+lrEUrYZYTQeN9nUrqq0Ybcwvaag3eygyEf5FBLNdAUyk0n4yhKpaGWw4eGev3Y6OpcjgaBy2l/&#10;Tb7c4ZlfDuPnx/r7rCJCvL+b91sQXs/+Lwy/+AEdisB0tCMrJzqEVRKFLR4hWcYgQmCVbsLhiJCu&#10;Y5BFLv8vKH4AAAD//wMAUEsBAi0AFAAGAAgAAAAhALaDOJL+AAAA4QEAABMAAAAAAAAAAAAAAAAA&#10;AAAAAFtDb250ZW50X1R5cGVzXS54bWxQSwECLQAUAAYACAAAACEAOP0h/9YAAACUAQAACwAAAAAA&#10;AAAAAAAAAAAvAQAAX3JlbHMvLnJlbHNQSwECLQAUAAYACAAAACEA25rgAHICAAD+BAAADgAAAAAA&#10;AAAAAAAAAAAuAgAAZHJzL2Uyb0RvYy54bWxQSwECLQAUAAYACAAAACEAg8y/XuAAAAAJAQAADwAA&#10;AAAAAAAAAAAAAADMBAAAZHJzL2Rvd25yZXYueG1sUEsFBgAAAAAEAAQA8wAAANkFAAAAAA==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</w:t>
      </w:r>
    </w:p>
    <w:p w14:paraId="41B27CA8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727DDA" wp14:editId="0852C6ED">
                <wp:simplePos x="0" y="0"/>
                <wp:positionH relativeFrom="column">
                  <wp:posOffset>3397250</wp:posOffset>
                </wp:positionH>
                <wp:positionV relativeFrom="paragraph">
                  <wp:posOffset>20320</wp:posOffset>
                </wp:positionV>
                <wp:extent cx="241300" cy="228600"/>
                <wp:effectExtent l="0" t="0" r="25400" b="19050"/>
                <wp:wrapNone/>
                <wp:docPr id="80285213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7806D099" id="橢圓 2" o:spid="_x0000_s1026" style="position:absolute;margin-left:267.5pt;margin-top:1.6pt;width:19pt;height:1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AXu4Dd0AAAAIAQAA&#10;DwAAAGRycy9kb3ducmV2LnhtbEyPQUvDQBCF70L/wzIFb3ZjQqzGbEopeCkiGAXxts2OSWx2Ns1u&#10;mvTfO570+PGGN9/LN7PtxBkH3zpScLuKQCBVzrRUK3h/e7q5B+GDJqM7R6jggh42xeIq15lxE73i&#10;uQy14BLymVbQhNBnUvqqQav9yvVInH25werAONTSDHrictvJOIrupNUt8YdG97hrsDqWo1VA5bS9&#10;JN9+/0wv+/HzY306mkgrdb2ct48gAs7h7xh+9VkdCnY6uJGMF52CNEl5S1CQxCA4T9cJ84H5IQZZ&#10;5PL/gOIHAAD//wMAUEsBAi0AFAAGAAgAAAAhALaDOJL+AAAA4QEAABMAAAAAAAAAAAAAAAAAAAAA&#10;AFtDb250ZW50X1R5cGVzXS54bWxQSwECLQAUAAYACAAAACEAOP0h/9YAAACUAQAACwAAAAAAAAAA&#10;AAAAAAAvAQAAX3JlbHMvLnJlbHNQSwECLQAUAAYACAAAACEA25rgAHICAAD+BAAADgAAAAAAAAAA&#10;AAAAAAAuAgAAZHJzL2Uyb0RvYy54bWxQSwECLQAUAAYACAAAACEAAXu4Dd0AAAAIAQAADwAAAAAA&#10;AAAAAAAAAADMBAAAZHJzL2Rvd25yZXYueG1sUEsFBgAAAAAEAAQA8wAAANYFAAAAAA==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A62472" wp14:editId="02D12C05">
                <wp:simplePos x="0" y="0"/>
                <wp:positionH relativeFrom="column">
                  <wp:posOffset>2298700</wp:posOffset>
                </wp:positionH>
                <wp:positionV relativeFrom="paragraph">
                  <wp:posOffset>121920</wp:posOffset>
                </wp:positionV>
                <wp:extent cx="241300" cy="228600"/>
                <wp:effectExtent l="0" t="0" r="25400" b="19050"/>
                <wp:wrapNone/>
                <wp:docPr id="27743945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23129786" id="橢圓 2" o:spid="_x0000_s1026" style="position:absolute;margin-left:181pt;margin-top:9.6pt;width:19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W8O6bd8AAAAJAQAA&#10;DwAAAGRycy9kb3ducmV2LnhtbEyPwU7DMBBE70j8g7VI3KhNSlsIcaoKiUuFkBqQKm7b2CSh8TrE&#10;TpP+PcsJjjszmn2TrSfXipPtQ+NJw+1MgbBUetNQpeH97fnmHkSISAZbT1bD2QZY55cXGabGj7Sz&#10;pyJWgksopKihjrFLpQxlbR2Gme8ssffpe4eRz76SpseRy10rE6WW0mFD/KHGzj7VtjwWg9NAxbg5&#10;z7/C9oVet8PHfvV9NAq1vr6aNo8gop3iXxh+8RkdcmY6+IFMEK2G+TLhLZGNhwQEB+6UYuGgYbFI&#10;QOaZ/L8g/wEAAP//AwBQSwECLQAUAAYACAAAACEAtoM4kv4AAADhAQAAEwAAAAAAAAAAAAAAAAAA&#10;AAAAW0NvbnRlbnRfVHlwZXNdLnhtbFBLAQItABQABgAIAAAAIQA4/SH/1gAAAJQBAAALAAAAAAAA&#10;AAAAAAAAAC8BAABfcmVscy8ucmVsc1BLAQItABQABgAIAAAAIQDbmuAAcgIAAP4EAAAOAAAAAAAA&#10;AAAAAAAAAC4CAABkcnMvZTJvRG9jLnhtbFBLAQItABQABgAIAAAAIQBbw7pt3wAAAAkBAAAPAAAA&#10;AAAAAAAAAAAAAMwEAABkcnMvZG93bnJldi54bWxQSwUGAAAAAAQABADzAAAA2AUAAAAA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925FEF" wp14:editId="63771C6E">
                <wp:simplePos x="0" y="0"/>
                <wp:positionH relativeFrom="column">
                  <wp:posOffset>2876550</wp:posOffset>
                </wp:positionH>
                <wp:positionV relativeFrom="paragraph">
                  <wp:posOffset>210820</wp:posOffset>
                </wp:positionV>
                <wp:extent cx="241300" cy="228600"/>
                <wp:effectExtent l="0" t="0" r="25400" b="19050"/>
                <wp:wrapNone/>
                <wp:docPr id="46583573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AEAF3B5" id="橢圓 2" o:spid="_x0000_s1026" style="position:absolute;margin-left:226.5pt;margin-top:16.6pt;width:19pt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z1d5KeEAAAAJAQAA&#10;DwAAAGRycy9kb3ducmV2LnhtbEyPwU7DMBBE70j8g7VI3KjTpLQ0xKkqJC4VQmpAqrhtY5OExusQ&#10;O0369ywnOM7OaPZNtplsK86m940jBfNZBMJQ6XRDlYL3t+e7BxA+IGlsHRkFF+Nhk19fZZhqN9Le&#10;nItQCS4hn6KCOoQuldKXtbHoZ64zxN6n6y0Gln0ldY8jl9tWxlG0lBYb4g81duapNuWpGKwCKsbt&#10;Jfnyuxd63Q0fh9X3SUeo1O3NtH0EEcwU/sLwi8/okDPT0Q2kvWgVLO4T3hIUJEkMggOL9ZwPRwXL&#10;dQwyz+T/BfkPAAAA//8DAFBLAQItABQABgAIAAAAIQC2gziS/gAAAOEBAAATAAAAAAAAAAAAAAAA&#10;AAAAAABbQ29udGVudF9UeXBlc10ueG1sUEsBAi0AFAAGAAgAAAAhADj9If/WAAAAlAEAAAsAAAAA&#10;AAAAAAAAAAAALwEAAF9yZWxzLy5yZWxzUEsBAi0AFAAGAAgAAAAhANua4AByAgAA/gQAAA4AAAAA&#10;AAAAAAAAAAAALgIAAGRycy9lMm9Eb2MueG1sUEsBAi0AFAAGAAgAAAAhAM9XeSnhAAAACQEAAA8A&#10;AAAAAAAAAAAAAAAAzAQAAGRycy9kb3ducmV2LnhtbFBLBQYAAAAABAAEAPMAAADaBQAAAAA=&#10;" fillcolor="window" strokecolor="#172c51" strokeweight="1pt">
                <v:stroke joinstyle="miter"/>
              </v:oval>
            </w:pict>
          </mc:Fallback>
        </mc:AlternateContent>
      </w:r>
    </w:p>
    <w:p w14:paraId="77650ED2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8A992D" wp14:editId="3F233ECC">
                <wp:simplePos x="0" y="0"/>
                <wp:positionH relativeFrom="column">
                  <wp:posOffset>3009900</wp:posOffset>
                </wp:positionH>
                <wp:positionV relativeFrom="paragraph">
                  <wp:posOffset>109220</wp:posOffset>
                </wp:positionV>
                <wp:extent cx="0" cy="1028700"/>
                <wp:effectExtent l="76200" t="0" r="57150" b="57150"/>
                <wp:wrapNone/>
                <wp:docPr id="520916562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BB6F4E6" id="直線單箭頭接點 4" o:spid="_x0000_s1026" type="#_x0000_t32" style="position:absolute;margin-left:237pt;margin-top:8.6pt;width:0;height:8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3gzAEAAIMDAAAOAAAAZHJzL2Uyb0RvYy54bWysU01v2zAMvQ/YfxB0X+ykWBcYcXpI2l2G&#10;rcDaH8BKsi1AXxC5OPn3o5Qs7bbbMB9kSgSfHh+fNndH78TBZLQx9HK5aKUwQUVtw9jL56eHD2sp&#10;kCBocDGYXp4Myrvt+3ebOXVmFafotMmCQQJ2c+rlRJS6pkE1GQ+4iMkETg4xeyDe5rHRGWZG965Z&#10;te1tM8esU47KIPLp/pyU24o/DEbRt2FAQ8L1krlRXXNdX8rabDfQjRnSZNWFBvwDCw828KVXqD0Q&#10;iB/Z/gXlrcoR40ALFX0Th8EqU3vgbpbtH918nyCZ2guLg+kqE/4/WPX1sAuPmWWYE3aYHnPp4jhk&#10;X/7MTxyrWKerWOZIQp0PFZ8u29X6U1uFbF4LU0b6bKIXJeglUgY7TrSLIfBIYl5WseDwBYmv5sJf&#10;BeXWEB+sc3UyLoi5l7c3H3l2CtgfgwPi0CfNqGGUAtzIxlOUKyJGZ3WpLjh4wp3L4gA8e7aMjvMT&#10;k5fCARInuKP6FQ8wg99KC5094HQurqmzVbwl9quzvpfrazV0BNbdBy3olNjklC2E0ZkLsguFjalu&#10;vDT8KnaJXqI+1Rk0ZceTroQurixWervn+O3b2f4EAAD//wMAUEsDBBQABgAIAAAAIQCVtLnc3AAA&#10;AAoBAAAPAAAAZHJzL2Rvd25yZXYueG1sTI/BTsMwEETvSPyDtUhcEHUaKgohTlUhcSpSROEDtvHi&#10;BOJ1FLtt4OvZigMcd2Y0+6ZcTb5XBxpjF9jAfJaBIm6C7dgZeHt9ur4DFROyxT4wGfiiCKvq/KzE&#10;woYjv9Bhm5ySEo4FGmhTGgqtY9OSxzgLA7F472H0mOQcnbYjHqXc9zrPslvtsWP50OJAjy01n9u9&#10;N0BXyPW8zr4/nus03Lh17TYbbczlxbR+AJVoSn9hOOELOlTCtAt7tlH1BhbLhWxJYixzUBL4FXYn&#10;4T4HXZX6/4TqBwAA//8DAFBLAQItABQABgAIAAAAIQC2gziS/gAAAOEBAAATAAAAAAAAAAAAAAAA&#10;AAAAAABbQ29udGVudF9UeXBlc10ueG1sUEsBAi0AFAAGAAgAAAAhADj9If/WAAAAlAEAAAsAAAAA&#10;AAAAAAAAAAAALwEAAF9yZWxzLy5yZWxzUEsBAi0AFAAGAAgAAAAhAOfRveDMAQAAgwMAAA4AAAAA&#10;AAAAAAAAAAAALgIAAGRycy9lMm9Eb2MueG1sUEsBAi0AFAAGAAgAAAAhAJW0udzcAAAACgEAAA8A&#10;AAAAAAAAAAAAAAAAJg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2CDDDE" wp14:editId="42486B9C">
                <wp:simplePos x="0" y="0"/>
                <wp:positionH relativeFrom="column">
                  <wp:posOffset>3473450</wp:posOffset>
                </wp:positionH>
                <wp:positionV relativeFrom="paragraph">
                  <wp:posOffset>109220</wp:posOffset>
                </wp:positionV>
                <wp:extent cx="241300" cy="228600"/>
                <wp:effectExtent l="0" t="0" r="25400" b="19050"/>
                <wp:wrapNone/>
                <wp:docPr id="1824289535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3D0A3C1C" id="橢圓 2" o:spid="_x0000_s1026" style="position:absolute;margin-left:273.5pt;margin-top:8.6pt;width:19pt;height:1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dSuKB98AAAAJAQAA&#10;DwAAAGRycy9kb3ducmV2LnhtbEyPQU+DQBCF7yb+h82YeLOLVKShLE1j4qUxJqKJ6W3LjoBlZ5Fd&#10;Cv33jqd6m5n38uZ7+Wa2nTjh4FtHCu4XEQikypmWagUf7893KxA+aDK6c4QKzuhhU1xf5TozbqI3&#10;PJWhFhxCPtMKmhD6TEpfNWi1X7geibUvN1gdeB1qaQY9cbjtZBxFj9LqlvhDo3t8arA6lqNVQOW0&#10;PS+//e6FXnfj/jP9OZpIK3V7M2/XIALO4WKGP3xGh4KZDm4k40WnIHlIuUtgIY1BsCFZJXw48LCM&#10;QRa5/N+g+AUAAP//AwBQSwECLQAUAAYACAAAACEAtoM4kv4AAADhAQAAEwAAAAAAAAAAAAAAAAAA&#10;AAAAW0NvbnRlbnRfVHlwZXNdLnhtbFBLAQItABQABgAIAAAAIQA4/SH/1gAAAJQBAAALAAAAAAAA&#10;AAAAAAAAAC8BAABfcmVscy8ucmVsc1BLAQItABQABgAIAAAAIQDbmuAAcgIAAP4EAAAOAAAAAAAA&#10;AAAAAAAAAC4CAABkcnMvZTJvRG9jLnhtbFBLAQItABQABgAIAAAAIQB1K4oH3wAAAAkBAAAPAAAA&#10;AAAAAAAAAAAAAMwEAABkcnMvZG93bnJldi54bWxQSwUGAAAAAAQABADzAAAA2AUAAAAA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5510F7" wp14:editId="2D78D702">
                <wp:simplePos x="0" y="0"/>
                <wp:positionH relativeFrom="column">
                  <wp:posOffset>3162300</wp:posOffset>
                </wp:positionH>
                <wp:positionV relativeFrom="paragraph">
                  <wp:posOffset>20320</wp:posOffset>
                </wp:positionV>
                <wp:extent cx="241300" cy="228600"/>
                <wp:effectExtent l="0" t="0" r="25400" b="19050"/>
                <wp:wrapNone/>
                <wp:docPr id="3284628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1A1430F9" id="橢圓 2" o:spid="_x0000_s1026" style="position:absolute;margin-left:249pt;margin-top:1.6pt;width:19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75B+qt4AAAAIAQAA&#10;DwAAAGRycy9kb3ducmV2LnhtbEyPQUvDQBCF70L/wzIFb3ZjorWN2ZQieCkimAribZsdk9jsbMxu&#10;mvTfO57s8eMNb76XbSbbihP2vnGk4HYRgUAqnWmoUvC+f75ZgfBBk9GtI1RwRg+bfHaV6dS4kd7w&#10;VIRKcAn5VCuoQ+hSKX1Zo9V+4Tokzr5cb3Vg7Ctpej1yuW1lHEVLaXVD/KHWHT7VWB6LwSqgYtye&#10;k2+/e6HX3fD58fBzNJFW6no+bR9BBJzC/zH86bM65Ox0cAMZL1oFd+sVbwkKkhgE5/fJkvnAvI5B&#10;5pm8HJD/AgAA//8DAFBLAQItABQABgAIAAAAIQC2gziS/gAAAOEBAAATAAAAAAAAAAAAAAAAAAAA&#10;AABbQ29udGVudF9UeXBlc10ueG1sUEsBAi0AFAAGAAgAAAAhADj9If/WAAAAlAEAAAsAAAAAAAAA&#10;AAAAAAAALwEAAF9yZWxzLy5yZWxzUEsBAi0AFAAGAAgAAAAhANua4AByAgAA/gQAAA4AAAAAAAAA&#10;AAAAAAAALgIAAGRycy9lMm9Eb2MueG1sUEsBAi0AFAAGAAgAAAAhAO+QfqreAAAACAEAAA8AAAAA&#10;AAAAAAAAAAAAzAQAAGRycy9kb3ducmV2LnhtbFBLBQYAAAAABAAEAPMAAADXBQAAAAA=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DD2432" wp14:editId="31C25C0B">
                <wp:simplePos x="0" y="0"/>
                <wp:positionH relativeFrom="column">
                  <wp:posOffset>2571750</wp:posOffset>
                </wp:positionH>
                <wp:positionV relativeFrom="paragraph">
                  <wp:posOffset>26670</wp:posOffset>
                </wp:positionV>
                <wp:extent cx="241300" cy="228600"/>
                <wp:effectExtent l="0" t="0" r="25400" b="19050"/>
                <wp:wrapNone/>
                <wp:docPr id="533625204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475AA4F9" id="橢圓 2" o:spid="_x0000_s1026" style="position:absolute;margin-left:202.5pt;margin-top:2.1pt;width:19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EBS7cd0AAAAIAQAA&#10;DwAAAGRycy9kb3ducmV2LnhtbEyPQUvDQBCF74L/YRnBm901jVpiNqUIXooIRkF622bHJDY7G7Ob&#10;Jv33Tk96m8f3ePNevp5dJ444hNaThtuFAoFUedtSreHj/flmBSJEQ9Z0nlDDCQOsi8uL3GTWT/SG&#10;xzLWgkMoZEZDE2OfSRmqBp0JC98jMfvygzOR5VBLO5iJw10nE6XupTMt8YfG9PjUYHUoR6eBymlz&#10;Wn6H7Qu9bsfd58PPwSqj9fXVvHkEEXGOf2Y41+fqUHCnvR/JBtFpSNUdb4l8JCCYp+mS9f4MEpBF&#10;Lv8PKH4BAAD//wMAUEsBAi0AFAAGAAgAAAAhALaDOJL+AAAA4QEAABMAAAAAAAAAAAAAAAAAAAAA&#10;AFtDb250ZW50X1R5cGVzXS54bWxQSwECLQAUAAYACAAAACEAOP0h/9YAAACUAQAACwAAAAAAAAAA&#10;AAAAAAAvAQAAX3JlbHMvLnJlbHNQSwECLQAUAAYACAAAACEA25rgAHICAAD+BAAADgAAAAAAAAAA&#10;AAAAAAAuAgAAZHJzL2Uyb0RvYy54bWxQSwECLQAUAAYACAAAACEAEBS7cd0AAAAIAQAADwAAAAAA&#10;AAAAAAAAAADMBAAAZHJzL2Rvd25yZXYueG1sUEsFBgAAAAAEAAQA8wAAANYFAAAAAA==&#10;" fillcolor="window" strokecolor="#172c51" strokeweight="1pt">
                <v:stroke joinstyle="miter"/>
              </v:oval>
            </w:pict>
          </mc:Fallback>
        </mc:AlternateContent>
      </w:r>
    </w:p>
    <w:p w14:paraId="7AF68DAA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51EF96" wp14:editId="4A60FBF3">
                <wp:simplePos x="0" y="0"/>
                <wp:positionH relativeFrom="column">
                  <wp:posOffset>3359150</wp:posOffset>
                </wp:positionH>
                <wp:positionV relativeFrom="paragraph">
                  <wp:posOffset>128270</wp:posOffset>
                </wp:positionV>
                <wp:extent cx="241300" cy="228600"/>
                <wp:effectExtent l="0" t="0" r="25400" b="19050"/>
                <wp:wrapNone/>
                <wp:docPr id="1904523341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77D35F97" id="橢圓 2" o:spid="_x0000_s1026" style="position:absolute;margin-left:264.5pt;margin-top:10.1pt;width:19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dY640d8AAAAJAQAA&#10;DwAAAGRycy9kb3ducmV2LnhtbEyPzU7DMBCE70i8g7VI3KhNUH8IcaoKiUuFkAhIqDc3XpLQeB1i&#10;p0nfnu2p3HZ3RrPfZOvJteKIfWg8abifKRBIpbcNVRo+P17uViBCNGRN6wk1nDDAOr++ykxq/Ujv&#10;eCxiJTiEQmo01DF2qZShrNGZMPMdEmvfvncm8tpX0vZm5HDXykSphXSmIf5Qmw6faywPxeA0UDFu&#10;Tg8/YftKb9th97X8PVhltL69mTZPICJO8WKGMz6jQ85Mez+QDaLVME8euUvUkKgEBBvmiyUf9uch&#10;AZln8n+D/A8AAP//AwBQSwECLQAUAAYACAAAACEAtoM4kv4AAADhAQAAEwAAAAAAAAAAAAAAAAAA&#10;AAAAW0NvbnRlbnRfVHlwZXNdLnhtbFBLAQItABQABgAIAAAAIQA4/SH/1gAAAJQBAAALAAAAAAAA&#10;AAAAAAAAAC8BAABfcmVscy8ucmVsc1BLAQItABQABgAIAAAAIQDbmuAAcgIAAP4EAAAOAAAAAAAA&#10;AAAAAAAAAC4CAABkcnMvZTJvRG9jLnhtbFBLAQItABQABgAIAAAAIQB1jrjR3wAAAAkBAAAPAAAA&#10;AAAAAAAAAAAAAMwEAABkcnMvZG93bnJldi54bWxQSwUGAAAAAAQABADzAAAA2AUAAAAA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AE646F" wp14:editId="0E4FB0EC">
                <wp:simplePos x="0" y="0"/>
                <wp:positionH relativeFrom="column">
                  <wp:posOffset>3073400</wp:posOffset>
                </wp:positionH>
                <wp:positionV relativeFrom="paragraph">
                  <wp:posOffset>58420</wp:posOffset>
                </wp:positionV>
                <wp:extent cx="241300" cy="228600"/>
                <wp:effectExtent l="0" t="0" r="25400" b="19050"/>
                <wp:wrapNone/>
                <wp:docPr id="836862818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01093D89" id="橢圓 2" o:spid="_x0000_s1026" style="position:absolute;margin-left:242pt;margin-top:4.6pt;width:19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mI9O8t4AAAAIAQAA&#10;DwAAAGRycy9kb3ducmV2LnhtbEyPQUvDQBCF74L/YRnBm924trbGbEoRvBQRGoXibZpdk9jsbMxu&#10;mvTfO570+PiGN9/L1pNrxcn2ofGk4XaWgLBUetNQpeH97flmBSJEJIOtJ6vhbAOs88uLDFPjR9rZ&#10;UxErwSUUUtRQx9ilUoaytg7DzHeWmH363mHk2FfS9DhyuWulSpJ76bAh/lBjZ59qWx6LwWmgYtyc&#10;777C9oVet8PHfvl9NAlqfX01bR5BRDvFv2P41Wd1yNnp4AcyQbQa5qs5b4kaHhQI5gulOB8YLBTI&#10;PJP/B+Q/AAAA//8DAFBLAQItABQABgAIAAAAIQC2gziS/gAAAOEBAAATAAAAAAAAAAAAAAAAAAAA&#10;AABbQ29udGVudF9UeXBlc10ueG1sUEsBAi0AFAAGAAgAAAAhADj9If/WAAAAlAEAAAsAAAAAAAAA&#10;AAAAAAAALwEAAF9yZWxzLy5yZWxzUEsBAi0AFAAGAAgAAAAhANua4AByAgAA/gQAAA4AAAAAAAAA&#10;AAAAAAAALgIAAGRycy9lMm9Eb2MueG1sUEsBAi0AFAAGAAgAAAAhAJiPTvLeAAAACAEAAA8AAAAA&#10;AAAAAAAAAAAAzAQAAGRycy9kb3ducmV2LnhtbFBLBQYAAAAABAAEAPMAAADXBQAAAAA=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4302DC" wp14:editId="7FD18371">
                <wp:simplePos x="0" y="0"/>
                <wp:positionH relativeFrom="column">
                  <wp:posOffset>2768600</wp:posOffset>
                </wp:positionH>
                <wp:positionV relativeFrom="paragraph">
                  <wp:posOffset>26670</wp:posOffset>
                </wp:positionV>
                <wp:extent cx="241300" cy="228600"/>
                <wp:effectExtent l="0" t="0" r="25400" b="19050"/>
                <wp:wrapNone/>
                <wp:docPr id="1732140713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3A25DB6E" id="橢圓 2" o:spid="_x0000_s1026" style="position:absolute;margin-left:218pt;margin-top:2.1pt;width:19pt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HLoJkd0AAAAIAQAA&#10;DwAAAGRycy9kb3ducmV2LnhtbEyPQUvDQBCF74L/YRnBm901DW1JsylF8FJEMAribZsdk9jsbMxu&#10;mvTfO5709h5vePO9fDe7TpxxCK0nDfcLBQKp8ralWsPb6+PdBkSIhqzpPKGGCwbYFddXucmsn+gF&#10;z2WsBZdQyIyGJsY+kzJUDToTFr5H4uzTD85EtkMt7WAmLnedTJRaSWda4g+N6fGhwepUjk4DldP+&#10;svwKhyd6Powf7+vvk1VG69ubeb8FEXGOf8fwi8/oUDDT0Y9kg+g0pMsVb4ksEhCcp+uU/ZGFSkAW&#10;ufw/oPgBAAD//wMAUEsBAi0AFAAGAAgAAAAhALaDOJL+AAAA4QEAABMAAAAAAAAAAAAAAAAAAAAA&#10;AFtDb250ZW50X1R5cGVzXS54bWxQSwECLQAUAAYACAAAACEAOP0h/9YAAACUAQAACwAAAAAAAAAA&#10;AAAAAAAvAQAAX3JlbHMvLnJlbHNQSwECLQAUAAYACAAAACEA25rgAHICAAD+BAAADgAAAAAAAAAA&#10;AAAAAAAuAgAAZHJzL2Uyb0RvYy54bWxQSwECLQAUAAYACAAAACEAHLoJkd0AAAAIAQAADwAAAAAA&#10;AAAAAAAAAADMBAAAZHJzL2Rvd25yZXYueG1sUEsFBgAAAAAEAAQA8wAAANYFAAAAAA==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AC77DE" wp14:editId="2A7F5631">
                <wp:simplePos x="0" y="0"/>
                <wp:positionH relativeFrom="column">
                  <wp:posOffset>2266950</wp:posOffset>
                </wp:positionH>
                <wp:positionV relativeFrom="paragraph">
                  <wp:posOffset>20320</wp:posOffset>
                </wp:positionV>
                <wp:extent cx="241300" cy="228600"/>
                <wp:effectExtent l="0" t="0" r="25400" b="19050"/>
                <wp:wrapNone/>
                <wp:docPr id="1332176371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A81ECD0" id="橢圓 2" o:spid="_x0000_s1026" style="position:absolute;margin-left:178.5pt;margin-top:1.6pt;width:19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gfj5Tt0AAAAIAQAA&#10;DwAAAGRycy9kb3ducmV2LnhtbEyPQUvDQBCF74L/YZmCN7tpQq3GbEoRvBQRjIJ4m2a3SdrsbMxu&#10;mvTfOz3V23u84c33svVkW3EyvW8cKVjMIxCGSqcbqhR8fb7eP4LwAUlj68goOBsP6/z2JsNUu5E+&#10;zKkIleAS8ikqqEPoUil9WRuLfu46Q5ztXW8xsO0rqXscudy2Mo6iB2mxIf5QY2dealMei8EqoGLc&#10;nJOD377R+3b4+V79HnWESt3Nps0ziGCmcD2GCz6jQ85MOzeQ9qJVkCxXvCWwiEFwnjwt2e8uIgaZ&#10;Z/L/gPwPAAD//wMAUEsBAi0AFAAGAAgAAAAhALaDOJL+AAAA4QEAABMAAAAAAAAAAAAAAAAAAAAA&#10;AFtDb250ZW50X1R5cGVzXS54bWxQSwECLQAUAAYACAAAACEAOP0h/9YAAACUAQAACwAAAAAAAAAA&#10;AAAAAAAvAQAAX3JlbHMvLnJlbHNQSwECLQAUAAYACAAAACEA25rgAHICAAD+BAAADgAAAAAAAAAA&#10;AAAAAAAuAgAAZHJzL2Uyb0RvYy54bWxQSwECLQAUAAYACAAAACEAgfj5Tt0AAAAIAQAADwAAAAAA&#10;AAAAAAAAAADMBAAAZHJzL2Rvd25yZXYueG1sUEsFBgAAAAAEAAQA8wAAANYFAAAAAA==&#10;" fillcolor="window" strokecolor="#172c51" strokeweight="1pt">
                <v:stroke joinstyle="miter"/>
              </v:oval>
            </w:pict>
          </mc:Fallback>
        </mc:AlternateContent>
      </w:r>
    </w:p>
    <w:p w14:paraId="5FA5AADE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1A67C5" wp14:editId="7A0BE5D3">
                <wp:simplePos x="0" y="0"/>
                <wp:positionH relativeFrom="column">
                  <wp:posOffset>1517650</wp:posOffset>
                </wp:positionH>
                <wp:positionV relativeFrom="paragraph">
                  <wp:posOffset>223520</wp:posOffset>
                </wp:positionV>
                <wp:extent cx="730250" cy="6350"/>
                <wp:effectExtent l="19050" t="57150" r="0" b="88900"/>
                <wp:wrapNone/>
                <wp:docPr id="1270958056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C52F9C" id="直線單箭頭接點 7" o:spid="_x0000_s1026" type="#_x0000_t32" style="position:absolute;margin-left:119.5pt;margin-top:17.6pt;width:57.5pt;height:.5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JZ0QEAAI8DAAAOAAAAZHJzL2Uyb0RvYy54bWysU01v2zAMvQ/YfxB0b5ymWFcYcXpI2u0w&#10;bAXW/QBWlmwB+oLIxcm/HyV7WbfdhvkgUCL4+Pj4vL0/eSeOOqONoZPXq7UUOqjY2zB08tvz49Wd&#10;FEgQenAx6E6eNcr73ds32ym1ehPH6HqdBYMEbKfUyZEotU2DatQecBWTDpw0MXsgvuah6TNMjO5d&#10;s1mvb5sp5j7lqDQivx7mpNxVfGO0oi/GoCbhOsncqJ65ni/lbHZbaIcMabRqoQH/wMKDDdz0AnUA&#10;AvE927+gvFU5YjS0UtE30RirdJ2Bp7le/zHN1xGSrrOwOJguMuH/g1Wfj/vwlFmGKWGL6SmXKU4m&#10;e2GcTR95p3UuZipOVbbzRTZ9IqH48f3NevOOxVWcur3hiNGaGaSApYz0QUcvStBJpAx2GGkfQ+D1&#10;xDw3gOMnpLnwZ0EpDvHROle35IKYlgZCAXvFOCDu6lPPqGGQAtzAJlSUK2WMzvaluuDgGfcuiyOw&#10;D9g+fZyemb4UDpA4wTPVb6H+W2mhcwAc5+Kamm3jLbF3nfWdvLtUQ0tg3UPoBZ0TG56yhTA4vSC7&#10;UNjo6sxl4F/Cl+gl9ue6j6bceOtVy8WhxVav7xy//o92PwAAAP//AwBQSwMEFAAGAAgAAAAhAHgr&#10;bgLeAAAACQEAAA8AAABkcnMvZG93bnJldi54bWxMj8FOwzAQRO9I/QdrkbhRpwlpaYhTVaB+QFsE&#10;HN14SaLE68h22/D3bE9w290Zzb4pN5MdxAV96BwpWMwTEEi1Mx01Ct6Pu8dnECFqMnpwhAp+MMCm&#10;mt2VujDuSnu8HGIjOIRCoRW0MY6FlKFu0eowdyMSa9/OWx159Y00Xl853A4yTZKltLoj/tDqEV9b&#10;rPvD2SrYNf1q0eX1+s0nffj4/MpXPY5KPdxP2xcQEaf4Z4YbPqNDxUwndyYTxKAgzdbcJSrI8hQE&#10;G7L8iQ8nHpYpyKqU/xtUvwAAAP//AwBQSwECLQAUAAYACAAAACEAtoM4kv4AAADhAQAAEwAAAAAA&#10;AAAAAAAAAAAAAAAAW0NvbnRlbnRfVHlwZXNdLnhtbFBLAQItABQABgAIAAAAIQA4/SH/1gAAAJQB&#10;AAALAAAAAAAAAAAAAAAAAC8BAABfcmVscy8ucmVsc1BLAQItABQABgAIAAAAIQAIuHJZ0QEAAI8D&#10;AAAOAAAAAAAAAAAAAAAAAC4CAABkcnMvZTJvRG9jLnhtbFBLAQItABQABgAIAAAAIQB4K24C3gAA&#10;AAkBAAAPAAAAAAAAAAAAAAAAACsEAABkcnMvZG93bnJldi54bWxQSwUGAAAAAAQABADzAAAANgUA&#10;AAAA&#10;" strokecolor="windowText" strokeweight=".5pt">
                <v:stroke endarrow="block" joinstyle="miter"/>
              </v:shape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7CDA32" wp14:editId="11CB8476">
                <wp:simplePos x="0" y="0"/>
                <wp:positionH relativeFrom="column">
                  <wp:posOffset>3041650</wp:posOffset>
                </wp:positionH>
                <wp:positionV relativeFrom="paragraph">
                  <wp:posOffset>77470</wp:posOffset>
                </wp:positionV>
                <wp:extent cx="241300" cy="228600"/>
                <wp:effectExtent l="0" t="0" r="25400" b="19050"/>
                <wp:wrapNone/>
                <wp:docPr id="1495091209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EA9B7F6" id="橢圓 2" o:spid="_x0000_s1026" style="position:absolute;margin-left:239.5pt;margin-top:6.1pt;width:19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0p9iAN8AAAAJAQAA&#10;DwAAAGRycy9kb3ducmV2LnhtbEyPzU7DMBCE70h9B2srcaNOw09KiFNVlbhUCKkBCXHbxiYJjddp&#10;7DTp27Oc4LjzjWZnsvVkW3E2vW8cKVguIhCGSqcbqhS8vz3frED4gKSxdWQUXIyHdT67yjDVbqS9&#10;ORehEhxCPkUFdQhdKqUva2PRL1xniNmX6y0GPvtK6h5HDretjKPoQVpsiD/U2JltbcpjMVgFVIyb&#10;y+23373Q6274/EhORx2hUtfzafMEIpgp/Jnhtz5Xh5w7HdxA2otWwV3yyFsCgzgGwYb7ZcLCgckq&#10;Bpln8v+C/AcAAP//AwBQSwECLQAUAAYACAAAACEAtoM4kv4AAADhAQAAEwAAAAAAAAAAAAAAAAAA&#10;AAAAW0NvbnRlbnRfVHlwZXNdLnhtbFBLAQItABQABgAIAAAAIQA4/SH/1gAAAJQBAAALAAAAAAAA&#10;AAAAAAAAAC8BAABfcmVscy8ucmVsc1BLAQItABQABgAIAAAAIQDbmuAAcgIAAP4EAAAOAAAAAAAA&#10;AAAAAAAAAC4CAABkcnMvZTJvRG9jLnhtbFBLAQItABQABgAIAAAAIQDSn2IA3wAAAAkBAAAPAAAA&#10;AAAAAAAAAAAAAMwEAABkcnMvZG93bnJldi54bWxQSwUGAAAAAAQABADzAAAA2AUAAAAA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A5639B" wp14:editId="2EEB08C0">
                <wp:simplePos x="0" y="0"/>
                <wp:positionH relativeFrom="column">
                  <wp:posOffset>2768600</wp:posOffset>
                </wp:positionH>
                <wp:positionV relativeFrom="paragraph">
                  <wp:posOffset>83820</wp:posOffset>
                </wp:positionV>
                <wp:extent cx="241300" cy="228600"/>
                <wp:effectExtent l="0" t="0" r="25400" b="19050"/>
                <wp:wrapNone/>
                <wp:docPr id="1402658986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74CB9224" id="橢圓 2" o:spid="_x0000_s1026" style="position:absolute;margin-left:218pt;margin-top:6.6pt;width:19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8Wubrt8AAAAJAQAA&#10;DwAAAGRycy9kb3ducmV2LnhtbEyPQU+DQBCF7yb+h82YeLOLQNqKLE1j4qUxJqKJ6W3LjoBlZ5Fd&#10;Cv33jqd6m5n38uZ7+Wa2nTjh4FtHCu4XEQikypmWagUf7893axA+aDK6c4QKzuhhU1xf5TozbqI3&#10;PJWhFhxCPtMKmhD6TEpfNWi1X7geibUvN1gdeB1qaQY9cbjtZBxFS2l1S/yh0T0+NVgdy9EqoHLa&#10;npNvv3uh1924/1z9HE2klbq9mbePIALO4WKGP3xGh4KZDm4k40WnIE2W3CWwkMQg2JCuUj4ceHiI&#10;QRa5/N+g+AUAAP//AwBQSwECLQAUAAYACAAAACEAtoM4kv4AAADhAQAAEwAAAAAAAAAAAAAAAAAA&#10;AAAAW0NvbnRlbnRfVHlwZXNdLnhtbFBLAQItABQABgAIAAAAIQA4/SH/1gAAAJQBAAALAAAAAAAA&#10;AAAAAAAAAC8BAABfcmVscy8ucmVsc1BLAQItABQABgAIAAAAIQDbmuAAcgIAAP4EAAAOAAAAAAAA&#10;AAAAAAAAAC4CAABkcnMvZTJvRG9jLnhtbFBLAQItABQABgAIAAAAIQDxa5uu3wAAAAkBAAAPAAAA&#10;AAAAAAAAAAAAAMwEAABkcnMvZG93bnJldi54bWxQSwUGAAAAAAQABADzAAAA2AUAAAAA&#10;" fillcolor="window" strokecolor="#172c51" strokeweight="1pt">
                <v:stroke joinstyle="miter"/>
              </v:oval>
            </w:pict>
          </mc:Fallback>
        </mc:AlternateContent>
      </w:r>
      <w:r w:rsidRPr="00163374">
        <w:rPr>
          <w:rFonts w:ascii="標楷體" w:eastAsia="標楷體" w:hAnsi="標楷體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BB869E" wp14:editId="7A281F35">
                <wp:simplePos x="0" y="0"/>
                <wp:positionH relativeFrom="column">
                  <wp:posOffset>2508250</wp:posOffset>
                </wp:positionH>
                <wp:positionV relativeFrom="paragraph">
                  <wp:posOffset>39370</wp:posOffset>
                </wp:positionV>
                <wp:extent cx="241300" cy="228600"/>
                <wp:effectExtent l="0" t="0" r="25400" b="19050"/>
                <wp:wrapNone/>
                <wp:docPr id="167209517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oval w14:anchorId="5FD65006" id="橢圓 2" o:spid="_x0000_s1026" style="position:absolute;margin-left:197.5pt;margin-top:3.1pt;width:19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AAcgIAAP4EAAAOAAAAZHJzL2Uyb0RvYy54bWysVEtv2zAMvg/YfxB0X5147mNBnSJIkWFA&#10;0RVoh54ZWY4FSKImKXGyXz9KdpN23WlYDgopUnx8/Ojrm73RbCd9UGhrPj2bcCatwEbZTc1/PK0+&#10;XXEWItgGNFpZ84MM/Gb+8cN172ayxA51Iz2jIDbMelfzLkY3K4ogOmkgnKGTlowtegORVL8pGg89&#10;RTe6KCeTi6JH3ziPQoZAt7eDkc9z/LaVIn5v2yAj0zWn2mI+fT7X6Szm1zDbeHCdEmMZ8A9VGFCW&#10;kh5D3UIEtvXqXSijhMeAbTwTaApsWyVk7oG6mU7+6OaxAydzLwROcEeYwv8LK+53j+7BEwy9C7NA&#10;Yupi33qT/qk+ts9gHY5gyX1kgi7Lavp5QpAKMpXl1QXJFKU4PXY+xK8SDUtCzaXWyoXUDsxgdxfi&#10;4P3ila4DatWslNZZOYSl9mwHNDkaeIM9ZxpCpMuar/JvTPjmmbasJyKWl7k2IEq1GiKVaVxT82A3&#10;nIHeEFdF9LmWN6+D36yPWavqslxWg1MHjRxqmZ5Pjq2O7rntN3FSV7cQuuFJNg1UMyoS37UyNb+i&#10;OMdI2qaeZWbsiM1pIElaY3N48MzjQOHgxEpRkjtC5AE8cZZGQXsYv9PRaiQMcJQ469D/+tt98icq&#10;kZWznnaA8Pm5BS8J6G+WSPZlWlVpabJSnV+WpPjXlvVri92aJdKwprTxTmQx+Uf9IrYezTOt6yJl&#10;JRNYQbmHSYzKMg67SQsv5GKR3WhRHMQ7++hECp5wSvA+7Z/Bu5FckVh5jy/78o5gg296aXGxjdiq&#10;zL4TrjTBpNCS5VmOH4S0xa/17HX6bM1/AwAA//8DAFBLAwQUAAYACAAAACEADf7/iN4AAAAIAQAA&#10;DwAAAGRycy9kb3ducmV2LnhtbEyPQUvDQBCF74L/YRnBm92YaNWYTSmClyKCVRBv0+yYxGZnY3bT&#10;pP/e8aS3ebzHm+8Vq9l16kBDaD0buFwkoIgrb1uuDby9Pl7cggoR2WLnmQwcKcCqPD0pMLd+4hc6&#10;bGOtpIRDjgaaGPtc61A15DAsfE8s3qcfHEaRQ63tgJOUu06nSbLUDluWDw329NBQtd+OzgBvp/Ux&#10;+wqbJ37ejB/vN997m6Ax52fz+h5UpDn+heEXX9ChFKadH9kG1RnI7q5lSzSwTEGJf5VlondypCno&#10;stD/B5Q/AAAA//8DAFBLAQItABQABgAIAAAAIQC2gziS/gAAAOEBAAATAAAAAAAAAAAAAAAAAAAA&#10;AABbQ29udGVudF9UeXBlc10ueG1sUEsBAi0AFAAGAAgAAAAhADj9If/WAAAAlAEAAAsAAAAAAAAA&#10;AAAAAAAALwEAAF9yZWxzLy5yZWxzUEsBAi0AFAAGAAgAAAAhANua4AByAgAA/gQAAA4AAAAAAAAA&#10;AAAAAAAALgIAAGRycy9lMm9Eb2MueG1sUEsBAi0AFAAGAAgAAAAhAA3+/4jeAAAACAEAAA8AAAAA&#10;AAAAAAAAAAAAzAQAAGRycy9kb3ducmV2LnhtbFBLBQYAAAAABAAEAPMAAADXBQAAAAA=&#10;" fillcolor="window" strokecolor="#172c51" strokeweight="1pt">
                <v:stroke joinstyle="miter"/>
              </v:oval>
            </w:pict>
          </mc:Fallback>
        </mc:AlternateContent>
      </w:r>
    </w:p>
    <w:p w14:paraId="7198E714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421CDA" wp14:editId="3359C6EA">
                <wp:simplePos x="0" y="0"/>
                <wp:positionH relativeFrom="column">
                  <wp:posOffset>3822700</wp:posOffset>
                </wp:positionH>
                <wp:positionV relativeFrom="paragraph">
                  <wp:posOffset>33020</wp:posOffset>
                </wp:positionV>
                <wp:extent cx="704850" cy="6350"/>
                <wp:effectExtent l="0" t="76200" r="19050" b="88900"/>
                <wp:wrapNone/>
                <wp:docPr id="492158464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A555017" id="直線單箭頭接點 8" o:spid="_x0000_s1026" type="#_x0000_t32" style="position:absolute;margin-left:301pt;margin-top:2.6pt;width:55.5pt;height:.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eG0AEAAI8DAAAOAAAAZHJzL2Uyb0RvYy54bWysU02P0zAQvSPxHyzfabq7sFRR0z20LBcE&#10;K7Fwn3XsxJK/5Bma9t8zdkJZ4IY2B2vs0bx58+Zle3fyThx1RhtDJ69Wayl0ULG3Yejkt8f7Nxsp&#10;kCD04GLQnTxrlHe716+2U2r1dRyj63UWDBKwnVInR6LUNg2qUXvAVUw6cNLE7IH4moemzzAxunfN&#10;9Xp920wx9ylHpRH59TAn5a7iG6MVfTEGNQnXSeZG9cz1fCpns9tCO2RIo1ULDfgPFh5s4KYXqAMQ&#10;iB/Z/gPlrcoRo6GVir6Jxlil6ww8zdX6r2m+jpB0nYXFwXSRCV8OVn0+7sNDZhmmhC2mh1ymOJns&#10;hXE2feed1rmYqThV2c4X2fSJhOLH9+u3m3csruLU7Q1HjNbMIAUsZaSPOnpRgk4iZbDDSPsYAq8n&#10;5rkBHD8hzYW/CkpxiPfWubolF8S0NBAK2CvGAXFXn3pGDYMU4AY2oaJcKWN0ti/VBQfPuHdZHIF9&#10;wPbp4/TI9KVwgMQJnql+C/U/SgudA+A4F9fUbBtvib3rrO/k5lINLYF1H0Iv6JzY8JQthMHpBdmF&#10;wkZXZy4D/xa+RE+xP9d9NOXGW69aLg4ttnp+5/j5f7T7CQAA//8DAFBLAwQUAAYACAAAACEAGY7O&#10;UNoAAAAHAQAADwAAAGRycy9kb3ducmV2LnhtbEyPQU7DMBBF90jcwRqk7qidoDQQ4lQI1ANQELB0&#10;4yGJEo8j223T2zOsYPn1Rv+/qbeLm8QJQxw8acjWCgRS6+1AnYb3t93tPYiYDFkzeUINF4ywba6v&#10;alNZf6ZXPO1TJ7iEYmU09CnNlZSx7dGZuPYzErNvH5xJHEMnbTBnLneTzJXaSGcG4oXezPjcYzvu&#10;j07DrhvLbCjah5egxvjx+VWUI85ar26Wp0cQCZf0dwy/+qwODTsd/JFsFJOGjcr5l6ShyEEwL7M7&#10;zgcGOcimlv/9mx8AAAD//wMAUEsBAi0AFAAGAAgAAAAhALaDOJL+AAAA4QEAABMAAAAAAAAAAAAA&#10;AAAAAAAAAFtDb250ZW50X1R5cGVzXS54bWxQSwECLQAUAAYACAAAACEAOP0h/9YAAACUAQAACwAA&#10;AAAAAAAAAAAAAAAvAQAAX3JlbHMvLnJlbHNQSwECLQAUAAYACAAAACEALLiXhtABAACPAwAADgAA&#10;AAAAAAAAAAAAAAAuAgAAZHJzL2Uyb0RvYy54bWxQSwECLQAUAAYACAAAACEAGY7OUNoAAAAHAQAA&#10;DwAAAAAAAAAAAAAAAAAqBAAAZHJzL2Rvd25yZXYueG1sUEsFBgAAAAAEAAQA8wAAADEFAAAAAA==&#10;" strokecolor="windowText" strokeweight=".5pt">
                <v:stroke endarrow="block" joinstyle="miter"/>
              </v:shape>
            </w:pict>
          </mc:Fallback>
        </mc:AlternateContent>
      </w:r>
    </w:p>
    <w:p w14:paraId="11E5E1B4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</w:t>
      </w:r>
    </w:p>
    <w:p w14:paraId="3B107E8C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       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拋網線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     目標物(彩球)</w:t>
      </w:r>
    </w:p>
    <w:p w14:paraId="02D397A1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</w:p>
    <w:p w14:paraId="0A6CBC01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由大會散放30粒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彩球於圈定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處內，每人1次於2分鐘內完成撒網收網</w:t>
      </w:r>
    </w:p>
    <w:p w14:paraId="087534E8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置放彩球指定地點動作，以3人所得彩球數總和評定優勝，若總和成績   </w:t>
      </w:r>
    </w:p>
    <w:p w14:paraId="137B57C8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 相同時，</w:t>
      </w:r>
      <w:r w:rsidRPr="000A7501">
        <w:rPr>
          <w:rFonts w:ascii="標楷體" w:eastAsia="標楷體" w:hAnsi="標楷體" w:hint="eastAsia"/>
          <w:szCs w:val="22"/>
          <w14:ligatures w14:val="standardContextual"/>
        </w:rPr>
        <w:t>再各派1人以</w:t>
      </w:r>
      <w:proofErr w:type="gramStart"/>
      <w:r w:rsidRPr="000A7501">
        <w:rPr>
          <w:rFonts w:ascii="標楷體" w:eastAsia="標楷體" w:hAnsi="標楷體" w:hint="eastAsia"/>
          <w:szCs w:val="22"/>
          <w14:ligatures w14:val="standardContextual"/>
        </w:rPr>
        <w:t>1次撒</w:t>
      </w:r>
      <w:proofErr w:type="gramEnd"/>
      <w:r w:rsidRPr="000A7501">
        <w:rPr>
          <w:rFonts w:ascii="標楷體" w:eastAsia="標楷體" w:hAnsi="標楷體" w:hint="eastAsia"/>
          <w:szCs w:val="22"/>
          <w14:ligatures w14:val="standardContextual"/>
        </w:rPr>
        <w:t>出網成績定勝負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。</w:t>
      </w:r>
    </w:p>
    <w:p w14:paraId="7DE33E04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4、獎勵方式:</w:t>
      </w:r>
    </w:p>
    <w:p w14:paraId="11CF18C4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(1)第一名獎金</w:t>
      </w:r>
      <w:r>
        <w:rPr>
          <w:rFonts w:ascii="標楷體" w:eastAsia="標楷體" w:hAnsi="標楷體" w:hint="eastAsia"/>
          <w:szCs w:val="22"/>
          <w14:ligatures w14:val="standardContextual"/>
        </w:rPr>
        <w:t>: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新台幣5,000元。</w:t>
      </w:r>
    </w:p>
    <w:p w14:paraId="50F5CDAD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(2)第二名獎金</w:t>
      </w:r>
      <w:r>
        <w:rPr>
          <w:rFonts w:ascii="標楷體" w:eastAsia="標楷體" w:hAnsi="標楷體" w:hint="eastAsia"/>
          <w:szCs w:val="22"/>
          <w14:ligatures w14:val="standardContextual"/>
        </w:rPr>
        <w:t>: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新台幣4,000元。</w:t>
      </w:r>
    </w:p>
    <w:p w14:paraId="00E041B7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 (3)第三名獎金</w:t>
      </w:r>
      <w:r>
        <w:rPr>
          <w:rFonts w:ascii="標楷體" w:eastAsia="標楷體" w:hAnsi="標楷體" w:hint="eastAsia"/>
          <w:szCs w:val="22"/>
          <w14:ligatures w14:val="standardContextual"/>
        </w:rPr>
        <w:t>:</w:t>
      </w:r>
      <w:r w:rsidRPr="00163374">
        <w:rPr>
          <w:rFonts w:ascii="標楷體" w:eastAsia="標楷體" w:hAnsi="標楷體" w:hint="eastAsia"/>
          <w:szCs w:val="22"/>
          <w14:ligatures w14:val="standardContextual"/>
        </w:rPr>
        <w:t>新台幣3,000元。</w:t>
      </w:r>
    </w:p>
    <w:p w14:paraId="3645B11E" w14:textId="77777777" w:rsidR="0038794B" w:rsidRPr="00163374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>參、其他注意事項:</w:t>
      </w:r>
    </w:p>
    <w:p w14:paraId="2AA8A91D" w14:textId="77777777" w:rsidR="0038794B" w:rsidRPr="00EA2952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  <w:r w:rsidRPr="00163374">
        <w:rPr>
          <w:rFonts w:ascii="標楷體" w:eastAsia="標楷體" w:hAnsi="標楷體" w:hint="eastAsia"/>
          <w:szCs w:val="22"/>
          <w14:ligatures w14:val="standardContextual"/>
        </w:rPr>
        <w:t xml:space="preserve">    本計畫經核准後實施，如有未盡事宜依主辦單位公布為</w:t>
      </w:r>
      <w:proofErr w:type="gramStart"/>
      <w:r w:rsidRPr="00163374">
        <w:rPr>
          <w:rFonts w:ascii="標楷體" w:eastAsia="標楷體" w:hAnsi="標楷體" w:hint="eastAsia"/>
          <w:szCs w:val="22"/>
          <w14:ligatures w14:val="standardContextual"/>
        </w:rPr>
        <w:t>準</w:t>
      </w:r>
      <w:proofErr w:type="gramEnd"/>
      <w:r w:rsidRPr="00163374">
        <w:rPr>
          <w:rFonts w:ascii="標楷體" w:eastAsia="標楷體" w:hAnsi="標楷體" w:hint="eastAsia"/>
          <w:szCs w:val="22"/>
          <w14:ligatures w14:val="standardContextual"/>
        </w:rPr>
        <w:t>。</w:t>
      </w:r>
    </w:p>
    <w:p w14:paraId="236C7AFA" w14:textId="77777777" w:rsidR="0038794B" w:rsidRDefault="0038794B" w:rsidP="0038794B">
      <w:pPr>
        <w:rPr>
          <w:rFonts w:ascii="標楷體" w:eastAsia="標楷體" w:hAnsi="標楷體"/>
          <w:szCs w:val="22"/>
          <w14:ligatures w14:val="standardContextual"/>
        </w:rPr>
      </w:pPr>
    </w:p>
    <w:p w14:paraId="13B6A090" w14:textId="77777777" w:rsidR="0038794B" w:rsidRDefault="0038794B" w:rsidP="0038794B">
      <w:pPr>
        <w:widowControl/>
        <w:rPr>
          <w:rFonts w:ascii="標楷體" w:eastAsia="標楷體" w:hAnsi="標楷體"/>
          <w:szCs w:val="22"/>
          <w14:ligatures w14:val="standardContextual"/>
        </w:rPr>
      </w:pPr>
      <w:r>
        <w:rPr>
          <w:rFonts w:ascii="標楷體" w:eastAsia="標楷體" w:hAnsi="標楷體"/>
          <w:szCs w:val="22"/>
          <w14:ligatures w14:val="standardContextual"/>
        </w:rPr>
        <w:br w:type="page"/>
      </w:r>
    </w:p>
    <w:p w14:paraId="603A82B0" w14:textId="77777777" w:rsidR="0038794B" w:rsidRPr="00704409" w:rsidRDefault="0038794B" w:rsidP="0038794B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704409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</w:p>
    <w:p w14:paraId="3FB473A1" w14:textId="77777777" w:rsidR="0038794B" w:rsidRPr="00995301" w:rsidRDefault="0038794B" w:rsidP="0038794B">
      <w:pPr>
        <w:autoSpaceDE w:val="0"/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臺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東縣東河鄉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3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年度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瑪洛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阿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瀧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聯合豐年祭</w:t>
      </w:r>
    </w:p>
    <w:p w14:paraId="08C4AB3A" w14:textId="77777777" w:rsidR="0038794B" w:rsidRPr="00995301" w:rsidRDefault="0038794B" w:rsidP="0038794B">
      <w:pPr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r w:rsidRPr="00995301">
        <w:rPr>
          <w:rFonts w:ascii="標楷體" w:eastAsia="標楷體" w:hAnsi="標楷體" w:hint="eastAsia"/>
          <w:b/>
          <w:sz w:val="36"/>
          <w:szCs w:val="36"/>
          <w14:ligatures w14:val="standardContextual"/>
        </w:rPr>
        <w:t>原住民傳統體技能競賽-射箭競賽</w:t>
      </w:r>
    </w:p>
    <w:p w14:paraId="7BE98B56" w14:textId="77777777" w:rsidR="0038794B" w:rsidRDefault="0038794B" w:rsidP="003879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63374">
        <w:rPr>
          <w:rFonts w:ascii="標楷體" w:eastAsia="標楷體" w:hAnsi="標楷體" w:hint="eastAsia"/>
          <w:b/>
          <w:sz w:val="32"/>
          <w:szCs w:val="32"/>
        </w:rPr>
        <w:t>報名表</w:t>
      </w:r>
    </w:p>
    <w:p w14:paraId="49935615" w14:textId="77777777" w:rsidR="0038794B" w:rsidRDefault="0038794B" w:rsidP="0038794B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>村別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</w:t>
      </w:r>
      <w:r w:rsidRPr="00CB7135">
        <w:rPr>
          <w:rFonts w:eastAsia="標楷體" w:hint="eastAsia"/>
          <w:b/>
          <w:bCs/>
          <w:sz w:val="32"/>
          <w:szCs w:val="32"/>
        </w:rPr>
        <w:t>村</w:t>
      </w:r>
    </w:p>
    <w:p w14:paraId="345A3693" w14:textId="77777777" w:rsidR="0038794B" w:rsidRPr="00EA3754" w:rsidRDefault="0038794B" w:rsidP="0038794B">
      <w:pPr>
        <w:tabs>
          <w:tab w:val="left" w:pos="-1980"/>
          <w:tab w:val="left" w:pos="2620"/>
          <w:tab w:val="center" w:pos="5542"/>
        </w:tabs>
        <w:adjustRightInd w:val="0"/>
        <w:snapToGrid w:val="0"/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聯絡人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               </w:t>
      </w:r>
      <w:r>
        <w:rPr>
          <w:rFonts w:eastAsia="標楷體" w:hint="eastAsia"/>
          <w:b/>
          <w:bCs/>
          <w:sz w:val="32"/>
          <w:szCs w:val="32"/>
        </w:rPr>
        <w:t xml:space="preserve">      </w:t>
      </w:r>
      <w:r>
        <w:rPr>
          <w:rFonts w:eastAsia="標楷體" w:hint="eastAsia"/>
          <w:b/>
          <w:bCs/>
          <w:sz w:val="32"/>
          <w:szCs w:val="32"/>
        </w:rPr>
        <w:t>電話</w:t>
      </w:r>
      <w:r>
        <w:rPr>
          <w:rFonts w:eastAsia="標楷體" w:hint="eastAsia"/>
          <w:b/>
          <w:bCs/>
          <w:sz w:val="32"/>
          <w:szCs w:val="32"/>
        </w:rPr>
        <w:t>: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   </w:t>
      </w:r>
      <w:r>
        <w:rPr>
          <w:rFonts w:eastAsia="標楷體"/>
          <w:b/>
          <w:bCs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1"/>
        <w:gridCol w:w="1348"/>
        <w:gridCol w:w="425"/>
        <w:gridCol w:w="1134"/>
        <w:gridCol w:w="1276"/>
        <w:gridCol w:w="2976"/>
        <w:gridCol w:w="709"/>
      </w:tblGrid>
      <w:tr w:rsidR="0038794B" w14:paraId="1721880D" w14:textId="77777777" w:rsidTr="007611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822B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5A27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5C49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身份證字號</w:t>
            </w:r>
          </w:p>
          <w:p w14:paraId="75EE5FB7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F1C8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AB3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午餐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6515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族別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D1BD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3D8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上衣</w:t>
            </w:r>
          </w:p>
          <w:p w14:paraId="5A5F5A8C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尺寸</w:t>
            </w:r>
          </w:p>
        </w:tc>
      </w:tr>
      <w:tr w:rsidR="0038794B" w14:paraId="15585F9F" w14:textId="77777777" w:rsidTr="00761137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05E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E872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58D3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506B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ACB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6391DCBF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8717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2721794A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D024" w14:textId="77777777" w:rsidR="0038794B" w:rsidRPr="00AC633F" w:rsidRDefault="0038794B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E120" w14:textId="77777777" w:rsidR="0038794B" w:rsidRPr="00AC633F" w:rsidRDefault="0038794B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8794B" w14:paraId="4E9FC74A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05D0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F76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4C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7AB3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FC9E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4B802033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2676" w14:textId="77777777" w:rsidR="0038794B" w:rsidRPr="00E374BC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3CB03FDB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76DF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957" w14:textId="77777777" w:rsidR="0038794B" w:rsidRDefault="0038794B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8794B" w14:paraId="76A38937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3EC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01C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A0D1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1FB5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3BEB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95C860E" w14:textId="77777777" w:rsidR="0038794B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9F47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9DE389E" w14:textId="77777777" w:rsidR="0038794B" w:rsidRDefault="0038794B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65C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3C6" w14:textId="77777777" w:rsidR="0038794B" w:rsidRDefault="0038794B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</w:tbl>
    <w:p w14:paraId="7AD3FC36" w14:textId="2A6C0273" w:rsidR="0038794B" w:rsidRPr="00D62EAC" w:rsidRDefault="0038794B" w:rsidP="0038794B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、報名表由村幹事協助收件及彙整後，請於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11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3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年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7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2</w:t>
      </w:r>
      <w:r w:rsidR="00761137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9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日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(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星期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)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下午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5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</w:t>
      </w:r>
    </w:p>
    <w:p w14:paraId="317F9FED" w14:textId="77777777" w:rsidR="0038794B" w:rsidRDefault="0038794B" w:rsidP="0038794B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   時前送至原住民民行政課，逾時不候。</w:t>
      </w:r>
    </w:p>
    <w:p w14:paraId="082707C4" w14:textId="77777777" w:rsidR="0038794B" w:rsidRPr="00D62EAC" w:rsidRDefault="0038794B" w:rsidP="0038794B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二、凡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參加活動及競賽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項目達1項以上者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，衣服僅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請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領一件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。</w:t>
      </w:r>
    </w:p>
    <w:p w14:paraId="5C619450" w14:textId="77777777" w:rsidR="0038794B" w:rsidRPr="00621D0F" w:rsidRDefault="0038794B" w:rsidP="0038794B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</w:p>
    <w:p w14:paraId="26839E0D" w14:textId="77777777" w:rsidR="0038794B" w:rsidRDefault="0038794B" w:rsidP="0038794B">
      <w:pPr>
        <w:widowControl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163374">
        <w:rPr>
          <w:rFonts w:ascii="標楷體" w:eastAsia="標楷體" w:hAnsi="標楷體" w:hint="eastAsia"/>
          <w:color w:val="000000"/>
          <w:sz w:val="28"/>
          <w:szCs w:val="28"/>
        </w:rPr>
        <w:t>※報名表不足時可自行增列之。</w:t>
      </w:r>
    </w:p>
    <w:p w14:paraId="22531C29" w14:textId="77777777" w:rsidR="0038794B" w:rsidRDefault="0038794B" w:rsidP="0038794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696C16A7" w14:textId="77777777" w:rsidR="0038794B" w:rsidRPr="00704409" w:rsidRDefault="0038794B" w:rsidP="0038794B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704409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(二)</w:t>
      </w:r>
    </w:p>
    <w:p w14:paraId="72ADE2A0" w14:textId="77777777" w:rsidR="0038794B" w:rsidRPr="00995301" w:rsidRDefault="0038794B" w:rsidP="0038794B">
      <w:pPr>
        <w:autoSpaceDE w:val="0"/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臺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東縣東河鄉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3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年度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瑪洛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阿</w:t>
      </w:r>
      <w:proofErr w:type="gramStart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瀧</w:t>
      </w:r>
      <w:proofErr w:type="gramEnd"/>
      <w:r w:rsidRPr="00995301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聯合豐年祭</w:t>
      </w:r>
    </w:p>
    <w:p w14:paraId="13DC0BCA" w14:textId="77777777" w:rsidR="0038794B" w:rsidRPr="00995301" w:rsidRDefault="0038794B" w:rsidP="0038794B">
      <w:pPr>
        <w:jc w:val="center"/>
        <w:rPr>
          <w:rFonts w:ascii="標楷體" w:eastAsia="標楷體" w:hAnsi="標楷體"/>
          <w:b/>
          <w:sz w:val="36"/>
          <w:szCs w:val="36"/>
          <w14:ligatures w14:val="standardContextual"/>
        </w:rPr>
      </w:pPr>
      <w:r w:rsidRPr="00995301">
        <w:rPr>
          <w:rFonts w:ascii="標楷體" w:eastAsia="標楷體" w:hAnsi="標楷體" w:hint="eastAsia"/>
          <w:b/>
          <w:sz w:val="36"/>
          <w:szCs w:val="36"/>
          <w14:ligatures w14:val="standardContextual"/>
        </w:rPr>
        <w:t>原住民傳統體技能競賽-撒魚網競賽</w:t>
      </w:r>
    </w:p>
    <w:p w14:paraId="7BBCFB01" w14:textId="77777777" w:rsidR="0038794B" w:rsidRPr="00163374" w:rsidRDefault="0038794B" w:rsidP="0038794B">
      <w:pPr>
        <w:jc w:val="center"/>
        <w:rPr>
          <w:rFonts w:ascii="標楷體" w:eastAsia="標楷體" w:hAnsi="標楷體"/>
          <w:sz w:val="32"/>
          <w:szCs w:val="32"/>
          <w14:ligatures w14:val="standardContextual"/>
        </w:rPr>
      </w:pPr>
      <w:r w:rsidRPr="00163374">
        <w:rPr>
          <w:rFonts w:ascii="標楷體" w:eastAsia="標楷體" w:hAnsi="標楷體" w:hint="eastAsia"/>
          <w:sz w:val="32"/>
          <w:szCs w:val="32"/>
          <w14:ligatures w14:val="standardContextual"/>
        </w:rPr>
        <w:t>報名表</w:t>
      </w:r>
    </w:p>
    <w:p w14:paraId="1BF63F2A" w14:textId="77777777" w:rsidR="0038794B" w:rsidRPr="00163374" w:rsidRDefault="0038794B" w:rsidP="0038794B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163374">
        <w:rPr>
          <w:rFonts w:ascii="標楷體" w:eastAsia="標楷體" w:hAnsi="標楷體" w:hint="eastAsia"/>
          <w:sz w:val="28"/>
          <w:szCs w:val="28"/>
          <w14:ligatures w14:val="standardContextual"/>
        </w:rPr>
        <w:t>隊名:</w:t>
      </w:r>
      <w:r w:rsidRPr="00163374">
        <w:rPr>
          <w:rFonts w:ascii="標楷體" w:eastAsia="標楷體" w:hAnsi="標楷體" w:hint="eastAsia"/>
          <w:sz w:val="28"/>
          <w:szCs w:val="28"/>
          <w:u w:val="single"/>
          <w14:ligatures w14:val="standardContextual"/>
        </w:rPr>
        <w:t xml:space="preserve">                         </w:t>
      </w:r>
      <w:r w:rsidRPr="00163374">
        <w:rPr>
          <w:rFonts w:ascii="標楷體" w:eastAsia="標楷體" w:hAnsi="標楷體" w:hint="eastAsia"/>
          <w:sz w:val="28"/>
          <w:szCs w:val="28"/>
          <w14:ligatures w14:val="standardContextual"/>
        </w:rPr>
        <w:t xml:space="preserve">       村別:</w:t>
      </w:r>
      <w:r w:rsidRPr="00163374">
        <w:rPr>
          <w:rFonts w:ascii="標楷體" w:eastAsia="標楷體" w:hAnsi="標楷體" w:hint="eastAsia"/>
          <w:sz w:val="28"/>
          <w:szCs w:val="28"/>
          <w:u w:val="single"/>
          <w14:ligatures w14:val="standardContextual"/>
        </w:rPr>
        <w:t xml:space="preserve">            </w:t>
      </w:r>
    </w:p>
    <w:p w14:paraId="50E1F404" w14:textId="77777777" w:rsidR="0038794B" w:rsidRDefault="0038794B" w:rsidP="0038794B">
      <w:pPr>
        <w:rPr>
          <w:rFonts w:ascii="標楷體" w:eastAsia="標楷體" w:hAnsi="標楷體"/>
          <w:sz w:val="28"/>
          <w:szCs w:val="28"/>
          <w:u w:val="single"/>
          <w14:ligatures w14:val="standardContextual"/>
        </w:rPr>
      </w:pPr>
      <w:r w:rsidRPr="00163374">
        <w:rPr>
          <w:rFonts w:ascii="標楷體" w:eastAsia="標楷體" w:hAnsi="標楷體" w:hint="eastAsia"/>
          <w:sz w:val="28"/>
          <w:szCs w:val="28"/>
          <w14:ligatures w14:val="standardContextual"/>
        </w:rPr>
        <w:t xml:space="preserve">聯絡人: </w:t>
      </w:r>
      <w:r w:rsidRPr="00163374">
        <w:rPr>
          <w:rFonts w:ascii="標楷體" w:eastAsia="標楷體" w:hAnsi="標楷體" w:hint="eastAsia"/>
          <w:sz w:val="28"/>
          <w:szCs w:val="28"/>
          <w:u w:val="single"/>
          <w14:ligatures w14:val="standardContextual"/>
        </w:rPr>
        <w:t xml:space="preserve">                 </w:t>
      </w:r>
      <w:r w:rsidRPr="00163374">
        <w:rPr>
          <w:rFonts w:ascii="標楷體" w:eastAsia="標楷體" w:hAnsi="標楷體" w:hint="eastAsia"/>
          <w:sz w:val="28"/>
          <w:szCs w:val="28"/>
          <w14:ligatures w14:val="standardContextual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14:ligatures w14:val="standardContextual"/>
        </w:rPr>
        <w:t xml:space="preserve">      </w:t>
      </w:r>
      <w:r w:rsidRPr="00163374">
        <w:rPr>
          <w:rFonts w:ascii="標楷體" w:eastAsia="標楷體" w:hAnsi="標楷體" w:hint="eastAsia"/>
          <w:sz w:val="28"/>
          <w:szCs w:val="28"/>
          <w14:ligatures w14:val="standardContextual"/>
        </w:rPr>
        <w:t>電話:</w:t>
      </w:r>
      <w:r w:rsidRPr="00163374">
        <w:rPr>
          <w:rFonts w:ascii="標楷體" w:eastAsia="標楷體" w:hAnsi="標楷體" w:hint="eastAsia"/>
          <w:sz w:val="28"/>
          <w:szCs w:val="28"/>
          <w:u w:val="single"/>
          <w14:ligatures w14:val="standardContextual"/>
        </w:rPr>
        <w:t xml:space="preserve">             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61"/>
        <w:gridCol w:w="1348"/>
        <w:gridCol w:w="425"/>
        <w:gridCol w:w="1134"/>
        <w:gridCol w:w="1276"/>
        <w:gridCol w:w="2976"/>
        <w:gridCol w:w="709"/>
      </w:tblGrid>
      <w:tr w:rsidR="0038794B" w14:paraId="35AC28F0" w14:textId="77777777" w:rsidTr="0076113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1B6B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82CE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5BF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身份證字號</w:t>
            </w:r>
          </w:p>
          <w:p w14:paraId="115D8338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電話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C539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94A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午餐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8711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族別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6254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1179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上衣</w:t>
            </w:r>
          </w:p>
          <w:p w14:paraId="3B1F2A72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尺寸</w:t>
            </w:r>
          </w:p>
        </w:tc>
      </w:tr>
      <w:tr w:rsidR="0038794B" w14:paraId="2711B288" w14:textId="77777777" w:rsidTr="00761137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AA4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4C0B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35D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49CE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791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66E5673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4C46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6735F2BE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50A5" w14:textId="77777777" w:rsidR="0038794B" w:rsidRPr="00AC633F" w:rsidRDefault="0038794B" w:rsidP="00761137">
            <w:pPr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9D2" w14:textId="77777777" w:rsidR="0038794B" w:rsidRPr="00AC633F" w:rsidRDefault="0038794B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8794B" w14:paraId="719673EF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C972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0389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98FB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28D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C00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572E3822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49AB" w14:textId="77777777" w:rsidR="0038794B" w:rsidRPr="00E374BC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7512EC60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 w:rsidRPr="00E374BC"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151C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 w:rsidRPr="00E374BC">
              <w:rPr>
                <w:rFonts w:ascii="標楷體" w:eastAsia="標楷體" w:hAnsi="標楷體" w:cs="新細明體" w:hint="eastAsia"/>
                <w:spacing w:val="-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</w:t>
            </w:r>
            <w:r w:rsidRPr="00E374BC">
              <w:rPr>
                <w:rFonts w:ascii="標楷體" w:eastAsia="標楷體" w:hAnsi="標楷體" w:cs="新細明體" w:hint="eastAsia"/>
                <w:spacing w:val="-20"/>
              </w:rPr>
              <w:t>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549" w14:textId="77777777" w:rsidR="0038794B" w:rsidRDefault="0038794B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  <w:tr w:rsidR="0038794B" w14:paraId="1077DB16" w14:textId="77777777" w:rsidTr="00761137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7FC0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031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F0AA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93EF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A10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□葷食</w:t>
            </w:r>
            <w:proofErr w:type="gramEnd"/>
          </w:p>
          <w:p w14:paraId="3626012B" w14:textId="77777777" w:rsidR="0038794B" w:rsidRDefault="0038794B" w:rsidP="0076113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□素食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1CA" w14:textId="77777777" w:rsidR="0038794B" w:rsidRDefault="0038794B" w:rsidP="00761137">
            <w:pPr>
              <w:tabs>
                <w:tab w:val="left" w:pos="-1980"/>
                <w:tab w:val="left" w:pos="2620"/>
                <w:tab w:val="center" w:pos="5542"/>
              </w:tabs>
              <w:adjustRightInd w:val="0"/>
              <w:snapToGrid w:val="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□阿美族</w:t>
            </w:r>
          </w:p>
          <w:p w14:paraId="1ED6B40D" w14:textId="77777777" w:rsidR="0038794B" w:rsidRDefault="0038794B" w:rsidP="00761137">
            <w:pPr>
              <w:adjustRightInd w:val="0"/>
              <w:snapToGrid w:val="0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1F54" w14:textId="77777777" w:rsidR="0038794B" w:rsidRDefault="0038794B" w:rsidP="00761137">
            <w:pPr>
              <w:jc w:val="center"/>
              <w:rPr>
                <w:rFonts w:ascii="標楷體" w:eastAsia="標楷體" w:hAnsi="標楷體" w:cs="新細明體"/>
                <w:spacing w:val="-20"/>
              </w:rPr>
            </w:pPr>
            <w:r>
              <w:rPr>
                <w:rFonts w:ascii="標楷體" w:eastAsia="標楷體" w:hAnsi="標楷體" w:cs="新細明體" w:hint="eastAsia"/>
                <w:spacing w:val="-20"/>
              </w:rPr>
              <w:t xml:space="preserve">      村    鄰                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B3BB" w14:textId="77777777" w:rsidR="0038794B" w:rsidRDefault="0038794B" w:rsidP="00761137">
            <w:pPr>
              <w:rPr>
                <w:rFonts w:ascii="標楷體" w:eastAsia="標楷體" w:hAnsi="標楷體" w:cs="新細明體"/>
                <w:spacing w:val="-20"/>
              </w:rPr>
            </w:pPr>
          </w:p>
        </w:tc>
      </w:tr>
    </w:tbl>
    <w:p w14:paraId="611C9FC6" w14:textId="77777777" w:rsidR="0038794B" w:rsidRPr="00163374" w:rsidRDefault="0038794B" w:rsidP="0038794B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163374">
        <w:rPr>
          <w:rFonts w:ascii="標楷體" w:eastAsia="標楷體" w:hAnsi="標楷體" w:hint="eastAsia"/>
          <w:sz w:val="28"/>
          <w:szCs w:val="28"/>
          <w14:ligatures w14:val="standardContextual"/>
        </w:rPr>
        <w:t>備註:</w:t>
      </w:r>
    </w:p>
    <w:p w14:paraId="222A6565" w14:textId="77777777" w:rsidR="0038794B" w:rsidRPr="00163374" w:rsidRDefault="0038794B" w:rsidP="0038794B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163374">
        <w:rPr>
          <w:rFonts w:ascii="標楷體" w:eastAsia="標楷體" w:hAnsi="標楷體" w:hint="eastAsia"/>
          <w:sz w:val="28"/>
          <w:szCs w:val="28"/>
          <w14:ligatures w14:val="standardContextual"/>
        </w:rPr>
        <w:t>一、各村組成1隊，每隊3人，男女不限。</w:t>
      </w:r>
    </w:p>
    <w:p w14:paraId="4F808DD6" w14:textId="713C2E55" w:rsidR="0038794B" w:rsidRPr="00D62EAC" w:rsidRDefault="0038794B" w:rsidP="0038794B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二、報名表由村幹事協助收件及彙整後，請於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11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3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年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7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2</w:t>
      </w:r>
      <w:r w:rsidR="00761137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9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日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(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星期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一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)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下午</w:t>
      </w:r>
      <w:r w:rsidRPr="00D62EAC">
        <w:rPr>
          <w:rFonts w:ascii="標楷體" w:eastAsia="標楷體" w:hAnsi="標楷體"/>
          <w:color w:val="FF0000"/>
          <w:sz w:val="28"/>
          <w:szCs w:val="28"/>
          <w14:ligatures w14:val="standardContextual"/>
        </w:rPr>
        <w:t>5</w:t>
      </w: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</w:t>
      </w:r>
    </w:p>
    <w:p w14:paraId="11CE22C9" w14:textId="77777777" w:rsidR="0038794B" w:rsidRDefault="0038794B" w:rsidP="0038794B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 w:rsidRPr="00D62EAC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 xml:space="preserve">    時前送至原住民民行政課，逾時不候。</w:t>
      </w:r>
    </w:p>
    <w:p w14:paraId="2C193CE8" w14:textId="77777777" w:rsidR="0038794B" w:rsidRPr="00D62EAC" w:rsidRDefault="0038794B" w:rsidP="0038794B">
      <w:pPr>
        <w:rPr>
          <w:rFonts w:ascii="標楷體" w:eastAsia="標楷體" w:hAnsi="標楷體"/>
          <w:color w:val="FF0000"/>
          <w:sz w:val="28"/>
          <w:szCs w:val="28"/>
          <w14:ligatures w14:val="standardContextual"/>
        </w:rPr>
      </w:pP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三、凡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參加活動及競賽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項目達1項以上者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，衣服僅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請</w:t>
      </w:r>
      <w:r w:rsidRPr="00735B3B"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領一件</w:t>
      </w:r>
      <w:r>
        <w:rPr>
          <w:rFonts w:ascii="標楷體" w:eastAsia="標楷體" w:hAnsi="標楷體" w:hint="eastAsia"/>
          <w:color w:val="FF0000"/>
          <w:sz w:val="28"/>
          <w:szCs w:val="28"/>
          <w14:ligatures w14:val="standardContextual"/>
        </w:rPr>
        <w:t>。</w:t>
      </w:r>
    </w:p>
    <w:p w14:paraId="5F42597C" w14:textId="77777777" w:rsidR="0038794B" w:rsidRDefault="0038794B" w:rsidP="0038794B">
      <w:pPr>
        <w:widowControl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/>
          <w:color w:val="000000"/>
          <w:sz w:val="28"/>
          <w:szCs w:val="28"/>
        </w:rPr>
        <w:br w:type="page"/>
      </w:r>
    </w:p>
    <w:p w14:paraId="0F6FD5A6" w14:textId="77777777" w:rsidR="0038794B" w:rsidRDefault="0038794B" w:rsidP="0038794B">
      <w:pPr>
        <w:snapToGrid w:val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lastRenderedPageBreak/>
        <w:t>附件(三)</w:t>
      </w:r>
    </w:p>
    <w:p w14:paraId="5063EE7C" w14:textId="77777777" w:rsidR="0038794B" w:rsidRPr="00995301" w:rsidRDefault="0038794B" w:rsidP="0038794B">
      <w:pPr>
        <w:snapToGrid w:val="0"/>
        <w:jc w:val="center"/>
        <w:rPr>
          <w:rFonts w:ascii="標楷體" w:eastAsia="標楷體"/>
          <w:color w:val="000000"/>
          <w:sz w:val="36"/>
          <w:szCs w:val="36"/>
        </w:rPr>
      </w:pP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臺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東縣東河鄉</w:t>
      </w: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11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3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年度</w:t>
      </w: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瑪洛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阿</w:t>
      </w:r>
      <w:proofErr w:type="gramStart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瀧</w:t>
      </w:r>
      <w:proofErr w:type="gramEnd"/>
      <w:r w:rsidRPr="00995301">
        <w:rPr>
          <w:rFonts w:ascii="標楷體" w:eastAsia="標楷體" w:hAnsi="標楷體" w:hint="eastAsia"/>
          <w:b/>
          <w:kern w:val="0"/>
          <w:sz w:val="36"/>
          <w:szCs w:val="36"/>
        </w:rPr>
        <w:t>聯合豐年祭</w:t>
      </w:r>
    </w:p>
    <w:p w14:paraId="24C0F932" w14:textId="77777777" w:rsidR="0038794B" w:rsidRPr="00995301" w:rsidRDefault="0038794B" w:rsidP="0038794B">
      <w:pPr>
        <w:snapToGrid w:val="0"/>
        <w:jc w:val="center"/>
        <w:rPr>
          <w:rFonts w:ascii="標楷體" w:eastAsia="標楷體"/>
          <w:color w:val="000000"/>
          <w:sz w:val="36"/>
          <w:szCs w:val="36"/>
        </w:rPr>
      </w:pPr>
      <w:r w:rsidRPr="0099530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</w:t>
      </w:r>
      <w:r w:rsidRPr="00995301">
        <w:rPr>
          <w:rFonts w:ascii="標楷體" w:eastAsia="標楷體" w:hAnsi="標楷體" w:hint="eastAsia"/>
          <w:b/>
          <w:sz w:val="36"/>
          <w:szCs w:val="36"/>
        </w:rPr>
        <w:t>競賽  申訴書</w:t>
      </w:r>
    </w:p>
    <w:tbl>
      <w:tblPr>
        <w:tblW w:w="8913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3260"/>
        <w:gridCol w:w="1134"/>
        <w:gridCol w:w="284"/>
        <w:gridCol w:w="2835"/>
      </w:tblGrid>
      <w:tr w:rsidR="0038794B" w:rsidRPr="00132305" w14:paraId="659162CD" w14:textId="77777777" w:rsidTr="00761137">
        <w:trPr>
          <w:cantSplit/>
          <w:trHeight w:val="686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4A718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申訴事由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AF27A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F2FD" w14:textId="77777777" w:rsidR="0038794B" w:rsidRPr="00132305" w:rsidRDefault="0038794B" w:rsidP="00761137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7E06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794B" w:rsidRPr="00132305" w14:paraId="3427DD9C" w14:textId="77777777" w:rsidTr="00761137">
        <w:trPr>
          <w:cantSplit/>
          <w:trHeight w:val="485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3C46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0F31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8266" w14:textId="77777777" w:rsidR="0038794B" w:rsidRPr="00132305" w:rsidRDefault="0038794B" w:rsidP="00761137">
            <w:pPr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545B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794B" w:rsidRPr="00132305" w14:paraId="0FD360BE" w14:textId="77777777" w:rsidTr="00761137">
        <w:trPr>
          <w:trHeight w:val="377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623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申訴事實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3CF6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794B" w:rsidRPr="00132305" w14:paraId="175F165E" w14:textId="77777777" w:rsidTr="00761137">
        <w:trPr>
          <w:trHeight w:val="73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156B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證人</w:t>
            </w:r>
            <w:r w:rsidRPr="00132305"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證件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6CC9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794B" w:rsidRPr="00132305" w14:paraId="1A4515C2" w14:textId="77777777" w:rsidTr="00761137">
        <w:trPr>
          <w:trHeight w:val="72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C23B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單位領隊或教練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CD201B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A15F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C9321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794B" w:rsidRPr="00132305" w14:paraId="02FFAE9C" w14:textId="77777777" w:rsidTr="00761137">
        <w:trPr>
          <w:trHeight w:val="221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72DD" w14:textId="77777777" w:rsidR="0038794B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裁判長</w:t>
            </w:r>
          </w:p>
          <w:p w14:paraId="7A237BBF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意見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4B11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794B" w:rsidRPr="00132305" w14:paraId="44CCCA7E" w14:textId="77777777" w:rsidTr="00761137">
        <w:trPr>
          <w:trHeight w:val="73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4B93" w14:textId="77777777" w:rsidR="0038794B" w:rsidRDefault="0038794B" w:rsidP="00761137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審判委員會判決</w:t>
            </w:r>
          </w:p>
          <w:p w14:paraId="42920306" w14:textId="77777777" w:rsidR="0038794B" w:rsidRPr="00132305" w:rsidRDefault="0038794B" w:rsidP="00761137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230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13230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仲裁</w:t>
            </w:r>
            <w:r w:rsidRPr="0013230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C5A2" w14:textId="77777777" w:rsidR="0038794B" w:rsidRPr="00132305" w:rsidRDefault="0038794B" w:rsidP="007611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7F811A50" w14:textId="77777777" w:rsidR="0038794B" w:rsidRPr="00132305" w:rsidRDefault="0038794B" w:rsidP="0038794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32305">
        <w:rPr>
          <w:rFonts w:ascii="標楷體" w:eastAsia="標楷體" w:hAnsi="標楷體" w:hint="eastAsia"/>
          <w:sz w:val="28"/>
          <w:szCs w:val="28"/>
        </w:rPr>
        <w:t>審判委員會</w:t>
      </w:r>
      <w:r w:rsidRPr="00132305">
        <w:rPr>
          <w:rFonts w:ascii="標楷體" w:eastAsia="標楷體" w:hAnsi="標楷體"/>
          <w:sz w:val="28"/>
          <w:szCs w:val="28"/>
        </w:rPr>
        <w:t>(</w:t>
      </w:r>
      <w:r w:rsidRPr="00132305">
        <w:rPr>
          <w:rFonts w:ascii="標楷體" w:eastAsia="標楷體" w:hAnsi="標楷體" w:hint="eastAsia"/>
          <w:sz w:val="28"/>
          <w:szCs w:val="28"/>
        </w:rPr>
        <w:t>仲裁</w:t>
      </w:r>
      <w:r w:rsidRPr="00132305">
        <w:rPr>
          <w:rFonts w:ascii="標楷體" w:eastAsia="標楷體" w:hAnsi="標楷體"/>
          <w:sz w:val="28"/>
          <w:szCs w:val="28"/>
        </w:rPr>
        <w:t>)</w:t>
      </w:r>
      <w:r w:rsidRPr="00132305">
        <w:rPr>
          <w:rFonts w:ascii="標楷體" w:eastAsia="標楷體" w:hAnsi="標楷體" w:hint="eastAsia"/>
          <w:sz w:val="28"/>
          <w:szCs w:val="28"/>
        </w:rPr>
        <w:t>召集人：</w:t>
      </w:r>
      <w:r w:rsidRPr="00132305">
        <w:rPr>
          <w:rFonts w:ascii="標楷體" w:eastAsia="標楷體" w:hAnsi="標楷體"/>
          <w:sz w:val="28"/>
          <w:szCs w:val="28"/>
        </w:rPr>
        <w:t xml:space="preserve">              </w:t>
      </w:r>
      <w:r w:rsidRPr="00132305">
        <w:rPr>
          <w:rFonts w:ascii="標楷體" w:eastAsia="標楷體" w:hAnsi="標楷體" w:hint="eastAsia"/>
          <w:sz w:val="28"/>
          <w:szCs w:val="28"/>
        </w:rPr>
        <w:t>（簽名）</w:t>
      </w:r>
    </w:p>
    <w:p w14:paraId="16DB6766" w14:textId="77777777" w:rsidR="0038794B" w:rsidRDefault="0038794B" w:rsidP="0038794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A1A831A" w14:textId="77777777" w:rsidR="0038794B" w:rsidRPr="00132305" w:rsidRDefault="0038794B" w:rsidP="0038794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proofErr w:type="gramStart"/>
      <w:r w:rsidRPr="0013230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32305">
        <w:rPr>
          <w:rFonts w:ascii="標楷體" w:eastAsia="標楷體" w:hAnsi="標楷體" w:hint="eastAsia"/>
          <w:sz w:val="28"/>
          <w:szCs w:val="28"/>
        </w:rPr>
        <w:t>：一、凡未按各項規定辦理之申訴，概不受理。</w:t>
      </w:r>
    </w:p>
    <w:p w14:paraId="66246E7C" w14:textId="77777777" w:rsidR="0038794B" w:rsidRDefault="0038794B" w:rsidP="0038794B">
      <w:pPr>
        <w:adjustRightInd w:val="0"/>
        <w:snapToGrid w:val="0"/>
        <w:ind w:left="1120" w:hangingChars="400" w:hanging="1120"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  <w:r w:rsidRPr="00132305">
        <w:rPr>
          <w:rFonts w:ascii="標楷體" w:eastAsia="標楷體" w:hAnsi="標楷體"/>
          <w:sz w:val="28"/>
          <w:szCs w:val="28"/>
        </w:rPr>
        <w:t xml:space="preserve">    二、</w:t>
      </w:r>
      <w:r w:rsidRPr="00132305">
        <w:rPr>
          <w:rFonts w:ascii="標楷體" w:eastAsia="標楷體" w:hAnsi="標楷體" w:hint="eastAsia"/>
          <w:sz w:val="28"/>
          <w:szCs w:val="28"/>
        </w:rPr>
        <w:t>單位領隊簽名權，可按競賽規程有關規定，由領隊本人簽名或教練簽名辦理。</w:t>
      </w:r>
    </w:p>
    <w:p w14:paraId="1F05F6A3" w14:textId="77777777" w:rsidR="0038794B" w:rsidRPr="0038794B" w:rsidRDefault="0038794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4A39953C" w14:textId="77777777" w:rsidR="0038794B" w:rsidRDefault="0038794B" w:rsidP="00A33619">
      <w:pPr>
        <w:widowControl/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</w:pPr>
    </w:p>
    <w:p w14:paraId="38319595" w14:textId="77777777" w:rsidR="0038794B" w:rsidRPr="00FD742F" w:rsidRDefault="0038794B" w:rsidP="0038794B">
      <w:pPr>
        <w:autoSpaceDE w:val="0"/>
        <w:autoSpaceDN w:val="0"/>
        <w:spacing w:line="532" w:lineRule="exact"/>
        <w:jc w:val="center"/>
        <w:rPr>
          <w:rFonts w:ascii="微軟正黑體" w:eastAsia="微軟正黑體" w:hAnsi="微軟正黑體" w:cs="微軟正黑體"/>
          <w:b/>
          <w:bCs/>
          <w:color w:val="59371E"/>
          <w:spacing w:val="-1"/>
          <w:w w:val="101"/>
          <w:kern w:val="0"/>
          <w:sz w:val="36"/>
          <w:szCs w:val="36"/>
        </w:rPr>
      </w:pPr>
      <w:proofErr w:type="gramStart"/>
      <w:r w:rsidRPr="00FD742F"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  <w:t>臺</w:t>
      </w:r>
      <w:proofErr w:type="gramEnd"/>
      <w:r w:rsidRPr="00FD742F">
        <w:rPr>
          <w:rFonts w:ascii="微軟正黑體" w:eastAsia="微軟正黑體" w:hAnsi="微軟正黑體" w:cs="微軟正黑體"/>
          <w:b/>
          <w:bCs/>
          <w:color w:val="59371E"/>
          <w:kern w:val="0"/>
          <w:sz w:val="36"/>
          <w:szCs w:val="36"/>
        </w:rPr>
        <w:t>東縣東河鄉公所</w:t>
      </w:r>
      <w:bookmarkStart w:id="5" w:name="_bookmark1"/>
      <w:bookmarkEnd w:id="5"/>
    </w:p>
    <w:p w14:paraId="614456D5" w14:textId="77777777" w:rsidR="0038794B" w:rsidRPr="00FD742F" w:rsidRDefault="0038794B" w:rsidP="0038794B">
      <w:pPr>
        <w:autoSpaceDE w:val="0"/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細明體"/>
          <w:bCs/>
          <w:color w:val="000000"/>
          <w:sz w:val="36"/>
          <w:szCs w:val="36"/>
        </w:rPr>
      </w:pPr>
      <w:proofErr w:type="gramStart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lastRenderedPageBreak/>
        <w:t>臺</w:t>
      </w:r>
      <w:proofErr w:type="gramEnd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東縣東河鄉</w:t>
      </w:r>
      <w:proofErr w:type="gramStart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11</w:t>
      </w:r>
      <w:r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3</w:t>
      </w:r>
      <w:proofErr w:type="gramEnd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年度</w:t>
      </w:r>
      <w:proofErr w:type="gramStart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瑪洛</w:t>
      </w:r>
      <w:proofErr w:type="gramEnd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阿</w:t>
      </w:r>
      <w:proofErr w:type="gramStart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瀧</w:t>
      </w:r>
      <w:proofErr w:type="gramEnd"/>
      <w:r w:rsidRPr="00FD742F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聯合豐年祭</w:t>
      </w:r>
    </w:p>
    <w:p w14:paraId="15C42430" w14:textId="77777777" w:rsidR="0038794B" w:rsidRPr="00FD742F" w:rsidRDefault="0038794B" w:rsidP="0038794B">
      <w:pPr>
        <w:autoSpaceDE w:val="0"/>
        <w:autoSpaceDN w:val="0"/>
        <w:spacing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FD742F">
        <w:rPr>
          <w:rFonts w:ascii="微軟正黑體" w:eastAsia="微軟正黑體" w:hAnsi="微軟正黑體" w:cs="微軟正黑體"/>
          <w:b/>
          <w:bCs/>
          <w:color w:val="000000"/>
          <w:kern w:val="0"/>
          <w:sz w:val="36"/>
          <w:szCs w:val="36"/>
        </w:rPr>
        <w:t>市集攤位招商須知</w:t>
      </w:r>
    </w:p>
    <w:p w14:paraId="20AD141D" w14:textId="5E309850" w:rsidR="0038794B" w:rsidRPr="00E212C2" w:rsidRDefault="0038794B" w:rsidP="0038794B">
      <w:pPr>
        <w:numPr>
          <w:ilvl w:val="0"/>
          <w:numId w:val="4"/>
        </w:numPr>
        <w:autoSpaceDE w:val="0"/>
        <w:autoSpaceDN w:val="0"/>
        <w:spacing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活動時間：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8"/>
          <w:w w:val="105"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8"/>
          <w:w w:val="105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1"/>
          <w:kern w:val="0"/>
          <w:sz w:val="28"/>
          <w:szCs w:val="28"/>
        </w:rPr>
        <w:t>年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0</w:t>
      </w: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8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1"/>
          <w:w w:val="101"/>
          <w:kern w:val="0"/>
          <w:sz w:val="28"/>
          <w:szCs w:val="28"/>
        </w:rPr>
        <w:t>17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日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（星期</w:t>
      </w:r>
      <w:r w:rsidRPr="00E212C2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六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）上午0</w:t>
      </w:r>
      <w:r w:rsidR="004D2FBC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8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:</w:t>
      </w:r>
      <w:r w:rsidR="004D2FBC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0~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6"/>
          <w:w w:val="104"/>
          <w:kern w:val="0"/>
          <w:sz w:val="28"/>
          <w:szCs w:val="28"/>
        </w:rPr>
        <w:t>17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:</w:t>
      </w:r>
      <w:r>
        <w:rPr>
          <w:rFonts w:ascii="微軟正黑體" w:eastAsia="微軟正黑體" w:hAnsi="微軟正黑體" w:cs="微軟正黑體" w:hint="eastAsia"/>
          <w:b/>
          <w:bCs/>
          <w:color w:val="000000"/>
          <w:spacing w:val="-6"/>
          <w:w w:val="104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6"/>
          <w:w w:val="104"/>
          <w:kern w:val="0"/>
          <w:sz w:val="28"/>
          <w:szCs w:val="28"/>
        </w:rPr>
        <w:t>0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w w:val="4"/>
          <w:kern w:val="0"/>
          <w:sz w:val="28"/>
          <w:szCs w:val="28"/>
        </w:rPr>
        <w:t xml:space="preserve">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14:paraId="2AE96BBC" w14:textId="77777777" w:rsidR="0038794B" w:rsidRPr="00E212C2" w:rsidRDefault="0038794B" w:rsidP="0038794B">
      <w:pPr>
        <w:numPr>
          <w:ilvl w:val="0"/>
          <w:numId w:val="4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活動地點：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東河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國小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14:paraId="57D6E4E9" w14:textId="7E18A7DB" w:rsidR="0038794B" w:rsidRPr="00F17DF7" w:rsidRDefault="0038794B" w:rsidP="0038794B">
      <w:pPr>
        <w:numPr>
          <w:ilvl w:val="0"/>
          <w:numId w:val="4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color w:val="FF000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設攤對象：</w:t>
      </w:r>
      <w:r w:rsidRPr="00E320E2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本鄉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家政班及個人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等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</w:t>
      </w:r>
      <w:r w:rsidRPr="00972BF8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預計擇優遴選20攤</w:t>
      </w:r>
      <w:r w:rsidR="00E864AC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</w:t>
      </w:r>
      <w:r w:rsidR="00E864AC" w:rsidRPr="00F17DF7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以下對象優先:</w:t>
      </w:r>
    </w:p>
    <w:p w14:paraId="5615F31B" w14:textId="7022B424" w:rsidR="00667901" w:rsidRPr="00F17DF7" w:rsidRDefault="00667901" w:rsidP="00667901">
      <w:pPr>
        <w:autoSpaceDE w:val="0"/>
        <w:autoSpaceDN w:val="0"/>
        <w:spacing w:before="108" w:line="320" w:lineRule="exact"/>
        <w:ind w:leftChars="1122" w:left="2693"/>
        <w:rPr>
          <w:rFonts w:ascii="微軟正黑體" w:eastAsia="微軟正黑體" w:hAnsi="微軟正黑體"/>
          <w:color w:val="FF0000"/>
          <w:sz w:val="28"/>
          <w:szCs w:val="28"/>
        </w:rPr>
      </w:pP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1</w:t>
      </w:r>
      <w:r w:rsidRPr="00F17DF7">
        <w:rPr>
          <w:rFonts w:ascii="微軟正黑體" w:eastAsia="微軟正黑體" w:hAnsi="微軟正黑體"/>
          <w:color w:val="FF0000"/>
          <w:sz w:val="28"/>
          <w:szCs w:val="28"/>
        </w:rPr>
        <w:t>.</w:t>
      </w:r>
      <w:proofErr w:type="gramStart"/>
      <w:r w:rsidR="00CA622D">
        <w:rPr>
          <w:rFonts w:ascii="微軟正黑體" w:eastAsia="微軟正黑體" w:hAnsi="微軟正黑體" w:hint="eastAsia"/>
          <w:color w:val="FF0000"/>
          <w:sz w:val="28"/>
          <w:szCs w:val="28"/>
        </w:rPr>
        <w:t>限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設籍</w:t>
      </w:r>
      <w:proofErr w:type="gramEnd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本鄉</w:t>
      </w:r>
      <w:r w:rsidR="00E228EC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2</w:t>
      </w:r>
      <w:r w:rsidRPr="00F17DF7">
        <w:rPr>
          <w:rFonts w:ascii="微軟正黑體" w:eastAsia="微軟正黑體" w:hAnsi="微軟正黑體"/>
          <w:color w:val="FF0000"/>
          <w:sz w:val="28"/>
          <w:szCs w:val="28"/>
        </w:rPr>
        <w:t>.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具有部落在地特色之</w:t>
      </w:r>
      <w:proofErr w:type="gramStart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傳統食藝</w:t>
      </w:r>
      <w:proofErr w:type="gramEnd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、手工藝、農</w:t>
      </w:r>
      <w:proofErr w:type="gramStart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特</w:t>
      </w:r>
      <w:proofErr w:type="gramEnd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產品、</w:t>
      </w:r>
      <w:proofErr w:type="gramStart"/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文創好物</w:t>
      </w:r>
      <w:proofErr w:type="gramEnd"/>
      <w:r w:rsidR="00E228EC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3</w:t>
      </w:r>
      <w:r w:rsidRPr="00F17DF7">
        <w:rPr>
          <w:rFonts w:ascii="微軟正黑體" w:eastAsia="微軟正黑體" w:hAnsi="微軟正黑體"/>
          <w:color w:val="FF0000"/>
          <w:sz w:val="28"/>
          <w:szCs w:val="28"/>
        </w:rPr>
        <w:t>.</w:t>
      </w:r>
      <w:r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對場地環境不造成油漬、污損或草皮破壞者</w:t>
      </w:r>
      <w:r w:rsidR="00F17DF7" w:rsidRPr="00F17DF7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</w:p>
    <w:p w14:paraId="6A18A1C6" w14:textId="47A30DEC" w:rsidR="0038794B" w:rsidRPr="00E212C2" w:rsidRDefault="0038794B" w:rsidP="0038794B">
      <w:pPr>
        <w:numPr>
          <w:ilvl w:val="0"/>
          <w:numId w:val="4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公告日期：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即日起至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11</w:t>
      </w:r>
      <w:r w:rsidRPr="00CA6DF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3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年7月</w:t>
      </w:r>
      <w:r w:rsidRPr="00CA6DF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2</w:t>
      </w:r>
      <w:r w:rsidR="00CA6DF1"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9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日</w:t>
      </w:r>
      <w:r w:rsidR="00A2038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(星期一</w:t>
      </w:r>
      <w:r w:rsidR="00A2038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)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。</w:t>
      </w:r>
    </w:p>
    <w:p w14:paraId="4E030EAF" w14:textId="227FDA13" w:rsidR="0038794B" w:rsidRPr="00E212C2" w:rsidRDefault="0038794B" w:rsidP="00A20386">
      <w:pPr>
        <w:numPr>
          <w:ilvl w:val="0"/>
          <w:numId w:val="4"/>
        </w:num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收件日期：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即日起至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11</w:t>
      </w:r>
      <w:r w:rsidR="00313331" w:rsidRPr="00CA6DF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3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年7月</w:t>
      </w:r>
      <w:r w:rsidRPr="00CA6DF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2</w:t>
      </w:r>
      <w:r w:rsidR="00CA6DF1"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9</w:t>
      </w:r>
      <w:r w:rsidRPr="00CA6DF1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日</w:t>
      </w:r>
      <w:r w:rsidR="00A20386" w:rsidRPr="00A2038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(星期一)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止。</w:t>
      </w:r>
    </w:p>
    <w:p w14:paraId="6918BAB2" w14:textId="10004829" w:rsidR="00CA35E0" w:rsidRPr="00DE085B" w:rsidRDefault="0038794B" w:rsidP="00CA35E0">
      <w:pPr>
        <w:numPr>
          <w:ilvl w:val="0"/>
          <w:numId w:val="4"/>
        </w:numPr>
        <w:autoSpaceDE w:val="0"/>
        <w:autoSpaceDN w:val="0"/>
        <w:spacing w:before="108" w:line="320" w:lineRule="exact"/>
        <w:ind w:left="2694" w:hanging="1985"/>
        <w:rPr>
          <w:rFonts w:ascii="微軟正黑體" w:eastAsia="微軟正黑體" w:hAnsi="微軟正黑體" w:cs="微軟正黑體"/>
          <w:b/>
          <w:bCs/>
          <w:color w:val="FF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登記方式：</w:t>
      </w:r>
      <w:r w:rsidR="00DE085B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1</w:t>
      </w:r>
      <w:r w:rsidR="00DE085B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.</w:t>
      </w:r>
      <w:hyperlink r:id="rId9" w:history="1">
        <w:r w:rsidR="00CA35E0" w:rsidRPr="00756A1E">
          <w:rPr>
            <w:rStyle w:val="aa"/>
            <w:rFonts w:ascii="微軟正黑體" w:eastAsia="微軟正黑體" w:hAnsi="微軟正黑體" w:cs="微軟正黑體"/>
            <w:b/>
            <w:bCs/>
            <w:kern w:val="0"/>
            <w:sz w:val="28"/>
            <w:szCs w:val="28"/>
          </w:rPr>
          <w:t>https://reurl.cc/Aj5ON3</w:t>
        </w:r>
      </w:hyperlink>
      <w:r w:rsidR="00CA35E0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 xml:space="preserve">  (google</w:t>
      </w:r>
      <w:r w:rsidR="00CA35E0"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表單連結，請填送申請書</w:t>
      </w:r>
      <w:r w:rsidR="00CA35E0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)</w:t>
      </w:r>
    </w:p>
    <w:p w14:paraId="36F3EF2A" w14:textId="341AF522" w:rsidR="0038794B" w:rsidRPr="00E336E9" w:rsidRDefault="00DE085B" w:rsidP="00DE085B">
      <w:pPr>
        <w:autoSpaceDE w:val="0"/>
        <w:autoSpaceDN w:val="0"/>
        <w:spacing w:before="108" w:line="320" w:lineRule="exact"/>
        <w:ind w:left="2694"/>
        <w:rPr>
          <w:rFonts w:ascii="微軟正黑體" w:eastAsia="微軟正黑體" w:hAnsi="微軟正黑體" w:cs="微軟正黑體"/>
          <w:b/>
          <w:bCs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2.</w:t>
      </w:r>
      <w:r>
        <w:rPr>
          <w:rFonts w:ascii="微軟正黑體" w:eastAsia="微軟正黑體" w:hAnsi="微軟正黑體" w:cs="微軟正黑體" w:hint="eastAsia"/>
          <w:b/>
          <w:bCs/>
          <w:color w:val="000000"/>
          <w:kern w:val="0"/>
          <w:sz w:val="28"/>
          <w:szCs w:val="28"/>
        </w:rPr>
        <w:t>郵寄</w:t>
      </w:r>
      <w:r w:rsidR="0038794B"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攤商申請書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或</w:t>
      </w:r>
      <w:r w:rsidR="00E336E9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傳送</w:t>
      </w:r>
      <w:hyperlink r:id="rId10" w:history="1">
        <w:r w:rsidR="0038794B" w:rsidRPr="0056121F">
          <w:rPr>
            <w:rFonts w:ascii="微軟正黑體" w:eastAsia="微軟正黑體" w:hAnsi="微軟正黑體" w:cs="微軟正黑體"/>
            <w:b/>
            <w:bCs/>
            <w:color w:val="FF0000"/>
            <w:kern w:val="0"/>
            <w:sz w:val="28"/>
            <w:szCs w:val="28"/>
          </w:rPr>
          <w:t>電</w:t>
        </w:r>
      </w:hyperlink>
      <w:hyperlink r:id="rId11" w:history="1">
        <w:r w:rsidR="0038794B" w:rsidRPr="0056121F">
          <w:rPr>
            <w:rFonts w:ascii="微軟正黑體" w:eastAsia="微軟正黑體" w:hAnsi="微軟正黑體" w:cs="微軟正黑體"/>
            <w:b/>
            <w:bCs/>
            <w:color w:val="FF0000"/>
            <w:kern w:val="0"/>
            <w:sz w:val="28"/>
            <w:szCs w:val="28"/>
          </w:rPr>
          <w:t>子</w:t>
        </w:r>
      </w:hyperlink>
      <w:r w:rsidR="00CA35E0">
        <w:rPr>
          <w:rFonts w:ascii="微軟正黑體" w:eastAsia="微軟正黑體" w:hAnsi="微軟正黑體" w:cs="微軟正黑體" w:hint="eastAsia"/>
          <w:b/>
          <w:bCs/>
          <w:color w:val="FF0000"/>
          <w:kern w:val="0"/>
          <w:sz w:val="28"/>
          <w:szCs w:val="28"/>
        </w:rPr>
        <w:t>信</w:t>
      </w:r>
      <w:hyperlink r:id="rId12" w:history="1">
        <w:r w:rsidR="0038794B" w:rsidRPr="0056121F">
          <w:rPr>
            <w:rFonts w:ascii="微軟正黑體" w:eastAsia="微軟正黑體" w:hAnsi="微軟正黑體" w:cs="微軟正黑體"/>
            <w:b/>
            <w:bCs/>
            <w:color w:val="FF0000"/>
            <w:kern w:val="0"/>
            <w:sz w:val="28"/>
            <w:szCs w:val="28"/>
          </w:rPr>
          <w:t>箱</w:t>
        </w:r>
      </w:hyperlink>
      <w:r w:rsidR="0038794B" w:rsidRPr="0056121F">
        <w:rPr>
          <w:rFonts w:ascii="微軟正黑體" w:eastAsia="微軟正黑體" w:hAnsi="微軟正黑體" w:cs="微軟正黑體" w:hint="eastAsia"/>
          <w:b/>
          <w:bCs/>
          <w:color w:val="FF0000"/>
          <w:kern w:val="0"/>
          <w:sz w:val="28"/>
          <w:szCs w:val="28"/>
        </w:rPr>
        <w:t>:</w:t>
      </w:r>
      <w:hyperlink r:id="rId13" w:history="1">
        <w:r w:rsidR="00E336E9" w:rsidRPr="00756A1E">
          <w:rPr>
            <w:rStyle w:val="aa"/>
            <w:rFonts w:ascii="微軟正黑體" w:eastAsia="微軟正黑體" w:hAnsi="微軟正黑體" w:cs="微軟正黑體"/>
            <w:b/>
            <w:bCs/>
            <w:kern w:val="0"/>
            <w:sz w:val="28"/>
            <w:szCs w:val="28"/>
          </w:rPr>
          <w:t>dhe014@dh.taitung.gov.tw</w:t>
        </w:r>
      </w:hyperlink>
    </w:p>
    <w:p w14:paraId="57EC9833" w14:textId="14760FDE" w:rsidR="0038794B" w:rsidRPr="00CA35E0" w:rsidRDefault="0038794B" w:rsidP="00CA35E0">
      <w:pPr>
        <w:autoSpaceDE w:val="0"/>
        <w:autoSpaceDN w:val="0"/>
        <w:spacing w:line="320" w:lineRule="exact"/>
        <w:ind w:left="753" w:right="-24" w:hanging="1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七、錄取攤商審查結果公布日期：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年</w:t>
      </w:r>
      <w:r w:rsidRPr="00E212C2">
        <w:rPr>
          <w:rFonts w:ascii="微軟正黑體" w:eastAsia="微軟正黑體" w:hAnsi="微軟正黑體" w:cs="微軟正黑體"/>
          <w:bCs/>
          <w:color w:val="000000"/>
          <w:spacing w:val="-6"/>
          <w:w w:val="104"/>
          <w:kern w:val="0"/>
          <w:sz w:val="28"/>
          <w:szCs w:val="28"/>
        </w:rPr>
        <w:t>0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spacing w:val="-6"/>
          <w:w w:val="104"/>
          <w:kern w:val="0"/>
          <w:sz w:val="28"/>
          <w:szCs w:val="28"/>
        </w:rPr>
        <w:t>7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31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日(</w:t>
      </w:r>
      <w:r w:rsidR="00CA35E0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錄取者將另行電</w:t>
      </w:r>
      <w:r w:rsidR="00CA35E0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話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聯絡)。</w:t>
      </w:r>
      <w:r w:rsidRPr="00E212C2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 xml:space="preserve"> </w:t>
      </w:r>
    </w:p>
    <w:p w14:paraId="1A9AB60C" w14:textId="2B37EE70" w:rsidR="0038794B" w:rsidRPr="00E336E9" w:rsidRDefault="0038794B" w:rsidP="00E336E9">
      <w:pPr>
        <w:autoSpaceDE w:val="0"/>
        <w:autoSpaceDN w:val="0"/>
        <w:spacing w:line="320" w:lineRule="exact"/>
        <w:ind w:left="753" w:right="-24" w:hanging="10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八、消費方式：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除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展演族人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及工作人員發放餐券外，一般民眾使用現金交易。</w:t>
      </w:r>
    </w:p>
    <w:p w14:paraId="3C469957" w14:textId="77777777" w:rsidR="0038794B" w:rsidRPr="00E212C2" w:rsidRDefault="0038794B" w:rsidP="0038794B">
      <w:pPr>
        <w:autoSpaceDE w:val="0"/>
        <w:autoSpaceDN w:val="0"/>
        <w:spacing w:before="108" w:line="320" w:lineRule="exact"/>
        <w:ind w:left="75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九、附則：</w:t>
      </w:r>
    </w:p>
    <w:p w14:paraId="7B75742C" w14:textId="77777777" w:rsidR="0038794B" w:rsidRPr="00E212C2" w:rsidRDefault="0038794B" w:rsidP="0038794B">
      <w:pPr>
        <w:numPr>
          <w:ilvl w:val="0"/>
          <w:numId w:val="5"/>
        </w:numPr>
        <w:autoSpaceDE w:val="0"/>
        <w:autoSpaceDN w:val="0"/>
        <w:spacing w:before="108" w:line="320" w:lineRule="exact"/>
        <w:ind w:left="117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主辦單位僅提供帳篷及場地，各攤商使用器材請自行準備。</w:t>
      </w:r>
    </w:p>
    <w:p w14:paraId="63F6A675" w14:textId="77777777" w:rsidR="0038794B" w:rsidRPr="00F66EF5" w:rsidRDefault="0038794B" w:rsidP="0038794B">
      <w:pPr>
        <w:numPr>
          <w:ilvl w:val="0"/>
          <w:numId w:val="5"/>
        </w:numPr>
        <w:autoSpaceDE w:val="0"/>
        <w:autoSpaceDN w:val="0"/>
        <w:spacing w:before="108" w:line="320" w:lineRule="exact"/>
        <w:ind w:left="1173"/>
        <w:rPr>
          <w:rFonts w:ascii="微軟正黑體" w:eastAsia="微軟正黑體" w:hAnsi="微軟正黑體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設攤內容若為飲料或食品類，務必注意衛生與清潔，避免食品腐壞產生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</w:t>
      </w:r>
    </w:p>
    <w:p w14:paraId="085CB4B1" w14:textId="77777777" w:rsidR="0038794B" w:rsidRPr="00E212C2" w:rsidRDefault="0038794B" w:rsidP="0038794B">
      <w:pPr>
        <w:autoSpaceDE w:val="0"/>
        <w:autoSpaceDN w:val="0"/>
        <w:spacing w:before="108" w:line="320" w:lineRule="exact"/>
        <w:ind w:left="117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食物中毒之情事。如因廠商食物品質引發中毒等意外，概由廠商負責。</w:t>
      </w:r>
    </w:p>
    <w:p w14:paraId="678CAA23" w14:textId="77777777" w:rsidR="0038794B" w:rsidRDefault="0038794B" w:rsidP="0038794B">
      <w:pPr>
        <w:autoSpaceDE w:val="0"/>
        <w:autoSpaceDN w:val="0"/>
        <w:spacing w:line="320" w:lineRule="exact"/>
        <w:ind w:left="1173" w:right="733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(三)攤位之擺設應注意安全，避免發生失火、電線走火、貨架或物品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</w:t>
      </w:r>
    </w:p>
    <w:p w14:paraId="1A67F7A1" w14:textId="77777777" w:rsidR="0038794B" w:rsidRPr="00E212C2" w:rsidRDefault="0038794B" w:rsidP="0038794B">
      <w:pPr>
        <w:autoSpaceDE w:val="0"/>
        <w:autoSpaceDN w:val="0"/>
        <w:spacing w:line="320" w:lineRule="exact"/>
        <w:ind w:left="1173" w:right="733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傾倒之意外。</w:t>
      </w:r>
    </w:p>
    <w:p w14:paraId="21939915" w14:textId="77777777" w:rsidR="0038794B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(四)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禁止展示、販賣、贈送或利用活體動物(如撈魚、動物展演、販賣寵物</w:t>
      </w:r>
    </w:p>
    <w:p w14:paraId="366479F2" w14:textId="77777777" w:rsidR="0038794B" w:rsidRPr="00E212C2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等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spacing w:val="-1"/>
          <w:kern w:val="0"/>
          <w:sz w:val="28"/>
          <w:szCs w:val="28"/>
        </w:rPr>
        <w:t>)</w:t>
      </w:r>
      <w:r w:rsidRPr="00E212C2">
        <w:rPr>
          <w:rFonts w:ascii="微軟正黑體" w:eastAsia="微軟正黑體" w:hAnsi="微軟正黑體" w:cs="微軟正黑體"/>
          <w:b/>
          <w:bCs/>
          <w:color w:val="000000"/>
          <w:kern w:val="0"/>
          <w:sz w:val="28"/>
          <w:szCs w:val="28"/>
        </w:rPr>
        <w:t>。</w:t>
      </w:r>
    </w:p>
    <w:p w14:paraId="47A6FF0C" w14:textId="77777777" w:rsidR="0038794B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(五)禁止使用未經許可產製或輸入之酒品作為販售、提供餐食調味、調酒</w:t>
      </w:r>
    </w:p>
    <w:p w14:paraId="6C9349CC" w14:textId="77777777" w:rsidR="0038794B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基底營利、隨餐附贈私釀</w:t>
      </w:r>
      <w:proofErr w:type="gramStart"/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酒精性飲品</w:t>
      </w:r>
      <w:proofErr w:type="gramEnd"/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..等，(</w:t>
      </w:r>
      <w:r w:rsidRPr="00E212C2">
        <w:rPr>
          <w:rFonts w:ascii="微軟正黑體" w:eastAsia="微軟正黑體" w:hAnsi="微軟正黑體" w:cs="微軟正黑體"/>
          <w:bCs/>
          <w:color w:val="000000"/>
          <w:spacing w:val="-10"/>
          <w:w w:val="104"/>
          <w:kern w:val="0"/>
          <w:sz w:val="28"/>
          <w:szCs w:val="28"/>
        </w:rPr>
        <w:t>涉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違反菸酒管理法相關</w:t>
      </w:r>
      <w:proofErr w:type="gramStart"/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規</w:t>
      </w:r>
      <w:proofErr w:type="gramEnd"/>
    </w:p>
    <w:p w14:paraId="6982FA2A" w14:textId="77777777" w:rsidR="0038794B" w:rsidRPr="00E212C2" w:rsidRDefault="0038794B" w:rsidP="0038794B">
      <w:pPr>
        <w:autoSpaceDE w:val="0"/>
        <w:autoSpaceDN w:val="0"/>
        <w:spacing w:line="320" w:lineRule="exact"/>
        <w:ind w:left="1173" w:right="218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定)</w:t>
      </w:r>
    </w:p>
    <w:p w14:paraId="08ECE4E1" w14:textId="0A59FBAB" w:rsidR="0038794B" w:rsidRPr="00E212C2" w:rsidRDefault="0038794B" w:rsidP="00015958">
      <w:pPr>
        <w:autoSpaceDE w:val="0"/>
        <w:autoSpaceDN w:val="0"/>
        <w:spacing w:before="108" w:line="320" w:lineRule="exact"/>
        <w:ind w:leftChars="473" w:left="1561" w:hangingChars="152" w:hanging="426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(六)各攤位營業場地請於</w:t>
      </w:r>
      <w:r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11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3</w:t>
      </w:r>
      <w:r w:rsidRPr="004E2266">
        <w:rPr>
          <w:rFonts w:ascii="微軟正黑體" w:eastAsia="微軟正黑體" w:hAnsi="微軟正黑體" w:cs="微軟正黑體"/>
          <w:bCs/>
          <w:color w:val="FF0000"/>
          <w:spacing w:val="1"/>
          <w:kern w:val="0"/>
          <w:sz w:val="28"/>
          <w:szCs w:val="28"/>
        </w:rPr>
        <w:t>年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spacing w:val="1"/>
          <w:kern w:val="0"/>
          <w:sz w:val="28"/>
          <w:szCs w:val="28"/>
        </w:rPr>
        <w:t>8</w:t>
      </w:r>
      <w:r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月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16</w:t>
      </w:r>
      <w:r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日</w:t>
      </w:r>
      <w:r w:rsidR="00015958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(</w:t>
      </w:r>
      <w:r w:rsidR="00015958" w:rsidRPr="00015958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星期</w:t>
      </w:r>
      <w:r w:rsidR="00015958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五</w:t>
      </w:r>
      <w:r w:rsidR="00015958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)</w:t>
      </w:r>
      <w:r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(活動前一日)完成硬體擺設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，車輛進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出時依規定出入口進出，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生鮮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食材及貴重設備請於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11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>年</w:t>
      </w:r>
      <w:r>
        <w:rPr>
          <w:rFonts w:ascii="微軟正黑體" w:eastAsia="微軟正黑體" w:hAnsi="微軟正黑體" w:cs="微軟正黑體" w:hint="eastAsia"/>
          <w:bCs/>
          <w:color w:val="000000"/>
          <w:spacing w:val="1"/>
          <w:kern w:val="0"/>
          <w:sz w:val="28"/>
          <w:szCs w:val="28"/>
        </w:rPr>
        <w:t>8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17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日</w:t>
      </w:r>
      <w:r w:rsidR="00015958" w:rsidRPr="00015958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(星期</w:t>
      </w:r>
      <w:r w:rsidR="00015958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六</w:t>
      </w:r>
      <w:r w:rsidR="00015958" w:rsidRPr="00015958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) 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(活動當日)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上午</w:t>
      </w:r>
      <w:r w:rsidR="00C0122E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0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7</w:t>
      </w:r>
      <w:r w:rsidR="00C0122E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:</w:t>
      </w:r>
      <w:r w:rsidR="004E2266" w:rsidRPr="004E2266">
        <w:rPr>
          <w:rFonts w:ascii="微軟正黑體" w:eastAsia="微軟正黑體" w:hAnsi="微軟正黑體" w:cs="微軟正黑體"/>
          <w:bCs/>
          <w:color w:val="FF0000"/>
          <w:kern w:val="0"/>
          <w:sz w:val="28"/>
          <w:szCs w:val="28"/>
        </w:rPr>
        <w:t>0</w:t>
      </w:r>
      <w:r w:rsidRPr="004E2266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0卸貨完畢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，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各攤位之車輛完成裝卸後請迅速駛離會場，禁止停置於活動現場。</w:t>
      </w:r>
    </w:p>
    <w:p w14:paraId="03154E34" w14:textId="77777777" w:rsidR="0038794B" w:rsidRDefault="0038794B" w:rsidP="0038794B">
      <w:pPr>
        <w:autoSpaceDE w:val="0"/>
        <w:autoSpaceDN w:val="0"/>
        <w:spacing w:before="107" w:line="320" w:lineRule="exact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  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(七)活動於下午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5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時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0</w:t>
      </w:r>
      <w:r w:rsidRPr="00E212C2">
        <w:rPr>
          <w:rFonts w:ascii="微軟正黑體" w:eastAsia="微軟正黑體" w:hAnsi="微軟正黑體" w:cs="微軟正黑體"/>
          <w:bCs/>
          <w:color w:val="000000"/>
          <w:spacing w:val="1"/>
          <w:kern w:val="0"/>
          <w:sz w:val="28"/>
          <w:szCs w:val="28"/>
        </w:rPr>
        <w:t>分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結束，請於下午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5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時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3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0分前將場地整理乾淨並復原，</w:t>
      </w:r>
    </w:p>
    <w:p w14:paraId="6365D8C9" w14:textId="77777777" w:rsidR="0038794B" w:rsidRPr="00E212C2" w:rsidRDefault="0038794B" w:rsidP="0038794B">
      <w:pPr>
        <w:autoSpaceDE w:val="0"/>
        <w:autoSpaceDN w:val="0"/>
        <w:spacing w:before="107" w:line="320" w:lineRule="exact"/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     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並由主辦單位查驗。(攤位垃圾請完成分類集中，由本所清潔隊清運)</w:t>
      </w:r>
    </w:p>
    <w:p w14:paraId="553A8431" w14:textId="61C5D107" w:rsidR="0038794B" w:rsidRDefault="0038794B" w:rsidP="0038794B">
      <w:pPr>
        <w:autoSpaceDE w:val="0"/>
        <w:autoSpaceDN w:val="0"/>
        <w:spacing w:before="107" w:line="320" w:lineRule="exact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 xml:space="preserve">     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(八)</w:t>
      </w:r>
      <w:bookmarkStart w:id="6" w:name="_GoBack"/>
      <w:bookmarkEnd w:id="6"/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攤位位置由主辦單位本所統一依照攤位性質規劃配置，不得有異</w:t>
      </w:r>
      <w:r w:rsidRPr="00E212C2"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議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>。</w:t>
      </w:r>
    </w:p>
    <w:p w14:paraId="6479641D" w14:textId="3163EE9D" w:rsidR="005113EE" w:rsidRPr="005113EE" w:rsidRDefault="005113EE" w:rsidP="0038794B">
      <w:pPr>
        <w:autoSpaceDE w:val="0"/>
        <w:autoSpaceDN w:val="0"/>
        <w:spacing w:before="107" w:line="320" w:lineRule="exact"/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</w:pP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</w:rPr>
        <w:t xml:space="preserve"> </w:t>
      </w:r>
      <w:r>
        <w:rPr>
          <w:rFonts w:ascii="微軟正黑體" w:eastAsia="微軟正黑體" w:hAnsi="微軟正黑體" w:cs="微軟正黑體"/>
          <w:bCs/>
          <w:color w:val="000000"/>
          <w:kern w:val="0"/>
          <w:sz w:val="28"/>
        </w:rPr>
        <w:t xml:space="preserve">       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(</w:t>
      </w:r>
      <w:r>
        <w:rPr>
          <w:rFonts w:ascii="微軟正黑體" w:eastAsia="微軟正黑體" w:hAnsi="微軟正黑體" w:cs="微軟正黑體" w:hint="eastAsia"/>
          <w:bCs/>
          <w:color w:val="000000"/>
          <w:kern w:val="0"/>
          <w:sz w:val="28"/>
          <w:szCs w:val="28"/>
        </w:rPr>
        <w:t>九</w:t>
      </w:r>
      <w:r w:rsidRPr="00E212C2">
        <w:rPr>
          <w:rFonts w:ascii="微軟正黑體" w:eastAsia="微軟正黑體" w:hAnsi="微軟正黑體" w:cs="微軟正黑體"/>
          <w:bCs/>
          <w:color w:val="000000"/>
          <w:kern w:val="0"/>
          <w:sz w:val="28"/>
          <w:szCs w:val="28"/>
        </w:rPr>
        <w:t>)</w:t>
      </w:r>
      <w:r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入選攤商</w:t>
      </w:r>
      <w:r w:rsidR="000C52F3"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分別</w:t>
      </w:r>
      <w:r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酌收</w:t>
      </w:r>
      <w:proofErr w:type="gramStart"/>
      <w:r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清潔費新臺幣</w:t>
      </w:r>
      <w:proofErr w:type="gramEnd"/>
      <w:r w:rsidRPr="00405341">
        <w:rPr>
          <w:rFonts w:ascii="微軟正黑體" w:eastAsia="微軟正黑體" w:hAnsi="微軟正黑體" w:cs="微軟正黑體" w:hint="eastAsia"/>
          <w:bCs/>
          <w:color w:val="FF0000"/>
          <w:kern w:val="0"/>
          <w:sz w:val="28"/>
          <w:szCs w:val="28"/>
        </w:rPr>
        <w:t>伍佰元整。</w:t>
      </w:r>
    </w:p>
    <w:p w14:paraId="40EE2F3B" w14:textId="77777777" w:rsidR="0038794B" w:rsidRDefault="0038794B" w:rsidP="0038794B">
      <w:pPr>
        <w:widowControl/>
      </w:pPr>
      <w:r>
        <w:br w:type="page"/>
      </w:r>
    </w:p>
    <w:p w14:paraId="0C96C5B3" w14:textId="77777777" w:rsidR="0038794B" w:rsidRPr="002C3A89" w:rsidRDefault="0038794B" w:rsidP="0038794B">
      <w:pPr>
        <w:autoSpaceDE w:val="0"/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微軟正黑體"/>
          <w:b/>
          <w:bCs/>
          <w:color w:val="000000"/>
          <w:kern w:val="0"/>
          <w:sz w:val="48"/>
        </w:rPr>
      </w:pP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lastRenderedPageBreak/>
        <w:t>臺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東縣東河鄉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113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年度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瑪洛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阿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瀧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聯合豐年祭</w:t>
      </w:r>
    </w:p>
    <w:p w14:paraId="0F2B20A6" w14:textId="77777777" w:rsidR="0038794B" w:rsidRPr="002C3A89" w:rsidRDefault="0038794B" w:rsidP="0038794B">
      <w:pPr>
        <w:autoSpaceDE w:val="0"/>
        <w:autoSpaceDN w:val="0"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2C3A89">
        <w:rPr>
          <w:rFonts w:ascii="微軟正黑體" w:eastAsia="微軟正黑體" w:hAnsi="微軟正黑體" w:hint="eastAsia"/>
          <w:b/>
          <w:bCs/>
          <w:sz w:val="36"/>
          <w:szCs w:val="36"/>
        </w:rPr>
        <w:t>市集攤位招商申請書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71"/>
        <w:gridCol w:w="3938"/>
        <w:gridCol w:w="1701"/>
        <w:gridCol w:w="2268"/>
      </w:tblGrid>
      <w:tr w:rsidR="0038794B" w:rsidRPr="002C3A89" w14:paraId="48ED5604" w14:textId="77777777" w:rsidTr="005B1072">
        <w:trPr>
          <w:trHeight w:hRule="exact" w:val="1612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031C3" w14:textId="34D037D6" w:rsidR="0038794B" w:rsidRPr="002C3A89" w:rsidRDefault="002C2075" w:rsidP="002C3A89">
            <w:pPr>
              <w:autoSpaceDE w:val="0"/>
              <w:autoSpaceDN w:val="0"/>
              <w:spacing w:line="372" w:lineRule="exact"/>
              <w:ind w:left="416"/>
              <w:jc w:val="center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申請攤商店招牌名稱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AD1B4D2" w14:textId="77777777" w:rsidR="0038794B" w:rsidRPr="002C3A89" w:rsidRDefault="0038794B" w:rsidP="002C3A8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2B1DB" w14:textId="65D8FE4B" w:rsidR="0038794B" w:rsidRPr="005B1072" w:rsidRDefault="002C2075" w:rsidP="002C3A89">
            <w:pPr>
              <w:jc w:val="center"/>
              <w:rPr>
                <w:rFonts w:ascii="微軟正黑體" w:eastAsia="微軟正黑體" w:hAnsi="微軟正黑體"/>
              </w:rPr>
            </w:pPr>
            <w:r w:rsidRPr="005B1072">
              <w:rPr>
                <w:rFonts w:ascii="微軟正黑體" w:eastAsia="微軟正黑體" w:hAnsi="微軟正黑體"/>
                <w:b/>
                <w:bCs/>
                <w:color w:val="202124"/>
                <w:shd w:val="clear" w:color="auto" w:fill="F1F3F4"/>
              </w:rPr>
              <w:t>攤商負責人姓名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3E0908" w14:textId="77777777" w:rsidR="0038794B" w:rsidRPr="005B1072" w:rsidRDefault="0038794B" w:rsidP="002C3A8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8794B" w:rsidRPr="002C3A89" w14:paraId="56AFCC7F" w14:textId="77777777" w:rsidTr="002C3A89">
        <w:trPr>
          <w:trHeight w:hRule="exact" w:val="1001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9B6B0" w14:textId="4FA85E80" w:rsidR="0038794B" w:rsidRPr="002C3A89" w:rsidRDefault="0038794B" w:rsidP="002C3A89">
            <w:pPr>
              <w:autoSpaceDE w:val="0"/>
              <w:autoSpaceDN w:val="0"/>
              <w:spacing w:line="372" w:lineRule="exact"/>
              <w:jc w:val="center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聯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絡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電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話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2529C" w14:textId="77777777" w:rsidR="0038794B" w:rsidRPr="002C3A89" w:rsidRDefault="0038794B" w:rsidP="002C3A8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7E7E4" w14:textId="093E36A9" w:rsidR="0038794B" w:rsidRPr="002C3A89" w:rsidRDefault="0038794B" w:rsidP="002C3A89">
            <w:pPr>
              <w:autoSpaceDE w:val="0"/>
              <w:autoSpaceDN w:val="0"/>
              <w:spacing w:line="372" w:lineRule="exact"/>
              <w:jc w:val="center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身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分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證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字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90"/>
                <w:kern w:val="0"/>
                <w:sz w:val="28"/>
              </w:rPr>
              <w:t>號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7D8AB" w14:textId="77777777" w:rsidR="0038794B" w:rsidRPr="002C3A89" w:rsidRDefault="0038794B" w:rsidP="002C3A8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8794B" w:rsidRPr="002C3A89" w14:paraId="015A8007" w14:textId="77777777" w:rsidTr="002C3A89">
        <w:trPr>
          <w:trHeight w:hRule="exact" w:val="832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4FCB4" w14:textId="23874B2B" w:rsidR="0038794B" w:rsidRPr="002C3A89" w:rsidRDefault="00E336E9" w:rsidP="00761137">
            <w:pPr>
              <w:autoSpaceDE w:val="0"/>
              <w:autoSpaceDN w:val="0"/>
              <w:spacing w:line="372" w:lineRule="exact"/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</w:pPr>
            <w:r w:rsidRPr="002C3A89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 xml:space="preserve">  </w:t>
            </w:r>
            <w:r w:rsidR="0038794B" w:rsidRPr="002C3A89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聯絡地址</w:t>
            </w:r>
          </w:p>
        </w:tc>
        <w:tc>
          <w:tcPr>
            <w:tcW w:w="7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F53B1" w14:textId="77777777" w:rsidR="0038794B" w:rsidRPr="002C3A89" w:rsidRDefault="0038794B" w:rsidP="00761137">
            <w:pPr>
              <w:rPr>
                <w:rFonts w:ascii="微軟正黑體" w:eastAsia="微軟正黑體" w:hAnsi="微軟正黑體"/>
              </w:rPr>
            </w:pPr>
          </w:p>
        </w:tc>
      </w:tr>
      <w:tr w:rsidR="0038794B" w:rsidRPr="002C3A89" w14:paraId="6FE0478A" w14:textId="77777777" w:rsidTr="002C3A89">
        <w:trPr>
          <w:trHeight w:hRule="exact" w:val="1846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E2E0A" w14:textId="77777777" w:rsidR="0038794B" w:rsidRPr="002C3A89" w:rsidRDefault="0038794B" w:rsidP="00761137">
            <w:pPr>
              <w:autoSpaceDE w:val="0"/>
              <w:autoSpaceDN w:val="0"/>
              <w:spacing w:line="426" w:lineRule="exact"/>
              <w:ind w:left="416" w:right="195" w:hanging="130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販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售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項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目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90"/>
                <w:kern w:val="0"/>
                <w:sz w:val="28"/>
              </w:rPr>
              <w:t>及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w w:val="80"/>
                <w:kern w:val="0"/>
                <w:sz w:val="28"/>
              </w:rPr>
              <w:t xml:space="preserve"> 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販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售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價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格</w:t>
            </w:r>
          </w:p>
        </w:tc>
        <w:tc>
          <w:tcPr>
            <w:tcW w:w="7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8F087" w14:textId="77777777" w:rsidR="0038794B" w:rsidRPr="002C3A89" w:rsidRDefault="0038794B" w:rsidP="00761137">
            <w:pPr>
              <w:autoSpaceDE w:val="0"/>
              <w:autoSpaceDN w:val="0"/>
              <w:spacing w:line="361" w:lineRule="exact"/>
              <w:ind w:left="100" w:right="144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請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說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明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，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例如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：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新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鮮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果汁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吧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、</w:t>
            </w:r>
            <w:proofErr w:type="gramStart"/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雕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魚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燒</w:t>
            </w:r>
            <w:proofErr w:type="gramEnd"/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農產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6"/>
                <w:w w:val="96"/>
                <w:kern w:val="0"/>
              </w:rPr>
              <w:t>(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晚</w:t>
            </w:r>
            <w:proofErr w:type="gramStart"/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崙</w:t>
            </w:r>
            <w:proofErr w:type="gramEnd"/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西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亞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6"/>
                <w:w w:val="96"/>
                <w:kern w:val="0"/>
              </w:rPr>
              <w:t>)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2"/>
                <w:w w:val="96"/>
                <w:kern w:val="0"/>
              </w:rPr>
              <w:t>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等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名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及單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項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 xml:space="preserve">價 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格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或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套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裝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價格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，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例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如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雞排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9"/>
                <w:w w:val="96"/>
                <w:kern w:val="0"/>
              </w:rPr>
              <w:t>: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3"/>
                <w:w w:val="96"/>
                <w:kern w:val="0"/>
              </w:rPr>
              <w:t>60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元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，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紅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茶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4"/>
                <w:w w:val="96"/>
                <w:kern w:val="0"/>
              </w:rPr>
              <w:t>2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3"/>
                <w:w w:val="96"/>
                <w:kern w:val="0"/>
              </w:rPr>
              <w:t>0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元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2"/>
                <w:w w:val="96"/>
                <w:kern w:val="0"/>
              </w:rPr>
              <w:t>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>.</w:t>
            </w:r>
          </w:p>
        </w:tc>
      </w:tr>
      <w:tr w:rsidR="0038794B" w:rsidRPr="002C3A89" w14:paraId="63AC6518" w14:textId="77777777" w:rsidTr="002C3A89">
        <w:trPr>
          <w:trHeight w:hRule="exact" w:val="1842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56F39" w14:textId="77777777" w:rsidR="0038794B" w:rsidRPr="002C3A89" w:rsidRDefault="0038794B" w:rsidP="00761137">
            <w:pPr>
              <w:autoSpaceDE w:val="0"/>
              <w:autoSpaceDN w:val="0"/>
              <w:spacing w:line="372" w:lineRule="exact"/>
              <w:ind w:left="416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現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場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佈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置</w:t>
            </w:r>
          </w:p>
          <w:p w14:paraId="59289B5F" w14:textId="77777777" w:rsidR="0038794B" w:rsidRPr="002C3A89" w:rsidRDefault="0038794B" w:rsidP="00761137">
            <w:pPr>
              <w:autoSpaceDE w:val="0"/>
              <w:autoSpaceDN w:val="0"/>
              <w:spacing w:before="108" w:line="372" w:lineRule="exact"/>
              <w:ind w:left="676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方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式</w:t>
            </w:r>
          </w:p>
        </w:tc>
        <w:tc>
          <w:tcPr>
            <w:tcW w:w="7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7829" w14:textId="77777777" w:rsidR="0038794B" w:rsidRPr="002C3A89" w:rsidRDefault="0038794B" w:rsidP="00761137">
            <w:pPr>
              <w:autoSpaceDE w:val="0"/>
              <w:autoSpaceDN w:val="0"/>
              <w:spacing w:line="319" w:lineRule="exact"/>
              <w:ind w:left="100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請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說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明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，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例如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：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使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用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瓦斯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爐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火、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電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爐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、電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力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、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音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響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2"/>
                <w:w w:val="96"/>
                <w:kern w:val="0"/>
              </w:rPr>
              <w:t>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等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方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>式</w:t>
            </w:r>
          </w:p>
          <w:p w14:paraId="1C577EE9" w14:textId="77777777" w:rsidR="0038794B" w:rsidRPr="002C3A89" w:rsidRDefault="0038794B" w:rsidP="00761137">
            <w:pPr>
              <w:autoSpaceDE w:val="0"/>
              <w:autoSpaceDN w:val="0"/>
              <w:spacing w:before="80" w:line="319" w:lineRule="exact"/>
              <w:ind w:left="100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電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器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部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分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請說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明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輸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出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功率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7"/>
                <w:w w:val="96"/>
                <w:kern w:val="0"/>
              </w:rPr>
              <w:t>(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數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>)</w:t>
            </w:r>
          </w:p>
        </w:tc>
      </w:tr>
      <w:tr w:rsidR="0038794B" w:rsidRPr="002C3A89" w14:paraId="712AC147" w14:textId="77777777" w:rsidTr="002C3A89">
        <w:trPr>
          <w:trHeight w:hRule="exact" w:val="1123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F2940" w14:textId="77777777" w:rsidR="0038794B" w:rsidRPr="002C3A89" w:rsidRDefault="0038794B" w:rsidP="00761137">
            <w:pPr>
              <w:autoSpaceDE w:val="0"/>
              <w:autoSpaceDN w:val="0"/>
              <w:spacing w:line="373" w:lineRule="exact"/>
              <w:ind w:left="416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報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名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日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期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E6CCB" w14:textId="77777777" w:rsidR="0038794B" w:rsidRPr="002C3A89" w:rsidRDefault="0038794B" w:rsidP="0076113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07AD8" w14:textId="77777777" w:rsidR="0038794B" w:rsidRPr="002C3A89" w:rsidRDefault="0038794B" w:rsidP="00761137">
            <w:pPr>
              <w:autoSpaceDE w:val="0"/>
              <w:autoSpaceDN w:val="0"/>
              <w:spacing w:line="372" w:lineRule="exact"/>
              <w:ind w:left="415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5"/>
                <w:kern w:val="0"/>
                <w:sz w:val="28"/>
              </w:rPr>
              <w:t>審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14"/>
                <w:w w:val="80"/>
                <w:kern w:val="0"/>
                <w:sz w:val="28"/>
              </w:rPr>
              <w:t>核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2"/>
                <w:w w:val="80"/>
                <w:kern w:val="0"/>
                <w:sz w:val="28"/>
              </w:rPr>
              <w:t>簽</w:t>
            </w:r>
            <w:r w:rsidRPr="002C3A89">
              <w:rPr>
                <w:rFonts w:ascii="微軟正黑體" w:eastAsia="微軟正黑體" w:hAnsi="微軟正黑體" w:cs="微軟正黑體"/>
                <w:b/>
                <w:bCs/>
                <w:color w:val="000000"/>
                <w:spacing w:val="20"/>
                <w:w w:val="85"/>
                <w:kern w:val="0"/>
                <w:sz w:val="28"/>
              </w:rPr>
              <w:t>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574CE" w14:textId="77777777" w:rsidR="0038794B" w:rsidRPr="002C3A89" w:rsidRDefault="0038794B" w:rsidP="00761137">
            <w:pPr>
              <w:autoSpaceDE w:val="0"/>
              <w:autoSpaceDN w:val="0"/>
              <w:spacing w:line="1101" w:lineRule="exact"/>
              <w:rPr>
                <w:rFonts w:ascii="微軟正黑體" w:eastAsia="微軟正黑體" w:hAnsi="微軟正黑體"/>
              </w:rPr>
            </w:pPr>
          </w:p>
          <w:p w14:paraId="56BECF7D" w14:textId="77777777" w:rsidR="0038794B" w:rsidRPr="002C3A89" w:rsidRDefault="0038794B" w:rsidP="00761137">
            <w:pPr>
              <w:autoSpaceDE w:val="0"/>
              <w:autoSpaceDN w:val="0"/>
              <w:spacing w:line="319" w:lineRule="exact"/>
              <w:ind w:left="650"/>
              <w:rPr>
                <w:rFonts w:ascii="微軟正黑體" w:eastAsia="微軟正黑體" w:hAnsi="微軟正黑體"/>
              </w:rPr>
            </w:pP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承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辦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單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1"/>
                <w:w w:val="96"/>
                <w:kern w:val="0"/>
              </w:rPr>
              <w:t>位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spacing w:val="-10"/>
                <w:w w:val="96"/>
                <w:kern w:val="0"/>
              </w:rPr>
              <w:t>簽名</w:t>
            </w:r>
            <w:r w:rsidRPr="002C3A89">
              <w:rPr>
                <w:rFonts w:ascii="微軟正黑體" w:eastAsia="微軟正黑體" w:hAnsi="微軟正黑體" w:cs="微軟正黑體"/>
                <w:bCs/>
                <w:color w:val="D9D9D9"/>
                <w:kern w:val="0"/>
              </w:rPr>
              <w:t>處</w:t>
            </w:r>
          </w:p>
        </w:tc>
      </w:tr>
    </w:tbl>
    <w:p w14:paraId="1045BCF4" w14:textId="77777777" w:rsidR="0038794B" w:rsidRPr="002C3A89" w:rsidRDefault="0038794B" w:rsidP="0038794B">
      <w:pPr>
        <w:spacing w:line="14" w:lineRule="exact"/>
        <w:rPr>
          <w:rFonts w:ascii="微軟正黑體" w:eastAsia="微軟正黑體" w:hAnsi="微軟正黑體"/>
        </w:rPr>
      </w:pPr>
    </w:p>
    <w:p w14:paraId="5E6E8F5E" w14:textId="133F580C" w:rsidR="0038794B" w:rsidRPr="002C3A89" w:rsidRDefault="0038794B" w:rsidP="0038794B">
      <w:pPr>
        <w:rPr>
          <w:rFonts w:ascii="微軟正黑體" w:eastAsia="微軟正黑體" w:hAnsi="微軟正黑體"/>
        </w:rPr>
      </w:pPr>
      <w:r w:rsidRPr="002C3A89">
        <w:rPr>
          <w:rFonts w:ascii="微軟正黑體" w:eastAsia="微軟正黑體" w:hAnsi="微軟正黑體" w:hint="eastAsia"/>
        </w:rPr>
        <w:t>-----------------------------------------------------------------------------------------------------</w:t>
      </w:r>
    </w:p>
    <w:p w14:paraId="527EE1DD" w14:textId="77777777" w:rsidR="0038794B" w:rsidRPr="002C3A89" w:rsidRDefault="0038794B" w:rsidP="0038794B">
      <w:pPr>
        <w:autoSpaceDE w:val="0"/>
        <w:adjustRightInd w:val="0"/>
        <w:snapToGrid w:val="0"/>
        <w:jc w:val="center"/>
        <w:rPr>
          <w:rFonts w:ascii="微軟正黑體" w:eastAsia="微軟正黑體" w:hAnsi="微軟正黑體" w:cs="微軟正黑體"/>
          <w:b/>
          <w:bCs/>
          <w:color w:val="000000"/>
          <w:kern w:val="0"/>
          <w:sz w:val="48"/>
        </w:rPr>
      </w:pP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臺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東縣東河鄉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113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年度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瑪洛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阿</w:t>
      </w:r>
      <w:proofErr w:type="gramStart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瀧</w:t>
      </w:r>
      <w:proofErr w:type="gramEnd"/>
      <w:r w:rsidRPr="002C3A89">
        <w:rPr>
          <w:rFonts w:ascii="微軟正黑體" w:eastAsia="微軟正黑體" w:hAnsi="微軟正黑體" w:cs="細明體" w:hint="eastAsia"/>
          <w:bCs/>
          <w:color w:val="000000"/>
          <w:sz w:val="36"/>
          <w:szCs w:val="36"/>
        </w:rPr>
        <w:t>聯合豐年祭</w:t>
      </w:r>
    </w:p>
    <w:p w14:paraId="68ABB785" w14:textId="77777777" w:rsidR="0038794B" w:rsidRPr="002C3A89" w:rsidRDefault="0038794B" w:rsidP="0038794B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2C3A89">
        <w:rPr>
          <w:rFonts w:ascii="微軟正黑體" w:eastAsia="微軟正黑體" w:hAnsi="微軟正黑體" w:hint="eastAsia"/>
          <w:b/>
          <w:bCs/>
          <w:sz w:val="36"/>
          <w:szCs w:val="36"/>
        </w:rPr>
        <w:t>市集攤位招商注意事項</w:t>
      </w:r>
    </w:p>
    <w:p w14:paraId="1EAC5A29" w14:textId="77777777" w:rsidR="0038794B" w:rsidRPr="002C3A89" w:rsidRDefault="0038794B" w:rsidP="0038794B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2C3A89">
        <w:rPr>
          <w:rFonts w:ascii="微軟正黑體" w:eastAsia="微軟正黑體" w:hAnsi="微軟正黑體" w:hint="eastAsia"/>
          <w:b/>
          <w:bCs/>
          <w:sz w:val="28"/>
          <w:szCs w:val="28"/>
        </w:rPr>
        <w:t>一、本所將於收件後進行審查，審查通過另函文或電話通知前來開會，確認當天活動</w:t>
      </w:r>
    </w:p>
    <w:p w14:paraId="550B9F80" w14:textId="77777777" w:rsidR="0038794B" w:rsidRPr="002C3A89" w:rsidRDefault="0038794B" w:rsidP="0038794B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2C3A8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流程及相關事項。</w:t>
      </w:r>
    </w:p>
    <w:p w14:paraId="2612ACEE" w14:textId="002191FD" w:rsidR="0038794B" w:rsidRPr="00EF65C4" w:rsidRDefault="0038794B" w:rsidP="00EF65C4">
      <w:pPr>
        <w:ind w:leftChars="1" w:left="568" w:hangingChars="202" w:hanging="566"/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2C3A89">
        <w:rPr>
          <w:rFonts w:ascii="微軟正黑體" w:eastAsia="微軟正黑體" w:hAnsi="微軟正黑體" w:hint="eastAsia"/>
          <w:b/>
          <w:bCs/>
          <w:sz w:val="28"/>
          <w:szCs w:val="28"/>
        </w:rPr>
        <w:t>二、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申請時間以</w:t>
      </w:r>
      <w:r w:rsidRPr="002C3A89">
        <w:rPr>
          <w:rFonts w:ascii="微軟正黑體" w:eastAsia="微軟正黑體" w:hAnsi="微軟正黑體" w:cs="Arial"/>
          <w:b/>
          <w:bCs/>
          <w:color w:val="FF0000"/>
          <w:sz w:val="28"/>
          <w:szCs w:val="28"/>
          <w:shd w:val="clear" w:color="auto" w:fill="FFFFFF"/>
        </w:rPr>
        <w:t>郵戳</w:t>
      </w:r>
      <w:r w:rsidR="004E2266" w:rsidRPr="002C3A89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、</w:t>
      </w:r>
      <w:r w:rsidR="004E2266" w:rsidRPr="002C3A89">
        <w:rPr>
          <w:rFonts w:ascii="微軟正黑體" w:eastAsia="微軟正黑體" w:hAnsi="微軟正黑體" w:cs="Arial" w:hint="eastAsia"/>
          <w:b/>
          <w:bCs/>
          <w:color w:val="FF0000"/>
          <w:sz w:val="28"/>
          <w:szCs w:val="28"/>
          <w:shd w:val="clear" w:color="auto" w:fill="FFFFFF"/>
        </w:rPr>
        <w:t>google表單系統</w:t>
      </w:r>
      <w:r w:rsidR="004E2266" w:rsidRPr="002C3A89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時間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為</w:t>
      </w:r>
      <w:proofErr w:type="gramStart"/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憑</w:t>
      </w:r>
      <w:proofErr w:type="gramEnd"/>
      <w:r w:rsidR="00F17DF7" w:rsidRPr="002C3A89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。</w:t>
      </w:r>
      <w:r w:rsidRPr="002C3A89">
        <w:rPr>
          <w:rFonts w:ascii="微軟正黑體" w:eastAsia="微軟正黑體" w:hAnsi="微軟正黑體" w:cs="Arial" w:hint="eastAsia"/>
          <w:b/>
          <w:bCs/>
          <w:color w:val="000000" w:themeColor="text1"/>
          <w:sz w:val="28"/>
          <w:szCs w:val="28"/>
          <w:shd w:val="clear" w:color="auto" w:fill="FFFFFF"/>
        </w:rPr>
        <w:t>若非親送者，建議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郵寄請一律以</w:t>
      </w:r>
      <w:r w:rsidRPr="002C3A89">
        <w:rPr>
          <w:rFonts w:ascii="微軟正黑體" w:eastAsia="微軟正黑體" w:hAnsi="微軟正黑體" w:cs="Arial"/>
          <w:b/>
          <w:bCs/>
          <w:color w:val="FF0000"/>
          <w:sz w:val="28"/>
          <w:szCs w:val="28"/>
          <w:shd w:val="clear" w:color="auto" w:fill="FFFFFF"/>
        </w:rPr>
        <w:t>「掛號」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寄送，如以平信郵遞，致發生遺失或遲誤，責任自負；逾期報名者不予受理，不符資格或未獲</w:t>
      </w:r>
      <w:r w:rsidRPr="002C3A89">
        <w:rPr>
          <w:rStyle w:val="a8"/>
          <w:rFonts w:ascii="微軟正黑體" w:eastAsia="微軟正黑體" w:hAnsi="微軟正黑體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錄取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，</w:t>
      </w:r>
      <w:proofErr w:type="gramStart"/>
      <w:r w:rsidRPr="002C3A89">
        <w:rPr>
          <w:rStyle w:val="a8"/>
          <w:rFonts w:ascii="微軟正黑體" w:eastAsia="微軟正黑體" w:hAnsi="微軟正黑體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不</w:t>
      </w:r>
      <w:proofErr w:type="gramEnd"/>
      <w:r w:rsidRPr="002C3A89">
        <w:rPr>
          <w:rStyle w:val="a8"/>
          <w:rFonts w:ascii="微軟正黑體" w:eastAsia="微軟正黑體" w:hAnsi="微軟正黑體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另行通知</w:t>
      </w:r>
      <w:r w:rsidRPr="002C3A89">
        <w:rPr>
          <w:rFonts w:ascii="微軟正黑體" w:eastAsia="微軟正黑體" w:hAnsi="微軟正黑體" w:cs="Arial"/>
          <w:b/>
          <w:bCs/>
          <w:color w:val="000000" w:themeColor="text1"/>
          <w:sz w:val="28"/>
          <w:szCs w:val="28"/>
          <w:shd w:val="clear" w:color="auto" w:fill="FFFFFF"/>
        </w:rPr>
        <w:t>，亦不退件。</w:t>
      </w:r>
    </w:p>
    <w:sectPr w:rsidR="0038794B" w:rsidRPr="00EF65C4" w:rsidSect="00DE085B">
      <w:footerReference w:type="default" r:id="rId14"/>
      <w:pgSz w:w="11906" w:h="16838" w:code="9"/>
      <w:pgMar w:top="720" w:right="424" w:bottom="720" w:left="720" w:header="851" w:footer="43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E8B" w14:textId="77777777" w:rsidR="004033DB" w:rsidRDefault="004033DB" w:rsidP="003523B1">
      <w:r>
        <w:separator/>
      </w:r>
    </w:p>
  </w:endnote>
  <w:endnote w:type="continuationSeparator" w:id="0">
    <w:p w14:paraId="1C66AC14" w14:textId="77777777" w:rsidR="004033DB" w:rsidRDefault="004033DB" w:rsidP="0035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992666"/>
      <w:docPartObj>
        <w:docPartGallery w:val="Page Numbers (Bottom of Page)"/>
        <w:docPartUnique/>
      </w:docPartObj>
    </w:sdtPr>
    <w:sdtEndPr/>
    <w:sdtContent>
      <w:p w14:paraId="7D2E513F" w14:textId="77777777" w:rsidR="007E7AB4" w:rsidRDefault="007E7A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41" w:rsidRPr="00405341">
          <w:rPr>
            <w:noProof/>
            <w:lang w:val="zh-TW"/>
          </w:rPr>
          <w:t>23</w:t>
        </w:r>
        <w:r>
          <w:fldChar w:fldCharType="end"/>
        </w:r>
      </w:p>
    </w:sdtContent>
  </w:sdt>
  <w:p w14:paraId="74EFE37B" w14:textId="77777777" w:rsidR="007E7AB4" w:rsidRDefault="007E7A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2750C" w14:textId="77777777" w:rsidR="004033DB" w:rsidRDefault="004033DB" w:rsidP="003523B1">
      <w:r>
        <w:separator/>
      </w:r>
    </w:p>
  </w:footnote>
  <w:footnote w:type="continuationSeparator" w:id="0">
    <w:p w14:paraId="24958E69" w14:textId="77777777" w:rsidR="004033DB" w:rsidRDefault="004033DB" w:rsidP="0035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04021"/>
    <w:multiLevelType w:val="multilevel"/>
    <w:tmpl w:val="C82E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24585"/>
    <w:multiLevelType w:val="hybridMultilevel"/>
    <w:tmpl w:val="64E2ABB8"/>
    <w:lvl w:ilvl="0" w:tplc="24288872">
      <w:start w:val="1"/>
      <w:numFmt w:val="taiwaneseCountingThousand"/>
      <w:suff w:val="nothing"/>
      <w:lvlText w:val="%1、"/>
      <w:lvlJc w:val="left"/>
      <w:rPr>
        <w:rFonts w:ascii="微軟正黑體" w:eastAsia="微軟正黑體" w:hAnsi="微軟正黑體" w:cs="微軟正黑體" w:hint="default"/>
        <w:spacing w:val="0"/>
        <w:w w:val="100"/>
        <w:sz w:val="28"/>
      </w:rPr>
    </w:lvl>
    <w:lvl w:ilvl="1" w:tplc="E7C8AA28">
      <w:start w:val="1"/>
      <w:numFmt w:val="bullet"/>
      <w:lvlText w:val="•"/>
      <w:lvlJc w:val="left"/>
      <w:pPr>
        <w:ind w:left="840" w:hanging="420"/>
      </w:pPr>
    </w:lvl>
    <w:lvl w:ilvl="2" w:tplc="3FF61E2A">
      <w:start w:val="1"/>
      <w:numFmt w:val="bullet"/>
      <w:lvlText w:val="•"/>
      <w:lvlJc w:val="left"/>
      <w:pPr>
        <w:ind w:left="1260" w:hanging="420"/>
      </w:pPr>
    </w:lvl>
    <w:lvl w:ilvl="3" w:tplc="8FD8FE14">
      <w:start w:val="1"/>
      <w:numFmt w:val="bullet"/>
      <w:lvlText w:val="•"/>
      <w:lvlJc w:val="left"/>
      <w:pPr>
        <w:ind w:left="1680" w:hanging="420"/>
      </w:pPr>
    </w:lvl>
    <w:lvl w:ilvl="4" w:tplc="F5463100">
      <w:start w:val="1"/>
      <w:numFmt w:val="bullet"/>
      <w:lvlText w:val="•"/>
      <w:lvlJc w:val="left"/>
      <w:pPr>
        <w:ind w:left="2100" w:hanging="420"/>
      </w:pPr>
    </w:lvl>
    <w:lvl w:ilvl="5" w:tplc="46C8C5AA">
      <w:start w:val="1"/>
      <w:numFmt w:val="bullet"/>
      <w:lvlText w:val="•"/>
      <w:lvlJc w:val="left"/>
      <w:pPr>
        <w:ind w:left="2520" w:hanging="420"/>
      </w:pPr>
    </w:lvl>
    <w:lvl w:ilvl="6" w:tplc="85882C22">
      <w:start w:val="1"/>
      <w:numFmt w:val="bullet"/>
      <w:lvlText w:val="•"/>
      <w:lvlJc w:val="left"/>
      <w:pPr>
        <w:ind w:left="2940" w:hanging="420"/>
      </w:pPr>
    </w:lvl>
    <w:lvl w:ilvl="7" w:tplc="8B1AD94C">
      <w:start w:val="1"/>
      <w:numFmt w:val="bullet"/>
      <w:lvlText w:val="•"/>
      <w:lvlJc w:val="left"/>
      <w:pPr>
        <w:ind w:left="3360" w:hanging="420"/>
      </w:pPr>
    </w:lvl>
    <w:lvl w:ilvl="8" w:tplc="E8AEF502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686D6AB0"/>
    <w:multiLevelType w:val="multilevel"/>
    <w:tmpl w:val="686D6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25165F"/>
    <w:multiLevelType w:val="hybridMultilevel"/>
    <w:tmpl w:val="D58AB50C"/>
    <w:lvl w:ilvl="0" w:tplc="1D24395C">
      <w:start w:val="1"/>
      <w:numFmt w:val="taiwaneseCountingThousand"/>
      <w:suff w:val="space"/>
      <w:lvlText w:val="(%1)"/>
      <w:lvlJc w:val="left"/>
      <w:rPr>
        <w:rFonts w:ascii="微軟正黑體" w:eastAsia="微軟正黑體" w:hAnsi="微軟正黑體" w:cs="微軟正黑體" w:hint="default"/>
        <w:spacing w:val="-5"/>
        <w:w w:val="96"/>
        <w:sz w:val="28"/>
      </w:rPr>
    </w:lvl>
    <w:lvl w:ilvl="1" w:tplc="D5FA7290">
      <w:start w:val="1"/>
      <w:numFmt w:val="bullet"/>
      <w:lvlText w:val="•"/>
      <w:lvlJc w:val="left"/>
      <w:pPr>
        <w:ind w:left="840" w:hanging="420"/>
      </w:pPr>
    </w:lvl>
    <w:lvl w:ilvl="2" w:tplc="9ECEE06A">
      <w:start w:val="1"/>
      <w:numFmt w:val="bullet"/>
      <w:lvlText w:val="•"/>
      <w:lvlJc w:val="left"/>
      <w:pPr>
        <w:ind w:left="1260" w:hanging="420"/>
      </w:pPr>
    </w:lvl>
    <w:lvl w:ilvl="3" w:tplc="D6A407BE">
      <w:start w:val="1"/>
      <w:numFmt w:val="bullet"/>
      <w:lvlText w:val="•"/>
      <w:lvlJc w:val="left"/>
      <w:pPr>
        <w:ind w:left="1680" w:hanging="420"/>
      </w:pPr>
    </w:lvl>
    <w:lvl w:ilvl="4" w:tplc="7F5ED23A">
      <w:start w:val="1"/>
      <w:numFmt w:val="bullet"/>
      <w:lvlText w:val="•"/>
      <w:lvlJc w:val="left"/>
      <w:pPr>
        <w:ind w:left="2100" w:hanging="420"/>
      </w:pPr>
    </w:lvl>
    <w:lvl w:ilvl="5" w:tplc="889C42C2">
      <w:start w:val="1"/>
      <w:numFmt w:val="bullet"/>
      <w:lvlText w:val="•"/>
      <w:lvlJc w:val="left"/>
      <w:pPr>
        <w:ind w:left="2520" w:hanging="420"/>
      </w:pPr>
    </w:lvl>
    <w:lvl w:ilvl="6" w:tplc="7BA4DFB2">
      <w:start w:val="1"/>
      <w:numFmt w:val="bullet"/>
      <w:lvlText w:val="•"/>
      <w:lvlJc w:val="left"/>
      <w:pPr>
        <w:ind w:left="2940" w:hanging="420"/>
      </w:pPr>
    </w:lvl>
    <w:lvl w:ilvl="7" w:tplc="4F4C7DC6">
      <w:start w:val="1"/>
      <w:numFmt w:val="bullet"/>
      <w:lvlText w:val="•"/>
      <w:lvlJc w:val="left"/>
      <w:pPr>
        <w:ind w:left="3360" w:hanging="420"/>
      </w:pPr>
    </w:lvl>
    <w:lvl w:ilvl="8" w:tplc="AC0CD8F6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731C3834"/>
    <w:multiLevelType w:val="hybridMultilevel"/>
    <w:tmpl w:val="A4168B4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FA"/>
    <w:rsid w:val="00010877"/>
    <w:rsid w:val="00014033"/>
    <w:rsid w:val="00015958"/>
    <w:rsid w:val="00015E03"/>
    <w:rsid w:val="00017012"/>
    <w:rsid w:val="00041ED3"/>
    <w:rsid w:val="00042837"/>
    <w:rsid w:val="000428CB"/>
    <w:rsid w:val="00042B1C"/>
    <w:rsid w:val="000552F8"/>
    <w:rsid w:val="00056F28"/>
    <w:rsid w:val="000636D9"/>
    <w:rsid w:val="00064A8A"/>
    <w:rsid w:val="00080722"/>
    <w:rsid w:val="000839DE"/>
    <w:rsid w:val="00086689"/>
    <w:rsid w:val="00087727"/>
    <w:rsid w:val="00091486"/>
    <w:rsid w:val="00091511"/>
    <w:rsid w:val="000A7501"/>
    <w:rsid w:val="000B13C2"/>
    <w:rsid w:val="000B22AA"/>
    <w:rsid w:val="000B5023"/>
    <w:rsid w:val="000C13B2"/>
    <w:rsid w:val="000C441E"/>
    <w:rsid w:val="000C52F3"/>
    <w:rsid w:val="000C59F3"/>
    <w:rsid w:val="000D1804"/>
    <w:rsid w:val="000E041C"/>
    <w:rsid w:val="000E6CEB"/>
    <w:rsid w:val="000F4250"/>
    <w:rsid w:val="00101AA1"/>
    <w:rsid w:val="00112D84"/>
    <w:rsid w:val="001139F1"/>
    <w:rsid w:val="0011408F"/>
    <w:rsid w:val="00131254"/>
    <w:rsid w:val="001323A5"/>
    <w:rsid w:val="0014302F"/>
    <w:rsid w:val="00152AC3"/>
    <w:rsid w:val="00153322"/>
    <w:rsid w:val="001602C4"/>
    <w:rsid w:val="001629FA"/>
    <w:rsid w:val="00163374"/>
    <w:rsid w:val="0016766B"/>
    <w:rsid w:val="00171ADE"/>
    <w:rsid w:val="00172E19"/>
    <w:rsid w:val="001756A0"/>
    <w:rsid w:val="001769F6"/>
    <w:rsid w:val="00180228"/>
    <w:rsid w:val="00181B39"/>
    <w:rsid w:val="00182CE0"/>
    <w:rsid w:val="00191C5B"/>
    <w:rsid w:val="001A00CE"/>
    <w:rsid w:val="001A7FF0"/>
    <w:rsid w:val="001B2E84"/>
    <w:rsid w:val="001C7093"/>
    <w:rsid w:val="001D11F9"/>
    <w:rsid w:val="001D1B06"/>
    <w:rsid w:val="001D2D93"/>
    <w:rsid w:val="001E7689"/>
    <w:rsid w:val="001E7E7B"/>
    <w:rsid w:val="001F1338"/>
    <w:rsid w:val="001F25EC"/>
    <w:rsid w:val="001F4ADF"/>
    <w:rsid w:val="001F7E99"/>
    <w:rsid w:val="002020FC"/>
    <w:rsid w:val="00202DB0"/>
    <w:rsid w:val="00203028"/>
    <w:rsid w:val="0021673C"/>
    <w:rsid w:val="00221C4B"/>
    <w:rsid w:val="00223360"/>
    <w:rsid w:val="00250ECD"/>
    <w:rsid w:val="002534A6"/>
    <w:rsid w:val="00255BD5"/>
    <w:rsid w:val="002606A4"/>
    <w:rsid w:val="002827E3"/>
    <w:rsid w:val="002836DD"/>
    <w:rsid w:val="00283954"/>
    <w:rsid w:val="00284236"/>
    <w:rsid w:val="00292989"/>
    <w:rsid w:val="002A1E5D"/>
    <w:rsid w:val="002A7346"/>
    <w:rsid w:val="002B2B0C"/>
    <w:rsid w:val="002B2C02"/>
    <w:rsid w:val="002B713D"/>
    <w:rsid w:val="002C2075"/>
    <w:rsid w:val="002C3A89"/>
    <w:rsid w:val="002C3CA6"/>
    <w:rsid w:val="002C3F5F"/>
    <w:rsid w:val="002C4558"/>
    <w:rsid w:val="002E3851"/>
    <w:rsid w:val="002E3E6C"/>
    <w:rsid w:val="002E411F"/>
    <w:rsid w:val="002E7E9A"/>
    <w:rsid w:val="002F0D98"/>
    <w:rsid w:val="002F7241"/>
    <w:rsid w:val="0030309E"/>
    <w:rsid w:val="0030370A"/>
    <w:rsid w:val="003059A6"/>
    <w:rsid w:val="00306C52"/>
    <w:rsid w:val="00312DB2"/>
    <w:rsid w:val="00313331"/>
    <w:rsid w:val="0031668C"/>
    <w:rsid w:val="00325439"/>
    <w:rsid w:val="00333E40"/>
    <w:rsid w:val="0034631A"/>
    <w:rsid w:val="003523B1"/>
    <w:rsid w:val="00352B90"/>
    <w:rsid w:val="003649C8"/>
    <w:rsid w:val="0037085C"/>
    <w:rsid w:val="003755CA"/>
    <w:rsid w:val="0038794B"/>
    <w:rsid w:val="00394974"/>
    <w:rsid w:val="003A4D30"/>
    <w:rsid w:val="003A7372"/>
    <w:rsid w:val="003B22AD"/>
    <w:rsid w:val="003C0487"/>
    <w:rsid w:val="003C0E6A"/>
    <w:rsid w:val="003C5CE5"/>
    <w:rsid w:val="003D1488"/>
    <w:rsid w:val="003D28FE"/>
    <w:rsid w:val="003D42EB"/>
    <w:rsid w:val="003E2451"/>
    <w:rsid w:val="003E2779"/>
    <w:rsid w:val="003F022A"/>
    <w:rsid w:val="003F3E55"/>
    <w:rsid w:val="003F6821"/>
    <w:rsid w:val="003F72CC"/>
    <w:rsid w:val="0040238E"/>
    <w:rsid w:val="004033DB"/>
    <w:rsid w:val="004038B1"/>
    <w:rsid w:val="00405341"/>
    <w:rsid w:val="00424C79"/>
    <w:rsid w:val="0043304B"/>
    <w:rsid w:val="00433225"/>
    <w:rsid w:val="00434BA4"/>
    <w:rsid w:val="00434F05"/>
    <w:rsid w:val="00440627"/>
    <w:rsid w:val="00442679"/>
    <w:rsid w:val="004529F0"/>
    <w:rsid w:val="00457C89"/>
    <w:rsid w:val="00467BB5"/>
    <w:rsid w:val="00475A74"/>
    <w:rsid w:val="004852D1"/>
    <w:rsid w:val="00486CCF"/>
    <w:rsid w:val="004C2EBB"/>
    <w:rsid w:val="004C4ED9"/>
    <w:rsid w:val="004C7DE7"/>
    <w:rsid w:val="004D2D9E"/>
    <w:rsid w:val="004D2FBC"/>
    <w:rsid w:val="004E2266"/>
    <w:rsid w:val="004E5A56"/>
    <w:rsid w:val="004E6245"/>
    <w:rsid w:val="004F3925"/>
    <w:rsid w:val="00504192"/>
    <w:rsid w:val="00505AFE"/>
    <w:rsid w:val="005113EE"/>
    <w:rsid w:val="005116F8"/>
    <w:rsid w:val="00511707"/>
    <w:rsid w:val="00513E2A"/>
    <w:rsid w:val="00516D46"/>
    <w:rsid w:val="005230C3"/>
    <w:rsid w:val="00532355"/>
    <w:rsid w:val="0053520D"/>
    <w:rsid w:val="00541463"/>
    <w:rsid w:val="00551E4B"/>
    <w:rsid w:val="0057198A"/>
    <w:rsid w:val="00581F57"/>
    <w:rsid w:val="005902DB"/>
    <w:rsid w:val="00593898"/>
    <w:rsid w:val="00593EF0"/>
    <w:rsid w:val="005B08E2"/>
    <w:rsid w:val="005B1072"/>
    <w:rsid w:val="005B10C6"/>
    <w:rsid w:val="005B1F90"/>
    <w:rsid w:val="005D72AD"/>
    <w:rsid w:val="005E5726"/>
    <w:rsid w:val="005E7140"/>
    <w:rsid w:val="005F59FE"/>
    <w:rsid w:val="00601E13"/>
    <w:rsid w:val="00602E3B"/>
    <w:rsid w:val="00606164"/>
    <w:rsid w:val="00616BF8"/>
    <w:rsid w:val="00620A78"/>
    <w:rsid w:val="00620C96"/>
    <w:rsid w:val="00621D0F"/>
    <w:rsid w:val="00622670"/>
    <w:rsid w:val="00627937"/>
    <w:rsid w:val="00637BF2"/>
    <w:rsid w:val="00640302"/>
    <w:rsid w:val="00642B09"/>
    <w:rsid w:val="00643C9E"/>
    <w:rsid w:val="00651DAA"/>
    <w:rsid w:val="00661554"/>
    <w:rsid w:val="00667901"/>
    <w:rsid w:val="00673E57"/>
    <w:rsid w:val="00675D0A"/>
    <w:rsid w:val="00686834"/>
    <w:rsid w:val="00693E45"/>
    <w:rsid w:val="00696E50"/>
    <w:rsid w:val="006A0713"/>
    <w:rsid w:val="006B5B24"/>
    <w:rsid w:val="006B6865"/>
    <w:rsid w:val="006D3569"/>
    <w:rsid w:val="006D45E1"/>
    <w:rsid w:val="006E50EE"/>
    <w:rsid w:val="006F02E0"/>
    <w:rsid w:val="006F5CDD"/>
    <w:rsid w:val="006F63A5"/>
    <w:rsid w:val="006F67FF"/>
    <w:rsid w:val="00703FBA"/>
    <w:rsid w:val="00704409"/>
    <w:rsid w:val="00713DB5"/>
    <w:rsid w:val="007167F7"/>
    <w:rsid w:val="007214F2"/>
    <w:rsid w:val="0072690B"/>
    <w:rsid w:val="007301C9"/>
    <w:rsid w:val="0073363F"/>
    <w:rsid w:val="00735B3B"/>
    <w:rsid w:val="0074071E"/>
    <w:rsid w:val="00741FE4"/>
    <w:rsid w:val="007456A5"/>
    <w:rsid w:val="00751EBA"/>
    <w:rsid w:val="0075413F"/>
    <w:rsid w:val="00760F1B"/>
    <w:rsid w:val="00761137"/>
    <w:rsid w:val="007660C4"/>
    <w:rsid w:val="007736F5"/>
    <w:rsid w:val="007756A1"/>
    <w:rsid w:val="00781940"/>
    <w:rsid w:val="00784BEF"/>
    <w:rsid w:val="0079154C"/>
    <w:rsid w:val="00791A0C"/>
    <w:rsid w:val="00793BF5"/>
    <w:rsid w:val="007A2D1A"/>
    <w:rsid w:val="007B1651"/>
    <w:rsid w:val="007B6545"/>
    <w:rsid w:val="007C0CB6"/>
    <w:rsid w:val="007C2B42"/>
    <w:rsid w:val="007E7AB4"/>
    <w:rsid w:val="007E7CCA"/>
    <w:rsid w:val="007F75F9"/>
    <w:rsid w:val="008032AC"/>
    <w:rsid w:val="00804A84"/>
    <w:rsid w:val="008075E2"/>
    <w:rsid w:val="00812DAD"/>
    <w:rsid w:val="00824BA6"/>
    <w:rsid w:val="0082608D"/>
    <w:rsid w:val="0083351E"/>
    <w:rsid w:val="0084115E"/>
    <w:rsid w:val="00842411"/>
    <w:rsid w:val="00845F10"/>
    <w:rsid w:val="00851123"/>
    <w:rsid w:val="0086226C"/>
    <w:rsid w:val="00867CF9"/>
    <w:rsid w:val="0087135E"/>
    <w:rsid w:val="008762B6"/>
    <w:rsid w:val="008817C8"/>
    <w:rsid w:val="00884434"/>
    <w:rsid w:val="008866C6"/>
    <w:rsid w:val="0088696F"/>
    <w:rsid w:val="008A34CF"/>
    <w:rsid w:val="008A5AFB"/>
    <w:rsid w:val="008B17A8"/>
    <w:rsid w:val="008B2C9B"/>
    <w:rsid w:val="008B7AD4"/>
    <w:rsid w:val="008C001A"/>
    <w:rsid w:val="008C06B7"/>
    <w:rsid w:val="008C0ADA"/>
    <w:rsid w:val="008C38CA"/>
    <w:rsid w:val="008E210A"/>
    <w:rsid w:val="008E4B79"/>
    <w:rsid w:val="008F1ED3"/>
    <w:rsid w:val="008F5EAB"/>
    <w:rsid w:val="008F6B48"/>
    <w:rsid w:val="008F7E20"/>
    <w:rsid w:val="00900A2E"/>
    <w:rsid w:val="0090318B"/>
    <w:rsid w:val="009065E1"/>
    <w:rsid w:val="00906F01"/>
    <w:rsid w:val="0091075E"/>
    <w:rsid w:val="00913CE6"/>
    <w:rsid w:val="00917190"/>
    <w:rsid w:val="0092177B"/>
    <w:rsid w:val="0092328B"/>
    <w:rsid w:val="00927FA5"/>
    <w:rsid w:val="009334BC"/>
    <w:rsid w:val="00942BC2"/>
    <w:rsid w:val="00945D8E"/>
    <w:rsid w:val="00972BF8"/>
    <w:rsid w:val="00974F2A"/>
    <w:rsid w:val="00975706"/>
    <w:rsid w:val="0097685A"/>
    <w:rsid w:val="00993582"/>
    <w:rsid w:val="00995301"/>
    <w:rsid w:val="00996C72"/>
    <w:rsid w:val="00997CA6"/>
    <w:rsid w:val="009B1B6E"/>
    <w:rsid w:val="009D010E"/>
    <w:rsid w:val="009D10C3"/>
    <w:rsid w:val="009D38E3"/>
    <w:rsid w:val="009D5299"/>
    <w:rsid w:val="009D5785"/>
    <w:rsid w:val="009D6408"/>
    <w:rsid w:val="009D79CA"/>
    <w:rsid w:val="009E0ACA"/>
    <w:rsid w:val="009E444C"/>
    <w:rsid w:val="009E539B"/>
    <w:rsid w:val="009F0263"/>
    <w:rsid w:val="00A02BF7"/>
    <w:rsid w:val="00A04585"/>
    <w:rsid w:val="00A11374"/>
    <w:rsid w:val="00A11F19"/>
    <w:rsid w:val="00A1422B"/>
    <w:rsid w:val="00A146EF"/>
    <w:rsid w:val="00A20386"/>
    <w:rsid w:val="00A22BAF"/>
    <w:rsid w:val="00A25574"/>
    <w:rsid w:val="00A31424"/>
    <w:rsid w:val="00A33619"/>
    <w:rsid w:val="00A33FED"/>
    <w:rsid w:val="00A348FD"/>
    <w:rsid w:val="00A36529"/>
    <w:rsid w:val="00A44E9F"/>
    <w:rsid w:val="00A5185A"/>
    <w:rsid w:val="00A520C8"/>
    <w:rsid w:val="00A53AF4"/>
    <w:rsid w:val="00A609FD"/>
    <w:rsid w:val="00A61183"/>
    <w:rsid w:val="00A64BB1"/>
    <w:rsid w:val="00A65D94"/>
    <w:rsid w:val="00A70F14"/>
    <w:rsid w:val="00A7213C"/>
    <w:rsid w:val="00A731E0"/>
    <w:rsid w:val="00A831AA"/>
    <w:rsid w:val="00A85989"/>
    <w:rsid w:val="00A86DA4"/>
    <w:rsid w:val="00A961DC"/>
    <w:rsid w:val="00AA2F1A"/>
    <w:rsid w:val="00AA358E"/>
    <w:rsid w:val="00AB045D"/>
    <w:rsid w:val="00AB06C2"/>
    <w:rsid w:val="00AB1694"/>
    <w:rsid w:val="00AB568F"/>
    <w:rsid w:val="00AB6D57"/>
    <w:rsid w:val="00AB72FD"/>
    <w:rsid w:val="00AC633F"/>
    <w:rsid w:val="00AC6581"/>
    <w:rsid w:val="00AE31C6"/>
    <w:rsid w:val="00AE4819"/>
    <w:rsid w:val="00AE515C"/>
    <w:rsid w:val="00AE54BE"/>
    <w:rsid w:val="00AF6CAE"/>
    <w:rsid w:val="00B02428"/>
    <w:rsid w:val="00B10EB0"/>
    <w:rsid w:val="00B13912"/>
    <w:rsid w:val="00B22692"/>
    <w:rsid w:val="00B2645C"/>
    <w:rsid w:val="00B26596"/>
    <w:rsid w:val="00B33B31"/>
    <w:rsid w:val="00B35BBE"/>
    <w:rsid w:val="00B42D2A"/>
    <w:rsid w:val="00B43DD9"/>
    <w:rsid w:val="00B65010"/>
    <w:rsid w:val="00B668B6"/>
    <w:rsid w:val="00B70901"/>
    <w:rsid w:val="00B71BE7"/>
    <w:rsid w:val="00B7457B"/>
    <w:rsid w:val="00B7710C"/>
    <w:rsid w:val="00B84E7F"/>
    <w:rsid w:val="00B8721B"/>
    <w:rsid w:val="00BA0971"/>
    <w:rsid w:val="00BA7338"/>
    <w:rsid w:val="00BA7BDF"/>
    <w:rsid w:val="00BB1B9F"/>
    <w:rsid w:val="00BC2A3A"/>
    <w:rsid w:val="00BD2FD3"/>
    <w:rsid w:val="00BE6409"/>
    <w:rsid w:val="00BF0610"/>
    <w:rsid w:val="00C00FF4"/>
    <w:rsid w:val="00C0122E"/>
    <w:rsid w:val="00C046C5"/>
    <w:rsid w:val="00C048F4"/>
    <w:rsid w:val="00C11C84"/>
    <w:rsid w:val="00C12D03"/>
    <w:rsid w:val="00C2352D"/>
    <w:rsid w:val="00C24234"/>
    <w:rsid w:val="00C242A3"/>
    <w:rsid w:val="00C33E1C"/>
    <w:rsid w:val="00C34164"/>
    <w:rsid w:val="00C36BCF"/>
    <w:rsid w:val="00C4182F"/>
    <w:rsid w:val="00C42457"/>
    <w:rsid w:val="00C50AED"/>
    <w:rsid w:val="00C536E9"/>
    <w:rsid w:val="00C53E03"/>
    <w:rsid w:val="00C57602"/>
    <w:rsid w:val="00C57F6A"/>
    <w:rsid w:val="00C6418A"/>
    <w:rsid w:val="00C732DF"/>
    <w:rsid w:val="00C84149"/>
    <w:rsid w:val="00C84B7B"/>
    <w:rsid w:val="00C96F86"/>
    <w:rsid w:val="00CA35E0"/>
    <w:rsid w:val="00CA622D"/>
    <w:rsid w:val="00CA6DF1"/>
    <w:rsid w:val="00CA7FD0"/>
    <w:rsid w:val="00CB7135"/>
    <w:rsid w:val="00CC3499"/>
    <w:rsid w:val="00CC48EC"/>
    <w:rsid w:val="00CD6225"/>
    <w:rsid w:val="00CE373E"/>
    <w:rsid w:val="00CF0514"/>
    <w:rsid w:val="00CF2AD6"/>
    <w:rsid w:val="00CF609C"/>
    <w:rsid w:val="00CF67A8"/>
    <w:rsid w:val="00CF67C9"/>
    <w:rsid w:val="00D11D82"/>
    <w:rsid w:val="00D12E6C"/>
    <w:rsid w:val="00D1611F"/>
    <w:rsid w:val="00D16D6E"/>
    <w:rsid w:val="00D22F1B"/>
    <w:rsid w:val="00D25F54"/>
    <w:rsid w:val="00D27508"/>
    <w:rsid w:val="00D35149"/>
    <w:rsid w:val="00D35829"/>
    <w:rsid w:val="00D35C7C"/>
    <w:rsid w:val="00D45801"/>
    <w:rsid w:val="00D471D9"/>
    <w:rsid w:val="00D511AE"/>
    <w:rsid w:val="00D5559B"/>
    <w:rsid w:val="00D5593D"/>
    <w:rsid w:val="00D61348"/>
    <w:rsid w:val="00D62EAC"/>
    <w:rsid w:val="00D63875"/>
    <w:rsid w:val="00D667D7"/>
    <w:rsid w:val="00D7210A"/>
    <w:rsid w:val="00D7293A"/>
    <w:rsid w:val="00D81AD9"/>
    <w:rsid w:val="00DA0FE5"/>
    <w:rsid w:val="00DA2355"/>
    <w:rsid w:val="00DA4452"/>
    <w:rsid w:val="00DA7F8B"/>
    <w:rsid w:val="00DB37D2"/>
    <w:rsid w:val="00DB5207"/>
    <w:rsid w:val="00DB6462"/>
    <w:rsid w:val="00DB6650"/>
    <w:rsid w:val="00DB7023"/>
    <w:rsid w:val="00DC7C3B"/>
    <w:rsid w:val="00DD554E"/>
    <w:rsid w:val="00DD7EFB"/>
    <w:rsid w:val="00DE085B"/>
    <w:rsid w:val="00DE211C"/>
    <w:rsid w:val="00DE4BC4"/>
    <w:rsid w:val="00DF2CA6"/>
    <w:rsid w:val="00E010CD"/>
    <w:rsid w:val="00E02A9E"/>
    <w:rsid w:val="00E11BAA"/>
    <w:rsid w:val="00E125A4"/>
    <w:rsid w:val="00E1326B"/>
    <w:rsid w:val="00E1336E"/>
    <w:rsid w:val="00E212C2"/>
    <w:rsid w:val="00E228EC"/>
    <w:rsid w:val="00E31175"/>
    <w:rsid w:val="00E3187C"/>
    <w:rsid w:val="00E336E9"/>
    <w:rsid w:val="00E374BC"/>
    <w:rsid w:val="00E37676"/>
    <w:rsid w:val="00E403F8"/>
    <w:rsid w:val="00E4448F"/>
    <w:rsid w:val="00E579E5"/>
    <w:rsid w:val="00E60FE9"/>
    <w:rsid w:val="00E66CDD"/>
    <w:rsid w:val="00E77B92"/>
    <w:rsid w:val="00E77E43"/>
    <w:rsid w:val="00E864AC"/>
    <w:rsid w:val="00EA0AE0"/>
    <w:rsid w:val="00EA1106"/>
    <w:rsid w:val="00EA2553"/>
    <w:rsid w:val="00EA2952"/>
    <w:rsid w:val="00EA331C"/>
    <w:rsid w:val="00EA3754"/>
    <w:rsid w:val="00EC7AEB"/>
    <w:rsid w:val="00ED16D6"/>
    <w:rsid w:val="00ED1E22"/>
    <w:rsid w:val="00ED3E17"/>
    <w:rsid w:val="00EE1A8E"/>
    <w:rsid w:val="00EE27E3"/>
    <w:rsid w:val="00EF2BFC"/>
    <w:rsid w:val="00EF5C2A"/>
    <w:rsid w:val="00EF65C4"/>
    <w:rsid w:val="00F00444"/>
    <w:rsid w:val="00F02449"/>
    <w:rsid w:val="00F10936"/>
    <w:rsid w:val="00F10FD1"/>
    <w:rsid w:val="00F17DF7"/>
    <w:rsid w:val="00F24DC7"/>
    <w:rsid w:val="00F25BEF"/>
    <w:rsid w:val="00F26676"/>
    <w:rsid w:val="00F306A7"/>
    <w:rsid w:val="00F32C76"/>
    <w:rsid w:val="00F330F4"/>
    <w:rsid w:val="00F335B4"/>
    <w:rsid w:val="00F35678"/>
    <w:rsid w:val="00F37B01"/>
    <w:rsid w:val="00F408A2"/>
    <w:rsid w:val="00F457B7"/>
    <w:rsid w:val="00F47136"/>
    <w:rsid w:val="00F471A1"/>
    <w:rsid w:val="00F5049A"/>
    <w:rsid w:val="00F52C85"/>
    <w:rsid w:val="00F65178"/>
    <w:rsid w:val="00F65BDD"/>
    <w:rsid w:val="00F66EF5"/>
    <w:rsid w:val="00F70DFC"/>
    <w:rsid w:val="00F743AD"/>
    <w:rsid w:val="00F94138"/>
    <w:rsid w:val="00FA0C84"/>
    <w:rsid w:val="00FA2D09"/>
    <w:rsid w:val="00FA4667"/>
    <w:rsid w:val="00FB0155"/>
    <w:rsid w:val="00FB0D35"/>
    <w:rsid w:val="00FB36BE"/>
    <w:rsid w:val="00FB64AB"/>
    <w:rsid w:val="00FC7713"/>
    <w:rsid w:val="00FD0607"/>
    <w:rsid w:val="00FD525F"/>
    <w:rsid w:val="00FD7795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667C27"/>
  <w15:docId w15:val="{FC3582C9-F4D8-4E91-B7BD-5D8E26DF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3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23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3B1"/>
    <w:rPr>
      <w:sz w:val="20"/>
      <w:szCs w:val="20"/>
    </w:rPr>
  </w:style>
  <w:style w:type="paragraph" w:styleId="a7">
    <w:name w:val="List Paragraph"/>
    <w:basedOn w:val="a"/>
    <w:uiPriority w:val="34"/>
    <w:qFormat/>
    <w:rsid w:val="006F5CDD"/>
    <w:pPr>
      <w:ind w:leftChars="200" w:left="480"/>
    </w:pPr>
  </w:style>
  <w:style w:type="paragraph" w:customStyle="1" w:styleId="Default">
    <w:name w:val="Default"/>
    <w:rsid w:val="009D52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75413F"/>
    <w:rPr>
      <w:i/>
      <w:iCs/>
    </w:rPr>
  </w:style>
  <w:style w:type="table" w:customStyle="1" w:styleId="1">
    <w:name w:val="表格格線1"/>
    <w:basedOn w:val="a1"/>
    <w:next w:val="a9"/>
    <w:uiPriority w:val="39"/>
    <w:rsid w:val="00163374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6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762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62B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42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426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91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he014@dh.taitun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h.taitung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h.taitung.gov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h.taitung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Aj5ON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9812-7A67-4ECD-A4AC-9B24025B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7804</Words>
  <Characters>8898</Characters>
  <Application>Microsoft Office Word</Application>
  <DocSecurity>0</DocSecurity>
  <Lines>1483</Lines>
  <Paragraphs>1670</Paragraphs>
  <ScaleCrop>false</ScaleCrop>
  <Company/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Li-Li, Tsai</cp:lastModifiedBy>
  <cp:revision>3</cp:revision>
  <cp:lastPrinted>2024-07-17T07:48:00Z</cp:lastPrinted>
  <dcterms:created xsi:type="dcterms:W3CDTF">2024-07-17T07:57:00Z</dcterms:created>
  <dcterms:modified xsi:type="dcterms:W3CDTF">2024-07-18T05:38:00Z</dcterms:modified>
</cp:coreProperties>
</file>